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3217" w:rsidRPr="00841AAE" w:rsidRDefault="00CA3217" w:rsidP="00CA3217">
      <w:pPr>
        <w:ind w:firstLine="240"/>
        <w:rPr>
          <w:kern w:val="0"/>
        </w:rPr>
      </w:pPr>
      <w:bookmarkStart w:id="0" w:name="_GoBack"/>
      <w:bookmarkEnd w:id="0"/>
      <w:r w:rsidRPr="00841AAE">
        <w:t xml:space="preserve">Java </w:t>
      </w:r>
      <w:r w:rsidRPr="00841AAE">
        <w:t>入門指南</w:t>
      </w:r>
      <w:r w:rsidRPr="00841AAE">
        <w:t xml:space="preserve"> V2.00</w:t>
      </w:r>
    </w:p>
    <w:p w:rsidR="00CA3217" w:rsidRPr="00841AAE" w:rsidRDefault="00CA3217" w:rsidP="00CA3217">
      <w:pPr>
        <w:ind w:firstLine="240"/>
        <w:rPr>
          <w:rFonts w:eastAsia="標楷體"/>
          <w:i/>
          <w:noProof/>
        </w:rPr>
      </w:pPr>
      <w:r w:rsidRPr="00841AAE">
        <w:br w:type="page"/>
      </w:r>
    </w:p>
    <w:p w:rsidR="00CA3217" w:rsidRPr="00841AAE" w:rsidRDefault="00CA3217" w:rsidP="00CA3217">
      <w:pPr>
        <w:ind w:firstLine="200"/>
        <w:rPr>
          <w:kern w:val="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AAD2ACB" wp14:editId="704F7D3E">
            <wp:extent cx="2051685" cy="2743200"/>
            <wp:effectExtent l="0" t="0" r="5715" b="0"/>
            <wp:docPr id="4" name="圖片 4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ind w:firstLine="240"/>
        <w:rPr>
          <w:kern w:val="0"/>
        </w:rPr>
      </w:pPr>
      <w:r w:rsidRPr="00841AAE">
        <w:t>單元</w:t>
      </w:r>
      <w:r w:rsidRPr="00841AAE">
        <w:t xml:space="preserve"> 1 - </w:t>
      </w:r>
      <w:r w:rsidRPr="00841AAE">
        <w:t>認識</w:t>
      </w:r>
      <w:r w:rsidRPr="00841AAE">
        <w:t xml:space="preserve"> Java </w:t>
      </w:r>
      <w:r w:rsidRPr="00841AAE">
        <w:t>語言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bookmarkStart w:id="1" w:name="more"/>
      <w:bookmarkEnd w:id="1"/>
      <w:r w:rsidRPr="00841AAE">
        <w:rPr>
          <w:rFonts w:ascii="Arial" w:hAnsi="Arial" w:cs="Arial"/>
          <w:sz w:val="20"/>
          <w:szCs w:val="20"/>
        </w:rPr>
        <w:t>使用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語言寫程式，最簡單的方式就是開啟文字編輯器</w:t>
      </w:r>
      <w:r w:rsidRPr="00841AAE">
        <w:rPr>
          <w:rFonts w:ascii="Arial" w:hAnsi="Arial" w:cs="Arial"/>
          <w:sz w:val="20"/>
          <w:szCs w:val="20"/>
        </w:rPr>
        <w:t xml:space="preserve"> (text editor) </w:t>
      </w:r>
      <w:r w:rsidRPr="00841AAE">
        <w:rPr>
          <w:rFonts w:ascii="Arial" w:hAnsi="Arial" w:cs="Arial"/>
          <w:sz w:val="20"/>
          <w:szCs w:val="20"/>
        </w:rPr>
        <w:t>，然後將原始程式碼</w:t>
      </w:r>
      <w:r w:rsidRPr="00841AAE">
        <w:rPr>
          <w:rFonts w:ascii="Arial" w:hAnsi="Arial" w:cs="Arial"/>
          <w:sz w:val="20"/>
          <w:szCs w:val="20"/>
        </w:rPr>
        <w:t xml:space="preserve"> (source code) </w:t>
      </w:r>
      <w:r w:rsidRPr="00841AAE">
        <w:rPr>
          <w:rFonts w:ascii="Arial" w:hAnsi="Arial" w:cs="Arial"/>
          <w:sz w:val="20"/>
          <w:szCs w:val="20"/>
        </w:rPr>
        <w:t>逐字元</w:t>
      </w:r>
      <w:r w:rsidRPr="00841AAE">
        <w:rPr>
          <w:rFonts w:ascii="Arial" w:hAnsi="Arial" w:cs="Arial"/>
          <w:sz w:val="20"/>
          <w:szCs w:val="20"/>
        </w:rPr>
        <w:t xml:space="preserve"> (character) </w:t>
      </w:r>
      <w:r w:rsidRPr="00841AAE">
        <w:rPr>
          <w:rFonts w:ascii="Arial" w:hAnsi="Arial" w:cs="Arial"/>
          <w:sz w:val="20"/>
          <w:szCs w:val="20"/>
        </w:rPr>
        <w:t>一個一個打進文字編輯器中，然後依純文字檔案的編碼格式儲存檔案</w:t>
      </w:r>
      <w:r w:rsidRPr="00841AAE">
        <w:rPr>
          <w:rFonts w:ascii="Arial" w:hAnsi="Arial" w:cs="Arial"/>
          <w:sz w:val="20"/>
          <w:szCs w:val="20"/>
        </w:rPr>
        <w:t xml:space="preserve"> (file) 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程式的原始碼檔案採用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.java</w:t>
      </w:r>
      <w:r w:rsidRPr="00841AAE">
        <w:rPr>
          <w:rFonts w:ascii="Arial" w:hAnsi="Arial" w:cs="Arial"/>
          <w:sz w:val="20"/>
          <w:szCs w:val="20"/>
        </w:rPr>
        <w:t>的副檔名</w:t>
      </w:r>
      <w:r w:rsidRPr="00841AAE">
        <w:rPr>
          <w:rFonts w:ascii="Arial" w:hAnsi="Arial" w:cs="Arial"/>
          <w:sz w:val="20"/>
          <w:szCs w:val="20"/>
        </w:rPr>
        <w:t xml:space="preserve"> (extension)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484A903" wp14:editId="6054AABC">
            <wp:extent cx="6098540" cy="3673475"/>
            <wp:effectExtent l="0" t="0" r="0" b="3175"/>
            <wp:docPr id="3" name="圖片 3" descr="https://lh4.googleusercontent.com/-xIB637VAm_A/VNmwVtXgvSI/AAAAAAAAYHo/eP-CrJWk1-k/s640/exten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-xIB637VAm_A/VNmwVtXgvSI/AAAAAAAAYHo/eP-CrJWk1-k/s640/extensio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下面利用</w:t>
      </w:r>
      <w:r w:rsidRPr="00841AAE">
        <w:rPr>
          <w:rFonts w:ascii="Arial" w:hAnsi="Arial" w:cs="Arial"/>
          <w:sz w:val="20"/>
          <w:szCs w:val="20"/>
        </w:rPr>
        <w:t xml:space="preserve"> Mac </w:t>
      </w:r>
      <w:r w:rsidRPr="00841AAE">
        <w:rPr>
          <w:rFonts w:ascii="Arial" w:hAnsi="Arial" w:cs="Arial"/>
          <w:sz w:val="20"/>
          <w:szCs w:val="20"/>
        </w:rPr>
        <w:t>系統的文字編輯開啟第一個範例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Demo.java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B26D58D" wp14:editId="0BDB413E">
            <wp:extent cx="6098540" cy="4619625"/>
            <wp:effectExtent l="0" t="0" r="0" b="0"/>
            <wp:docPr id="2" name="圖片 2" descr="https://lh3.googleusercontent.com/-B8mqqVtPqYM/VNmwPA1J4AI/AAAAAAAAYQ4/sdw3CrXk1KM/s640/demo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-B8mqqVtPqYM/VNmwPA1J4AI/AAAAAAAAYQ4/sdw3CrXk1KM/s640/demotex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也可以利用具有語法高亮度顯示的文字編輯器，或是整合開發環境</w:t>
      </w:r>
      <w:r w:rsidRPr="00841AAE">
        <w:rPr>
          <w:rFonts w:ascii="Arial" w:hAnsi="Arial" w:cs="Arial"/>
          <w:sz w:val="20"/>
          <w:szCs w:val="20"/>
        </w:rPr>
        <w:t xml:space="preserve"> (Integrated Development Environment, IDE) </w:t>
      </w:r>
      <w:r w:rsidRPr="00841AAE">
        <w:rPr>
          <w:rFonts w:ascii="Arial" w:hAnsi="Arial" w:cs="Arial"/>
          <w:sz w:val="20"/>
          <w:szCs w:val="20"/>
        </w:rPr>
        <w:t>，如下圖為</w:t>
      </w:r>
      <w:r w:rsidRPr="00841AAE">
        <w:rPr>
          <w:rFonts w:ascii="Arial" w:hAnsi="Arial" w:cs="Arial"/>
          <w:sz w:val="20"/>
          <w:szCs w:val="20"/>
        </w:rPr>
        <w:t xml:space="preserve"> Mac </w:t>
      </w:r>
      <w:r w:rsidRPr="00841AAE">
        <w:rPr>
          <w:rFonts w:ascii="Arial" w:hAnsi="Arial" w:cs="Arial"/>
          <w:sz w:val="20"/>
          <w:szCs w:val="20"/>
        </w:rPr>
        <w:t>系統的</w:t>
      </w:r>
      <w:r w:rsidRPr="00841AAE">
        <w:rPr>
          <w:rFonts w:ascii="Arial" w:hAnsi="Arial" w:cs="Arial"/>
          <w:sz w:val="20"/>
          <w:szCs w:val="20"/>
        </w:rPr>
        <w:t xml:space="preserve"> Xcode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56291C8" wp14:editId="617F9094">
            <wp:extent cx="6098540" cy="4134485"/>
            <wp:effectExtent l="0" t="0" r="0" b="0"/>
            <wp:docPr id="1" name="圖片 1" descr="https://lh5.googleusercontent.com/-JUZYuUlZg90/VNmwPQ1GFeI/AAAAAAAAYQ4/BdBsvtqqLdo/s640/demox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-JUZYuUlZg90/VNmwPQ1GFeI/AAAAAAAAYQ4/BdBsvtqqLdo/s640/demoxcod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或是參考本書的語法高亮度顯示，此範例程式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Demo.java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如下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371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lastRenderedPageBreak/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宣告類別名稱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Demo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宣告</w:t>
            </w:r>
            <w:r w:rsidRPr="00841AAE">
              <w:rPr>
                <w:rStyle w:val="green"/>
              </w:rPr>
              <w:t> main() </w:t>
            </w:r>
            <w:r w:rsidRPr="00841AAE">
              <w:rPr>
                <w:rStyle w:val="green"/>
              </w:rPr>
              <w:t>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建立</w:t>
            </w:r>
            <w:r w:rsidRPr="00841AAE">
              <w:rPr>
                <w:rStyle w:val="green"/>
              </w:rPr>
              <w:t> Object </w:t>
            </w:r>
            <w:r w:rsidRPr="00841AAE">
              <w:rPr>
                <w:rStyle w:val="green"/>
              </w:rPr>
              <w:t>型態的物件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Object</w:t>
            </w:r>
            <w:r w:rsidRPr="00841AAE">
              <w:t> o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olive"/>
              </w:rPr>
              <w:t>Object()</w:t>
            </w:r>
            <w:r w:rsidRPr="00841AAE">
              <w:t>;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於命令列印出訊息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o.toString()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程式執行結束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Demo.java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我們先看到栗色標記的幾行，首先第</w:t>
      </w:r>
      <w:r w:rsidRPr="00841AAE">
        <w:rPr>
          <w:rFonts w:ascii="Arial" w:hAnsi="Arial" w:cs="Arial"/>
          <w:sz w:val="20"/>
          <w:szCs w:val="20"/>
        </w:rPr>
        <w:t xml:space="preserve"> 2 </w:t>
      </w:r>
      <w:r w:rsidRPr="00841AAE">
        <w:rPr>
          <w:rFonts w:ascii="Arial" w:hAnsi="Arial" w:cs="Arial"/>
          <w:sz w:val="20"/>
          <w:szCs w:val="20"/>
        </w:rPr>
        <w:t>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384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Demo { </w:t>
            </w:r>
          </w:p>
        </w:tc>
      </w:tr>
    </w:tbl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第</w:t>
      </w:r>
      <w:r w:rsidRPr="00841AAE">
        <w:rPr>
          <w:rFonts w:ascii="Arial" w:hAnsi="Arial" w:cs="Arial"/>
          <w:sz w:val="20"/>
          <w:szCs w:val="20"/>
        </w:rPr>
        <w:t xml:space="preserve"> 4 </w:t>
      </w:r>
      <w:r w:rsidRPr="00841AAE">
        <w:rPr>
          <w:rFonts w:ascii="Arial" w:hAnsi="Arial" w:cs="Arial"/>
          <w:sz w:val="20"/>
          <w:szCs w:val="20"/>
        </w:rPr>
        <w:t>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166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</w:tbl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以及第</w:t>
      </w:r>
      <w:r w:rsidRPr="00841AAE">
        <w:rPr>
          <w:rFonts w:ascii="Arial" w:hAnsi="Arial" w:cs="Arial"/>
          <w:sz w:val="20"/>
          <w:szCs w:val="20"/>
        </w:rPr>
        <w:t xml:space="preserve"> 6 </w:t>
      </w:r>
      <w:r w:rsidRPr="00841AAE">
        <w:rPr>
          <w:rFonts w:ascii="Arial" w:hAnsi="Arial" w:cs="Arial"/>
          <w:sz w:val="20"/>
          <w:szCs w:val="20"/>
        </w:rPr>
        <w:t>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837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olive"/>
              </w:rPr>
              <w:t>Object</w:t>
            </w:r>
            <w:r w:rsidRPr="00841AAE">
              <w:t> o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olive"/>
              </w:rPr>
              <w:t>Object()</w:t>
            </w:r>
            <w:r w:rsidRPr="00841AAE">
              <w:t>; </w:t>
            </w:r>
          </w:p>
        </w:tc>
      </w:tr>
    </w:tbl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public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class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void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被稱為關鍵字</w:t>
      </w:r>
      <w:r w:rsidRPr="00841AAE">
        <w:rPr>
          <w:rFonts w:ascii="Arial" w:hAnsi="Arial" w:cs="Arial"/>
          <w:sz w:val="20"/>
          <w:szCs w:val="20"/>
        </w:rPr>
        <w:t xml:space="preserve"> (keyword) </w:t>
      </w:r>
      <w:r w:rsidRPr="00841AAE">
        <w:rPr>
          <w:rFonts w:ascii="Arial" w:hAnsi="Arial" w:cs="Arial"/>
          <w:sz w:val="20"/>
          <w:szCs w:val="20"/>
        </w:rPr>
        <w:t>，所謂的關鍵字是語法功能的保留字</w:t>
      </w:r>
      <w:r w:rsidRPr="00841AAE">
        <w:rPr>
          <w:rFonts w:ascii="Arial" w:hAnsi="Arial" w:cs="Arial"/>
          <w:sz w:val="20"/>
          <w:szCs w:val="20"/>
        </w:rPr>
        <w:t xml:space="preserve"> (reserved word) </w:t>
      </w:r>
      <w:r w:rsidRPr="00841AAE">
        <w:rPr>
          <w:rFonts w:ascii="Arial" w:hAnsi="Arial" w:cs="Arial"/>
          <w:sz w:val="20"/>
          <w:szCs w:val="20"/>
        </w:rPr>
        <w:t>，具有既定特殊的用法，例如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public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為權限的修飾子</w:t>
      </w:r>
      <w:r w:rsidRPr="00841AAE">
        <w:rPr>
          <w:rFonts w:ascii="Arial" w:hAnsi="Arial" w:cs="Arial"/>
          <w:sz w:val="20"/>
          <w:szCs w:val="20"/>
        </w:rPr>
        <w:t xml:space="preserve"> (modifier) 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public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表示公開的，也就是任何地方都可以存取以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public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宣告</w:t>
      </w:r>
      <w:r w:rsidRPr="00841AAE">
        <w:rPr>
          <w:rFonts w:ascii="Arial" w:hAnsi="Arial" w:cs="Arial"/>
          <w:sz w:val="20"/>
          <w:szCs w:val="20"/>
        </w:rPr>
        <w:t xml:space="preserve"> (declare) </w:t>
      </w:r>
      <w:r w:rsidRPr="00841AAE">
        <w:rPr>
          <w:rFonts w:ascii="Arial" w:hAnsi="Arial" w:cs="Arial"/>
          <w:sz w:val="20"/>
          <w:szCs w:val="20"/>
        </w:rPr>
        <w:t>的內容。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共有</w:t>
      </w:r>
      <w:r w:rsidRPr="00841AAE">
        <w:rPr>
          <w:rFonts w:ascii="Arial" w:hAnsi="Arial" w:cs="Arial"/>
          <w:sz w:val="20"/>
          <w:szCs w:val="20"/>
        </w:rPr>
        <w:t xml:space="preserve"> 50 </w:t>
      </w:r>
      <w:r w:rsidRPr="00841AAE">
        <w:rPr>
          <w:rFonts w:ascii="Arial" w:hAnsi="Arial" w:cs="Arial"/>
          <w:sz w:val="20"/>
          <w:szCs w:val="20"/>
        </w:rPr>
        <w:t>個關鍵字，我們接下來會逐一介紹各個關鍵字的用法。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其他用橄欖色標記的字，如第</w:t>
      </w:r>
      <w:r w:rsidRPr="00841AAE">
        <w:rPr>
          <w:rFonts w:ascii="Arial" w:hAnsi="Arial" w:cs="Arial"/>
          <w:sz w:val="20"/>
          <w:szCs w:val="20"/>
        </w:rPr>
        <w:t xml:space="preserve"> 6 </w:t>
      </w:r>
      <w:r w:rsidRPr="00841AAE">
        <w:rPr>
          <w:rFonts w:ascii="Arial" w:hAnsi="Arial" w:cs="Arial"/>
          <w:sz w:val="20"/>
          <w:szCs w:val="20"/>
        </w:rPr>
        <w:t>行的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837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olive"/>
              </w:rPr>
              <w:t>Object</w:t>
            </w:r>
            <w:r w:rsidRPr="00841AAE">
              <w:t> o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olive"/>
              </w:rPr>
              <w:t>Object()</w:t>
            </w:r>
            <w:r w:rsidRPr="00841AAE">
              <w:t>; </w:t>
            </w:r>
          </w:p>
        </w:tc>
      </w:tr>
    </w:tbl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第</w:t>
      </w:r>
      <w:r w:rsidRPr="00841AAE">
        <w:rPr>
          <w:rFonts w:ascii="Arial" w:hAnsi="Arial" w:cs="Arial"/>
          <w:sz w:val="20"/>
          <w:szCs w:val="20"/>
        </w:rPr>
        <w:t xml:space="preserve"> 4 </w:t>
      </w:r>
      <w:r w:rsidRPr="00841AAE">
        <w:rPr>
          <w:rFonts w:ascii="Arial" w:hAnsi="Arial" w:cs="Arial"/>
          <w:sz w:val="20"/>
          <w:szCs w:val="20"/>
        </w:rPr>
        <w:t>行的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166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</w:tbl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第</w:t>
      </w:r>
      <w:r w:rsidRPr="00841AAE">
        <w:rPr>
          <w:rFonts w:ascii="Arial" w:hAnsi="Arial" w:cs="Arial"/>
          <w:sz w:val="20"/>
          <w:szCs w:val="20"/>
        </w:rPr>
        <w:t xml:space="preserve"> 9 </w:t>
      </w:r>
      <w:r w:rsidRPr="00841AAE">
        <w:rPr>
          <w:rFonts w:ascii="Arial" w:hAnsi="Arial" w:cs="Arial"/>
          <w:sz w:val="20"/>
          <w:szCs w:val="20"/>
        </w:rPr>
        <w:t>行的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System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out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375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</w:tbl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這幾個字是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中可直接使用的名稱，屬於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中的識別字。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另外，雙引號為起來的內容為藍色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7"/>
        <w:gridCol w:w="4011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程式執行結束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</w:tbl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這是字串</w:t>
      </w:r>
      <w:r w:rsidRPr="00841AAE">
        <w:rPr>
          <w:rFonts w:ascii="Arial" w:hAnsi="Arial" w:cs="Arial"/>
          <w:sz w:val="20"/>
          <w:szCs w:val="20"/>
        </w:rPr>
        <w:t xml:space="preserve"> (string) </w:t>
      </w:r>
      <w:r w:rsidRPr="00841AAE">
        <w:rPr>
          <w:rFonts w:ascii="Arial" w:hAnsi="Arial" w:cs="Arial"/>
          <w:sz w:val="20"/>
          <w:szCs w:val="20"/>
        </w:rPr>
        <w:t>，所謂的字串就是文字資料，由於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採用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編碼，因此字串內容可以是任何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字元。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Unicode </w:t>
      </w:r>
      <w:r w:rsidRPr="00841AAE">
        <w:rPr>
          <w:rFonts w:ascii="Arial" w:hAnsi="Arial" w:cs="Arial"/>
          <w:sz w:val="20"/>
          <w:szCs w:val="20"/>
        </w:rPr>
        <w:t>提供數十種文字系統編碼的方式，其中包括我們日常使用的中文，詳細可參見</w:t>
      </w:r>
      <w:hyperlink r:id="rId11" w:tgtFrame="_blank" w:history="1"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維基百科的介紹</w:t>
        </w:r>
      </w:hyperlink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註解</w:t>
      </w:r>
      <w:r w:rsidRPr="00841AAE">
        <w:rPr>
          <w:rFonts w:ascii="Arial" w:hAnsi="Arial" w:cs="Arial"/>
          <w:sz w:val="20"/>
          <w:szCs w:val="20"/>
        </w:rPr>
        <w:t xml:space="preserve"> (comment) </w:t>
      </w:r>
      <w:r w:rsidRPr="00841AAE">
        <w:rPr>
          <w:rFonts w:ascii="Arial" w:hAnsi="Arial" w:cs="Arial"/>
          <w:sz w:val="20"/>
          <w:szCs w:val="20"/>
        </w:rPr>
        <w:t>在語法高亮度系統採用綠色，連續兩個斜線為單行的注釋，斜線、星號開始到另一組星號、斜線結束的範圍則為多行的註解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009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lastRenderedPageBreak/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宣告類別名稱</w:t>
            </w:r>
          </w:p>
        </w:tc>
      </w:tr>
    </w:tbl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所謂的註解就是在程式中輔助說明的文字，凡是註解文字，也就單行連續兩個斜線之後的文字，或是多行斜線、星號範圍間的文字，這些文字都不會被程式執行，因此可插入任何自然語言的說明字句，無須恪守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的語法規則。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其他沒有粗體，也沒有特殊顏色的文字都是識別字</w:t>
      </w:r>
      <w:r w:rsidRPr="00841AAE">
        <w:rPr>
          <w:rFonts w:ascii="Arial" w:hAnsi="Arial" w:cs="Arial"/>
          <w:sz w:val="20"/>
          <w:szCs w:val="20"/>
        </w:rPr>
        <w:t xml:space="preserve"> (identifier) </w:t>
      </w:r>
      <w:r w:rsidRPr="00841AAE">
        <w:rPr>
          <w:rFonts w:ascii="Arial" w:hAnsi="Arial" w:cs="Arial"/>
          <w:sz w:val="20"/>
          <w:szCs w:val="20"/>
        </w:rPr>
        <w:t>，所謂的識別字是我們寫程式自行定義的名稱，如上例中的變數</w:t>
      </w:r>
      <w:r w:rsidRPr="00841AAE">
        <w:rPr>
          <w:rFonts w:ascii="Arial" w:hAnsi="Arial" w:cs="Arial"/>
          <w:sz w:val="20"/>
          <w:szCs w:val="20"/>
        </w:rPr>
        <w:t xml:space="preserve"> (variable) </w:t>
      </w:r>
      <w:r w:rsidRPr="00841AAE">
        <w:rPr>
          <w:rStyle w:val="code"/>
          <w:rFonts w:ascii="Courier" w:hAnsi="Courier" w:cs="Arial"/>
          <w:sz w:val="20"/>
          <w:szCs w:val="20"/>
        </w:rPr>
        <w:t>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。事實上，許多識別字已經是預設或存在於</w:t>
      </w:r>
      <w:r w:rsidRPr="00841AAE">
        <w:rPr>
          <w:rFonts w:ascii="Arial" w:hAnsi="Arial" w:cs="Arial"/>
          <w:sz w:val="20"/>
          <w:szCs w:val="20"/>
        </w:rPr>
        <w:t xml:space="preserve"> Java API </w:t>
      </w:r>
      <w:r w:rsidRPr="00841AAE">
        <w:rPr>
          <w:rFonts w:ascii="Arial" w:hAnsi="Arial" w:cs="Arial"/>
          <w:sz w:val="20"/>
          <w:szCs w:val="20"/>
        </w:rPr>
        <w:t>之中，預設如上面的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args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名稱，每個可執行的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程式都必須有個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args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的參數</w:t>
      </w:r>
      <w:r w:rsidRPr="00841AAE">
        <w:rPr>
          <w:rFonts w:ascii="Arial" w:hAnsi="Arial" w:cs="Arial"/>
          <w:sz w:val="20"/>
          <w:szCs w:val="20"/>
        </w:rPr>
        <w:t xml:space="preserve"> (parameter) </w:t>
      </w:r>
      <w:r w:rsidRPr="00841AAE">
        <w:rPr>
          <w:rFonts w:ascii="Arial" w:hAnsi="Arial" w:cs="Arial"/>
          <w:sz w:val="20"/>
          <w:szCs w:val="20"/>
        </w:rPr>
        <w:t>名稱。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 API </w:t>
      </w:r>
      <w:r w:rsidRPr="00841AAE">
        <w:rPr>
          <w:rFonts w:ascii="Arial" w:hAnsi="Arial" w:cs="Arial"/>
          <w:sz w:val="20"/>
          <w:szCs w:val="20"/>
        </w:rPr>
        <w:t>提供許多已經寫好，測試無誤的類別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，因此我們寫程式可以直接使用這些類別，以及其所提供的方法與屬性</w:t>
      </w:r>
      <w:r w:rsidRPr="00841AAE">
        <w:rPr>
          <w:rFonts w:ascii="Arial" w:hAnsi="Arial" w:cs="Arial"/>
          <w:sz w:val="20"/>
          <w:szCs w:val="20"/>
        </w:rPr>
        <w:t xml:space="preserve"> (field) </w:t>
      </w:r>
      <w:r w:rsidRPr="00841AAE">
        <w:rPr>
          <w:rFonts w:ascii="Arial" w:hAnsi="Arial" w:cs="Arial"/>
          <w:sz w:val="20"/>
          <w:szCs w:val="20"/>
        </w:rPr>
        <w:t>，方法為類別進行工作的地方，屬性則為類別專屬的資料。我們應該先認識什麼是什麼，往後才繼續瞭解這些東東的用法。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上例中，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System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out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都屬於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中的識別字，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System</w:t>
      </w:r>
      <w:r w:rsidRPr="00841AAE">
        <w:rPr>
          <w:rFonts w:ascii="Arial" w:hAnsi="Arial" w:cs="Arial"/>
          <w:sz w:val="20"/>
          <w:szCs w:val="20"/>
        </w:rPr>
        <w:t>等三個都是類別名稱，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out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System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類別的屬性，實際上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out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是一個物件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out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物件的方法。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這個範例很簡單，大體上我們可以依四個單行註解分成四個區域來看，分別是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宣告類別名稱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宣告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型態的物件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於命令列印出訊息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由於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是物件導向程式語言</w:t>
      </w:r>
      <w:r w:rsidRPr="00841AAE">
        <w:rPr>
          <w:rFonts w:ascii="Arial" w:hAnsi="Arial" w:cs="Arial"/>
          <w:sz w:val="20"/>
          <w:szCs w:val="20"/>
        </w:rPr>
        <w:t xml:space="preserve"> (object-oriented programming language) </w:t>
      </w:r>
      <w:r w:rsidRPr="00841AAE">
        <w:rPr>
          <w:rFonts w:ascii="Arial" w:hAnsi="Arial" w:cs="Arial"/>
          <w:sz w:val="20"/>
          <w:szCs w:val="20"/>
        </w:rPr>
        <w:t>，使用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寫程式就是設計、規劃物件，而類別為物件的藍圖，因此所有的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程式都至少有一個類別，也就是說，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程式都必須用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class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定義，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class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就是定義類別所採用的關鍵字。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可執行的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程式則需要定義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方法，這個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需要用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public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修飾，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public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表示公開的，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表示可由類別名稱存取，這是給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虛擬機器</w:t>
      </w:r>
      <w:r w:rsidRPr="00841AAE">
        <w:rPr>
          <w:rFonts w:ascii="Arial" w:hAnsi="Arial" w:cs="Arial"/>
          <w:sz w:val="20"/>
          <w:szCs w:val="20"/>
        </w:rPr>
        <w:t xml:space="preserve"> (Java Virtual Machine, JVM) </w:t>
      </w:r>
      <w:r w:rsidRPr="00841AAE">
        <w:rPr>
          <w:rFonts w:ascii="Arial" w:hAnsi="Arial" w:cs="Arial"/>
          <w:sz w:val="20"/>
          <w:szCs w:val="20"/>
        </w:rPr>
        <w:t>呼叫</w:t>
      </w:r>
      <w:r w:rsidRPr="00841AAE">
        <w:rPr>
          <w:rFonts w:ascii="Arial" w:hAnsi="Arial" w:cs="Arial"/>
          <w:sz w:val="20"/>
          <w:szCs w:val="20"/>
        </w:rPr>
        <w:t xml:space="preserve"> (call) </w:t>
      </w:r>
      <w:r w:rsidRPr="00841AAE">
        <w:rPr>
          <w:rFonts w:ascii="Arial" w:hAnsi="Arial" w:cs="Arial"/>
          <w:sz w:val="20"/>
          <w:szCs w:val="20"/>
        </w:rPr>
        <w:t>之用，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程式實際上是由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虛擬機器執行的。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關鍵字用來新建物件，變數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為對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型態物件的參考</w:t>
      </w:r>
      <w:r w:rsidRPr="00841AAE">
        <w:rPr>
          <w:rFonts w:ascii="Arial" w:hAnsi="Arial" w:cs="Arial"/>
          <w:sz w:val="20"/>
          <w:szCs w:val="20"/>
        </w:rPr>
        <w:t xml:space="preserve"> (reference) </w:t>
      </w:r>
      <w:r w:rsidRPr="00841AAE">
        <w:rPr>
          <w:rFonts w:ascii="Arial" w:hAnsi="Arial" w:cs="Arial"/>
          <w:sz w:val="20"/>
          <w:szCs w:val="20"/>
        </w:rPr>
        <w:t>，由於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是強型態</w:t>
      </w:r>
      <w:r w:rsidRPr="00841AAE">
        <w:rPr>
          <w:rFonts w:ascii="Arial" w:hAnsi="Arial" w:cs="Arial"/>
          <w:sz w:val="20"/>
          <w:szCs w:val="20"/>
        </w:rPr>
        <w:t xml:space="preserve"> (strong typing) </w:t>
      </w:r>
      <w:r w:rsidRPr="00841AAE">
        <w:rPr>
          <w:rFonts w:ascii="Arial" w:hAnsi="Arial" w:cs="Arial"/>
          <w:sz w:val="20"/>
          <w:szCs w:val="20"/>
        </w:rPr>
        <w:t>的程式語言，因此變數使用前需要先經過宣告</w:t>
      </w:r>
      <w:r w:rsidRPr="00841AAE">
        <w:rPr>
          <w:rFonts w:ascii="Arial" w:hAnsi="Arial" w:cs="Arial"/>
          <w:sz w:val="20"/>
          <w:szCs w:val="20"/>
        </w:rPr>
        <w:t xml:space="preserve"> (declaration) </w:t>
      </w:r>
      <w:r w:rsidRPr="00841AAE">
        <w:rPr>
          <w:rFonts w:ascii="Arial" w:hAnsi="Arial" w:cs="Arial"/>
          <w:sz w:val="20"/>
          <w:szCs w:val="20"/>
        </w:rPr>
        <w:t>，宣告的目的就是指定變數的資料型態</w:t>
      </w:r>
      <w:r w:rsidRPr="00841AAE">
        <w:rPr>
          <w:rFonts w:ascii="Arial" w:hAnsi="Arial" w:cs="Arial"/>
          <w:sz w:val="20"/>
          <w:szCs w:val="20"/>
        </w:rPr>
        <w:t xml:space="preserve"> (data type) </w:t>
      </w:r>
      <w:r w:rsidRPr="00841AAE">
        <w:rPr>
          <w:rFonts w:ascii="Arial" w:hAnsi="Arial" w:cs="Arial"/>
          <w:sz w:val="20"/>
          <w:szCs w:val="20"/>
        </w:rPr>
        <w:t>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之後接的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類別的建構子</w:t>
      </w:r>
      <w:r w:rsidRPr="00841AAE">
        <w:rPr>
          <w:rFonts w:ascii="Arial" w:hAnsi="Arial" w:cs="Arial"/>
          <w:sz w:val="20"/>
          <w:szCs w:val="20"/>
        </w:rPr>
        <w:t xml:space="preserve"> (constructor) </w:t>
      </w:r>
      <w:r w:rsidRPr="00841AAE">
        <w:rPr>
          <w:rFonts w:ascii="Arial" w:hAnsi="Arial" w:cs="Arial"/>
          <w:sz w:val="20"/>
          <w:szCs w:val="20"/>
        </w:rPr>
        <w:t>，透過建構子就可以把類別轉化為物件。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底下使用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System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out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方法，使參數一次一行印在命令列上，其中用到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489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o.toString()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</w:tbl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需要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型態的物件當作參數，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型態的物件也就是字串，雙引號圍起來的內容。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自己的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toString()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方法，這個方法會回傳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的字串表達形式，也就是表示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的字串物件。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如果沒有提供參數給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就會印出新行字元，也就是印出空白行的意思。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一種類別，也就是一種型態（資料型態），我們繼續來看看如何編譯與執行吧！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ind w:firstLine="240"/>
        <w:rPr>
          <w:rFonts w:ascii="Arial" w:hAnsi="Arial" w:cs="Arial"/>
        </w:rPr>
      </w:pPr>
      <w:r w:rsidRPr="00841AAE">
        <w:rPr>
          <w:rFonts w:ascii="Arial" w:hAnsi="Arial" w:cs="Arial"/>
        </w:rPr>
        <w:t>中英文術語對照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17"/>
        <w:gridCol w:w="7243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文字編輯器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text editor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原始程式碼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source code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字元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character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檔案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file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副檔名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extension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整合開發環境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Integrated Development Environment, IDE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keyword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保留字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reserved 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修飾子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modifier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宣告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declare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註解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comment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識別字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identifier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variable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parameter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物件導向程式語言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object-oriented programming language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 xml:space="preserve">Java </w:t>
            </w:r>
            <w:r w:rsidRPr="00841AAE">
              <w:t>虛擬機器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Java Virtual Machine, JVM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呼叫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call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參考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reference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強型態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strong typing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宣告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declaration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資料型態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data 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ind w:firstLine="240"/>
            </w:pPr>
            <w:r w:rsidRPr="00841AAE">
              <w:t>constructor</w:t>
            </w:r>
          </w:p>
        </w:tc>
      </w:tr>
    </w:tbl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ind w:firstLine="240"/>
        <w:rPr>
          <w:rFonts w:ascii="Arial" w:hAnsi="Arial" w:cs="Arial"/>
        </w:rPr>
      </w:pPr>
      <w:r w:rsidRPr="00841AAE">
        <w:rPr>
          <w:rFonts w:ascii="Arial" w:hAnsi="Arial" w:cs="Arial"/>
        </w:rPr>
        <w:t>重點整理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寫程式可以用文字編輯器或整合開發環境。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關鍵字是語法功能的保留字，具有既定特殊的用法。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 API </w:t>
      </w:r>
      <w:r w:rsidRPr="00841AAE">
        <w:rPr>
          <w:rFonts w:ascii="Arial" w:hAnsi="Arial" w:cs="Arial"/>
          <w:sz w:val="20"/>
          <w:szCs w:val="20"/>
        </w:rPr>
        <w:t>中有大量可以運用的內建程式，其中在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java.lang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中的不需要額外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，包括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System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等。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字串為雙引號圍起來的文字內容。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連續兩個斜線為單行註解，一個斜線加一個星號到一個星號到一個斜線則是多行的註解。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 xml:space="preserve">Java </w:t>
      </w:r>
      <w:r w:rsidRPr="00841AAE">
        <w:rPr>
          <w:rFonts w:ascii="Arial" w:hAnsi="Arial" w:cs="Arial"/>
          <w:sz w:val="20"/>
          <w:szCs w:val="20"/>
        </w:rPr>
        <w:t>是物件導向程式語言，所有程式都需要定義類別，類別是物件的模版，可執行的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程式則需要定義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 </w:t>
      </w:r>
      <w:r w:rsidRPr="00841AAE">
        <w:rPr>
          <w:rFonts w:ascii="Arial" w:hAnsi="Arial" w:cs="Arial"/>
          <w:sz w:val="20"/>
          <w:szCs w:val="20"/>
        </w:rPr>
        <w:t>是強型態的程式語言，使用變數前需要先宣告，物件用關鍵字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及建構子建立，等號則是指派運算子。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ind w:firstLine="240"/>
        <w:rPr>
          <w:rFonts w:ascii="Arial" w:hAnsi="Arial" w:cs="Arial"/>
        </w:rPr>
      </w:pPr>
      <w:r w:rsidRPr="00841AAE">
        <w:rPr>
          <w:rFonts w:ascii="Arial" w:hAnsi="Arial" w:cs="Arial"/>
        </w:rPr>
        <w:t>問題與討論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可以用</w:t>
      </w:r>
      <w:r w:rsidRPr="00841AAE">
        <w:rPr>
          <w:rFonts w:ascii="Arial" w:hAnsi="Arial" w:cs="Arial"/>
          <w:sz w:val="20"/>
          <w:szCs w:val="20"/>
        </w:rPr>
        <w:t xml:space="preserve"> Word </w:t>
      </w:r>
      <w:r w:rsidRPr="00841AAE">
        <w:rPr>
          <w:rFonts w:ascii="Arial" w:hAnsi="Arial" w:cs="Arial"/>
          <w:sz w:val="20"/>
          <w:szCs w:val="20"/>
        </w:rPr>
        <w:t>寫程式嗎？有什麼不方便的地方呢？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程式語言除了編譯式的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外，還有直譯式的程式語言，這種程式語言是直接執行儲存程式的純文字檔案，請將直譯式與編譯式的程式語言各舉五種出來。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想想看應該替程式碼提供哪些註解？什麼地方需要？什麼地方又不需要？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物件導向程式語言除了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還有其他的嗎？</w:t>
      </w:r>
      <w:r w:rsidRPr="00841AAE">
        <w:rPr>
          <w:rFonts w:ascii="Arial" w:hAnsi="Arial" w:cs="Arial"/>
          <w:sz w:val="20"/>
          <w:szCs w:val="20"/>
        </w:rPr>
        <w:t xml:space="preserve"> C </w:t>
      </w:r>
      <w:r w:rsidRPr="00841AAE">
        <w:rPr>
          <w:rFonts w:ascii="Arial" w:hAnsi="Arial" w:cs="Arial"/>
          <w:sz w:val="20"/>
          <w:szCs w:val="20"/>
        </w:rPr>
        <w:t>語言是嗎？</w:t>
      </w:r>
      <w:r w:rsidRPr="00841AAE">
        <w:rPr>
          <w:rFonts w:ascii="Arial" w:hAnsi="Arial" w:cs="Arial"/>
          <w:sz w:val="20"/>
          <w:szCs w:val="20"/>
        </w:rPr>
        <w:t xml:space="preserve"> Python </w:t>
      </w:r>
      <w:r w:rsidRPr="00841AAE">
        <w:rPr>
          <w:rFonts w:ascii="Arial" w:hAnsi="Arial" w:cs="Arial"/>
          <w:sz w:val="20"/>
          <w:szCs w:val="20"/>
        </w:rPr>
        <w:t>是嗎？</w:t>
      </w:r>
      <w:r w:rsidRPr="00841AAE">
        <w:rPr>
          <w:rFonts w:ascii="Arial" w:hAnsi="Arial" w:cs="Arial"/>
          <w:sz w:val="20"/>
          <w:szCs w:val="20"/>
        </w:rPr>
        <w:t xml:space="preserve"> Fortran </w:t>
      </w:r>
      <w:r w:rsidRPr="00841AAE">
        <w:rPr>
          <w:rFonts w:ascii="Arial" w:hAnsi="Arial" w:cs="Arial"/>
          <w:sz w:val="20"/>
          <w:szCs w:val="20"/>
        </w:rPr>
        <w:t>呢？</w:t>
      </w:r>
    </w:p>
    <w:p w:rsidR="00CA3217" w:rsidRPr="00841AAE" w:rsidRDefault="00CA3217" w:rsidP="00CA3217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物件是程式設計的中文術語，英文原文為</w:t>
      </w:r>
      <w:r w:rsidRPr="00841AAE">
        <w:rPr>
          <w:rFonts w:ascii="Arial" w:hAnsi="Arial" w:cs="Arial"/>
          <w:sz w:val="20"/>
          <w:szCs w:val="20"/>
        </w:rPr>
        <w:t xml:space="preserve"> object </w:t>
      </w:r>
      <w:r w:rsidRPr="00841AAE">
        <w:rPr>
          <w:rFonts w:ascii="Arial" w:hAnsi="Arial" w:cs="Arial"/>
          <w:sz w:val="20"/>
          <w:szCs w:val="20"/>
        </w:rPr>
        <w:t>，其實</w:t>
      </w:r>
      <w:r w:rsidRPr="00841AAE">
        <w:rPr>
          <w:rFonts w:ascii="Arial" w:hAnsi="Arial" w:cs="Arial"/>
          <w:sz w:val="20"/>
          <w:szCs w:val="20"/>
        </w:rPr>
        <w:t xml:space="preserve"> object </w:t>
      </w:r>
      <w:r w:rsidRPr="00841AAE">
        <w:rPr>
          <w:rFonts w:ascii="Arial" w:hAnsi="Arial" w:cs="Arial"/>
          <w:sz w:val="20"/>
          <w:szCs w:val="20"/>
        </w:rPr>
        <w:t>就是一般中文所用「東西」的意思，想一想平常我們是怎麼運用「東西」的，「東西」的概念如何移植到程式設計的物件中？</w:t>
      </w:r>
    </w:p>
    <w:p w:rsidR="00145A00" w:rsidRPr="00841AAE" w:rsidRDefault="00145A00" w:rsidP="00CA3217">
      <w:pPr>
        <w:ind w:firstLine="200"/>
        <w:rPr>
          <w:rFonts w:ascii="Arial" w:hAnsi="Arial" w:cs="Arial" w:hint="eastAsia"/>
          <w:sz w:val="20"/>
          <w:szCs w:val="20"/>
        </w:rPr>
      </w:pPr>
    </w:p>
    <w:p w:rsidR="00145A00" w:rsidRPr="00841AAE" w:rsidRDefault="00CA3217" w:rsidP="00145A00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br w:type="page"/>
      </w:r>
      <w:r w:rsidR="00145A00"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="00145A00" w:rsidRPr="00841AAE">
        <w:rPr>
          <w:rFonts w:ascii="Trebuchet MS" w:hAnsi="Trebuchet MS"/>
          <w:b/>
          <w:bCs/>
          <w:sz w:val="33"/>
          <w:szCs w:val="33"/>
        </w:rPr>
        <w:t xml:space="preserve"> 2 - </w:t>
      </w:r>
      <w:r w:rsidR="00145A00" w:rsidRPr="00841AAE">
        <w:rPr>
          <w:rFonts w:ascii="Trebuchet MS" w:hAnsi="Trebuchet MS"/>
          <w:b/>
          <w:bCs/>
          <w:sz w:val="33"/>
          <w:szCs w:val="33"/>
        </w:rPr>
        <w:t>如何編譯與執行</w:t>
      </w:r>
    </w:p>
    <w:p w:rsidR="00145A00" w:rsidRPr="00841AAE" w:rsidRDefault="00145A00" w:rsidP="00145A00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5DA5F65" wp14:editId="558A9988">
            <wp:extent cx="2051685" cy="2743200"/>
            <wp:effectExtent l="0" t="0" r="5715" b="0"/>
            <wp:docPr id="139" name="圖片 139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我們先看到下面這張圖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130C95A" wp14:editId="07A95E76">
            <wp:extent cx="6098540" cy="3673475"/>
            <wp:effectExtent l="0" t="0" r="0" b="3175"/>
            <wp:docPr id="138" name="圖片 138" descr="https://lh6.googleusercontent.com/-pMt7sBYPlHo/VNmwOGXcunI/AAAAAAAAYQ4/zdhQ8TPgpZ4/s640/comp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s://lh6.googleusercontent.com/-pMt7sBYPlHo/VNmwOGXcunI/AAAAAAAAYQ4/zdhQ8TPgpZ4/s640/compil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原始碼</w:t>
      </w:r>
      <w:r w:rsidRPr="00841AAE">
        <w:rPr>
          <w:rFonts w:ascii="Arial" w:hAnsi="Arial" w:cs="Arial"/>
          <w:sz w:val="20"/>
          <w:szCs w:val="20"/>
        </w:rPr>
        <w:t xml:space="preserve"> (source code) </w:t>
      </w:r>
      <w:r w:rsidRPr="00841AAE">
        <w:rPr>
          <w:rFonts w:ascii="Arial" w:hAnsi="Arial" w:cs="Arial"/>
          <w:sz w:val="20"/>
          <w:szCs w:val="20"/>
        </w:rPr>
        <w:t>就是我們寫程式</w:t>
      </w:r>
      <w:r w:rsidRPr="00841AAE">
        <w:rPr>
          <w:rFonts w:ascii="Arial" w:hAnsi="Arial" w:cs="Arial"/>
          <w:sz w:val="20"/>
          <w:szCs w:val="20"/>
        </w:rPr>
        <w:t xml:space="preserve"> (program) </w:t>
      </w:r>
      <w:r w:rsidRPr="00841AAE">
        <w:rPr>
          <w:rFonts w:ascii="Arial" w:hAnsi="Arial" w:cs="Arial"/>
          <w:sz w:val="20"/>
          <w:szCs w:val="20"/>
        </w:rPr>
        <w:t>所用的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檔案，原始碼需要先經過編譯器</w:t>
      </w:r>
      <w:r w:rsidRPr="00841AAE">
        <w:rPr>
          <w:rFonts w:ascii="Arial" w:hAnsi="Arial" w:cs="Arial"/>
          <w:sz w:val="20"/>
          <w:szCs w:val="20"/>
        </w:rPr>
        <w:t xml:space="preserve"> (compiler) </w:t>
      </w:r>
      <w:r w:rsidRPr="00841AAE">
        <w:rPr>
          <w:rFonts w:ascii="Arial" w:hAnsi="Arial" w:cs="Arial"/>
          <w:sz w:val="20"/>
          <w:szCs w:val="20"/>
        </w:rPr>
        <w:t>編譯</w:t>
      </w:r>
      <w:r w:rsidRPr="00841AAE">
        <w:rPr>
          <w:rFonts w:ascii="Arial" w:hAnsi="Arial" w:cs="Arial"/>
          <w:sz w:val="20"/>
          <w:szCs w:val="20"/>
        </w:rPr>
        <w:t xml:space="preserve"> (compile) </w:t>
      </w:r>
      <w:r w:rsidRPr="00841AAE">
        <w:rPr>
          <w:rFonts w:ascii="Arial" w:hAnsi="Arial" w:cs="Arial"/>
          <w:sz w:val="20"/>
          <w:szCs w:val="20"/>
        </w:rPr>
        <w:t>成位元組碼</w:t>
      </w:r>
      <w:r w:rsidRPr="00841AAE">
        <w:rPr>
          <w:rFonts w:ascii="Arial" w:hAnsi="Arial" w:cs="Arial"/>
          <w:sz w:val="20"/>
          <w:szCs w:val="20"/>
        </w:rPr>
        <w:t xml:space="preserve"> (byte code) 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接者作業系統</w:t>
      </w:r>
      <w:r w:rsidRPr="00841AAE">
        <w:rPr>
          <w:rFonts w:ascii="Arial" w:hAnsi="Arial" w:cs="Arial"/>
          <w:sz w:val="20"/>
          <w:szCs w:val="20"/>
        </w:rPr>
        <w:t xml:space="preserve"> (operating system) </w:t>
      </w:r>
      <w:r w:rsidRPr="00841AAE">
        <w:rPr>
          <w:rFonts w:ascii="Arial" w:hAnsi="Arial" w:cs="Arial"/>
          <w:sz w:val="20"/>
          <w:szCs w:val="20"/>
        </w:rPr>
        <w:t>啟動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虛擬機器</w:t>
      </w:r>
      <w:r w:rsidRPr="00841AAE">
        <w:rPr>
          <w:rFonts w:ascii="Arial" w:hAnsi="Arial" w:cs="Arial"/>
          <w:sz w:val="20"/>
          <w:szCs w:val="20"/>
        </w:rPr>
        <w:t xml:space="preserve"> (Java Virtual Machine, JVM) </w:t>
      </w:r>
      <w:r w:rsidRPr="00841AAE">
        <w:rPr>
          <w:rFonts w:ascii="Arial" w:hAnsi="Arial" w:cs="Arial"/>
          <w:sz w:val="20"/>
          <w:szCs w:val="20"/>
        </w:rPr>
        <w:t>，由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虛擬機器呼叫指定類別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，實際執行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中的程式碼。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由於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程式是編譯成位元組碼，並由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虛擬機器來執行，這構成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跨平台的特性，因此編譯一次，便可以在裝有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虛擬機器的硬體來執行</w:t>
      </w:r>
      <w:r w:rsidRPr="00841AAE">
        <w:rPr>
          <w:rFonts w:ascii="Arial" w:hAnsi="Arial" w:cs="Arial"/>
          <w:sz w:val="20"/>
          <w:szCs w:val="20"/>
        </w:rPr>
        <w:t xml:space="preserve"> (write once, run anywhere) 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我們提供的簡單範例的程式原始碼如下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37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宣告類別名稱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Demo {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宣告</w:t>
            </w:r>
            <w:r w:rsidRPr="00841AAE">
              <w:rPr>
                <w:rStyle w:val="green"/>
              </w:rPr>
              <w:t> main() </w:t>
            </w:r>
            <w:r w:rsidRPr="00841AAE">
              <w:rPr>
                <w:rStyle w:val="green"/>
              </w:rPr>
              <w:t>方法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建立</w:t>
            </w:r>
            <w:r w:rsidRPr="00841AAE">
              <w:rPr>
                <w:rStyle w:val="green"/>
              </w:rPr>
              <w:t> Object </w:t>
            </w:r>
            <w:r w:rsidRPr="00841AAE">
              <w:rPr>
                <w:rStyle w:val="green"/>
              </w:rPr>
              <w:t>型態的物件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Object</w:t>
            </w:r>
            <w:r w:rsidRPr="00841AAE">
              <w:t> o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olive"/>
              </w:rPr>
              <w:t>Object()</w:t>
            </w:r>
            <w:r w:rsidRPr="00841AAE">
              <w:t>;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於命令列印出訊息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o.toString()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程式執行結束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Demo.java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命令列編譯原始碼檔案使用命令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javac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7998367" wp14:editId="2752B22E">
            <wp:extent cx="6098540" cy="4007485"/>
            <wp:effectExtent l="0" t="0" r="0" b="0"/>
            <wp:docPr id="137" name="圖片 137" descr="https://lh3.googleusercontent.com/-T8siDmexvPk/VNmwnsuL_9I/AAAAAAAAYMQ/q0Zwx81UyLQ/s640/java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https://lh3.googleusercontent.com/-T8siDmexvPk/VNmwnsuL_9I/AAAAAAAAYMQ/q0Zwx81UyLQ/s640/javac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如果無聲無息的跳到下一行，就表示編譯完成，相同目錄下會產生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Demo.class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檔案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8A452F" wp14:editId="158CF7F0">
            <wp:extent cx="6098540" cy="4118610"/>
            <wp:effectExtent l="0" t="0" r="0" b="0"/>
            <wp:docPr id="136" name="圖片 136" descr="https://lh4.googleusercontent.com/-LgXm753N9mY/VNmwnxnb74I/AAAAAAAAYNs/Do-fsvqXhYI/s640/java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https://lh4.googleusercontent.com/-LgXm753N9mY/VNmwnxnb74I/AAAAAAAAYNs/Do-fsvqXhYI/s640/javac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然後要在命令列執行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Demo.class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，使用命令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108030" wp14:editId="00128EA7">
            <wp:extent cx="6098540" cy="4007485"/>
            <wp:effectExtent l="0" t="0" r="0" b="0"/>
            <wp:docPr id="135" name="圖片 135" descr="https://lh6.googleusercontent.com/-YjH9oPK_YGI/VNmwoMY4fKI/AAAAAAAAYMY/tdU75t44uFQ/s640/java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https://lh6.googleusercontent.com/-YjH9oPK_YGI/VNmwoMY4fKI/AAAAAAAAYMY/tdU75t44uFQ/s640/javac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此程式連續呼叫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System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out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屬性</w:t>
      </w:r>
      <w:r w:rsidRPr="00841AAE">
        <w:rPr>
          <w:rFonts w:ascii="Arial" w:hAnsi="Arial" w:cs="Arial"/>
          <w:sz w:val="20"/>
          <w:szCs w:val="20"/>
        </w:rPr>
        <w:t xml:space="preserve"> (field) 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方法四次，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需要字串</w:t>
      </w:r>
      <w:r w:rsidRPr="00841AAE">
        <w:rPr>
          <w:rFonts w:ascii="Arial" w:hAnsi="Arial" w:cs="Arial"/>
          <w:sz w:val="20"/>
          <w:szCs w:val="20"/>
        </w:rPr>
        <w:t xml:space="preserve"> (string) </w:t>
      </w:r>
      <w:r w:rsidRPr="00841AAE">
        <w:rPr>
          <w:rFonts w:ascii="Arial" w:hAnsi="Arial" w:cs="Arial"/>
          <w:sz w:val="20"/>
          <w:szCs w:val="20"/>
        </w:rPr>
        <w:t>當參數</w:t>
      </w:r>
      <w:r w:rsidRPr="00841AAE">
        <w:rPr>
          <w:rFonts w:ascii="Arial" w:hAnsi="Arial" w:cs="Arial"/>
          <w:sz w:val="20"/>
          <w:szCs w:val="20"/>
        </w:rPr>
        <w:t xml:space="preserve"> (parameter) </w:t>
      </w:r>
      <w:r w:rsidRPr="00841AAE">
        <w:rPr>
          <w:rFonts w:ascii="Arial" w:hAnsi="Arial" w:cs="Arial"/>
          <w:sz w:val="20"/>
          <w:szCs w:val="20"/>
        </w:rPr>
        <w:t>，然後再字串結尾會附加印出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'\n'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，這就是新行符號的跳脫字元，因此呼叫下一個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的時候，會從最左邊開始印出字串訊息。如果沒有提供參數，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就只單純印出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'\n'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，也就是空白的一行。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這裡須注意，字串與字元</w:t>
      </w:r>
      <w:r w:rsidRPr="00841AAE">
        <w:rPr>
          <w:rFonts w:ascii="Arial" w:hAnsi="Arial" w:cs="Arial"/>
          <w:sz w:val="20"/>
          <w:szCs w:val="20"/>
        </w:rPr>
        <w:t xml:space="preserve"> (character) </w:t>
      </w:r>
      <w:r w:rsidRPr="00841AAE">
        <w:rPr>
          <w:rFonts w:ascii="Arial" w:hAnsi="Arial" w:cs="Arial"/>
          <w:sz w:val="20"/>
          <w:szCs w:val="20"/>
        </w:rPr>
        <w:t>是不同的，字串是物件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，字元則屬於基本資料型態</w:t>
      </w:r>
      <w:r w:rsidRPr="00841AAE">
        <w:rPr>
          <w:rFonts w:ascii="Arial" w:hAnsi="Arial" w:cs="Arial"/>
          <w:sz w:val="20"/>
          <w:szCs w:val="20"/>
        </w:rPr>
        <w:t xml:space="preserve"> (primitive data type) </w:t>
      </w:r>
      <w:r w:rsidRPr="00841AAE">
        <w:rPr>
          <w:rFonts w:ascii="Arial" w:hAnsi="Arial" w:cs="Arial"/>
          <w:sz w:val="20"/>
          <w:szCs w:val="20"/>
        </w:rPr>
        <w:t>之一，存取物件的變數</w:t>
      </w:r>
      <w:r w:rsidRPr="00841AAE">
        <w:rPr>
          <w:rFonts w:ascii="Arial" w:hAnsi="Arial" w:cs="Arial"/>
          <w:sz w:val="20"/>
          <w:szCs w:val="20"/>
        </w:rPr>
        <w:t xml:space="preserve"> (variable) </w:t>
      </w:r>
      <w:r w:rsidRPr="00841AAE">
        <w:rPr>
          <w:rFonts w:ascii="Arial" w:hAnsi="Arial" w:cs="Arial"/>
          <w:sz w:val="20"/>
          <w:szCs w:val="20"/>
        </w:rPr>
        <w:t>為參考</w:t>
      </w:r>
      <w:r w:rsidRPr="00841AAE">
        <w:rPr>
          <w:rFonts w:ascii="Arial" w:hAnsi="Arial" w:cs="Arial"/>
          <w:sz w:val="20"/>
          <w:szCs w:val="20"/>
        </w:rPr>
        <w:t xml:space="preserve"> (reference) </w:t>
      </w:r>
      <w:r w:rsidRPr="00841AAE">
        <w:rPr>
          <w:rFonts w:ascii="Arial" w:hAnsi="Arial" w:cs="Arial"/>
          <w:sz w:val="20"/>
          <w:szCs w:val="20"/>
        </w:rPr>
        <w:t>，基本資料型態則會直接儲存在變數之中。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接下來，我們來看看基本資料型態、物件與參考吧！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lastRenderedPageBreak/>
        <w:t>中英文術語對照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30"/>
        <w:gridCol w:w="6730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原始碼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source code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program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編譯器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compiler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編譯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compile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位元組碼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byte code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作業系統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operating system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 xml:space="preserve">Java </w:t>
            </w:r>
            <w:r w:rsidRPr="00841AAE">
              <w:t>虛擬機器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Java Virtual Machine, JVM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field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string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parameter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字元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character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object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基本資料型態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primitive data type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參考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reference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4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於命令列編譯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程式的指令為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javac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，編譯成功會產生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.class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檔案，執行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程式的指令為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145A00" w:rsidRPr="00841AAE" w:rsidRDefault="00145A00" w:rsidP="00AB5A29">
      <w:pPr>
        <w:widowControl/>
        <w:numPr>
          <w:ilvl w:val="0"/>
          <w:numId w:val="4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 </w:t>
      </w:r>
      <w:r w:rsidRPr="00841AAE">
        <w:rPr>
          <w:rFonts w:ascii="Arial" w:hAnsi="Arial" w:cs="Arial"/>
          <w:sz w:val="20"/>
          <w:szCs w:val="20"/>
        </w:rPr>
        <w:t>是編譯式的程式語言原始碼需要先經過編譯器編譯成位元組碼，然後才交由虛擬機器執行，這樣的特性被稱為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write once, run anywhere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145A00" w:rsidRPr="00841AAE" w:rsidRDefault="00145A00" w:rsidP="00AB5A29">
      <w:pPr>
        <w:widowControl/>
        <w:numPr>
          <w:ilvl w:val="0"/>
          <w:numId w:val="4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'\n'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為跳脫字元中的新行符號。</w:t>
      </w:r>
    </w:p>
    <w:p w:rsidR="00145A00" w:rsidRPr="00841AAE" w:rsidRDefault="00145A00" w:rsidP="00AB5A29">
      <w:pPr>
        <w:widowControl/>
        <w:numPr>
          <w:ilvl w:val="0"/>
          <w:numId w:val="4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 </w:t>
      </w:r>
      <w:r w:rsidRPr="00841AAE">
        <w:rPr>
          <w:rFonts w:ascii="Arial" w:hAnsi="Arial" w:cs="Arial"/>
          <w:sz w:val="20"/>
          <w:szCs w:val="20"/>
        </w:rPr>
        <w:t>的變數有兩種，基本資料型態直接存在變數之中，物件在變數裡儲存的是參考。</w:t>
      </w:r>
    </w:p>
    <w:p w:rsidR="00145A00" w:rsidRPr="00841AAE" w:rsidRDefault="00145A00" w:rsidP="00145A00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5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編譯與直譯的差別在哪裡？編譯的程式語言相較直譯的程式語言有什麼優點及缺點？</w:t>
      </w:r>
    </w:p>
    <w:p w:rsidR="00145A00" w:rsidRPr="00841AAE" w:rsidRDefault="00145A00" w:rsidP="00AB5A29">
      <w:pPr>
        <w:widowControl/>
        <w:numPr>
          <w:ilvl w:val="0"/>
          <w:numId w:val="5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為什麼變數要分成基本資料型態及參考兩種？</w:t>
      </w:r>
    </w:p>
    <w:p w:rsidR="00145A00" w:rsidRPr="00841AAE" w:rsidRDefault="00145A00" w:rsidP="00AB5A29">
      <w:pPr>
        <w:widowControl/>
        <w:numPr>
          <w:ilvl w:val="0"/>
          <w:numId w:val="5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在</w:t>
      </w:r>
      <w:r w:rsidRPr="00841AAE">
        <w:rPr>
          <w:rFonts w:ascii="Arial" w:hAnsi="Arial" w:cs="Arial"/>
          <w:sz w:val="20"/>
          <w:szCs w:val="20"/>
        </w:rPr>
        <w:t xml:space="preserve"> Mac </w:t>
      </w:r>
      <w:r w:rsidRPr="00841AAE">
        <w:rPr>
          <w:rFonts w:ascii="Arial" w:hAnsi="Arial" w:cs="Arial"/>
          <w:sz w:val="20"/>
          <w:szCs w:val="20"/>
        </w:rPr>
        <w:t>編譯的位元組碼可以拿到</w:t>
      </w:r>
      <w:r w:rsidRPr="00841AAE">
        <w:rPr>
          <w:rFonts w:ascii="Arial" w:hAnsi="Arial" w:cs="Arial"/>
          <w:sz w:val="20"/>
          <w:szCs w:val="20"/>
        </w:rPr>
        <w:t xml:space="preserve"> Windows </w:t>
      </w:r>
      <w:r w:rsidRPr="00841AAE">
        <w:rPr>
          <w:rFonts w:ascii="Arial" w:hAnsi="Arial" w:cs="Arial"/>
          <w:sz w:val="20"/>
          <w:szCs w:val="20"/>
        </w:rPr>
        <w:t>系統執行嗎？</w:t>
      </w:r>
    </w:p>
    <w:p w:rsidR="00145A00" w:rsidRPr="00841AAE" w:rsidRDefault="00145A00">
      <w:pPr>
        <w:widowControl/>
        <w:ind w:firstLineChars="0" w:firstLine="0"/>
        <w:jc w:val="left"/>
        <w:rPr>
          <w:rFonts w:ascii="Trebuchet MS" w:hAnsi="Trebuchet MS" w:cs="新細明體"/>
          <w:kern w:val="0"/>
          <w:sz w:val="33"/>
          <w:szCs w:val="33"/>
        </w:rPr>
      </w:pPr>
      <w:r w:rsidRPr="00841AAE">
        <w:rPr>
          <w:rFonts w:ascii="Trebuchet MS" w:hAnsi="Trebuchet MS" w:cs="新細明體"/>
          <w:i/>
          <w:kern w:val="0"/>
          <w:sz w:val="33"/>
          <w:szCs w:val="33"/>
        </w:rPr>
        <w:br w:type="page"/>
      </w:r>
    </w:p>
    <w:p w:rsidR="00145A00" w:rsidRPr="00841AAE" w:rsidRDefault="00145A00" w:rsidP="00145A00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3 - </w:t>
      </w:r>
      <w:r w:rsidRPr="00841AAE">
        <w:rPr>
          <w:rFonts w:ascii="Trebuchet MS" w:hAnsi="Trebuchet MS"/>
          <w:b/>
          <w:bCs/>
          <w:sz w:val="33"/>
          <w:szCs w:val="33"/>
        </w:rPr>
        <w:t>基本資料型態、物件與參考</w:t>
      </w:r>
    </w:p>
    <w:p w:rsidR="00145A00" w:rsidRPr="00841AAE" w:rsidRDefault="00145A00" w:rsidP="00145A00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2F74EA5" wp14:editId="4490EFB4">
            <wp:extent cx="2051685" cy="2743200"/>
            <wp:effectExtent l="0" t="0" r="5715" b="0"/>
            <wp:docPr id="141" name="圖片 141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 </w:t>
      </w:r>
      <w:r w:rsidRPr="00841AAE">
        <w:rPr>
          <w:rFonts w:ascii="Arial" w:hAnsi="Arial" w:cs="Arial"/>
          <w:sz w:val="20"/>
          <w:szCs w:val="20"/>
        </w:rPr>
        <w:t>中的變數</w:t>
      </w:r>
      <w:r w:rsidRPr="00841AAE">
        <w:rPr>
          <w:rFonts w:ascii="Arial" w:hAnsi="Arial" w:cs="Arial"/>
          <w:sz w:val="20"/>
          <w:szCs w:val="20"/>
        </w:rPr>
        <w:t xml:space="preserve"> (variable) </w:t>
      </w:r>
      <w:r w:rsidRPr="00841AAE">
        <w:rPr>
          <w:rFonts w:ascii="Arial" w:hAnsi="Arial" w:cs="Arial"/>
          <w:sz w:val="20"/>
          <w:szCs w:val="20"/>
        </w:rPr>
        <w:t>有兩種，一種是基本資料型態</w:t>
      </w:r>
      <w:r w:rsidRPr="00841AAE">
        <w:rPr>
          <w:rFonts w:ascii="Arial" w:hAnsi="Arial" w:cs="Arial"/>
          <w:sz w:val="20"/>
          <w:szCs w:val="20"/>
        </w:rPr>
        <w:t xml:space="preserve"> (primitive data type) </w:t>
      </w:r>
      <w:r w:rsidRPr="00841AAE">
        <w:rPr>
          <w:rFonts w:ascii="Arial" w:hAnsi="Arial" w:cs="Arial"/>
          <w:sz w:val="20"/>
          <w:szCs w:val="20"/>
        </w:rPr>
        <w:t>，另一種則是對物件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的參考</w:t>
      </w:r>
      <w:r w:rsidRPr="00841AAE">
        <w:rPr>
          <w:rFonts w:ascii="Arial" w:hAnsi="Arial" w:cs="Arial"/>
          <w:sz w:val="20"/>
          <w:szCs w:val="20"/>
        </w:rPr>
        <w:t xml:space="preserve"> (reference)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74892C1" wp14:editId="063298BC">
            <wp:extent cx="6098540" cy="3673475"/>
            <wp:effectExtent l="0" t="0" r="0" b="3175"/>
            <wp:docPr id="140" name="圖片 140" descr="https://lh3.googleusercontent.com/-yWM_v0ojQKA/VNmw2dmYUmI/AAAAAAAAYQM/xtjtSQ-dLKk/s640/vari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https://lh3.googleusercontent.com/-yWM_v0ojQKA/VNmw2dmYUmI/AAAAAAAAYQM/xtjtSQ-dLKk/s640/variabl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基本資料型態共有八種，如下表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3"/>
        <w:gridCol w:w="1414"/>
        <w:gridCol w:w="1102"/>
        <w:gridCol w:w="6951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 w:cs="新細明體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型態類型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關鍵字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位元數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範圍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lastRenderedPageBreak/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byte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 xml:space="preserve">-128 </w:t>
            </w:r>
            <w:r w:rsidRPr="00841AAE">
              <w:rPr>
                <w:rStyle w:val="code"/>
                <w:rFonts w:ascii="Courier" w:hAnsi="Courier"/>
              </w:rPr>
              <w:t>～</w:t>
            </w:r>
            <w:r w:rsidRPr="00841AAE">
              <w:rPr>
                <w:rStyle w:val="code"/>
                <w:rFonts w:ascii="Courier" w:hAnsi="Courier"/>
              </w:rPr>
              <w:t xml:space="preserve"> 127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short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16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 xml:space="preserve">-32768 </w:t>
            </w:r>
            <w:r w:rsidRPr="00841AAE">
              <w:rPr>
                <w:rStyle w:val="code"/>
                <w:rFonts w:ascii="Courier" w:hAnsi="Courier"/>
              </w:rPr>
              <w:t>～</w:t>
            </w:r>
            <w:r w:rsidRPr="00841AAE">
              <w:rPr>
                <w:rStyle w:val="code"/>
                <w:rFonts w:ascii="Courier" w:hAnsi="Courier"/>
              </w:rPr>
              <w:t xml:space="preserve"> 32767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32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 xml:space="preserve">-2147483648 </w:t>
            </w:r>
            <w:r w:rsidRPr="00841AAE">
              <w:rPr>
                <w:rStyle w:val="code"/>
                <w:rFonts w:ascii="Courier" w:hAnsi="Courier"/>
              </w:rPr>
              <w:t>～</w:t>
            </w:r>
            <w:r w:rsidRPr="00841AAE">
              <w:rPr>
                <w:rStyle w:val="code"/>
                <w:rFonts w:ascii="Courier" w:hAnsi="Courier"/>
              </w:rPr>
              <w:t xml:space="preserve"> 2147483647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long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64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 xml:space="preserve">-9223372036854775808 </w:t>
            </w:r>
            <w:r w:rsidRPr="00841AAE">
              <w:rPr>
                <w:rStyle w:val="code"/>
                <w:rFonts w:ascii="Courier" w:hAnsi="Courier"/>
              </w:rPr>
              <w:t>～</w:t>
            </w:r>
            <w:r w:rsidRPr="00841AAE">
              <w:rPr>
                <w:rStyle w:val="code"/>
                <w:rFonts w:ascii="Courier" w:hAnsi="Courier"/>
              </w:rPr>
              <w:t xml:space="preserve"> 9223372036854775807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浮點數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float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32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依據</w:t>
            </w:r>
            <w:r w:rsidRPr="00841AAE">
              <w:rPr>
                <w:rFonts w:ascii="Courier" w:hAnsi="Courier"/>
              </w:rPr>
              <w:t xml:space="preserve"> IEEE 754 </w:t>
            </w:r>
            <w:r w:rsidRPr="00841AAE">
              <w:rPr>
                <w:rFonts w:ascii="Courier" w:hAnsi="Courier"/>
              </w:rPr>
              <w:t>標準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浮點數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64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依據</w:t>
            </w:r>
            <w:r w:rsidRPr="00841AAE">
              <w:rPr>
                <w:rFonts w:ascii="Courier" w:hAnsi="Courier"/>
              </w:rPr>
              <w:t xml:space="preserve"> IEEE 754 </w:t>
            </w:r>
            <w:r w:rsidRPr="00841AAE">
              <w:rPr>
                <w:rFonts w:ascii="Courier" w:hAnsi="Courier"/>
              </w:rPr>
              <w:t>標準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布林值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boolean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  <w:i/>
                <w:iCs/>
              </w:rPr>
              <w:t>true</w:t>
            </w:r>
            <w:r w:rsidRPr="00841AAE">
              <w:rPr>
                <w:rFonts w:ascii="Courier" w:hAnsi="Courier"/>
              </w:rPr>
              <w:t>, </w:t>
            </w:r>
            <w:r w:rsidRPr="00841AAE">
              <w:rPr>
                <w:rFonts w:ascii="Courier" w:hAnsi="Courier"/>
                <w:i/>
                <w:iCs/>
              </w:rPr>
              <w:t>flase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字元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char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16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'\u0000' - '\uffff'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依資料所佔位元數的不同，整數有四種，浮點數有兩種，另外布林值與字元各一種。一般來說，資料型態所佔據的位元數越多，可表示的數字範圍也越大。字面常數</w:t>
      </w:r>
      <w:r w:rsidRPr="00841AAE">
        <w:rPr>
          <w:rFonts w:ascii="Arial" w:hAnsi="Arial" w:cs="Arial"/>
          <w:sz w:val="20"/>
          <w:szCs w:val="20"/>
        </w:rPr>
        <w:t xml:space="preserve"> (literal) </w:t>
      </w:r>
      <w:r w:rsidRPr="00841AAE">
        <w:rPr>
          <w:rFonts w:ascii="Arial" w:hAnsi="Arial" w:cs="Arial"/>
          <w:sz w:val="20"/>
          <w:szCs w:val="20"/>
        </w:rPr>
        <w:t>也就是程式中直接寫出來的數值</w:t>
      </w:r>
      <w:r w:rsidRPr="00841AAE">
        <w:rPr>
          <w:rFonts w:ascii="Arial" w:hAnsi="Arial" w:cs="Arial"/>
          <w:sz w:val="20"/>
          <w:szCs w:val="20"/>
        </w:rPr>
        <w:t xml:space="preserve"> (value) </w:t>
      </w:r>
      <w:r w:rsidRPr="00841AAE">
        <w:rPr>
          <w:rFonts w:ascii="Arial" w:hAnsi="Arial" w:cs="Arial"/>
          <w:sz w:val="20"/>
          <w:szCs w:val="20"/>
        </w:rPr>
        <w:t>，以下表示布林值</w:t>
      </w:r>
      <w:r w:rsidRPr="00841AAE">
        <w:rPr>
          <w:rFonts w:ascii="Arial" w:hAnsi="Arial" w:cs="Arial"/>
          <w:sz w:val="20"/>
          <w:szCs w:val="20"/>
        </w:rPr>
        <w:t xml:space="preserve"> (Boolean value) </w:t>
      </w:r>
      <w:r w:rsidRPr="00841AAE">
        <w:rPr>
          <w:rFonts w:ascii="Arial" w:hAnsi="Arial" w:cs="Arial"/>
          <w:sz w:val="20"/>
          <w:szCs w:val="20"/>
        </w:rPr>
        <w:t>、字元</w:t>
      </w:r>
      <w:r w:rsidRPr="00841AAE">
        <w:rPr>
          <w:rFonts w:ascii="Arial" w:hAnsi="Arial" w:cs="Arial"/>
          <w:sz w:val="20"/>
          <w:szCs w:val="20"/>
        </w:rPr>
        <w:t xml:space="preserve"> (character) </w:t>
      </w:r>
      <w:r w:rsidRPr="00841AAE">
        <w:rPr>
          <w:rFonts w:ascii="Arial" w:hAnsi="Arial" w:cs="Arial"/>
          <w:sz w:val="20"/>
          <w:szCs w:val="20"/>
        </w:rPr>
        <w:t>、整數</w:t>
      </w:r>
      <w:r w:rsidRPr="00841AAE">
        <w:rPr>
          <w:rFonts w:ascii="Arial" w:hAnsi="Arial" w:cs="Arial"/>
          <w:sz w:val="20"/>
          <w:szCs w:val="20"/>
        </w:rPr>
        <w:t xml:space="preserve"> (integer) </w:t>
      </w:r>
      <w:r w:rsidRPr="00841AAE">
        <w:rPr>
          <w:rFonts w:ascii="Arial" w:hAnsi="Arial" w:cs="Arial"/>
          <w:sz w:val="20"/>
          <w:szCs w:val="20"/>
        </w:rPr>
        <w:t>與浮點數</w:t>
      </w:r>
      <w:r w:rsidRPr="00841AAE">
        <w:rPr>
          <w:rFonts w:ascii="Arial" w:hAnsi="Arial" w:cs="Arial"/>
          <w:sz w:val="20"/>
          <w:szCs w:val="20"/>
        </w:rPr>
        <w:t xml:space="preserve"> (floating-point number) </w:t>
      </w:r>
      <w:r w:rsidRPr="00841AAE">
        <w:rPr>
          <w:rFonts w:ascii="Arial" w:hAnsi="Arial" w:cs="Arial"/>
          <w:sz w:val="20"/>
          <w:szCs w:val="20"/>
        </w:rPr>
        <w:t>的字面常數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1997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boolean</w:t>
            </w:r>
            <w:r w:rsidRPr="00841AAE">
              <w:t> a = </w:t>
            </w:r>
            <w:r w:rsidRPr="00841AAE">
              <w:rPr>
                <w:rStyle w:val="maroon"/>
              </w:rPr>
              <w:t>true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char</w:t>
            </w:r>
            <w:r w:rsidRPr="00841AAE">
              <w:t> b =</w:t>
            </w:r>
            <w:r w:rsidRPr="00841AAE">
              <w:rPr>
                <w:rStyle w:val="blue"/>
              </w:rPr>
              <w:t>'2'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c = 2;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double</w:t>
            </w:r>
            <w:r w:rsidRPr="00841AAE">
              <w:t> d = 2.0;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宣告</w:t>
      </w:r>
      <w:r w:rsidRPr="00841AAE">
        <w:rPr>
          <w:rFonts w:ascii="Arial" w:hAnsi="Arial" w:cs="Arial"/>
          <w:sz w:val="20"/>
          <w:szCs w:val="20"/>
        </w:rPr>
        <w:t xml:space="preserve"> (declare) </w:t>
      </w:r>
      <w:r w:rsidRPr="00841AAE">
        <w:rPr>
          <w:rFonts w:ascii="Arial" w:hAnsi="Arial" w:cs="Arial"/>
          <w:sz w:val="20"/>
          <w:szCs w:val="20"/>
        </w:rPr>
        <w:t>布林型態的變數</w:t>
      </w:r>
      <w:r w:rsidRPr="00841AAE">
        <w:rPr>
          <w:rFonts w:ascii="Arial" w:hAnsi="Arial" w:cs="Arial"/>
          <w:sz w:val="20"/>
          <w:szCs w:val="20"/>
        </w:rPr>
        <w:t xml:space="preserve"> (variable) </w:t>
      </w:r>
      <w:r w:rsidRPr="00841AAE">
        <w:rPr>
          <w:rFonts w:ascii="Arial" w:hAnsi="Arial" w:cs="Arial"/>
          <w:sz w:val="20"/>
          <w:szCs w:val="20"/>
        </w:rPr>
        <w:t>使用關鍵字</w:t>
      </w:r>
      <w:r w:rsidRPr="00841AAE">
        <w:rPr>
          <w:rFonts w:ascii="Arial" w:hAnsi="Arial" w:cs="Arial"/>
          <w:sz w:val="20"/>
          <w:szCs w:val="20"/>
        </w:rPr>
        <w:t xml:space="preserve"> (keyword)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boolean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true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為布林值的字面常數，表示邏輯上的真，布林型態的另一個字面常數為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false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，表示邏輯上的假。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字元型態則使用關鍵字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char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，由於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直接支援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編碼，因此任何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字元都可以當作字元型態的的字面常數。字元型態的字面常數為單引號圍起來的單一字元，或是單引號圍起來，反斜線加上四位的十六位元數字，例如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4010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char</w:t>
            </w:r>
            <w:r w:rsidRPr="00841AAE">
              <w:t> e = </w:t>
            </w:r>
            <w:r w:rsidRPr="00841AAE">
              <w:rPr>
                <w:rStyle w:val="blue"/>
              </w:rPr>
              <w:t>'\u0061'</w:t>
            </w:r>
            <w:r w:rsidRPr="00841AAE">
              <w:t>; </w:t>
            </w:r>
            <w:r w:rsidRPr="00841AAE">
              <w:rPr>
                <w:rStyle w:val="green"/>
              </w:rPr>
              <w:t xml:space="preserve">// </w:t>
            </w:r>
            <w:r w:rsidRPr="00841AAE">
              <w:rPr>
                <w:rStyle w:val="green"/>
              </w:rPr>
              <w:t>小寫英文字母</w:t>
            </w:r>
            <w:r w:rsidRPr="00841AAE">
              <w:rPr>
                <w:rStyle w:val="green"/>
              </w:rPr>
              <w:t xml:space="preserve"> 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char</w:t>
            </w:r>
            <w:r w:rsidRPr="00841AAE">
              <w:t> f = </w:t>
            </w:r>
            <w:r w:rsidRPr="00841AAE">
              <w:rPr>
                <w:rStyle w:val="blue"/>
              </w:rPr>
              <w:t>'\u0032'</w:t>
            </w:r>
            <w:r w:rsidRPr="00841AAE">
              <w:t>; </w:t>
            </w:r>
            <w:r w:rsidRPr="00841AAE">
              <w:rPr>
                <w:rStyle w:val="green"/>
              </w:rPr>
              <w:t xml:space="preserve">// </w:t>
            </w:r>
            <w:r w:rsidRPr="00841AAE">
              <w:rPr>
                <w:rStyle w:val="green"/>
              </w:rPr>
              <w:t>阿拉伯數字</w:t>
            </w:r>
            <w:r w:rsidRPr="00841AAE">
              <w:rPr>
                <w:rStyle w:val="green"/>
              </w:rPr>
              <w:t xml:space="preserve"> 2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char</w:t>
            </w:r>
            <w:r w:rsidRPr="00841AAE">
              <w:t> g = </w:t>
            </w:r>
            <w:r w:rsidRPr="00841AAE">
              <w:rPr>
                <w:rStyle w:val="blue"/>
              </w:rPr>
              <w:t>'\u002E'</w:t>
            </w:r>
            <w:r w:rsidRPr="00841AAE">
              <w:t>; </w:t>
            </w:r>
            <w:r w:rsidRPr="00841AAE">
              <w:rPr>
                <w:rStyle w:val="green"/>
              </w:rPr>
              <w:t xml:space="preserve">// </w:t>
            </w:r>
            <w:r w:rsidRPr="00841AAE">
              <w:rPr>
                <w:rStyle w:val="green"/>
              </w:rPr>
              <w:t>英文句點</w:t>
            </w:r>
            <w:r w:rsidRPr="00841AAE">
              <w:rPr>
                <w:rStyle w:val="green"/>
              </w:rPr>
              <w:t xml:space="preserve"> .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char</w:t>
            </w:r>
            <w:r w:rsidRPr="00841AAE">
              <w:t> h = </w:t>
            </w:r>
            <w:r w:rsidRPr="00841AAE">
              <w:rPr>
                <w:rStyle w:val="blue"/>
              </w:rPr>
              <w:t>'\u0025'</w:t>
            </w:r>
            <w:r w:rsidRPr="00841AAE">
              <w:t>; </w:t>
            </w:r>
            <w:r w:rsidRPr="00841AAE">
              <w:rPr>
                <w:rStyle w:val="green"/>
              </w:rPr>
              <w:t xml:space="preserve">// </w:t>
            </w:r>
            <w:r w:rsidRPr="00841AAE">
              <w:rPr>
                <w:rStyle w:val="green"/>
              </w:rPr>
              <w:t>百分比符號</w:t>
            </w:r>
            <w:r w:rsidRPr="00841AAE">
              <w:rPr>
                <w:rStyle w:val="green"/>
              </w:rPr>
              <w:t xml:space="preserve"> %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反斜線加上特定英文小寫字母表示跳脫字元，用來表示一些不可見字元，例如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724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char</w:t>
            </w:r>
            <w:r w:rsidRPr="00841AAE">
              <w:t> i = </w:t>
            </w:r>
            <w:r w:rsidRPr="00841AAE">
              <w:rPr>
                <w:rStyle w:val="blue"/>
              </w:rPr>
              <w:t>'\n'</w:t>
            </w:r>
            <w:r w:rsidRPr="00841AAE">
              <w:t>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新行符號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lastRenderedPageBreak/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char</w:t>
            </w:r>
            <w:r w:rsidRPr="00841AAE">
              <w:t> j = </w:t>
            </w:r>
            <w:r w:rsidRPr="00841AAE">
              <w:rPr>
                <w:rStyle w:val="blue"/>
              </w:rPr>
              <w:t>'\t'</w:t>
            </w:r>
            <w:r w:rsidRPr="00841AAE">
              <w:t>; </w:t>
            </w:r>
            <w:r w:rsidRPr="00841AAE">
              <w:rPr>
                <w:rStyle w:val="green"/>
              </w:rPr>
              <w:t>// tab </w:t>
            </w:r>
            <w:r w:rsidRPr="00841AAE">
              <w:rPr>
                <w:rStyle w:val="green"/>
              </w:rPr>
              <w:t>鍵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char</w:t>
            </w:r>
            <w:r w:rsidRPr="00841AAE">
              <w:t> k = </w:t>
            </w:r>
            <w:r w:rsidRPr="00841AAE">
              <w:rPr>
                <w:rStyle w:val="blue"/>
              </w:rPr>
              <w:t>'\a'</w:t>
            </w:r>
            <w:r w:rsidRPr="00841AAE">
              <w:t>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響鈴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char</w:t>
            </w:r>
            <w:r w:rsidRPr="00841AAE">
              <w:t> l = </w:t>
            </w:r>
            <w:r w:rsidRPr="00841AAE">
              <w:rPr>
                <w:rStyle w:val="blue"/>
              </w:rPr>
              <w:t>'\"'</w:t>
            </w:r>
            <w:r w:rsidRPr="00841AAE">
              <w:t>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雙引號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整數型態共有四種，一般來講，最常使用的是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型態，沒有特別指定的整數字面常數也會是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型態，而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long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型態又被稱為長整數，字面常數須加上英文字母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的字尾，如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327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long</w:t>
            </w:r>
            <w:r w:rsidRPr="00841AAE">
              <w:t> m = 220L;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長整數</w:t>
            </w:r>
            <w:r w:rsidRPr="00841AAE">
              <w:rPr>
                <w:rStyle w:val="green"/>
              </w:rPr>
              <w:t> 220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long</w:t>
            </w:r>
            <w:r w:rsidRPr="00841AAE">
              <w:t> n = 220l;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長整數</w:t>
            </w:r>
            <w:r w:rsidRPr="00841AAE">
              <w:rPr>
                <w:rStyle w:val="green"/>
              </w:rPr>
              <w:t> 220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浮點數型態有兩種，最常使用的是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型態，沒有特別指定的浮點數字面常數也會是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型態，若是需要使用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float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型態的浮點數，需要在字面常數加上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的字尾，如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3324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float</w:t>
            </w:r>
            <w:r w:rsidRPr="00841AAE">
              <w:t> o = 22.0F;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浮點數</w:t>
            </w:r>
            <w:r w:rsidRPr="00841AAE">
              <w:rPr>
                <w:rStyle w:val="green"/>
              </w:rPr>
              <w:t> 22.0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float</w:t>
            </w:r>
            <w:r w:rsidRPr="00841AAE">
              <w:t> p = 22.0f;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浮點數</w:t>
            </w:r>
            <w:r w:rsidRPr="00841AAE">
              <w:rPr>
                <w:rStyle w:val="green"/>
              </w:rPr>
              <w:t> 22.0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除了以上八種基本資料型態之外，其餘的變數都是指向物件的參考，可以想像變數本身就是容器，基本資料型態所含的數值大小可以直接裝進變數之中，但是物件太大，塞不進變數裡頭，因此物件變數裡所裝的是對物件的連結，也就是參考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例如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Demo.java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37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宣告類別名稱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Demo {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宣告</w:t>
            </w:r>
            <w:r w:rsidRPr="00841AAE">
              <w:rPr>
                <w:rStyle w:val="green"/>
              </w:rPr>
              <w:t> main() </w:t>
            </w:r>
            <w:r w:rsidRPr="00841AAE">
              <w:rPr>
                <w:rStyle w:val="green"/>
              </w:rPr>
              <w:t>方法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建立</w:t>
            </w:r>
            <w:r w:rsidRPr="00841AAE">
              <w:rPr>
                <w:rStyle w:val="green"/>
              </w:rPr>
              <w:t> Object </w:t>
            </w:r>
            <w:r w:rsidRPr="00841AAE">
              <w:rPr>
                <w:rStyle w:val="green"/>
              </w:rPr>
              <w:t>型態的物件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Object</w:t>
            </w:r>
            <w:r w:rsidRPr="00841AAE">
              <w:t> o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olive"/>
              </w:rPr>
              <w:t>Object()</w:t>
            </w:r>
            <w:r w:rsidRPr="00841AAE">
              <w:t>;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於命令列印出訊息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o.toString()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程式執行結束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lastRenderedPageBreak/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Demo.java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第</w:t>
      </w:r>
      <w:r w:rsidRPr="00841AAE">
        <w:rPr>
          <w:rFonts w:ascii="Arial" w:hAnsi="Arial" w:cs="Arial"/>
          <w:sz w:val="20"/>
          <w:szCs w:val="20"/>
        </w:rPr>
        <w:t xml:space="preserve"> 6 </w:t>
      </w:r>
      <w:r w:rsidRPr="00841AAE">
        <w:rPr>
          <w:rFonts w:ascii="Arial" w:hAnsi="Arial" w:cs="Arial"/>
          <w:sz w:val="20"/>
          <w:szCs w:val="20"/>
        </w:rPr>
        <w:t>行，變數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為對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型態物件的參考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837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olive"/>
              </w:rPr>
              <w:t>Object</w:t>
            </w:r>
            <w:r w:rsidRPr="00841AAE">
              <w:t> o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olive"/>
              </w:rPr>
              <w:t>Object()</w:t>
            </w:r>
            <w:r w:rsidRPr="00841AAE">
              <w:t>; 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建立物件須使用關鍵字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，以及物件的建構子</w:t>
      </w:r>
      <w:r w:rsidRPr="00841AAE">
        <w:rPr>
          <w:rFonts w:ascii="Arial" w:hAnsi="Arial" w:cs="Arial"/>
          <w:sz w:val="20"/>
          <w:szCs w:val="20"/>
        </w:rPr>
        <w:t xml:space="preserve"> (constructor) </w:t>
      </w:r>
      <w:r w:rsidRPr="00841AAE">
        <w:rPr>
          <w:rFonts w:ascii="Arial" w:hAnsi="Arial" w:cs="Arial"/>
          <w:sz w:val="20"/>
          <w:szCs w:val="20"/>
        </w:rPr>
        <w:t>。建構子類似物件的方法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，用來專門建立物件之用。一旦物件建立之後，物件就會包含許多屬性</w:t>
      </w:r>
      <w:r w:rsidRPr="00841AAE">
        <w:rPr>
          <w:rFonts w:ascii="Arial" w:hAnsi="Arial" w:cs="Arial"/>
          <w:sz w:val="20"/>
          <w:szCs w:val="20"/>
        </w:rPr>
        <w:t xml:space="preserve"> (field) </w:t>
      </w:r>
      <w:r w:rsidRPr="00841AAE">
        <w:rPr>
          <w:rFonts w:ascii="Arial" w:hAnsi="Arial" w:cs="Arial"/>
          <w:sz w:val="20"/>
          <w:szCs w:val="20"/>
        </w:rPr>
        <w:t>與方法。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型態的物件為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所有物件之母，這是說，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中所有物件都繼承</w:t>
      </w:r>
      <w:r w:rsidRPr="00841AAE">
        <w:rPr>
          <w:rFonts w:ascii="Arial" w:hAnsi="Arial" w:cs="Arial"/>
          <w:sz w:val="20"/>
          <w:szCs w:val="20"/>
        </w:rPr>
        <w:t xml:space="preserve"> (inherit) </w:t>
      </w:r>
      <w:r w:rsidRPr="00841AAE">
        <w:rPr>
          <w:rFonts w:ascii="Arial" w:hAnsi="Arial" w:cs="Arial"/>
          <w:sz w:val="20"/>
          <w:szCs w:val="20"/>
        </w:rPr>
        <w:t>自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。繼承</w:t>
      </w:r>
      <w:r w:rsidRPr="00841AAE">
        <w:rPr>
          <w:rFonts w:ascii="Arial" w:hAnsi="Arial" w:cs="Arial"/>
          <w:sz w:val="20"/>
          <w:szCs w:val="20"/>
        </w:rPr>
        <w:t xml:space="preserve"> (inheritance) </w:t>
      </w:r>
      <w:r w:rsidRPr="00841AAE">
        <w:rPr>
          <w:rFonts w:ascii="Arial" w:hAnsi="Arial" w:cs="Arial"/>
          <w:sz w:val="20"/>
          <w:szCs w:val="20"/>
        </w:rPr>
        <w:t>是物件導向程式語言</w:t>
      </w:r>
      <w:r w:rsidRPr="00841AAE">
        <w:rPr>
          <w:rFonts w:ascii="Arial" w:hAnsi="Arial" w:cs="Arial"/>
          <w:sz w:val="20"/>
          <w:szCs w:val="20"/>
        </w:rPr>
        <w:t xml:space="preserve"> (object-oriented programming language) </w:t>
      </w:r>
      <w:r w:rsidRPr="00841AAE">
        <w:rPr>
          <w:rFonts w:ascii="Arial" w:hAnsi="Arial" w:cs="Arial"/>
          <w:sz w:val="20"/>
          <w:szCs w:val="20"/>
        </w:rPr>
        <w:t>中的一項重要特性，使類別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可以衍生自其他類別，子類別</w:t>
      </w:r>
      <w:r w:rsidRPr="00841AAE">
        <w:rPr>
          <w:rFonts w:ascii="Arial" w:hAnsi="Arial" w:cs="Arial"/>
          <w:sz w:val="20"/>
          <w:szCs w:val="20"/>
        </w:rPr>
        <w:t xml:space="preserve"> (subclass) </w:t>
      </w:r>
      <w:r w:rsidRPr="00841AAE">
        <w:rPr>
          <w:rFonts w:ascii="Arial" w:hAnsi="Arial" w:cs="Arial"/>
          <w:sz w:val="20"/>
          <w:szCs w:val="20"/>
        </w:rPr>
        <w:t>可以擁有父類別</w:t>
      </w:r>
      <w:r w:rsidRPr="00841AAE">
        <w:rPr>
          <w:rFonts w:ascii="Arial" w:hAnsi="Arial" w:cs="Arial"/>
          <w:sz w:val="20"/>
          <w:szCs w:val="20"/>
        </w:rPr>
        <w:t xml:space="preserve"> (superclass) </w:t>
      </w:r>
      <w:r w:rsidRPr="00841AAE">
        <w:rPr>
          <w:rFonts w:ascii="Arial" w:hAnsi="Arial" w:cs="Arial"/>
          <w:sz w:val="20"/>
          <w:szCs w:val="20"/>
        </w:rPr>
        <w:t>的特性。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繼承的英文原文為</w:t>
      </w:r>
      <w:r w:rsidRPr="00841AAE">
        <w:rPr>
          <w:rFonts w:ascii="Arial" w:hAnsi="Arial" w:cs="Arial"/>
          <w:sz w:val="20"/>
          <w:szCs w:val="20"/>
        </w:rPr>
        <w:t xml:space="preserve"> inherit </w:t>
      </w:r>
      <w:r w:rsidRPr="00841AAE">
        <w:rPr>
          <w:rFonts w:ascii="Arial" w:hAnsi="Arial" w:cs="Arial"/>
          <w:sz w:val="20"/>
          <w:szCs w:val="20"/>
        </w:rPr>
        <w:t>，中文意思泛指從什麼得到什麼，生物學上的遺傳也是用這個詞。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由於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型態為物件之母，因此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型態的方法，也都會被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中所有物件所繼承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3"/>
        <w:gridCol w:w="4656"/>
        <w:gridCol w:w="4721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 w:cs="新細明體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回傳型態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名稱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功能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righ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Object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o.clone()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複製回傳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Style w:val="code"/>
                <w:rFonts w:ascii="Courier" w:hAnsi="Courier"/>
              </w:rPr>
              <w:t>o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Fonts w:ascii="Courier" w:hAnsi="Courier"/>
              </w:rPr>
              <w:t>本身的拷貝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right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boolean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o.equals(Object obj)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判斷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Style w:val="code"/>
                <w:rFonts w:ascii="Courier" w:hAnsi="Courier"/>
              </w:rPr>
              <w:t>obj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Fonts w:ascii="Courier" w:hAnsi="Courier"/>
              </w:rPr>
              <w:t>是否與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Style w:val="code"/>
                <w:rFonts w:ascii="Courier" w:hAnsi="Courier"/>
              </w:rPr>
              <w:t>o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Fonts w:ascii="Courier" w:hAnsi="Courier"/>
              </w:rPr>
              <w:t>相同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right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o.finalize()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呼叫資源回收者檢查此物件是否應該被回收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righ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Class&lt;?&gt;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o.getClass()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回傳類別名稱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right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o.hashCode()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回傳物件的雜湊碼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right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o.notify()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喚醒等待中的單一執行緒</w:t>
            </w:r>
            <w:r w:rsidRPr="00841AAE">
              <w:rPr>
                <w:rFonts w:ascii="Courier" w:hAnsi="Courier"/>
              </w:rPr>
              <w:t xml:space="preserve"> (thread)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right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o.notifyAll()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喚醒等待中的所有執行緒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righ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o.toString()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回傳物件的字串表達形式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right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o.wait()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使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Style w:val="code"/>
                <w:rFonts w:ascii="Courier" w:hAnsi="Courier"/>
              </w:rPr>
              <w:t>o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Fonts w:ascii="Courier" w:hAnsi="Courier"/>
              </w:rPr>
              <w:t>的執行緒進行等待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right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o.wait(long timeout)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使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Style w:val="code"/>
                <w:rFonts w:ascii="Courier" w:hAnsi="Courier"/>
              </w:rPr>
              <w:t>o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Fonts w:ascii="Courier" w:hAnsi="Courier"/>
              </w:rPr>
              <w:t>的執行緒進行等待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right"/>
              <w:rPr>
                <w:rFonts w:ascii="Courier" w:hAnsi="Courier"/>
              </w:rPr>
            </w:pPr>
            <w:r w:rsidRPr="00841AAE">
              <w:rPr>
                <w:rStyle w:val="kcode"/>
                <w:rFonts w:ascii="Courier" w:hAnsi="Courier"/>
                <w:b/>
                <w:bCs/>
              </w:rPr>
              <w:lastRenderedPageBreak/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o.wait(long timeout, int nanos)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使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Style w:val="code"/>
                <w:rFonts w:ascii="Courier" w:hAnsi="Courier"/>
              </w:rPr>
              <w:t>o</w:t>
            </w:r>
            <w:r w:rsidRPr="00841AAE">
              <w:rPr>
                <w:rFonts w:ascii="Courier" w:hAnsi="Courier"/>
              </w:rPr>
              <w:t> </w:t>
            </w:r>
            <w:r w:rsidRPr="00841AAE">
              <w:rPr>
                <w:rFonts w:ascii="Courier" w:hAnsi="Courier"/>
              </w:rPr>
              <w:t>的執行緒進行等待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有沒有看到，光是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裡頭就有這麼多東東，所以變數裝的下對物件的參考，裝不了整個物件</w:t>
      </w:r>
      <w:r w:rsidRPr="00841AAE">
        <w:rPr>
          <w:rFonts w:ascii="Arial" w:hAnsi="Arial" w:cs="Arial"/>
          <w:sz w:val="20"/>
          <w:szCs w:val="20"/>
        </w:rPr>
        <w:t xml:space="preserve"> :)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有一個特別的字面常數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null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，一旦物件的參考變數指向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null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，就表示參考變數失去對這個原本物件的連結，如果沒有其他的變數指向這個物件，這個物件就會被資源回收者</w:t>
      </w:r>
      <w:r w:rsidRPr="00841AAE">
        <w:rPr>
          <w:rFonts w:ascii="Arial" w:hAnsi="Arial" w:cs="Arial"/>
          <w:sz w:val="20"/>
          <w:szCs w:val="20"/>
        </w:rPr>
        <w:t xml:space="preserve"> (garbage collector) </w:t>
      </w:r>
      <w:r w:rsidRPr="00841AAE">
        <w:rPr>
          <w:rFonts w:ascii="Arial" w:hAnsi="Arial" w:cs="Arial"/>
          <w:sz w:val="20"/>
          <w:szCs w:val="20"/>
        </w:rPr>
        <w:t>進行資源回收，好挪出記憶體空間，給其他程式利用。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另有一個特別的物件，說是特別其實也是太常使用了，就是字串</w:t>
      </w:r>
      <w:r w:rsidRPr="00841AAE">
        <w:rPr>
          <w:rFonts w:ascii="Arial" w:hAnsi="Arial" w:cs="Arial"/>
          <w:sz w:val="20"/>
          <w:szCs w:val="20"/>
        </w:rPr>
        <w:t xml:space="preserve"> (string) </w:t>
      </w:r>
      <w:r w:rsidRPr="00841AAE">
        <w:rPr>
          <w:rFonts w:ascii="Arial" w:hAnsi="Arial" w:cs="Arial"/>
          <w:sz w:val="20"/>
          <w:szCs w:val="20"/>
        </w:rPr>
        <w:t>。程式中經常處理大量的字串工作，因此字串有專門的字面常數表示方法，也就是用雙引號圍起來的內容就是字串，例如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3493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olive"/>
              </w:rPr>
              <w:t>String</w:t>
            </w:r>
            <w:r w:rsidRPr="00841AAE">
              <w:t> q = </w:t>
            </w:r>
            <w:r w:rsidRPr="00841AAE">
              <w:rPr>
                <w:rStyle w:val="blue"/>
              </w:rPr>
              <w:t>"There is no spoon."</w:t>
            </w:r>
            <w:r w:rsidRPr="00841AAE">
              <w:t>;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olive"/>
              </w:rPr>
              <w:t>String</w:t>
            </w:r>
            <w:r w:rsidRPr="00841AAE">
              <w:t> r = 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偷得浮生半日閒</w:t>
            </w:r>
            <w:r w:rsidRPr="00841AAE">
              <w:rPr>
                <w:rStyle w:val="blue"/>
              </w:rPr>
              <w:t>"</w:t>
            </w:r>
            <w:r w:rsidRPr="00841AAE">
              <w:t>;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Demo.java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o.toString()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，就是回傳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的字串表達形式，也就是一個字串物件。其他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println()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的參數都需要用到字串，我們直接提供字串的字面常數。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都是變數，變數取名有一定的規範，接下來，我們來看看變數命名規則吧！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53"/>
        <w:gridCol w:w="7007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基本資料型態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primitive data type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object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參考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reference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字面常數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literal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數值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value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布林值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Boolean value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lastRenderedPageBreak/>
              <w:t>字元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character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integer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浮點數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floating-point number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宣告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declare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keyword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constructor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field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繼承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inherit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繼承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inheritance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物件導向程式語言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object-oriented programming language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子類別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subclass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父類別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superclass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執行緒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thread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資源回收者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garbage collector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string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5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 </w:t>
      </w:r>
      <w:r w:rsidRPr="00841AAE">
        <w:rPr>
          <w:rFonts w:ascii="Arial" w:hAnsi="Arial" w:cs="Arial"/>
          <w:sz w:val="20"/>
          <w:szCs w:val="20"/>
        </w:rPr>
        <w:t>的變數有兩種，基本資料型態直接存在變數之中，物件在變數裡儲存的是參考。</w:t>
      </w:r>
    </w:p>
    <w:p w:rsidR="00145A00" w:rsidRPr="00841AAE" w:rsidRDefault="00145A00" w:rsidP="00AB5A29">
      <w:pPr>
        <w:widowControl/>
        <w:numPr>
          <w:ilvl w:val="0"/>
          <w:numId w:val="5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基本資料型態有八種，可分為整數、浮點數、布林值及字元等四大類。</w:t>
      </w:r>
    </w:p>
    <w:p w:rsidR="00145A00" w:rsidRPr="00841AAE" w:rsidRDefault="00145A00" w:rsidP="00AB5A29">
      <w:pPr>
        <w:widowControl/>
        <w:numPr>
          <w:ilvl w:val="0"/>
          <w:numId w:val="5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整數型態使用關鍵字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byte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short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long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，依所佔位元數有不同的數字儲存範圍，程式中直接寫出來的數字為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型態。</w:t>
      </w:r>
    </w:p>
    <w:p w:rsidR="00145A00" w:rsidRPr="00841AAE" w:rsidRDefault="00145A00" w:rsidP="00AB5A29">
      <w:pPr>
        <w:widowControl/>
        <w:numPr>
          <w:ilvl w:val="0"/>
          <w:numId w:val="5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浮點數型態使用關鍵字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float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，依所佔位元數有不同的數字儲存範圍，程式中直接寫出來帶有小數點的數字為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型態。</w:t>
      </w:r>
    </w:p>
    <w:p w:rsidR="00145A00" w:rsidRPr="00841AAE" w:rsidRDefault="00145A00" w:rsidP="00AB5A29">
      <w:pPr>
        <w:widowControl/>
        <w:numPr>
          <w:ilvl w:val="0"/>
          <w:numId w:val="5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布林型態使用關鍵字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boolean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，字面常數為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true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false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145A00" w:rsidRPr="00841AAE" w:rsidRDefault="00145A00" w:rsidP="00AB5A29">
      <w:pPr>
        <w:widowControl/>
        <w:numPr>
          <w:ilvl w:val="0"/>
          <w:numId w:val="5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字元型態使用關鍵字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char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，字面常數為單引號圍起來的單一字母或符號。</w:t>
      </w:r>
    </w:p>
    <w:p w:rsidR="00145A00" w:rsidRPr="00841AAE" w:rsidRDefault="00145A00" w:rsidP="00AB5A29">
      <w:pPr>
        <w:widowControl/>
        <w:numPr>
          <w:ilvl w:val="0"/>
          <w:numId w:val="5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跳脫字元為一些不可見字元，由反斜線開始加上特定的英文字母或符號。</w:t>
      </w:r>
    </w:p>
    <w:p w:rsidR="00145A00" w:rsidRPr="00841AAE" w:rsidRDefault="00145A00" w:rsidP="00AB5A29">
      <w:pPr>
        <w:widowControl/>
        <w:numPr>
          <w:ilvl w:val="0"/>
          <w:numId w:val="5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物件有屬性及方法，屬性為物件專屬的變數，方法則是執行特定的工作，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中所有物件都繼承自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Object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型態。</w:t>
      </w:r>
    </w:p>
    <w:p w:rsidR="00145A00" w:rsidRPr="00841AAE" w:rsidRDefault="00145A00" w:rsidP="00AB5A29">
      <w:pPr>
        <w:widowControl/>
        <w:numPr>
          <w:ilvl w:val="0"/>
          <w:numId w:val="5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null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是種特別的字面常數，表示什麼都沒有。</w:t>
      </w:r>
    </w:p>
    <w:p w:rsidR="00145A00" w:rsidRPr="00841AAE" w:rsidRDefault="00145A00" w:rsidP="00AB5A29">
      <w:pPr>
        <w:widowControl/>
        <w:numPr>
          <w:ilvl w:val="0"/>
          <w:numId w:val="5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字串是處理文字符號的物件，字面常數為雙引號圍起來的內容。</w:t>
      </w:r>
    </w:p>
    <w:p w:rsidR="00145A00" w:rsidRPr="00841AAE" w:rsidRDefault="00145A00" w:rsidP="00145A00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5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為什麼變數要分成基本資料型態與參考兩種？不能都是物件嗎？</w:t>
      </w:r>
    </w:p>
    <w:p w:rsidR="00145A00" w:rsidRPr="00841AAE" w:rsidRDefault="00145A00" w:rsidP="00AB5A29">
      <w:pPr>
        <w:widowControl/>
        <w:numPr>
          <w:ilvl w:val="0"/>
          <w:numId w:val="5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基本資料型態有哪八種？</w:t>
      </w:r>
    </w:p>
    <w:p w:rsidR="00145A00" w:rsidRPr="00841AAE" w:rsidRDefault="00145A00" w:rsidP="00AB5A29">
      <w:pPr>
        <w:widowControl/>
        <w:numPr>
          <w:ilvl w:val="0"/>
          <w:numId w:val="5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字元跟字串有什麼不同？</w:t>
      </w:r>
    </w:p>
    <w:p w:rsidR="00145A00" w:rsidRPr="00841AAE" w:rsidRDefault="00145A00" w:rsidP="00AB5A29">
      <w:pPr>
        <w:widowControl/>
        <w:numPr>
          <w:ilvl w:val="0"/>
          <w:numId w:val="5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為什麼要有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null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null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在程式中的用途為何？</w:t>
      </w:r>
    </w:p>
    <w:p w:rsidR="00145A00" w:rsidRPr="00841AAE" w:rsidRDefault="00145A00">
      <w:pPr>
        <w:widowControl/>
        <w:ind w:firstLineChars="0" w:firstLine="0"/>
        <w:jc w:val="left"/>
        <w:rPr>
          <w:rFonts w:ascii="Trebuchet MS" w:hAnsi="Trebuchet MS" w:cs="新細明體"/>
          <w:kern w:val="0"/>
          <w:sz w:val="33"/>
          <w:szCs w:val="33"/>
        </w:rPr>
      </w:pPr>
      <w:r w:rsidRPr="00841AAE">
        <w:rPr>
          <w:rFonts w:ascii="Trebuchet MS" w:hAnsi="Trebuchet MS" w:cs="新細明體"/>
          <w:i/>
          <w:kern w:val="0"/>
          <w:sz w:val="33"/>
          <w:szCs w:val="33"/>
        </w:rPr>
        <w:br w:type="page"/>
      </w:r>
    </w:p>
    <w:p w:rsidR="00145A00" w:rsidRPr="00841AAE" w:rsidRDefault="00145A00" w:rsidP="00145A00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4 - </w:t>
      </w:r>
      <w:r w:rsidRPr="00841AAE">
        <w:rPr>
          <w:rFonts w:ascii="Trebuchet MS" w:hAnsi="Trebuchet MS"/>
          <w:b/>
          <w:bCs/>
          <w:sz w:val="33"/>
          <w:szCs w:val="33"/>
        </w:rPr>
        <w:t>變數命名規則</w:t>
      </w:r>
    </w:p>
    <w:p w:rsidR="00145A00" w:rsidRPr="00841AAE" w:rsidRDefault="00145A00" w:rsidP="00145A00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1A14A0" wp14:editId="29961E09">
            <wp:extent cx="2051685" cy="2743200"/>
            <wp:effectExtent l="0" t="0" r="5715" b="0"/>
            <wp:docPr id="145" name="圖片 145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程式</w:t>
      </w:r>
      <w:r w:rsidRPr="00841AAE">
        <w:rPr>
          <w:rFonts w:ascii="Arial" w:hAnsi="Arial" w:cs="Arial"/>
          <w:sz w:val="20"/>
          <w:szCs w:val="20"/>
        </w:rPr>
        <w:t xml:space="preserve"> (program) </w:t>
      </w:r>
      <w:r w:rsidRPr="00841AAE">
        <w:rPr>
          <w:rFonts w:ascii="Arial" w:hAnsi="Arial" w:cs="Arial"/>
          <w:sz w:val="20"/>
          <w:szCs w:val="20"/>
        </w:rPr>
        <w:t>裡需要自行定義的識別字</w:t>
      </w:r>
      <w:r w:rsidRPr="00841AAE">
        <w:rPr>
          <w:rFonts w:ascii="Arial" w:hAnsi="Arial" w:cs="Arial"/>
          <w:sz w:val="20"/>
          <w:szCs w:val="20"/>
        </w:rPr>
        <w:t xml:space="preserve"> (identifier) </w:t>
      </w:r>
      <w:r w:rsidRPr="00841AAE">
        <w:rPr>
          <w:rFonts w:ascii="Arial" w:hAnsi="Arial" w:cs="Arial"/>
          <w:sz w:val="20"/>
          <w:szCs w:val="20"/>
        </w:rPr>
        <w:t>名稱非常多，例如類別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名稱、屬性</w:t>
      </w:r>
      <w:r w:rsidRPr="00841AAE">
        <w:rPr>
          <w:rFonts w:ascii="Arial" w:hAnsi="Arial" w:cs="Arial"/>
          <w:sz w:val="20"/>
          <w:szCs w:val="20"/>
        </w:rPr>
        <w:t xml:space="preserve"> (field) </w:t>
      </w:r>
      <w:r w:rsidRPr="00841AAE">
        <w:rPr>
          <w:rFonts w:ascii="Arial" w:hAnsi="Arial" w:cs="Arial"/>
          <w:sz w:val="20"/>
          <w:szCs w:val="20"/>
        </w:rPr>
        <w:t>名稱、方法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名稱、參數</w:t>
      </w:r>
      <w:r w:rsidRPr="00841AAE">
        <w:rPr>
          <w:rFonts w:ascii="Arial" w:hAnsi="Arial" w:cs="Arial"/>
          <w:sz w:val="20"/>
          <w:szCs w:val="20"/>
        </w:rPr>
        <w:t xml:space="preserve"> (parameter) </w:t>
      </w:r>
      <w:r w:rsidRPr="00841AAE">
        <w:rPr>
          <w:rFonts w:ascii="Arial" w:hAnsi="Arial" w:cs="Arial"/>
          <w:sz w:val="20"/>
          <w:szCs w:val="20"/>
        </w:rPr>
        <w:t>名稱、區域變數</w:t>
      </w:r>
      <w:r w:rsidRPr="00841AAE">
        <w:rPr>
          <w:rFonts w:ascii="Arial" w:hAnsi="Arial" w:cs="Arial"/>
          <w:sz w:val="20"/>
          <w:szCs w:val="20"/>
        </w:rPr>
        <w:t xml:space="preserve"> (local variable) </w:t>
      </w:r>
      <w:r w:rsidRPr="00841AAE">
        <w:rPr>
          <w:rFonts w:ascii="Arial" w:hAnsi="Arial" w:cs="Arial"/>
          <w:sz w:val="20"/>
          <w:szCs w:val="20"/>
        </w:rPr>
        <w:t>名稱等等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F0B05EC" wp14:editId="64EF39F3">
            <wp:extent cx="6098540" cy="3673475"/>
            <wp:effectExtent l="0" t="0" r="0" b="3175"/>
            <wp:docPr id="144" name="圖片 144" descr="https://lh4.googleusercontent.com/-kVLfSxStTUg/VNmwvDquqQI/AAAAAAAAYOI/SIOGADIlhnU/s640/nam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https://lh4.googleusercontent.com/-kVLfSxStTUg/VNmwvDquqQI/AAAAAAAAYOI/SIOGADIlhnU/s640/naming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有些名稱是自行定義的，有些名稱則屬於</w:t>
      </w:r>
      <w:r w:rsidRPr="00841AAE">
        <w:rPr>
          <w:rFonts w:ascii="Arial" w:hAnsi="Arial" w:cs="Arial"/>
          <w:sz w:val="20"/>
          <w:szCs w:val="20"/>
        </w:rPr>
        <w:t xml:space="preserve"> Java API </w:t>
      </w:r>
      <w:r w:rsidRPr="00841AAE">
        <w:rPr>
          <w:rFonts w:ascii="Arial" w:hAnsi="Arial" w:cs="Arial"/>
          <w:sz w:val="20"/>
          <w:szCs w:val="20"/>
        </w:rPr>
        <w:t>中已經定義好的，例如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args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等。</w:t>
      </w:r>
      <w:r w:rsidRPr="00841AAE">
        <w:rPr>
          <w:rFonts w:ascii="Arial" w:hAnsi="Arial" w:cs="Arial"/>
          <w:sz w:val="20"/>
          <w:szCs w:val="20"/>
        </w:rPr>
        <w:t xml:space="preserve"> Java API </w:t>
      </w:r>
      <w:r w:rsidRPr="00841AAE">
        <w:rPr>
          <w:rFonts w:ascii="Arial" w:hAnsi="Arial" w:cs="Arial"/>
          <w:sz w:val="20"/>
          <w:szCs w:val="20"/>
        </w:rPr>
        <w:t>是官方隨編譯器</w:t>
      </w:r>
      <w:r w:rsidRPr="00841AAE">
        <w:rPr>
          <w:rFonts w:ascii="Arial" w:hAnsi="Arial" w:cs="Arial"/>
          <w:sz w:val="20"/>
          <w:szCs w:val="20"/>
        </w:rPr>
        <w:t xml:space="preserve"> (compiler) </w:t>
      </w:r>
      <w:r w:rsidRPr="00841AAE">
        <w:rPr>
          <w:rFonts w:ascii="Arial" w:hAnsi="Arial" w:cs="Arial"/>
          <w:sz w:val="20"/>
          <w:szCs w:val="20"/>
        </w:rPr>
        <w:t>提供的程式庫</w:t>
      </w:r>
      <w:r w:rsidRPr="00841AAE">
        <w:rPr>
          <w:rFonts w:ascii="Arial" w:hAnsi="Arial" w:cs="Arial"/>
          <w:sz w:val="20"/>
          <w:szCs w:val="20"/>
        </w:rPr>
        <w:t xml:space="preserve"> (library) </w:t>
      </w:r>
      <w:r w:rsidRPr="00841AAE">
        <w:rPr>
          <w:rFonts w:ascii="Arial" w:hAnsi="Arial" w:cs="Arial"/>
          <w:sz w:val="20"/>
          <w:szCs w:val="20"/>
        </w:rPr>
        <w:t>，大多是類別定義，提供非常多樣的功能，例如資料結構、時間處理、輸入輸出、圖形介面、網路通訊等等，我們可以在需要時引入需要的類別，無須自行開發相同或類似的程式。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我們自行定義的識別字應避免與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中的相同，如果我們定義相同的識別字名稱，雖然可以通過編譯，但容易造成混淆，因此應避免，例如以下程式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355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使用與</w:t>
            </w:r>
            <w:r w:rsidRPr="00841AAE">
              <w:rPr>
                <w:rStyle w:val="green"/>
              </w:rPr>
              <w:t> API </w:t>
            </w:r>
            <w:r w:rsidRPr="00841AAE">
              <w:rPr>
                <w:rStyle w:val="green"/>
              </w:rPr>
              <w:t>相同名稱的變數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WrongName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a = </w:t>
            </w:r>
            <w:r w:rsidRPr="00841AAE">
              <w:rPr>
                <w:rStyle w:val="blue"/>
              </w:rPr>
              <w:t>"22"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a.getClass()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變數</w:t>
            </w:r>
            <w:r w:rsidRPr="00841AAE">
              <w:rPr>
                <w:rStyle w:val="green"/>
              </w:rPr>
              <w:t> String </w:t>
            </w:r>
            <w:r w:rsidRPr="00841AAE">
              <w:rPr>
                <w:rStyle w:val="green"/>
              </w:rPr>
              <w:t>與</w:t>
            </w:r>
            <w:r w:rsidRPr="00841AAE">
              <w:rPr>
                <w:rStyle w:val="green"/>
              </w:rPr>
              <w:t> API </w:t>
            </w:r>
            <w:r w:rsidRPr="00841AAE">
              <w:rPr>
                <w:rStyle w:val="green"/>
              </w:rPr>
              <w:t>中的名稱相同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Integer</w:t>
            </w:r>
            <w:r w:rsidRPr="00841AAE">
              <w:t> String = 22;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String.getClass()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WrongName.java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編譯後執行，結果如下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88F0C00" wp14:editId="32CC24FB">
            <wp:extent cx="6098540" cy="4007485"/>
            <wp:effectExtent l="0" t="0" r="0" b="0"/>
            <wp:docPr id="143" name="圖片 143" descr="https://lh4.googleusercontent.com/-F2oimrr5Y-o/VNmw3YU1VXI/AAAAAAAAYQc/nXm5_PMmnSA/s640/wrong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https://lh4.googleusercontent.com/-F2oimrr5Y-o/VNmw3YU1VXI/AAAAAAAAYQc/nXm5_PMmnSA/s640/wrongnam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方法中，使用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當類別名稱宣告變數</w:t>
      </w:r>
      <w:r w:rsidRPr="00841AAE">
        <w:rPr>
          <w:rFonts w:ascii="Arial" w:hAnsi="Arial" w:cs="Arial"/>
          <w:sz w:val="20"/>
          <w:szCs w:val="20"/>
        </w:rPr>
        <w:t xml:space="preserve"> (variable) </w:t>
      </w:r>
      <w:r w:rsidRPr="00841AAE">
        <w:rPr>
          <w:rFonts w:ascii="Arial" w:hAnsi="Arial" w:cs="Arial"/>
          <w:sz w:val="20"/>
          <w:szCs w:val="20"/>
        </w:rPr>
        <w:t>，也用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當變數名稱，以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Integer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類別宣告，雖然可以順利編譯執行，然而容易造成混淆，因此我們不建議這樣使用。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事實上，由於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直接支援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編碼，因此識別字可以使用任何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字元，如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715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使用中文當類別名稱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</w:t>
            </w:r>
            <w:r w:rsidRPr="00841AAE">
              <w:t>中文類別</w:t>
            </w:r>
            <w:r w:rsidRPr="00841AAE">
              <w:t>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int</w:t>
            </w:r>
            <w:r w:rsidRPr="00841AAE">
              <w:t> </w:t>
            </w:r>
            <w:r w:rsidRPr="00841AAE">
              <w:t>中文屬性</w:t>
            </w:r>
            <w:r w:rsidRPr="00841AAE">
              <w:t> = 22;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t>中文類別</w:t>
            </w:r>
            <w:r w:rsidRPr="00841AAE">
              <w:t> </w:t>
            </w:r>
            <w:r w:rsidRPr="00841AAE">
              <w:t>中文變數</w:t>
            </w:r>
            <w:r w:rsidRPr="00841AAE">
              <w:t>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t>中文類別</w:t>
            </w:r>
            <w:r w:rsidRPr="00841AAE">
              <w:t>();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中文變數</w:t>
            </w:r>
            <w:r w:rsidRPr="00841AAE">
              <w:t>.</w:t>
            </w:r>
            <w:r w:rsidRPr="00841AAE">
              <w:t>中文屬性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</w:t>
            </w:r>
            <w:r w:rsidRPr="00841AAE">
              <w:rPr>
                <w:rStyle w:val="green"/>
              </w:rPr>
              <w:t>中文類別</w:t>
            </w:r>
            <w:r w:rsidRPr="00841AAE">
              <w:rPr>
                <w:rStyle w:val="green"/>
              </w:rPr>
              <w:t>.java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編譯後執行，如下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B387E0" wp14:editId="6E707C48">
            <wp:extent cx="6098540" cy="3991610"/>
            <wp:effectExtent l="0" t="0" r="0" b="8890"/>
            <wp:docPr id="142" name="圖片 142" descr="https://lh3.googleusercontent.com/-yZmcwWmQ3Ak/VNmwJTTgx_I/AAAAAAAAYFs/mGk8xM8JiGQ/s800/chinese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https://lh3.googleusercontent.com/-yZmcwWmQ3Ak/VNmwJTTgx_I/AAAAAAAAYFs/mGk8xM8JiGQ/s800/chineseclas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但我們不建議這麼做，因為識別字採用中文的話，一來輸入法的中文為全形字元，很多運算子</w:t>
      </w:r>
      <w:r w:rsidRPr="00841AAE">
        <w:rPr>
          <w:rFonts w:ascii="Arial" w:hAnsi="Arial" w:cs="Arial"/>
          <w:sz w:val="20"/>
          <w:szCs w:val="20"/>
        </w:rPr>
        <w:t xml:space="preserve"> (operator) </w:t>
      </w:r>
      <w:r w:rsidRPr="00841AAE">
        <w:rPr>
          <w:rFonts w:ascii="Arial" w:hAnsi="Arial" w:cs="Arial"/>
          <w:sz w:val="20"/>
          <w:szCs w:val="20"/>
        </w:rPr>
        <w:t>與內建名稱仍是採用鍵盤上直接輸入的英文、數字或符號，這些是半形字元，沒有留意到的話就很容易弄錯，再來大量的已開發模組</w:t>
      </w:r>
      <w:r w:rsidRPr="00841AAE">
        <w:rPr>
          <w:rFonts w:ascii="Arial" w:hAnsi="Arial" w:cs="Arial"/>
          <w:sz w:val="20"/>
          <w:szCs w:val="20"/>
        </w:rPr>
        <w:t xml:space="preserve"> (module) </w:t>
      </w:r>
      <w:r w:rsidRPr="00841AAE">
        <w:rPr>
          <w:rFonts w:ascii="Arial" w:hAnsi="Arial" w:cs="Arial"/>
          <w:sz w:val="20"/>
          <w:szCs w:val="20"/>
        </w:rPr>
        <w:t>的識別字仍是採英文的命名習慣，所以要與國外接軌的話，自己命名的識別字仍是採用英文字母比較</w:t>
      </w:r>
      <w:r w:rsidRPr="00841AAE">
        <w:rPr>
          <w:rFonts w:ascii="Arial" w:hAnsi="Arial" w:cs="Arial"/>
          <w:sz w:val="20"/>
          <w:szCs w:val="20"/>
        </w:rPr>
        <w:t xml:space="preserve"> ok </w:t>
      </w:r>
      <w:r w:rsidRPr="00841AAE">
        <w:rPr>
          <w:rFonts w:ascii="Arial" w:hAnsi="Arial" w:cs="Arial"/>
          <w:sz w:val="20"/>
          <w:szCs w:val="20"/>
        </w:rPr>
        <w:t>囉！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習慣上是採用英文二十六的大小寫字母為主，另加上數字、底線符號及金錢符號，如下表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2"/>
        <w:gridCol w:w="1784"/>
        <w:gridCol w:w="1784"/>
        <w:gridCol w:w="1784"/>
        <w:gridCol w:w="1784"/>
        <w:gridCol w:w="1862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 w:cs="新細明體"/>
              </w:rPr>
            </w:pPr>
            <w:r w:rsidRPr="00841AAE">
              <w:rPr>
                <w:rStyle w:val="code"/>
                <w:rFonts w:ascii="Courier" w:hAnsi="Courier"/>
              </w:rPr>
              <w:t>_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$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 w:cs="新細明體"/>
              </w:rPr>
            </w:pPr>
            <w:r w:rsidRPr="00841AAE">
              <w:rPr>
                <w:rStyle w:val="code"/>
                <w:rFonts w:ascii="Courier" w:hAnsi="Courier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e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f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g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h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i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j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k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l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n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q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s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u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v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w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x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y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z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 w:cs="新細明體"/>
              </w:rPr>
            </w:pPr>
            <w:r w:rsidRPr="00841AAE">
              <w:rPr>
                <w:rStyle w:val="code"/>
                <w:rFonts w:ascii="Courier" w:hAnsi="Courier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E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F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G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H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I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J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K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L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N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O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P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Q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lastRenderedPageBreak/>
              <w:t>S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U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V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W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X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Y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Z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 w:cs="新細明體"/>
              </w:rPr>
            </w:pPr>
            <w:r w:rsidRPr="00841AAE">
              <w:rPr>
                <w:rStyle w:val="code"/>
                <w:rFonts w:ascii="Courier" w:hAnsi="Courier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5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類別以英文大寫字母開頭，若有多個英文單字組成，採取大寫駝峰型</w:t>
      </w:r>
      <w:r w:rsidRPr="00841AAE">
        <w:rPr>
          <w:rFonts w:ascii="Arial" w:hAnsi="Arial" w:cs="Arial"/>
          <w:sz w:val="20"/>
          <w:szCs w:val="20"/>
        </w:rPr>
        <w:t xml:space="preserve"> (upper camel case)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1998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SimpleGame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MyStory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ThreadTestDrive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RunThreads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方法或變數（包括參數、屬性等）以英文小寫字母開頭，若有多個英文單字組成，採取小寫駝峰型</w:t>
      </w:r>
      <w:r w:rsidRPr="00841AAE">
        <w:rPr>
          <w:rFonts w:ascii="Arial" w:hAnsi="Arial" w:cs="Arial"/>
          <w:sz w:val="20"/>
          <w:szCs w:val="20"/>
        </w:rPr>
        <w:t xml:space="preserve"> (lower camel case)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082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actionPerformed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setUpNetworking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getField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myField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當然，也可以用底線符號連結每個英文單字，這就看個人偏好哩！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有沒有感覺到每一行程式都以分號結尾，若是漏打分號的話，編譯器還會中斷編譯，並且提供警告訊息。分號代表什麼意思呢？有分號結尾的程式碼，在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稱之為陳述</w:t>
      </w:r>
      <w:r w:rsidRPr="00841AAE">
        <w:rPr>
          <w:rFonts w:ascii="Arial" w:hAnsi="Arial" w:cs="Arial"/>
          <w:sz w:val="20"/>
          <w:szCs w:val="20"/>
        </w:rPr>
        <w:t xml:space="preserve"> (statement) </w:t>
      </w:r>
      <w:r w:rsidRPr="00841AAE">
        <w:rPr>
          <w:rFonts w:ascii="Arial" w:hAnsi="Arial" w:cs="Arial"/>
          <w:sz w:val="20"/>
          <w:szCs w:val="20"/>
        </w:rPr>
        <w:t>，簡單的陳述可由運算式</w:t>
      </w:r>
      <w:r w:rsidRPr="00841AAE">
        <w:rPr>
          <w:rFonts w:ascii="Arial" w:hAnsi="Arial" w:cs="Arial"/>
          <w:sz w:val="20"/>
          <w:szCs w:val="20"/>
        </w:rPr>
        <w:t xml:space="preserve"> (expression) </w:t>
      </w:r>
      <w:r w:rsidRPr="00841AAE">
        <w:rPr>
          <w:rFonts w:ascii="Arial" w:hAnsi="Arial" w:cs="Arial"/>
          <w:sz w:val="20"/>
          <w:szCs w:val="20"/>
        </w:rPr>
        <w:t>組成，接下來我們繼續討論運算式與陳述吧！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17"/>
        <w:gridCol w:w="6143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program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識別字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identifier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lastRenderedPageBreak/>
              <w:t>屬性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field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parameter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區域變數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local 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編譯器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compiler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程式庫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library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operator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模組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module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大寫駝峰型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upper camel case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小寫駝峰型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lower camel case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運算式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expression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53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識別字為程式中自行定義的名稱，自行定義的識別字名稱應該避免與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中相同。</w:t>
      </w:r>
    </w:p>
    <w:p w:rsidR="00145A00" w:rsidRPr="00841AAE" w:rsidRDefault="00145A00" w:rsidP="00AB5A29">
      <w:pPr>
        <w:widowControl/>
        <w:numPr>
          <w:ilvl w:val="0"/>
          <w:numId w:val="53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任何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字元都可以拿來當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的識別字名稱</w:t>
      </w:r>
      <w:r w:rsidRPr="00841AAE">
        <w:rPr>
          <w:rFonts w:ascii="Arial" w:hAnsi="Arial" w:cs="Arial"/>
          <w:sz w:val="20"/>
          <w:szCs w:val="20"/>
        </w:rPr>
        <w:t>,</w:t>
      </w:r>
      <w:r w:rsidRPr="00841AAE">
        <w:rPr>
          <w:rFonts w:ascii="Arial" w:hAnsi="Arial" w:cs="Arial"/>
          <w:sz w:val="20"/>
          <w:szCs w:val="20"/>
        </w:rPr>
        <w:t>習慣上仍是以英文二十六個字母大小寫、數字、金錢符號與底線為主。</w:t>
      </w:r>
    </w:p>
    <w:p w:rsidR="00145A00" w:rsidRPr="00841AAE" w:rsidRDefault="00145A00" w:rsidP="00AB5A29">
      <w:pPr>
        <w:widowControl/>
        <w:numPr>
          <w:ilvl w:val="0"/>
          <w:numId w:val="53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識別字命名大都用有意義的英文單字組合，類別的定義多半採大寫駝峰型，方法或變數多半採小寫駝峰型。</w:t>
      </w:r>
    </w:p>
    <w:p w:rsidR="00145A00" w:rsidRPr="00841AAE" w:rsidRDefault="00145A00" w:rsidP="00AB5A29">
      <w:pPr>
        <w:widowControl/>
        <w:numPr>
          <w:ilvl w:val="0"/>
          <w:numId w:val="53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分號為陳述的結尾，漏打分號會產生編譯錯誤。</w:t>
      </w:r>
    </w:p>
    <w:p w:rsidR="00145A00" w:rsidRPr="00841AAE" w:rsidRDefault="00145A00" w:rsidP="00145A00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5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數字可以當作識別字的起始字元嗎？</w:t>
      </w:r>
    </w:p>
    <w:p w:rsidR="00145A00" w:rsidRPr="00841AAE" w:rsidRDefault="00145A00" w:rsidP="00AB5A29">
      <w:pPr>
        <w:widowControl/>
        <w:numPr>
          <w:ilvl w:val="0"/>
          <w:numId w:val="5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為什麼命名變數要用有意義的英文單字？</w:t>
      </w:r>
    </w:p>
    <w:p w:rsidR="00145A00" w:rsidRPr="00841AAE" w:rsidRDefault="00145A00" w:rsidP="00AB5A29">
      <w:pPr>
        <w:widowControl/>
        <w:numPr>
          <w:ilvl w:val="0"/>
          <w:numId w:val="5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大寫駝峰型跟小寫駝峰型的差別在哪裡？為什麼要有不同的命名習慣？</w:t>
      </w:r>
    </w:p>
    <w:p w:rsidR="00145A00" w:rsidRPr="00841AAE" w:rsidRDefault="00145A00">
      <w:pPr>
        <w:widowControl/>
        <w:ind w:firstLineChars="0" w:firstLine="0"/>
        <w:jc w:val="left"/>
        <w:rPr>
          <w:rFonts w:ascii="Trebuchet MS" w:hAnsi="Trebuchet MS" w:cs="新細明體"/>
          <w:kern w:val="0"/>
          <w:sz w:val="33"/>
          <w:szCs w:val="33"/>
        </w:rPr>
      </w:pPr>
      <w:r w:rsidRPr="00841AAE">
        <w:rPr>
          <w:rFonts w:ascii="Trebuchet MS" w:hAnsi="Trebuchet MS" w:cs="新細明體"/>
          <w:i/>
          <w:kern w:val="0"/>
          <w:sz w:val="33"/>
          <w:szCs w:val="33"/>
        </w:rPr>
        <w:br w:type="page"/>
      </w:r>
    </w:p>
    <w:p w:rsidR="00145A00" w:rsidRPr="00841AAE" w:rsidRDefault="00145A00" w:rsidP="00145A00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5 - </w:t>
      </w:r>
      <w:r w:rsidRPr="00841AAE">
        <w:rPr>
          <w:rFonts w:ascii="Trebuchet MS" w:hAnsi="Trebuchet MS"/>
          <w:b/>
          <w:bCs/>
          <w:sz w:val="33"/>
          <w:szCs w:val="33"/>
        </w:rPr>
        <w:t>運算式與陳述</w:t>
      </w:r>
    </w:p>
    <w:p w:rsidR="00145A00" w:rsidRPr="00841AAE" w:rsidRDefault="00145A00" w:rsidP="00145A00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C5CC32D" wp14:editId="3DB87A47">
            <wp:extent cx="2051685" cy="2743200"/>
            <wp:effectExtent l="0" t="0" r="5715" b="0"/>
            <wp:docPr id="147" name="圖片 147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運算式</w:t>
      </w:r>
      <w:r w:rsidRPr="00841AAE">
        <w:rPr>
          <w:rFonts w:ascii="Arial" w:hAnsi="Arial" w:cs="Arial"/>
          <w:sz w:val="20"/>
          <w:szCs w:val="20"/>
        </w:rPr>
        <w:t xml:space="preserve"> (expression) </w:t>
      </w:r>
      <w:r w:rsidRPr="00841AAE">
        <w:rPr>
          <w:rFonts w:ascii="Arial" w:hAnsi="Arial" w:cs="Arial"/>
          <w:sz w:val="20"/>
          <w:szCs w:val="20"/>
        </w:rPr>
        <w:t>由運算元</w:t>
      </w:r>
      <w:r w:rsidRPr="00841AAE">
        <w:rPr>
          <w:rFonts w:ascii="Arial" w:hAnsi="Arial" w:cs="Arial"/>
          <w:sz w:val="20"/>
          <w:szCs w:val="20"/>
        </w:rPr>
        <w:t xml:space="preserve"> (operand) </w:t>
      </w:r>
      <w:r w:rsidRPr="00841AAE">
        <w:rPr>
          <w:rFonts w:ascii="Arial" w:hAnsi="Arial" w:cs="Arial"/>
          <w:sz w:val="20"/>
          <w:szCs w:val="20"/>
        </w:rPr>
        <w:t>與運算子</w:t>
      </w:r>
      <w:r w:rsidRPr="00841AAE">
        <w:rPr>
          <w:rFonts w:ascii="Arial" w:hAnsi="Arial" w:cs="Arial"/>
          <w:sz w:val="20"/>
          <w:szCs w:val="20"/>
        </w:rPr>
        <w:t xml:space="preserve"> (operator) </w:t>
      </w:r>
      <w:r w:rsidRPr="00841AAE">
        <w:rPr>
          <w:rFonts w:ascii="Arial" w:hAnsi="Arial" w:cs="Arial"/>
          <w:sz w:val="20"/>
          <w:szCs w:val="20"/>
        </w:rPr>
        <w:t>所組成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937C30B" wp14:editId="1B426141">
            <wp:extent cx="6098540" cy="3673475"/>
            <wp:effectExtent l="0" t="0" r="0" b="3175"/>
            <wp:docPr id="146" name="圖片 146" descr="https://lh5.googleusercontent.com/-pzFW9NPrZ8E/VNWITgrNPrI/AAAAAAAAYB4/1761D4mnIlE/s640/oper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https://lh5.googleusercontent.com/-pzFW9NPrZ8E/VNWITgrNPrI/AAAAAAAAYB4/1761D4mnIlE/s640/operator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上圖為運算式常見的形式，多數運算子都需要兩個運算元，另有一個需要三個運算元的運算子。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單一運算元就構成一個運算式，運算元可以是變數</w:t>
      </w:r>
      <w:r w:rsidRPr="00841AAE">
        <w:rPr>
          <w:rFonts w:ascii="Arial" w:hAnsi="Arial" w:cs="Arial"/>
          <w:sz w:val="20"/>
          <w:szCs w:val="20"/>
        </w:rPr>
        <w:t xml:space="preserve"> (variable) </w:t>
      </w:r>
      <w:r w:rsidRPr="00841AAE">
        <w:rPr>
          <w:rFonts w:ascii="Arial" w:hAnsi="Arial" w:cs="Arial"/>
          <w:sz w:val="20"/>
          <w:szCs w:val="20"/>
        </w:rPr>
        <w:t>、字面常數</w:t>
      </w:r>
      <w:r w:rsidRPr="00841AAE">
        <w:rPr>
          <w:rFonts w:ascii="Arial" w:hAnsi="Arial" w:cs="Arial"/>
          <w:sz w:val="20"/>
          <w:szCs w:val="20"/>
        </w:rPr>
        <w:t xml:space="preserve"> (literal) </w:t>
      </w:r>
      <w:r w:rsidRPr="00841AAE">
        <w:rPr>
          <w:rFonts w:ascii="Arial" w:hAnsi="Arial" w:cs="Arial"/>
          <w:sz w:val="20"/>
          <w:szCs w:val="20"/>
        </w:rPr>
        <w:t>或方法呼叫</w:t>
      </w:r>
      <w:r w:rsidRPr="00841AAE">
        <w:rPr>
          <w:rFonts w:ascii="Arial" w:hAnsi="Arial" w:cs="Arial"/>
          <w:sz w:val="20"/>
          <w:szCs w:val="20"/>
        </w:rPr>
        <w:t xml:space="preserve"> (method invocation) </w:t>
      </w:r>
      <w:r w:rsidRPr="00841AAE">
        <w:rPr>
          <w:rFonts w:ascii="Arial" w:hAnsi="Arial" w:cs="Arial"/>
          <w:sz w:val="20"/>
          <w:szCs w:val="20"/>
        </w:rPr>
        <w:t>，例如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929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以變數當運算元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a;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以字面常數當運算元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3;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呼叫</w:t>
            </w:r>
            <w:r w:rsidRPr="00841AAE">
              <w:rPr>
                <w:rStyle w:val="green"/>
              </w:rPr>
              <w:t> println() </w:t>
            </w:r>
            <w:r w:rsidRPr="00841AAE">
              <w:rPr>
                <w:rStyle w:val="green"/>
              </w:rPr>
              <w:t>當運算元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運算式，顧名思義，其為運算出一個結果的式子，因此單一運算元的運算式所得到的結果就是運算元的值，如果是方法呼叫，就是方法的回傳值</w:t>
      </w:r>
      <w:r w:rsidRPr="00841AAE">
        <w:rPr>
          <w:rFonts w:ascii="Arial" w:hAnsi="Arial" w:cs="Arial"/>
          <w:sz w:val="20"/>
          <w:szCs w:val="20"/>
        </w:rPr>
        <w:t xml:space="preserve"> (return value) </w:t>
      </w:r>
      <w:r w:rsidRPr="00841AAE">
        <w:rPr>
          <w:rFonts w:ascii="Arial" w:hAnsi="Arial" w:cs="Arial"/>
          <w:sz w:val="20"/>
          <w:szCs w:val="20"/>
        </w:rPr>
        <w:t>囉！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單一運算元也可以結合單元運算子，單元運算子有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4"/>
        <w:gridCol w:w="4796"/>
        <w:gridCol w:w="3560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 w:cs="新細明體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功能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範例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+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正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+a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負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-a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++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遞增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++a, a++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--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遞減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--a, a--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!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邏輯補數運算子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!a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正負如一般數學表示正負值一樣，同樣的，負負會得正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786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a = -3;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b = +a; </w:t>
            </w:r>
            <w:r w:rsidRPr="00841AAE">
              <w:rPr>
                <w:rStyle w:val="green"/>
              </w:rPr>
              <w:t>// b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-3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c = -a; </w:t>
            </w:r>
            <w:r w:rsidRPr="00841AAE">
              <w:rPr>
                <w:rStyle w:val="green"/>
              </w:rPr>
              <w:t>// c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3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遞增、遞減則是會將整數變數遞增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或遞減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，有前後之別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84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a = 3;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b = ++a; </w:t>
            </w:r>
            <w:r w:rsidRPr="00841AAE">
              <w:rPr>
                <w:rStyle w:val="green"/>
              </w:rPr>
              <w:t>// b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4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c = a++; </w:t>
            </w:r>
            <w:r w:rsidRPr="00841AAE">
              <w:rPr>
                <w:rStyle w:val="green"/>
              </w:rPr>
              <w:t>// c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4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lastRenderedPageBreak/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d = --a; </w:t>
            </w:r>
            <w:r w:rsidRPr="00841AAE">
              <w:rPr>
                <w:rStyle w:val="green"/>
              </w:rPr>
              <w:t>// b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4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e = a--; </w:t>
            </w:r>
            <w:r w:rsidRPr="00841AAE">
              <w:rPr>
                <w:rStyle w:val="green"/>
              </w:rPr>
              <w:t>// e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4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遞增、遞減運算式，計算完該變數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就會遞增或遞減。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邏輯補數運算子會把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true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變成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false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false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變成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true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3490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boolean</w:t>
            </w:r>
            <w:r w:rsidRPr="00841AAE">
              <w:t> a = </w:t>
            </w:r>
            <w:r w:rsidRPr="00841AAE">
              <w:rPr>
                <w:rStyle w:val="maroon"/>
              </w:rPr>
              <w:t>true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boolean</w:t>
            </w:r>
            <w:r w:rsidRPr="00841AAE">
              <w:t> b = !a; </w:t>
            </w:r>
            <w:r w:rsidRPr="00841AAE">
              <w:rPr>
                <w:rStyle w:val="green"/>
              </w:rPr>
              <w:t>// b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false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boolean</w:t>
            </w:r>
            <w:r w:rsidRPr="00841AAE">
              <w:t> c = !b; </w:t>
            </w:r>
            <w:r w:rsidRPr="00841AAE">
              <w:rPr>
                <w:rStyle w:val="green"/>
              </w:rPr>
              <w:t>// c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true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一般運算子都須結合兩個運算元，例如算術運算子</w:t>
      </w:r>
      <w:r w:rsidRPr="00841AAE">
        <w:rPr>
          <w:rFonts w:ascii="Arial" w:hAnsi="Arial" w:cs="Arial"/>
          <w:sz w:val="20"/>
          <w:szCs w:val="20"/>
        </w:rPr>
        <w:t xml:space="preserve"> (arithmetic operator) </w:t>
      </w:r>
      <w:r w:rsidRPr="00841AAE">
        <w:rPr>
          <w:rFonts w:ascii="Arial" w:hAnsi="Arial" w:cs="Arial"/>
          <w:sz w:val="20"/>
          <w:szCs w:val="20"/>
        </w:rPr>
        <w:t>，可用在整數</w:t>
      </w:r>
      <w:r w:rsidRPr="00841AAE">
        <w:rPr>
          <w:rFonts w:ascii="Arial" w:hAnsi="Arial" w:cs="Arial"/>
          <w:sz w:val="20"/>
          <w:szCs w:val="20"/>
        </w:rPr>
        <w:t xml:space="preserve"> (integer) </w:t>
      </w:r>
      <w:r w:rsidRPr="00841AAE">
        <w:rPr>
          <w:rFonts w:ascii="Arial" w:hAnsi="Arial" w:cs="Arial"/>
          <w:sz w:val="20"/>
          <w:szCs w:val="20"/>
        </w:rPr>
        <w:t>及浮點數</w:t>
      </w:r>
      <w:r w:rsidRPr="00841AAE">
        <w:rPr>
          <w:rFonts w:ascii="Arial" w:hAnsi="Arial" w:cs="Arial"/>
          <w:sz w:val="20"/>
          <w:szCs w:val="20"/>
        </w:rPr>
        <w:t xml:space="preserve"> (floating-point number) </w:t>
      </w:r>
      <w:r w:rsidRPr="00841AAE">
        <w:rPr>
          <w:rFonts w:ascii="Arial" w:hAnsi="Arial" w:cs="Arial"/>
          <w:sz w:val="20"/>
          <w:szCs w:val="20"/>
        </w:rPr>
        <w:t>，計算結果也為整數或浮點數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4"/>
        <w:gridCol w:w="3572"/>
        <w:gridCol w:w="3644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 w:cs="新細明體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功能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範例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+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加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+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-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減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-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乘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*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除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/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%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取餘數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% b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例如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946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a = 2;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b = a + 2; </w:t>
            </w:r>
            <w:r w:rsidRPr="00841AAE">
              <w:rPr>
                <w:rStyle w:val="green"/>
              </w:rPr>
              <w:t>// b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4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c = b - 2; </w:t>
            </w:r>
            <w:r w:rsidRPr="00841AAE">
              <w:rPr>
                <w:rStyle w:val="green"/>
              </w:rPr>
              <w:t>// c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2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d = c * 2; </w:t>
            </w:r>
            <w:r w:rsidRPr="00841AAE">
              <w:rPr>
                <w:rStyle w:val="green"/>
              </w:rPr>
              <w:t>// d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4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e = d / 2; </w:t>
            </w:r>
            <w:r w:rsidRPr="00841AAE">
              <w:rPr>
                <w:rStyle w:val="green"/>
              </w:rPr>
              <w:t>// e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2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f = e % 2; </w:t>
            </w:r>
            <w:r w:rsidRPr="00841AAE">
              <w:rPr>
                <w:rStyle w:val="green"/>
              </w:rPr>
              <w:t>// f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0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相等性及關係運算子</w:t>
      </w:r>
      <w:r w:rsidRPr="00841AAE">
        <w:rPr>
          <w:rFonts w:ascii="Arial" w:hAnsi="Arial" w:cs="Arial"/>
          <w:sz w:val="20"/>
          <w:szCs w:val="20"/>
        </w:rPr>
        <w:t xml:space="preserve"> (equality and relational operator) </w:t>
      </w:r>
      <w:r w:rsidRPr="00841AAE">
        <w:rPr>
          <w:rFonts w:ascii="Arial" w:hAnsi="Arial" w:cs="Arial"/>
          <w:sz w:val="20"/>
          <w:szCs w:val="20"/>
        </w:rPr>
        <w:t>，可用於整數及浮點數或布林值</w:t>
      </w:r>
      <w:r w:rsidRPr="00841AAE">
        <w:rPr>
          <w:rFonts w:ascii="Arial" w:hAnsi="Arial" w:cs="Arial"/>
          <w:sz w:val="20"/>
          <w:szCs w:val="20"/>
        </w:rPr>
        <w:t xml:space="preserve"> (Boolean value) </w:t>
      </w:r>
      <w:r w:rsidRPr="00841AAE">
        <w:rPr>
          <w:rFonts w:ascii="Arial" w:hAnsi="Arial" w:cs="Arial"/>
          <w:sz w:val="20"/>
          <w:szCs w:val="20"/>
        </w:rPr>
        <w:t>，計算結果不是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true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false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36"/>
        <w:gridCol w:w="3931"/>
        <w:gridCol w:w="3693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 w:cs="新細明體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lastRenderedPageBreak/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功能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範例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==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相等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==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不相等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!=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大於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&gt;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大於等於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&gt;=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小於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&lt;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小於等於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&lt;= b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例如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3894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a = 11;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b = 22;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boolean</w:t>
            </w:r>
            <w:r w:rsidRPr="00841AAE">
              <w:t> c = a &gt;= b; </w:t>
            </w:r>
            <w:r w:rsidRPr="00841AAE">
              <w:rPr>
                <w:rStyle w:val="green"/>
              </w:rPr>
              <w:t>// c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false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boolean</w:t>
            </w:r>
            <w:r w:rsidRPr="00841AAE">
              <w:t> d = a &lt;= b; </w:t>
            </w:r>
            <w:r w:rsidRPr="00841AAE">
              <w:rPr>
                <w:rStyle w:val="green"/>
              </w:rPr>
              <w:t>// d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true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boolean</w:t>
            </w:r>
            <w:r w:rsidRPr="00841AAE">
              <w:t> e = c == d; </w:t>
            </w:r>
            <w:r w:rsidRPr="00841AAE">
              <w:rPr>
                <w:rStyle w:val="green"/>
              </w:rPr>
              <w:t>// e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false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boolean</w:t>
            </w:r>
            <w:r w:rsidRPr="00841AAE">
              <w:t> f = a != b; </w:t>
            </w:r>
            <w:r w:rsidRPr="00841AAE">
              <w:rPr>
                <w:rStyle w:val="green"/>
              </w:rPr>
              <w:t>// f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true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我們運用的等號，其實屬於指派運算子</w:t>
      </w:r>
      <w:r w:rsidRPr="00841AAE">
        <w:rPr>
          <w:rFonts w:ascii="Arial" w:hAnsi="Arial" w:cs="Arial"/>
          <w:sz w:val="20"/>
          <w:szCs w:val="20"/>
        </w:rPr>
        <w:t xml:space="preserve"> (assignment operator) </w:t>
      </w:r>
      <w:r w:rsidRPr="00841AAE">
        <w:rPr>
          <w:rFonts w:ascii="Arial" w:hAnsi="Arial" w:cs="Arial"/>
          <w:sz w:val="20"/>
          <w:szCs w:val="20"/>
        </w:rPr>
        <w:t>，所謂的指派是把等號右邊的值給左邊的變數，如果右邊是物件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，變數就會得到物件的參考</w:t>
      </w:r>
      <w:r w:rsidRPr="00841AAE">
        <w:rPr>
          <w:rFonts w:ascii="Arial" w:hAnsi="Arial" w:cs="Arial"/>
          <w:sz w:val="20"/>
          <w:szCs w:val="20"/>
        </w:rPr>
        <w:t xml:space="preserve"> (reference)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6"/>
        <w:gridCol w:w="5131"/>
        <w:gridCol w:w="3053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 w:cs="新細明體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功能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center"/>
              <w:rPr>
                <w:rFonts w:ascii="Courier" w:hAnsi="Courier"/>
                <w:b/>
                <w:bCs/>
              </w:rPr>
            </w:pPr>
            <w:r w:rsidRPr="00841AAE">
              <w:rPr>
                <w:rFonts w:ascii="Courier" w:hAnsi="Courier"/>
                <w:b/>
                <w:bCs/>
              </w:rPr>
              <w:t>範例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jc w:val="left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+=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相加同時指派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+=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-=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相減同時指派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-=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*=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相乘同時指派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*=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/=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相除同時指派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/=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%=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Fonts w:ascii="Courier" w:hAnsi="Courier"/>
              </w:rPr>
              <w:t>取餘數同時指派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  <w:r w:rsidRPr="00841AAE">
              <w:rPr>
                <w:rStyle w:val="code"/>
                <w:rFonts w:ascii="Courier" w:hAnsi="Courier"/>
              </w:rPr>
              <w:t>a %= b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例如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444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a = 2;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a += 2; </w:t>
            </w:r>
            <w:r w:rsidRPr="00841AAE">
              <w:rPr>
                <w:rStyle w:val="green"/>
              </w:rPr>
              <w:t>// a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4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a -= 2; </w:t>
            </w:r>
            <w:r w:rsidRPr="00841AAE">
              <w:rPr>
                <w:rStyle w:val="green"/>
              </w:rPr>
              <w:t>// a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2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a *= 2; </w:t>
            </w:r>
            <w:r w:rsidRPr="00841AAE">
              <w:rPr>
                <w:rStyle w:val="green"/>
              </w:rPr>
              <w:t>// a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4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a /= 2; </w:t>
            </w:r>
            <w:r w:rsidRPr="00841AAE">
              <w:rPr>
                <w:rStyle w:val="green"/>
              </w:rPr>
              <w:t>// a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2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lastRenderedPageBreak/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a %= 2; </w:t>
            </w:r>
            <w:r w:rsidRPr="00841AAE">
              <w:rPr>
                <w:rStyle w:val="green"/>
              </w:rPr>
              <w:t>// a </w:t>
            </w:r>
            <w:r w:rsidRPr="00841AAE">
              <w:rPr>
                <w:rStyle w:val="green"/>
              </w:rPr>
              <w:t>會等於</w:t>
            </w:r>
            <w:r w:rsidRPr="00841AAE">
              <w:rPr>
                <w:rStyle w:val="green"/>
              </w:rPr>
              <w:t> 0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有沒有看的眼花撩亂？居然有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 = a != 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之類的式子出來，這是因為運算子有計算的優先次序</w:t>
      </w:r>
      <w:r w:rsidRPr="00841AAE">
        <w:rPr>
          <w:rFonts w:ascii="Arial" w:hAnsi="Arial" w:cs="Arial"/>
          <w:sz w:val="20"/>
          <w:szCs w:val="20"/>
        </w:rPr>
        <w:t xml:space="preserve"> (precedence) </w:t>
      </w:r>
      <w:r w:rsidRPr="00841AAE">
        <w:rPr>
          <w:rFonts w:ascii="Arial" w:hAnsi="Arial" w:cs="Arial"/>
          <w:sz w:val="20"/>
          <w:szCs w:val="20"/>
        </w:rPr>
        <w:t>，由於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!=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的優先順序在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=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之前，所以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 != 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會先被計算，結果才會指派到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之中。如果不是很清楚各個運算子的優先次序，保險一點的做法可以用小括弧，把要先計算的運算式用小括弧圍起來，例如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3130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f = (a != b); </w:t>
            </w:r>
            <w:r w:rsidRPr="00841AAE">
              <w:rPr>
                <w:rStyle w:val="green"/>
              </w:rPr>
              <w:t>//</w:t>
            </w:r>
            <w:r w:rsidRPr="00841AAE">
              <w:rPr>
                <w:rStyle w:val="green"/>
              </w:rPr>
              <w:t>等於</w:t>
            </w:r>
            <w:r w:rsidRPr="00841AAE">
              <w:rPr>
                <w:rStyle w:val="green"/>
              </w:rPr>
              <w:t> f = a != b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這是因為小括弧有最高的優先計算次序。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加上分號，運算式就是程式</w:t>
      </w:r>
      <w:r w:rsidRPr="00841AAE">
        <w:rPr>
          <w:rFonts w:ascii="Arial" w:hAnsi="Arial" w:cs="Arial"/>
          <w:sz w:val="20"/>
          <w:szCs w:val="20"/>
        </w:rPr>
        <w:t xml:space="preserve"> (program) </w:t>
      </w:r>
      <w:r w:rsidRPr="00841AAE">
        <w:rPr>
          <w:rFonts w:ascii="Arial" w:hAnsi="Arial" w:cs="Arial"/>
          <w:sz w:val="20"/>
          <w:szCs w:val="20"/>
        </w:rPr>
        <w:t>中獨立的陳述</w:t>
      </w:r>
      <w:r w:rsidRPr="00841AAE">
        <w:rPr>
          <w:rFonts w:ascii="Arial" w:hAnsi="Arial" w:cs="Arial"/>
          <w:sz w:val="20"/>
          <w:szCs w:val="20"/>
        </w:rPr>
        <w:t xml:space="preserve"> (statement) </w:t>
      </w:r>
      <w:r w:rsidRPr="00841AAE">
        <w:rPr>
          <w:rFonts w:ascii="Arial" w:hAnsi="Arial" w:cs="Arial"/>
          <w:sz w:val="20"/>
          <w:szCs w:val="20"/>
        </w:rPr>
        <w:t>。如果說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程式的執行單位為類別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，每一次執行都必須啟動指定類別的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，陳述則是類別的執行單位，因為</w:t>
      </w:r>
      <w:r w:rsidRPr="00841AAE">
        <w:rPr>
          <w:rFonts w:ascii="Arial" w:hAnsi="Arial" w:cs="Arial"/>
          <w:sz w:val="20"/>
          <w:szCs w:val="20"/>
        </w:rPr>
        <w:t xml:space="preserve"> JVM </w:t>
      </w:r>
      <w:r w:rsidRPr="00841AAE">
        <w:rPr>
          <w:rFonts w:ascii="Arial" w:hAnsi="Arial" w:cs="Arial"/>
          <w:sz w:val="20"/>
          <w:szCs w:val="20"/>
        </w:rPr>
        <w:t>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之後，便開始從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中由前而後，一個陳述接著一個陳述來執行。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陳述也有好幾種，最簡單的陳述就是單一個分號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856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什麼事也不做的陳述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其他很多都是連帶運算式單獨一行的陳述，然而許多控制結構</w:t>
      </w:r>
      <w:r w:rsidRPr="00841AAE">
        <w:rPr>
          <w:rFonts w:ascii="Arial" w:hAnsi="Arial" w:cs="Arial"/>
          <w:sz w:val="20"/>
          <w:szCs w:val="20"/>
        </w:rPr>
        <w:t xml:space="preserve"> (control structure) </w:t>
      </w:r>
      <w:r w:rsidRPr="00841AAE">
        <w:rPr>
          <w:rFonts w:ascii="Arial" w:hAnsi="Arial" w:cs="Arial"/>
          <w:sz w:val="20"/>
          <w:szCs w:val="20"/>
        </w:rPr>
        <w:t>是屬於多行的複合陳述</w:t>
      </w:r>
      <w:r w:rsidRPr="00841AAE">
        <w:rPr>
          <w:rFonts w:ascii="Arial" w:hAnsi="Arial" w:cs="Arial"/>
          <w:sz w:val="20"/>
          <w:szCs w:val="20"/>
        </w:rPr>
        <w:t xml:space="preserve"> (compound statement) </w:t>
      </w:r>
      <w:r w:rsidRPr="00841AAE">
        <w:rPr>
          <w:rFonts w:ascii="Arial" w:hAnsi="Arial" w:cs="Arial"/>
          <w:sz w:val="20"/>
          <w:szCs w:val="20"/>
        </w:rPr>
        <w:t>，我們先來看看控制結構中的選擇吧！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6"/>
        <w:gridCol w:w="6224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運算式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expression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運算元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operand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operator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字面常數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literal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lastRenderedPageBreak/>
              <w:t>方法呼叫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method invocation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回傳值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return value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算術運算子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arithmetic operator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integer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浮點數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floating-point number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相等性及關係運算子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equality and relational operator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布林值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Boolean value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指派運算子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assignment operator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object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參考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reference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計算的優先次序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precedence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program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控制結構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control structure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複合陳述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compound statement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5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運算式由運算元與運算子所組成，單一運算元就可構成運算式，其餘單元運算子結合單一運算元，或是兩個運算元結合一個運算子。</w:t>
      </w:r>
    </w:p>
    <w:p w:rsidR="00145A00" w:rsidRPr="00841AAE" w:rsidRDefault="00145A00" w:rsidP="00AB5A29">
      <w:pPr>
        <w:widowControl/>
        <w:numPr>
          <w:ilvl w:val="0"/>
          <w:numId w:val="5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運算子依種類分有單元運算子、算術運算子、相等性及關係運算子、指派運算子等。</w:t>
      </w:r>
    </w:p>
    <w:p w:rsidR="00145A00" w:rsidRPr="00841AAE" w:rsidRDefault="00145A00" w:rsidP="00AB5A29">
      <w:pPr>
        <w:widowControl/>
        <w:numPr>
          <w:ilvl w:val="0"/>
          <w:numId w:val="5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算術運算子用於整數及浮點數型態，計算結果也是整數或浮點數。</w:t>
      </w:r>
    </w:p>
    <w:p w:rsidR="00145A00" w:rsidRPr="00841AAE" w:rsidRDefault="00145A00" w:rsidP="00AB5A29">
      <w:pPr>
        <w:widowControl/>
        <w:numPr>
          <w:ilvl w:val="0"/>
          <w:numId w:val="5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相等性及關係運算子用於整數及浮點數型態，計算結果為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true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false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145A00" w:rsidRPr="00841AAE" w:rsidRDefault="00145A00" w:rsidP="00AB5A29">
      <w:pPr>
        <w:widowControl/>
        <w:numPr>
          <w:ilvl w:val="0"/>
          <w:numId w:val="5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指派運算子為單一個等號，可以跟算數運算子結合為複合運算子。</w:t>
      </w:r>
    </w:p>
    <w:p w:rsidR="00145A00" w:rsidRPr="00841AAE" w:rsidRDefault="00145A00" w:rsidP="00AB5A29">
      <w:pPr>
        <w:widowControl/>
        <w:numPr>
          <w:ilvl w:val="0"/>
          <w:numId w:val="5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小括弧有最高的計算優先次序。</w:t>
      </w:r>
    </w:p>
    <w:p w:rsidR="00145A00" w:rsidRPr="00841AAE" w:rsidRDefault="00145A00" w:rsidP="00AB5A29">
      <w:pPr>
        <w:widowControl/>
        <w:numPr>
          <w:ilvl w:val="0"/>
          <w:numId w:val="5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陳述為程式執行獨立的單位，最簡單的陳述為單一個分號。</w:t>
      </w:r>
    </w:p>
    <w:p w:rsidR="00145A00" w:rsidRPr="00841AAE" w:rsidRDefault="00145A00" w:rsidP="00145A00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5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算術運算子可以用在其他基本資料型態或物件嗎？字元可不可以相加？字串又可不可以相加呢？</w:t>
      </w:r>
    </w:p>
    <w:p w:rsidR="00145A00" w:rsidRPr="00841AAE" w:rsidRDefault="00145A00" w:rsidP="00AB5A29">
      <w:pPr>
        <w:widowControl/>
        <w:numPr>
          <w:ilvl w:val="0"/>
          <w:numId w:val="5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為什麼測試相等的運算子為連續兩個等號？</w:t>
      </w:r>
    </w:p>
    <w:p w:rsidR="00145A00" w:rsidRPr="00841AAE" w:rsidRDefault="00145A00" w:rsidP="00AB5A29">
      <w:pPr>
        <w:widowControl/>
        <w:numPr>
          <w:ilvl w:val="0"/>
          <w:numId w:val="5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為什麼計算的優先次序很重要？</w:t>
      </w:r>
    </w:p>
    <w:p w:rsidR="00145A00" w:rsidRPr="00841AAE" w:rsidRDefault="00145A00">
      <w:pPr>
        <w:widowControl/>
        <w:ind w:firstLineChars="0" w:firstLine="0"/>
        <w:jc w:val="left"/>
        <w:rPr>
          <w:rFonts w:ascii="Trebuchet MS" w:hAnsi="Trebuchet MS" w:cs="新細明體"/>
          <w:kern w:val="0"/>
          <w:sz w:val="33"/>
          <w:szCs w:val="33"/>
        </w:rPr>
      </w:pPr>
      <w:r w:rsidRPr="00841AAE">
        <w:rPr>
          <w:rFonts w:ascii="Trebuchet MS" w:hAnsi="Trebuchet MS" w:cs="新細明體"/>
          <w:i/>
          <w:kern w:val="0"/>
          <w:sz w:val="33"/>
          <w:szCs w:val="33"/>
        </w:rPr>
        <w:br w:type="page"/>
      </w:r>
    </w:p>
    <w:p w:rsidR="00145A00" w:rsidRPr="00841AAE" w:rsidRDefault="00145A00" w:rsidP="00145A00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6 - </w:t>
      </w:r>
      <w:r w:rsidRPr="00841AAE">
        <w:rPr>
          <w:rFonts w:ascii="Trebuchet MS" w:hAnsi="Trebuchet MS"/>
          <w:b/>
          <w:bCs/>
          <w:sz w:val="33"/>
          <w:szCs w:val="33"/>
        </w:rPr>
        <w:t>選擇</w:t>
      </w:r>
    </w:p>
    <w:p w:rsidR="00145A00" w:rsidRPr="00841AAE" w:rsidRDefault="00145A00" w:rsidP="00145A00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99AF70" wp14:editId="0EEC37B4">
            <wp:extent cx="2051685" cy="2743200"/>
            <wp:effectExtent l="0" t="0" r="5715" b="0"/>
            <wp:docPr id="151" name="圖片 151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程式中的選擇</w:t>
      </w:r>
      <w:r w:rsidRPr="00841AAE">
        <w:rPr>
          <w:rFonts w:ascii="Arial" w:hAnsi="Arial" w:cs="Arial"/>
          <w:sz w:val="20"/>
          <w:szCs w:val="20"/>
        </w:rPr>
        <w:t xml:space="preserve"> (selection) </w:t>
      </w:r>
      <w:r w:rsidRPr="00841AAE">
        <w:rPr>
          <w:rFonts w:ascii="Arial" w:hAnsi="Arial" w:cs="Arial"/>
          <w:sz w:val="20"/>
          <w:szCs w:val="20"/>
        </w:rPr>
        <w:t>就是依條件</w:t>
      </w:r>
      <w:r w:rsidRPr="00841AAE">
        <w:rPr>
          <w:rFonts w:ascii="Arial" w:hAnsi="Arial" w:cs="Arial"/>
          <w:sz w:val="20"/>
          <w:szCs w:val="20"/>
        </w:rPr>
        <w:t xml:space="preserve"> (condition) </w:t>
      </w:r>
      <w:r w:rsidRPr="00841AAE">
        <w:rPr>
          <w:rFonts w:ascii="Arial" w:hAnsi="Arial" w:cs="Arial"/>
          <w:sz w:val="20"/>
          <w:szCs w:val="20"/>
        </w:rPr>
        <w:t>使程式有不同的執行方向，若條件為真，也就是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true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，程式就會跳過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false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的部份執行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true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的部份，反之亦然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721A9F8" wp14:editId="01823DB4">
            <wp:extent cx="6098540" cy="3673475"/>
            <wp:effectExtent l="0" t="0" r="0" b="3175"/>
            <wp:docPr id="150" name="圖片 150" descr="https://lh5.googleusercontent.com/-NGWCkkzxwmg/VNmw0ro5YII/AAAAAAAAYPw/Idq14XvW6yw/s640/se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https://lh5.googleusercontent.com/-NGWCkkzxwmg/VNmw0ro5YII/AAAAAAAAYPw/Idq14XvW6yw/s640/selectio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選擇結構有單一選擇跟多重選擇，兩者都可使用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</w:t>
      </w:r>
      <w:r w:rsidRPr="00841AAE">
        <w:rPr>
          <w:rFonts w:ascii="Arial" w:hAnsi="Arial" w:cs="Arial"/>
          <w:sz w:val="20"/>
          <w:szCs w:val="20"/>
        </w:rPr>
        <w:t xml:space="preserve"> (if statement) 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為關鍵字</w:t>
      </w:r>
      <w:r w:rsidRPr="00841AAE">
        <w:rPr>
          <w:rFonts w:ascii="Arial" w:hAnsi="Arial" w:cs="Arial"/>
          <w:sz w:val="20"/>
          <w:szCs w:val="20"/>
        </w:rPr>
        <w:t xml:space="preserve"> (keyword) </w:t>
      </w:r>
      <w:r w:rsidRPr="00841AAE">
        <w:rPr>
          <w:rFonts w:ascii="Arial" w:hAnsi="Arial" w:cs="Arial"/>
          <w:sz w:val="20"/>
          <w:szCs w:val="20"/>
        </w:rPr>
        <w:t>之一，若是多重選擇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須與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連用。單一選擇，也就是單獨使用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陳述，如下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461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lastRenderedPageBreak/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if</w:t>
            </w:r>
            <w:r w:rsidRPr="00841AAE">
              <w:t> (3 &gt; 5)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"3</w:t>
            </w:r>
            <w:r w:rsidRPr="00841AAE">
              <w:rPr>
                <w:rStyle w:val="blue"/>
              </w:rPr>
              <w:t>大於</w:t>
            </w:r>
            <w:r w:rsidRPr="00841AAE">
              <w:rPr>
                <w:rStyle w:val="blue"/>
              </w:rPr>
              <w:t>5</w:t>
            </w:r>
            <w:r w:rsidRPr="00841AAE">
              <w:rPr>
                <w:rStyle w:val="blue"/>
              </w:rPr>
              <w:t>發生了！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以上條件為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3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大於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5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，如果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3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大於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5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為真，程式就會執行條件後的大括弧的程式區塊</w:t>
      </w:r>
      <w:r w:rsidRPr="00841AAE">
        <w:rPr>
          <w:rFonts w:ascii="Arial" w:hAnsi="Arial" w:cs="Arial"/>
          <w:sz w:val="20"/>
          <w:szCs w:val="20"/>
        </w:rPr>
        <w:t xml:space="preserve"> (block) </w:t>
      </w:r>
      <w:r w:rsidRPr="00841AAE">
        <w:rPr>
          <w:rFonts w:ascii="Arial" w:hAnsi="Arial" w:cs="Arial"/>
          <w:sz w:val="20"/>
          <w:szCs w:val="20"/>
        </w:rPr>
        <w:t>，如果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3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大於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5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為假，程式就會跳過條件後的程式區塊，去找程式區塊後的第一個陳述</w:t>
      </w:r>
      <w:r w:rsidRPr="00841AAE">
        <w:rPr>
          <w:rFonts w:ascii="Arial" w:hAnsi="Arial" w:cs="Arial"/>
          <w:sz w:val="20"/>
          <w:szCs w:val="20"/>
        </w:rPr>
        <w:t xml:space="preserve"> (statement) </w:t>
      </w:r>
      <w:r w:rsidRPr="00841AAE">
        <w:rPr>
          <w:rFonts w:ascii="Arial" w:hAnsi="Arial" w:cs="Arial"/>
          <w:sz w:val="20"/>
          <w:szCs w:val="20"/>
        </w:rPr>
        <w:t>執行。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連用，條件為真，就會執行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後的程式區塊，反之條件為假，就會執行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後的程式區塊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461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if</w:t>
            </w:r>
            <w:r w:rsidRPr="00841AAE">
              <w:t> (3 &gt; 5)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"3</w:t>
            </w:r>
            <w:r w:rsidRPr="00841AAE">
              <w:rPr>
                <w:rStyle w:val="blue"/>
              </w:rPr>
              <w:t>大於</w:t>
            </w:r>
            <w:r w:rsidRPr="00841AAE">
              <w:rPr>
                <w:rStyle w:val="blue"/>
              </w:rPr>
              <w:t>5</w:t>
            </w:r>
            <w:r w:rsidRPr="00841AAE">
              <w:rPr>
                <w:rStyle w:val="blue"/>
              </w:rPr>
              <w:t>發生了！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else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"3</w:t>
            </w:r>
            <w:r w:rsidRPr="00841AAE">
              <w:rPr>
                <w:rStyle w:val="blue"/>
              </w:rPr>
              <w:t>沒有大於</w:t>
            </w:r>
            <w:r w:rsidRPr="00841AAE">
              <w:rPr>
                <w:rStyle w:val="blue"/>
              </w:rPr>
              <w:t>5</w:t>
            </w:r>
            <w:r w:rsidRPr="00841AAE">
              <w:rPr>
                <w:rStyle w:val="blue"/>
              </w:rPr>
              <w:t>！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-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也可以多個連用，形成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-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 if</w:t>
      </w:r>
      <w:r w:rsidRPr="00841AAE">
        <w:rPr>
          <w:rFonts w:ascii="Arial" w:hAnsi="Arial" w:cs="Arial"/>
          <w:sz w:val="20"/>
          <w:szCs w:val="20"/>
        </w:rPr>
        <w:t>-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的多重選擇，最後的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表示以上皆非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461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if</w:t>
            </w:r>
            <w:r w:rsidRPr="00841AAE">
              <w:t> (3 &gt; 5)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"3</w:t>
            </w:r>
            <w:r w:rsidRPr="00841AAE">
              <w:rPr>
                <w:rStyle w:val="blue"/>
              </w:rPr>
              <w:t>大於</w:t>
            </w:r>
            <w:r w:rsidRPr="00841AAE">
              <w:rPr>
                <w:rStyle w:val="blue"/>
              </w:rPr>
              <w:t>5</w:t>
            </w:r>
            <w:r w:rsidRPr="00841AAE">
              <w:rPr>
                <w:rStyle w:val="blue"/>
              </w:rPr>
              <w:t>發生了！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else</w:t>
            </w:r>
            <w:r w:rsidRPr="00841AAE">
              <w:t> </w:t>
            </w:r>
            <w:r w:rsidRPr="00841AAE">
              <w:rPr>
                <w:rStyle w:val="maroon"/>
              </w:rPr>
              <w:t>if</w:t>
            </w:r>
            <w:r w:rsidRPr="00841AAE">
              <w:t> (4 &gt; 5)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"4</w:t>
            </w:r>
            <w:r w:rsidRPr="00841AAE">
              <w:rPr>
                <w:rStyle w:val="blue"/>
              </w:rPr>
              <w:t>大於</w:t>
            </w:r>
            <w:r w:rsidRPr="00841AAE">
              <w:rPr>
                <w:rStyle w:val="blue"/>
              </w:rPr>
              <w:t>5</w:t>
            </w:r>
            <w:r w:rsidRPr="00841AAE">
              <w:rPr>
                <w:rStyle w:val="blue"/>
              </w:rPr>
              <w:t>發生了！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else</w:t>
            </w:r>
            <w:r w:rsidRPr="00841AAE">
              <w:t> </w:t>
            </w:r>
            <w:r w:rsidRPr="00841AAE">
              <w:rPr>
                <w:rStyle w:val="maroon"/>
              </w:rPr>
              <w:t>if</w:t>
            </w:r>
            <w:r w:rsidRPr="00841AAE">
              <w:t> (5 &gt; 5)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"5</w:t>
            </w:r>
            <w:r w:rsidRPr="00841AAE">
              <w:rPr>
                <w:rStyle w:val="blue"/>
              </w:rPr>
              <w:t>大於</w:t>
            </w:r>
            <w:r w:rsidRPr="00841AAE">
              <w:rPr>
                <w:rStyle w:val="blue"/>
              </w:rPr>
              <w:t>5</w:t>
            </w:r>
            <w:r w:rsidRPr="00841AAE">
              <w:rPr>
                <w:rStyle w:val="blue"/>
              </w:rPr>
              <w:t>發生了！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else</w:t>
            </w:r>
            <w:r w:rsidRPr="00841AAE">
              <w:t> </w:t>
            </w:r>
            <w:r w:rsidRPr="00841AAE">
              <w:rPr>
                <w:rStyle w:val="maroon"/>
              </w:rPr>
              <w:t>if</w:t>
            </w:r>
            <w:r w:rsidRPr="00841AAE">
              <w:t> (6 &gt; 5)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"6</w:t>
            </w:r>
            <w:r w:rsidRPr="00841AAE">
              <w:rPr>
                <w:rStyle w:val="blue"/>
              </w:rPr>
              <w:t>當然大於</w:t>
            </w:r>
            <w:r w:rsidRPr="00841AAE">
              <w:rPr>
                <w:rStyle w:val="blue"/>
              </w:rPr>
              <w:t>5</w:t>
            </w:r>
            <w:r w:rsidRPr="00841AAE">
              <w:rPr>
                <w:rStyle w:val="blue"/>
              </w:rPr>
              <w:t>哩！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else</w:t>
            </w:r>
            <w:r w:rsidRPr="00841AAE">
              <w:t>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沒有符合的條件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我們將以上寫成完整的範例程式，如下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97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lastRenderedPageBreak/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示範</w:t>
            </w:r>
            <w:r w:rsidRPr="00841AAE">
              <w:rPr>
                <w:rStyle w:val="green"/>
              </w:rPr>
              <w:t> if-else </w:t>
            </w:r>
            <w:r w:rsidRPr="00841AAE">
              <w:rPr>
                <w:rStyle w:val="green"/>
              </w:rPr>
              <w:t>的類別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SelectionDemo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if</w:t>
            </w:r>
            <w:r w:rsidRPr="00841AAE">
              <w:t> (3 &gt; 5)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"3</w:t>
            </w:r>
            <w:r w:rsidRPr="00841AAE">
              <w:rPr>
                <w:rStyle w:val="blue"/>
              </w:rPr>
              <w:t>大於</w:t>
            </w:r>
            <w:r w:rsidRPr="00841AAE">
              <w:rPr>
                <w:rStyle w:val="blue"/>
              </w:rPr>
              <w:t>5</w:t>
            </w:r>
            <w:r w:rsidRPr="00841AAE">
              <w:rPr>
                <w:rStyle w:val="blue"/>
              </w:rPr>
              <w:t>發生了！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else</w:t>
            </w:r>
            <w:r w:rsidRPr="00841AAE">
              <w:t> </w:t>
            </w:r>
            <w:r w:rsidRPr="00841AAE">
              <w:rPr>
                <w:rStyle w:val="maroon"/>
              </w:rPr>
              <w:t>if</w:t>
            </w:r>
            <w:r w:rsidRPr="00841AAE">
              <w:t> (4 &gt; 5)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"4</w:t>
            </w:r>
            <w:r w:rsidRPr="00841AAE">
              <w:rPr>
                <w:rStyle w:val="blue"/>
              </w:rPr>
              <w:t>大於</w:t>
            </w:r>
            <w:r w:rsidRPr="00841AAE">
              <w:rPr>
                <w:rStyle w:val="blue"/>
              </w:rPr>
              <w:t>5</w:t>
            </w:r>
            <w:r w:rsidRPr="00841AAE">
              <w:rPr>
                <w:rStyle w:val="blue"/>
              </w:rPr>
              <w:t>發生了！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else</w:t>
            </w:r>
            <w:r w:rsidRPr="00841AAE">
              <w:t> </w:t>
            </w:r>
            <w:r w:rsidRPr="00841AAE">
              <w:rPr>
                <w:rStyle w:val="maroon"/>
              </w:rPr>
              <w:t>if</w:t>
            </w:r>
            <w:r w:rsidRPr="00841AAE">
              <w:t> (5 &gt; 5)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"5</w:t>
            </w:r>
            <w:r w:rsidRPr="00841AAE">
              <w:rPr>
                <w:rStyle w:val="blue"/>
              </w:rPr>
              <w:t>大於</w:t>
            </w:r>
            <w:r w:rsidRPr="00841AAE">
              <w:rPr>
                <w:rStyle w:val="blue"/>
              </w:rPr>
              <w:t>5</w:t>
            </w:r>
            <w:r w:rsidRPr="00841AAE">
              <w:rPr>
                <w:rStyle w:val="blue"/>
              </w:rPr>
              <w:t>發生了！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else</w:t>
            </w:r>
            <w:r w:rsidRPr="00841AAE">
              <w:t> </w:t>
            </w:r>
            <w:r w:rsidRPr="00841AAE">
              <w:rPr>
                <w:rStyle w:val="maroon"/>
              </w:rPr>
              <w:t>if</w:t>
            </w:r>
            <w:r w:rsidRPr="00841AAE">
              <w:t> (6 &gt; 5)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"6</w:t>
            </w:r>
            <w:r w:rsidRPr="00841AAE">
              <w:rPr>
                <w:rStyle w:val="blue"/>
              </w:rPr>
              <w:t>當然大於</w:t>
            </w:r>
            <w:r w:rsidRPr="00841AAE">
              <w:rPr>
                <w:rStyle w:val="blue"/>
              </w:rPr>
              <w:t>5</w:t>
            </w:r>
            <w:r w:rsidRPr="00841AAE">
              <w:rPr>
                <w:rStyle w:val="blue"/>
              </w:rPr>
              <w:t>哩！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else</w:t>
            </w:r>
            <w:r w:rsidRPr="00841AAE">
              <w:t>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沒有符合的條件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SelectionDemo.java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</w:t>
      </w:r>
      <w:r w:rsidRPr="00841AAE">
        <w:rPr>
          <w:rFonts w:ascii="Arial" w:hAnsi="Arial" w:cs="Arial"/>
          <w:sz w:val="20"/>
          <w:szCs w:val="20"/>
        </w:rPr>
        <w:t xml:space="preserve"> (compile) </w:t>
      </w:r>
      <w:r w:rsidRPr="00841AAE">
        <w:rPr>
          <w:rFonts w:ascii="Arial" w:hAnsi="Arial" w:cs="Arial"/>
          <w:sz w:val="20"/>
          <w:szCs w:val="20"/>
        </w:rPr>
        <w:t>後執行，如下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C85D51D" wp14:editId="354DB89E">
            <wp:extent cx="6098540" cy="4007485"/>
            <wp:effectExtent l="0" t="0" r="0" b="0"/>
            <wp:docPr id="149" name="圖片 149" descr="https://lh4.googleusercontent.com/-bciEdaFAjAg/VNmw05-rsBI/AAAAAAAAYPk/Key89oE7EdE/s640/selection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https://lh4.googleusercontent.com/-bciEdaFAjAg/VNmw05-rsBI/AAAAAAAAYPk/Key89oE7EdE/s640/selectiondem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-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 if</w:t>
      </w:r>
      <w:r w:rsidRPr="00841AAE">
        <w:rPr>
          <w:rFonts w:ascii="Arial" w:hAnsi="Arial" w:cs="Arial"/>
          <w:sz w:val="20"/>
          <w:szCs w:val="20"/>
        </w:rPr>
        <w:t>-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的缺點是需要很多個條件，程式需要做多次條件判斷，因此另外有個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switch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</w:t>
      </w:r>
      <w:r w:rsidRPr="00841AAE">
        <w:rPr>
          <w:rFonts w:ascii="Arial" w:hAnsi="Arial" w:cs="Arial"/>
          <w:sz w:val="20"/>
          <w:szCs w:val="20"/>
        </w:rPr>
        <w:t xml:space="preserve"> (switch statement) </w:t>
      </w:r>
      <w:r w:rsidRPr="00841AAE">
        <w:rPr>
          <w:rFonts w:ascii="Arial" w:hAnsi="Arial" w:cs="Arial"/>
          <w:sz w:val="20"/>
          <w:szCs w:val="20"/>
        </w:rPr>
        <w:t>，條件為一個常數</w:t>
      </w:r>
      <w:r w:rsidRPr="00841AAE">
        <w:rPr>
          <w:rFonts w:ascii="Arial" w:hAnsi="Arial" w:cs="Arial"/>
          <w:sz w:val="20"/>
          <w:szCs w:val="20"/>
        </w:rPr>
        <w:t xml:space="preserve"> (constant) </w:t>
      </w:r>
      <w:r w:rsidRPr="00841AAE">
        <w:rPr>
          <w:rFonts w:ascii="Arial" w:hAnsi="Arial" w:cs="Arial"/>
          <w:sz w:val="20"/>
          <w:szCs w:val="20"/>
        </w:rPr>
        <w:t>值，這會依序尋找符合的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。同樣的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switch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也都是關鍵字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431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switch</w:t>
            </w:r>
            <w:r w:rsidRPr="00841AAE">
              <w:t> (6)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case</w:t>
            </w:r>
            <w:r w:rsidRPr="00841AAE">
              <w:t> 3: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選擇是</w:t>
            </w:r>
            <w:r w:rsidRPr="00841AAE">
              <w:rPr>
                <w:rStyle w:val="blue"/>
              </w:rPr>
              <w:t>3..."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break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case</w:t>
            </w:r>
            <w:r w:rsidRPr="00841AAE">
              <w:t> 4: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選擇是</w:t>
            </w:r>
            <w:r w:rsidRPr="00841AAE">
              <w:rPr>
                <w:rStyle w:val="blue"/>
              </w:rPr>
              <w:t>4..."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break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case</w:t>
            </w:r>
            <w:r w:rsidRPr="00841AAE">
              <w:t> 5: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選擇是</w:t>
            </w:r>
            <w:r w:rsidRPr="00841AAE">
              <w:rPr>
                <w:rStyle w:val="blue"/>
              </w:rPr>
              <w:t>5..."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break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case</w:t>
            </w:r>
            <w:r w:rsidRPr="00841AAE">
              <w:t> 6: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選擇是</w:t>
            </w:r>
            <w:r w:rsidRPr="00841AAE">
              <w:rPr>
                <w:rStyle w:val="blue"/>
              </w:rPr>
              <w:t>6..."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break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default</w:t>
            </w:r>
            <w:r w:rsidRPr="00841AAE">
              <w:t>: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沒有符合的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lastRenderedPageBreak/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這裡，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switch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後面的小括弧必須是常數值，此例中直接使用字面常數</w:t>
      </w:r>
      <w:r w:rsidRPr="00841AAE">
        <w:rPr>
          <w:rFonts w:ascii="Arial" w:hAnsi="Arial" w:cs="Arial"/>
          <w:sz w:val="20"/>
          <w:szCs w:val="20"/>
        </w:rPr>
        <w:t xml:space="preserve"> (literal) </w:t>
      </w:r>
      <w:r w:rsidRPr="00841AAE">
        <w:rPr>
          <w:rFonts w:ascii="Arial" w:hAnsi="Arial" w:cs="Arial"/>
          <w:sz w:val="20"/>
          <w:szCs w:val="20"/>
        </w:rPr>
        <w:t>，也可以使用有常數值的變數</w:t>
      </w:r>
      <w:r w:rsidRPr="00841AAE">
        <w:rPr>
          <w:rFonts w:ascii="Arial" w:hAnsi="Arial" w:cs="Arial"/>
          <w:sz w:val="20"/>
          <w:szCs w:val="20"/>
        </w:rPr>
        <w:t xml:space="preserve"> (variable) </w:t>
      </w:r>
      <w:r w:rsidRPr="00841AAE">
        <w:rPr>
          <w:rFonts w:ascii="Arial" w:hAnsi="Arial" w:cs="Arial"/>
          <w:sz w:val="20"/>
          <w:szCs w:val="20"/>
        </w:rPr>
        <w:t>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後空一格，然後也是接常數值，通常就是直接填入符合情況的字面常數，注意，每個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的常數後都要接冒號。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底下的陳述，習慣上沒有用大括弧，而是用縮排</w:t>
      </w:r>
      <w:r w:rsidRPr="00841AAE">
        <w:rPr>
          <w:rFonts w:ascii="Arial" w:hAnsi="Arial" w:cs="Arial"/>
          <w:sz w:val="20"/>
          <w:szCs w:val="20"/>
        </w:rPr>
        <w:t xml:space="preserve"> (indentation) </w:t>
      </w:r>
      <w:r w:rsidRPr="00841AAE">
        <w:rPr>
          <w:rFonts w:ascii="Arial" w:hAnsi="Arial" w:cs="Arial"/>
          <w:sz w:val="20"/>
          <w:szCs w:val="20"/>
        </w:rPr>
        <w:t>的方式表示屬於哪個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。每個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的最後，我們都有加上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break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</w:t>
      </w:r>
      <w:r w:rsidRPr="00841AAE">
        <w:rPr>
          <w:rFonts w:ascii="Arial" w:hAnsi="Arial" w:cs="Arial"/>
          <w:sz w:val="20"/>
          <w:szCs w:val="20"/>
        </w:rPr>
        <w:t xml:space="preserve"> (break statement) </w:t>
      </w:r>
      <w:r w:rsidRPr="00841AAE">
        <w:rPr>
          <w:rFonts w:ascii="Arial" w:hAnsi="Arial" w:cs="Arial"/>
          <w:sz w:val="20"/>
          <w:szCs w:val="20"/>
        </w:rPr>
        <w:t>，這會讓程式中斷然後跳出整個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switch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陳述，這就是說找到符合的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以後，執行完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底下的工作，到此就跳出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switch</w:t>
      </w:r>
      <w:r w:rsidRPr="00841AAE">
        <w:rPr>
          <w:rFonts w:ascii="Arial" w:hAnsi="Arial" w:cs="Arial"/>
          <w:sz w:val="20"/>
          <w:szCs w:val="20"/>
        </w:rPr>
        <w:t>-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的範圍，然後程式繼續執行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switch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大括弧後的部份。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整個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switch</w:t>
      </w:r>
      <w:r w:rsidRPr="00841AAE">
        <w:rPr>
          <w:rFonts w:ascii="Arial" w:hAnsi="Arial" w:cs="Arial"/>
          <w:sz w:val="20"/>
          <w:szCs w:val="20"/>
        </w:rPr>
        <w:t>-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最下面有個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default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default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就是預設情況，如果以上皆非就會執行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default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的地方，這跟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-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 if</w:t>
      </w:r>
      <w:r w:rsidRPr="00841AAE">
        <w:rPr>
          <w:rFonts w:ascii="Arial" w:hAnsi="Arial" w:cs="Arial"/>
          <w:sz w:val="20"/>
          <w:szCs w:val="20"/>
        </w:rPr>
        <w:t>-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最後的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的用法相同。但是，如果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後沒有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break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的話，這樣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default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每一次都會被執行。同樣的，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break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default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也都是關鍵字之一。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我們將此例寫成完整的範例程式，如下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49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示範</w:t>
            </w:r>
            <w:r w:rsidRPr="00841AAE">
              <w:rPr>
                <w:rStyle w:val="green"/>
              </w:rPr>
              <w:t> switch-case </w:t>
            </w:r>
            <w:r w:rsidRPr="00841AAE">
              <w:rPr>
                <w:rStyle w:val="green"/>
              </w:rPr>
              <w:t>的類別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SwitchDemo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switch</w:t>
            </w:r>
            <w:r w:rsidRPr="00841AAE">
              <w:t> (6)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maroon"/>
              </w:rPr>
              <w:t>case</w:t>
            </w:r>
            <w:r w:rsidRPr="00841AAE">
              <w:t> 3: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選擇是</w:t>
            </w:r>
            <w:r w:rsidRPr="00841AAE">
              <w:rPr>
                <w:rStyle w:val="blue"/>
              </w:rPr>
              <w:t>3..."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   </w:t>
            </w:r>
            <w:r w:rsidRPr="00841AAE">
              <w:rPr>
                <w:rStyle w:val="maroon"/>
              </w:rPr>
              <w:t>break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maroon"/>
              </w:rPr>
              <w:t>case</w:t>
            </w:r>
            <w:r w:rsidRPr="00841AAE">
              <w:t> 4: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選擇是</w:t>
            </w:r>
            <w:r w:rsidRPr="00841AAE">
              <w:rPr>
                <w:rStyle w:val="blue"/>
              </w:rPr>
              <w:t>4..."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   </w:t>
            </w:r>
            <w:r w:rsidRPr="00841AAE">
              <w:rPr>
                <w:rStyle w:val="maroon"/>
              </w:rPr>
              <w:t>break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maroon"/>
              </w:rPr>
              <w:t>case</w:t>
            </w:r>
            <w:r w:rsidRPr="00841AAE">
              <w:t> 5: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選擇是</w:t>
            </w:r>
            <w:r w:rsidRPr="00841AAE">
              <w:rPr>
                <w:rStyle w:val="blue"/>
              </w:rPr>
              <w:t>5..."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   </w:t>
            </w:r>
            <w:r w:rsidRPr="00841AAE">
              <w:rPr>
                <w:rStyle w:val="maroon"/>
              </w:rPr>
              <w:t>break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maroon"/>
              </w:rPr>
              <w:t>case</w:t>
            </w:r>
            <w:r w:rsidRPr="00841AAE">
              <w:t> 6: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lastRenderedPageBreak/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選擇是</w:t>
            </w:r>
            <w:r w:rsidRPr="00841AAE">
              <w:rPr>
                <w:rStyle w:val="blue"/>
              </w:rPr>
              <w:t>6..."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   </w:t>
            </w:r>
            <w:r w:rsidRPr="00841AAE">
              <w:rPr>
                <w:rStyle w:val="maroon"/>
              </w:rPr>
              <w:t>break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maroon"/>
              </w:rPr>
              <w:t>default</w:t>
            </w:r>
            <w:r w:rsidRPr="00841AAE">
              <w:t>: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blue"/>
              </w:rPr>
              <w:t>沒有符合的</w:t>
            </w:r>
            <w:r w:rsidRPr="00841AAE">
              <w:rPr>
                <w:rStyle w:val="blue"/>
              </w:rPr>
              <w:t>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SwitchDemo.java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編譯後執行，如下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1B046D1" wp14:editId="629962FE">
            <wp:extent cx="6098540" cy="4007485"/>
            <wp:effectExtent l="0" t="0" r="0" b="0"/>
            <wp:docPr id="148" name="圖片 148" descr="https://lh3.googleusercontent.com/-RBMHohs5Dhk/VNmw2PRZuGI/AAAAAAAAYQQ/pFB4PBYcFLU/s640/switch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https://lh3.googleusercontent.com/-RBMHohs5Dhk/VNmw2PRZuGI/AAAAAAAAYQQ/pFB4PBYcFLU/s640/switchdemo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複合陳述</w:t>
      </w:r>
      <w:r w:rsidRPr="00841AAE">
        <w:rPr>
          <w:rFonts w:ascii="Arial" w:hAnsi="Arial" w:cs="Arial"/>
          <w:sz w:val="20"/>
          <w:szCs w:val="20"/>
        </w:rPr>
        <w:t xml:space="preserve"> (compound statement) </w:t>
      </w:r>
      <w:r w:rsidRPr="00841AAE">
        <w:rPr>
          <w:rFonts w:ascii="Arial" w:hAnsi="Arial" w:cs="Arial"/>
          <w:sz w:val="20"/>
          <w:szCs w:val="20"/>
        </w:rPr>
        <w:t>除了選擇結構</w:t>
      </w:r>
      <w:r w:rsidRPr="00841AAE">
        <w:rPr>
          <w:rFonts w:ascii="Arial" w:hAnsi="Arial" w:cs="Arial"/>
          <w:sz w:val="20"/>
          <w:szCs w:val="20"/>
        </w:rPr>
        <w:t xml:space="preserve"> (selection structure) </w:t>
      </w:r>
      <w:r w:rsidRPr="00841AAE">
        <w:rPr>
          <w:rFonts w:ascii="Arial" w:hAnsi="Arial" w:cs="Arial"/>
          <w:sz w:val="20"/>
          <w:szCs w:val="20"/>
        </w:rPr>
        <w:t>還有重複結構</w:t>
      </w:r>
      <w:r w:rsidRPr="00841AAE">
        <w:rPr>
          <w:rFonts w:ascii="Arial" w:hAnsi="Arial" w:cs="Arial"/>
          <w:sz w:val="20"/>
          <w:szCs w:val="20"/>
        </w:rPr>
        <w:t xml:space="preserve"> (repetition structure) </w:t>
      </w:r>
      <w:r w:rsidRPr="00841AAE">
        <w:rPr>
          <w:rFonts w:ascii="Arial" w:hAnsi="Arial" w:cs="Arial"/>
          <w:sz w:val="20"/>
          <w:szCs w:val="20"/>
        </w:rPr>
        <w:t>，重複結構也被稱為迴圈</w:t>
      </w:r>
      <w:r w:rsidRPr="00841AAE">
        <w:rPr>
          <w:rFonts w:ascii="Arial" w:hAnsi="Arial" w:cs="Arial"/>
          <w:sz w:val="20"/>
          <w:szCs w:val="20"/>
        </w:rPr>
        <w:t xml:space="preserve"> (loop) </w:t>
      </w:r>
      <w:r w:rsidRPr="00841AAE">
        <w:rPr>
          <w:rFonts w:ascii="Arial" w:hAnsi="Arial" w:cs="Arial"/>
          <w:sz w:val="20"/>
          <w:szCs w:val="20"/>
        </w:rPr>
        <w:t>，接下來我們就來看看如何使用迴圈吧！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lastRenderedPageBreak/>
        <w:t>中英文術語對照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42"/>
        <w:gridCol w:w="6518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選擇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selection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條件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condition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 xml:space="preserve">if </w:t>
            </w: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if 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keyword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區塊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block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 xml:space="preserve">switch </w:t>
            </w: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switch 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常數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constant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縮排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indentation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 xml:space="preserve">break </w:t>
            </w: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break 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複合陳述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compound 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選擇結構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selection structure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重複結構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repetition structure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loop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5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單一的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陳述判斷條件是否為真，若為真則執行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後的程式區塊。</w:t>
      </w:r>
    </w:p>
    <w:p w:rsidR="00145A00" w:rsidRPr="00841AAE" w:rsidRDefault="00145A00" w:rsidP="00AB5A29">
      <w:pPr>
        <w:widowControl/>
        <w:numPr>
          <w:ilvl w:val="0"/>
          <w:numId w:val="5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if-else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陳述，條件為真時執行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後的程式區塊，否則執行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後的程式區塊，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if-else if-else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可以形成多重選擇。</w:t>
      </w:r>
    </w:p>
    <w:p w:rsidR="00145A00" w:rsidRPr="00841AAE" w:rsidRDefault="00145A00" w:rsidP="00AB5A29">
      <w:pPr>
        <w:widowControl/>
        <w:numPr>
          <w:ilvl w:val="0"/>
          <w:numId w:val="5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switch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陳述利用判斷常數值選擇執行的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，最後的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default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則是預設的選項。</w:t>
      </w:r>
    </w:p>
    <w:p w:rsidR="00145A00" w:rsidRPr="00841AAE" w:rsidRDefault="00145A00" w:rsidP="00145A00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58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我們在大括弧的程式區塊都有縮排，縮排的空格數有差異嗎？如果不縮排可以通過編譯嗎？</w:t>
      </w:r>
    </w:p>
    <w:p w:rsidR="00145A00" w:rsidRPr="00841AAE" w:rsidRDefault="00145A00" w:rsidP="00AB5A29">
      <w:pPr>
        <w:widowControl/>
        <w:numPr>
          <w:ilvl w:val="0"/>
          <w:numId w:val="58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為什麼要有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switch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陳述，多個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if-else if-else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不也一樣？</w:t>
      </w:r>
    </w:p>
    <w:p w:rsidR="00145A00" w:rsidRPr="00841AAE" w:rsidRDefault="00145A00" w:rsidP="00AB5A29">
      <w:pPr>
        <w:widowControl/>
        <w:numPr>
          <w:ilvl w:val="0"/>
          <w:numId w:val="58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 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的個數有限制嗎？</w:t>
      </w:r>
    </w:p>
    <w:p w:rsidR="00145A00" w:rsidRPr="00841AAE" w:rsidRDefault="00145A00">
      <w:pPr>
        <w:widowControl/>
        <w:ind w:firstLineChars="0" w:firstLine="0"/>
        <w:jc w:val="left"/>
        <w:rPr>
          <w:rFonts w:ascii="Trebuchet MS" w:hAnsi="Trebuchet MS" w:cs="新細明體"/>
          <w:kern w:val="0"/>
          <w:sz w:val="33"/>
          <w:szCs w:val="33"/>
        </w:rPr>
      </w:pPr>
      <w:r w:rsidRPr="00841AAE">
        <w:rPr>
          <w:rFonts w:ascii="Trebuchet MS" w:hAnsi="Trebuchet MS" w:cs="新細明體"/>
          <w:i/>
          <w:kern w:val="0"/>
          <w:sz w:val="33"/>
          <w:szCs w:val="33"/>
        </w:rPr>
        <w:br w:type="page"/>
      </w:r>
    </w:p>
    <w:p w:rsidR="00145A00" w:rsidRPr="00841AAE" w:rsidRDefault="00145A00" w:rsidP="00145A00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迴圈</w:t>
      </w:r>
    </w:p>
    <w:p w:rsidR="00145A00" w:rsidRPr="00841AAE" w:rsidRDefault="00145A00" w:rsidP="00145A00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177846A" wp14:editId="511FB4B1">
            <wp:extent cx="2051685" cy="2743200"/>
            <wp:effectExtent l="0" t="0" r="5715" b="0"/>
            <wp:docPr id="155" name="圖片 155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程式</w:t>
      </w:r>
      <w:r w:rsidRPr="00841AAE">
        <w:rPr>
          <w:rFonts w:ascii="Arial" w:hAnsi="Arial" w:cs="Arial"/>
          <w:sz w:val="20"/>
          <w:szCs w:val="20"/>
        </w:rPr>
        <w:t xml:space="preserve"> (program) </w:t>
      </w:r>
      <w:r w:rsidRPr="00841AAE">
        <w:rPr>
          <w:rFonts w:ascii="Arial" w:hAnsi="Arial" w:cs="Arial"/>
          <w:sz w:val="20"/>
          <w:szCs w:val="20"/>
        </w:rPr>
        <w:t>中的迴圈</w:t>
      </w:r>
      <w:r w:rsidRPr="00841AAE">
        <w:rPr>
          <w:rFonts w:ascii="Arial" w:hAnsi="Arial" w:cs="Arial"/>
          <w:sz w:val="20"/>
          <w:szCs w:val="20"/>
        </w:rPr>
        <w:t xml:space="preserve"> (loop) </w:t>
      </w:r>
      <w:r w:rsidRPr="00841AAE">
        <w:rPr>
          <w:rFonts w:ascii="Arial" w:hAnsi="Arial" w:cs="Arial"/>
          <w:sz w:val="20"/>
          <w:szCs w:val="20"/>
        </w:rPr>
        <w:t>就是在特定程式區塊</w:t>
      </w:r>
      <w:r w:rsidRPr="00841AAE">
        <w:rPr>
          <w:rFonts w:ascii="Arial" w:hAnsi="Arial" w:cs="Arial"/>
          <w:sz w:val="20"/>
          <w:szCs w:val="20"/>
        </w:rPr>
        <w:t xml:space="preserve"> (block) </w:t>
      </w:r>
      <w:r w:rsidRPr="00841AAE">
        <w:rPr>
          <w:rFonts w:ascii="Arial" w:hAnsi="Arial" w:cs="Arial"/>
          <w:sz w:val="20"/>
          <w:szCs w:val="20"/>
        </w:rPr>
        <w:t>中，重複執行相同的工作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863D081" wp14:editId="3842B569">
            <wp:extent cx="6098540" cy="3673475"/>
            <wp:effectExtent l="0" t="0" r="0" b="3175"/>
            <wp:docPr id="154" name="圖片 154" descr="https://lh4.googleusercontent.com/-n26dCCQmFcc/VNmwo76HBBI/AAAAAAAAYMg/85_qu2Vl-H4/s640/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https://lh4.googleusercontent.com/-n26dCCQmFcc/VNmwo76HBBI/AAAAAAAAYMg/85_qu2Vl-H4/s640/loop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 </w:t>
      </w:r>
      <w:r w:rsidRPr="00841AAE">
        <w:rPr>
          <w:rFonts w:ascii="Arial" w:hAnsi="Arial" w:cs="Arial"/>
          <w:sz w:val="20"/>
          <w:szCs w:val="20"/>
        </w:rPr>
        <w:t>中有兩種迴圈，一種是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</w:t>
      </w:r>
      <w:r w:rsidRPr="00841AAE">
        <w:rPr>
          <w:rFonts w:ascii="Arial" w:hAnsi="Arial" w:cs="Arial"/>
          <w:sz w:val="20"/>
          <w:szCs w:val="20"/>
        </w:rPr>
        <w:t xml:space="preserve"> (while loop) </w:t>
      </w:r>
      <w:r w:rsidRPr="00841AAE">
        <w:rPr>
          <w:rFonts w:ascii="Arial" w:hAnsi="Arial" w:cs="Arial"/>
          <w:sz w:val="20"/>
          <w:szCs w:val="20"/>
        </w:rPr>
        <w:t>，另一種則是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</w:t>
      </w:r>
      <w:r w:rsidRPr="00841AAE">
        <w:rPr>
          <w:rFonts w:ascii="Arial" w:hAnsi="Arial" w:cs="Arial"/>
          <w:sz w:val="20"/>
          <w:szCs w:val="20"/>
        </w:rPr>
        <w:t xml:space="preserve"> (for loop) </w:t>
      </w:r>
      <w:r w:rsidRPr="00841AAE">
        <w:rPr>
          <w:rFonts w:ascii="Arial" w:hAnsi="Arial" w:cs="Arial"/>
          <w:sz w:val="20"/>
          <w:szCs w:val="20"/>
        </w:rPr>
        <w:t>，兩種迴圈可以互相替代，端視自己喜歡用哪一種囉！我們先來看看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迴圈的寫法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301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i = 10;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設定控制變數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lastRenderedPageBreak/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while</w:t>
            </w:r>
            <w:r w:rsidRPr="00841AAE">
              <w:t> (i &gt; 0)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迴圈工作區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i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i--;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調整控制變數值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這個迴圈所進行的工作很簡單，先在命令列上印出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，然後一路倒數到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為止。迴圈有三個地方要注意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59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設定控制變數</w:t>
      </w:r>
    </w:p>
    <w:p w:rsidR="00145A00" w:rsidRPr="00841AAE" w:rsidRDefault="00145A00" w:rsidP="00AB5A29">
      <w:pPr>
        <w:widowControl/>
        <w:numPr>
          <w:ilvl w:val="0"/>
          <w:numId w:val="59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條件</w:t>
      </w:r>
    </w:p>
    <w:p w:rsidR="00145A00" w:rsidRPr="00841AAE" w:rsidRDefault="00145A00" w:rsidP="00AB5A29">
      <w:pPr>
        <w:widowControl/>
        <w:numPr>
          <w:ilvl w:val="0"/>
          <w:numId w:val="59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調整控制變數值</w:t>
      </w:r>
    </w:p>
    <w:p w:rsidR="00145A00" w:rsidRPr="00841AAE" w:rsidRDefault="00145A00" w:rsidP="00145A00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迴圈的控制變數</w:t>
      </w:r>
      <w:r w:rsidRPr="00841AAE">
        <w:rPr>
          <w:rFonts w:ascii="Arial" w:hAnsi="Arial" w:cs="Arial"/>
          <w:sz w:val="20"/>
          <w:szCs w:val="20"/>
        </w:rPr>
        <w:t xml:space="preserve"> (control variable) </w:t>
      </w:r>
      <w:r w:rsidRPr="00841AAE">
        <w:rPr>
          <w:rFonts w:ascii="Arial" w:hAnsi="Arial" w:cs="Arial"/>
          <w:sz w:val="20"/>
          <w:szCs w:val="20"/>
        </w:rPr>
        <w:t>必須在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之前就先設定好，此例中將控制變數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設定為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。然後進入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的地方，條件</w:t>
      </w:r>
      <w:r w:rsidRPr="00841AAE">
        <w:rPr>
          <w:rFonts w:ascii="Arial" w:hAnsi="Arial" w:cs="Arial"/>
          <w:sz w:val="20"/>
          <w:szCs w:val="20"/>
        </w:rPr>
        <w:t xml:space="preserve"> (condition) </w:t>
      </w:r>
      <w:r w:rsidRPr="00841AAE">
        <w:rPr>
          <w:rFonts w:ascii="Arial" w:hAnsi="Arial" w:cs="Arial"/>
          <w:sz w:val="20"/>
          <w:szCs w:val="20"/>
        </w:rPr>
        <w:t>就在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之後的小括弧中，此例的條件為當控制變數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大於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時，迴圈便會重複執行。迴圈工作區，也就是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之後用大括弧圍住的程式區塊，這裡，我們只有簡單的印出控制變數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的值，另外，最後需要有調整控制變數值的地方。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我們先寫成完整的範例，來編譯</w:t>
      </w:r>
      <w:r w:rsidRPr="00841AAE">
        <w:rPr>
          <w:rFonts w:ascii="Arial" w:hAnsi="Arial" w:cs="Arial"/>
          <w:sz w:val="20"/>
          <w:szCs w:val="20"/>
        </w:rPr>
        <w:t xml:space="preserve"> (compile) </w:t>
      </w:r>
      <w:r w:rsidRPr="00841AAE">
        <w:rPr>
          <w:rFonts w:ascii="Arial" w:hAnsi="Arial" w:cs="Arial"/>
          <w:sz w:val="20"/>
          <w:szCs w:val="20"/>
        </w:rPr>
        <w:t>看看結果吧！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286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WhileDemo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int</w:t>
            </w:r>
            <w:r w:rsidRPr="00841AAE">
              <w:t> i = 10;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設定控制變數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while</w:t>
            </w:r>
            <w:r w:rsidRPr="00841AAE">
              <w:t> (i &gt; 0)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迴圈工作區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i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i--;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調整控制變數值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WhileDemo.java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編譯執行結果如下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2366119" wp14:editId="2B37E1C3">
            <wp:extent cx="6098540" cy="4007485"/>
            <wp:effectExtent l="0" t="0" r="0" b="0"/>
            <wp:docPr id="153" name="圖片 153" descr="https://lh3.googleusercontent.com/-o0sygZhsjlo/VNmw2mW7hcI/AAAAAAAAYQU/1jfE-hgVV1M/s640/while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s://lh3.googleusercontent.com/-o0sygZhsjlo/VNmw2mW7hcI/AAAAAAAAYQU/1jfE-hgVV1M/s640/whiledem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當我們明確知道重複次數的時候，我們得利用控制變數來記錄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迴圈所進行次數，這樣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迴圈才會有結束的一天，不然若是漏了任一與控制變數相關的部份時，就有可能導致無窮迴圈</w:t>
      </w:r>
      <w:r w:rsidRPr="00841AAE">
        <w:rPr>
          <w:rFonts w:ascii="Arial" w:hAnsi="Arial" w:cs="Arial"/>
          <w:sz w:val="20"/>
          <w:szCs w:val="20"/>
        </w:rPr>
        <w:t xml:space="preserve"> (infinite loop) </w:t>
      </w:r>
      <w:r w:rsidRPr="00841AAE">
        <w:rPr>
          <w:rFonts w:ascii="Arial" w:hAnsi="Arial" w:cs="Arial"/>
          <w:sz w:val="20"/>
          <w:szCs w:val="20"/>
        </w:rPr>
        <w:t>的發生，例如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3011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i = 10;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設定控制變數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while</w:t>
            </w:r>
            <w:r w:rsidRPr="00841AAE">
              <w:t> (i &gt; 0)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迴圈工作區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i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沒有調整控制變數值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這樣一來，控制變數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永遠大於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，所以迴圈會一直重複執行，此例中會不斷的在命令列印出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，直到強制結束程式執行為止。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以上的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迴圈是介紹有明確重複次數的用法，若是迴圈沒有明確重複次數，那就得另行設計結束迴圈的方式，例如控制變數等於某一個值之時，再利用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break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跳出迴圈。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另外一個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迴圈則是把控制變數的設定、迴圈結束條件、控制變數的調整全都寫在小括弧之中，如下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848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for</w:t>
            </w:r>
            <w:r w:rsidRPr="00841AAE">
              <w:t> (</w:t>
            </w:r>
            <w:r w:rsidRPr="00841AAE">
              <w:rPr>
                <w:rStyle w:val="maroon"/>
              </w:rPr>
              <w:t>int</w:t>
            </w:r>
            <w:r w:rsidRPr="00841AAE">
              <w:t> i = 10; i &gt; 0; i--)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i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之後的小括弧用兩個分號區隔三個項目，依序是控制變數的初值設定、迴圈結束條件、控制變數的調整。這個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迴圈與上面的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迴圈功能完全相同，寫成完整的範例程式，如下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286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ForDemo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for</w:t>
            </w:r>
            <w:r w:rsidRPr="00841AAE">
              <w:t> (</w:t>
            </w:r>
            <w:r w:rsidRPr="00841AAE">
              <w:rPr>
                <w:rStyle w:val="maroon"/>
              </w:rPr>
              <w:t>int</w:t>
            </w:r>
            <w:r w:rsidRPr="00841AAE">
              <w:t> i = 10; i &gt; 0; i--)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i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ForDemo.java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編譯後執行，結果如下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9DCBC0D" wp14:editId="4426F9C4">
            <wp:extent cx="6098540" cy="4007485"/>
            <wp:effectExtent l="0" t="0" r="0" b="0"/>
            <wp:docPr id="152" name="圖片 152" descr="https://lh6.googleusercontent.com/-OYBJcE_o2OM/VNmwa9ZFaGI/AAAAAAAAYJE/w_LIJh3FGN0/s640/for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https://lh6.googleusercontent.com/-OYBJcE_o2OM/VNmwa9ZFaGI/AAAAAAAAYJE/w_LIJh3FGN0/s640/fordem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00" w:rsidRPr="00841AAE" w:rsidRDefault="00145A00" w:rsidP="00145A00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小括弧中的兩個分號與條件是必須的，因此如果寫成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622"/>
      </w:tblGrid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i = 10;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rPr>
                <w:rStyle w:val="maroon"/>
              </w:rPr>
              <w:t>for</w:t>
            </w:r>
            <w:r w:rsidRPr="00841AAE">
              <w:t> (; i &gt; 0;) {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i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}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這會使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迴圈變成一個無窮迴圈。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習慣上，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迴圈通常用於具有明確重複次數的迴圈，因為全部的控制機制都放在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之後的小括弧中，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迴圈用於沒有明確重複次數的迴圈，例如接收使用者輸入的迴圈，程式通常被設計成一直等待使用者輸入，當使用者輸入結束指令時，迴圈才會結束。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但是提醒一點，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迴圈可以用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迴圈替代，反之亦然，自己偏好哪一種也就可以用哪一種囉！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145A00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我們一路看了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SelectionDemo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SwitchDemo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WhileDemo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ForDemo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等等，這些都是類別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中類別也就是檔案名稱，下面我們開始詳細討論類別的定義囉！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6"/>
        <w:gridCol w:w="6064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program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loop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區塊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block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 xml:space="preserve">while </w:t>
            </w: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while loop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 xml:space="preserve">for </w:t>
            </w: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for loop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控制變數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control 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條件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condition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編譯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compile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無窮迴圈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infinite loop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封裝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encapsulation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</w:pPr>
            <w:r w:rsidRPr="00841AAE">
              <w:t>class</w:t>
            </w:r>
          </w:p>
        </w:tc>
      </w:tr>
    </w:tbl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6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迴圈用於重複性質的工作，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迴圈利用控制變數決定何時結束迴圈，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迴圈亦可用於具有多個元素的複合資料型態。</w:t>
      </w:r>
    </w:p>
    <w:p w:rsidR="00145A00" w:rsidRPr="00841AAE" w:rsidRDefault="00145A00" w:rsidP="00AB5A29">
      <w:pPr>
        <w:widowControl/>
        <w:numPr>
          <w:ilvl w:val="0"/>
          <w:numId w:val="6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無窮迴圈是指沒有結束條件，一直執行的迴圈。</w:t>
      </w:r>
    </w:p>
    <w:p w:rsidR="00145A00" w:rsidRPr="00841AAE" w:rsidRDefault="00145A00" w:rsidP="00AB5A29">
      <w:pPr>
        <w:widowControl/>
        <w:numPr>
          <w:ilvl w:val="0"/>
          <w:numId w:val="6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利用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break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陳述可提前跳出迴圈。</w:t>
      </w:r>
    </w:p>
    <w:p w:rsidR="00145A00" w:rsidRPr="00841AAE" w:rsidRDefault="00145A00" w:rsidP="00AB5A29">
      <w:pPr>
        <w:widowControl/>
        <w:numPr>
          <w:ilvl w:val="0"/>
          <w:numId w:val="6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利用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continue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陳述可使迴圈直接進行下一輪。</w:t>
      </w:r>
    </w:p>
    <w:p w:rsidR="00145A00" w:rsidRPr="00841AAE" w:rsidRDefault="00145A00" w:rsidP="00145A00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145A00" w:rsidRPr="00841AAE" w:rsidRDefault="00145A00" w:rsidP="00145A00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145A00" w:rsidRPr="00841AAE" w:rsidRDefault="00145A00" w:rsidP="00145A00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145A00" w:rsidRPr="00841AAE" w:rsidRDefault="00145A00" w:rsidP="00AB5A29">
      <w:pPr>
        <w:widowControl/>
        <w:numPr>
          <w:ilvl w:val="0"/>
          <w:numId w:val="6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很多情況都需要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 true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迴圈，這不是無窮迴圈嗎？那為什麼</w:t>
      </w:r>
      <w:r w:rsidRPr="00841AAE">
        <w:rPr>
          <w:rFonts w:ascii="Arial" w:hAnsi="Arial" w:cs="Arial"/>
          <w:sz w:val="20"/>
          <w:szCs w:val="20"/>
        </w:rPr>
        <w:t xml:space="preserve"> </w:t>
      </w:r>
      <w:r w:rsidRPr="00841AAE">
        <w:rPr>
          <w:rFonts w:ascii="Arial" w:hAnsi="Arial" w:cs="Arial"/>
          <w:sz w:val="20"/>
          <w:szCs w:val="20"/>
        </w:rPr>
        <w:t>還要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while true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迴圈呢？</w:t>
      </w:r>
    </w:p>
    <w:p w:rsidR="00145A00" w:rsidRPr="00841AAE" w:rsidRDefault="00145A00" w:rsidP="00AB5A29">
      <w:pPr>
        <w:widowControl/>
        <w:numPr>
          <w:ilvl w:val="0"/>
          <w:numId w:val="6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lastRenderedPageBreak/>
        <w:t>while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迴圈要如何互相替代？</w:t>
      </w:r>
    </w:p>
    <w:p w:rsidR="00145A00" w:rsidRPr="00841AAE" w:rsidRDefault="00145A00" w:rsidP="00AB5A29">
      <w:pPr>
        <w:widowControl/>
        <w:numPr>
          <w:ilvl w:val="0"/>
          <w:numId w:val="6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遞迴是一種演算法，遞迴跟迴圈有什麼不同呢？</w:t>
      </w:r>
    </w:p>
    <w:p w:rsidR="00145A00" w:rsidRPr="00841AAE" w:rsidRDefault="00145A00">
      <w:pPr>
        <w:widowControl/>
        <w:ind w:firstLineChars="0" w:firstLine="0"/>
        <w:jc w:val="left"/>
        <w:rPr>
          <w:rFonts w:ascii="Trebuchet MS" w:hAnsi="Trebuchet MS" w:cs="新細明體"/>
          <w:kern w:val="0"/>
          <w:sz w:val="33"/>
          <w:szCs w:val="33"/>
        </w:rPr>
      </w:pPr>
      <w:r w:rsidRPr="00841AAE">
        <w:rPr>
          <w:rFonts w:ascii="Trebuchet MS" w:hAnsi="Trebuchet MS" w:cs="新細明體"/>
          <w:i/>
          <w:kern w:val="0"/>
          <w:sz w:val="33"/>
          <w:szCs w:val="33"/>
        </w:rPr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eastAsia="新細明體" w:hAnsi="Trebuchet MS" w:cs="新細明體"/>
          <w:i w:val="0"/>
          <w:noProof w:val="0"/>
          <w:kern w:val="0"/>
          <w:sz w:val="33"/>
          <w:szCs w:val="33"/>
        </w:rPr>
      </w:pPr>
      <w:r w:rsidRPr="00841AAE">
        <w:rPr>
          <w:rFonts w:ascii="Trebuchet MS" w:eastAsia="新細明體" w:hAnsi="Trebuchet MS" w:cs="新細明體"/>
          <w:i w:val="0"/>
          <w:noProof w:val="0"/>
          <w:kern w:val="0"/>
          <w:sz w:val="33"/>
          <w:szCs w:val="33"/>
        </w:rPr>
        <w:lastRenderedPageBreak/>
        <w:t>單元</w:t>
      </w:r>
      <w:r w:rsidRPr="00841AAE">
        <w:rPr>
          <w:rFonts w:ascii="Trebuchet MS" w:eastAsia="新細明體" w:hAnsi="Trebuchet MS" w:cs="新細明體"/>
          <w:i w:val="0"/>
          <w:noProof w:val="0"/>
          <w:kern w:val="0"/>
          <w:sz w:val="33"/>
          <w:szCs w:val="33"/>
        </w:rPr>
        <w:t xml:space="preserve"> 8 - </w:t>
      </w:r>
      <w:r w:rsidRPr="00841AAE">
        <w:rPr>
          <w:rFonts w:ascii="Trebuchet MS" w:eastAsia="新細明體" w:hAnsi="Trebuchet MS" w:cs="新細明體"/>
          <w:i w:val="0"/>
          <w:noProof w:val="0"/>
          <w:kern w:val="0"/>
          <w:sz w:val="33"/>
          <w:szCs w:val="33"/>
        </w:rPr>
        <w:t>類別</w:t>
      </w:r>
    </w:p>
    <w:p w:rsidR="00CA3217" w:rsidRPr="00841AAE" w:rsidRDefault="00CA3217" w:rsidP="00CA3217">
      <w:pPr>
        <w:widowControl/>
        <w:shd w:val="clear" w:color="auto" w:fill="FFFFFF"/>
        <w:spacing w:after="240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br/>
      </w:r>
      <w:r w:rsidRPr="00841AAE">
        <w:rPr>
          <w:rFonts w:ascii="Arial" w:hAnsi="Arial" w:cs="Arial"/>
          <w:noProof/>
          <w:kern w:val="0"/>
          <w:sz w:val="20"/>
          <w:szCs w:val="20"/>
        </w:rPr>
        <w:drawing>
          <wp:inline distT="0" distB="0" distL="0" distR="0" wp14:anchorId="2648B324" wp14:editId="4E0D24E0">
            <wp:extent cx="2051685" cy="2743200"/>
            <wp:effectExtent l="0" t="0" r="5715" b="0"/>
            <wp:docPr id="8" name="圖片 8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 xml:space="preserve">Java </w:t>
      </w:r>
      <w:r w:rsidRPr="00841AAE">
        <w:rPr>
          <w:rFonts w:ascii="Arial" w:hAnsi="Arial" w:cs="Arial"/>
          <w:kern w:val="0"/>
          <w:sz w:val="20"/>
          <w:szCs w:val="20"/>
        </w:rPr>
        <w:t>中一個類別</w:t>
      </w:r>
      <w:r w:rsidRPr="00841AAE">
        <w:rPr>
          <w:rFonts w:ascii="Arial" w:hAnsi="Arial" w:cs="Arial"/>
          <w:kern w:val="0"/>
          <w:sz w:val="20"/>
          <w:szCs w:val="20"/>
        </w:rPr>
        <w:t xml:space="preserve"> (class) </w:t>
      </w:r>
      <w:r w:rsidRPr="00841AAE">
        <w:rPr>
          <w:rFonts w:ascii="Arial" w:hAnsi="Arial" w:cs="Arial"/>
          <w:kern w:val="0"/>
          <w:sz w:val="20"/>
          <w:szCs w:val="20"/>
        </w:rPr>
        <w:t>就是一個程式檔案，類別名稱要跟檔案名稱相同。典型的類別定義，如下圖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center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noProof/>
          <w:kern w:val="0"/>
          <w:sz w:val="20"/>
          <w:szCs w:val="20"/>
        </w:rPr>
        <w:drawing>
          <wp:inline distT="0" distB="0" distL="0" distR="0" wp14:anchorId="694C7313" wp14:editId="34E7879B">
            <wp:extent cx="6098540" cy="3673475"/>
            <wp:effectExtent l="0" t="0" r="0" b="3175"/>
            <wp:docPr id="7" name="圖片 7" descr="https://lh3.googleusercontent.com/-M6aIYHiJOk0/VNmwJpn32-I/AAAAAAAAYEM/ww01_h3xmdQ/s640/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-M6aIYHiJOk0/VNmwJpn32-I/AAAAAAAAYEM/ww01_h3xmdQ/s640/clas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整體結構就是宣告類別，類別名稱之後用一對大括弧把定義圍起來，裡頭可以定義屬性</w:t>
      </w:r>
      <w:r w:rsidRPr="00841AAE">
        <w:rPr>
          <w:rFonts w:ascii="Arial" w:hAnsi="Arial" w:cs="Arial"/>
          <w:kern w:val="0"/>
          <w:sz w:val="20"/>
          <w:szCs w:val="20"/>
        </w:rPr>
        <w:t xml:space="preserve"> (field) </w:t>
      </w:r>
      <w:r w:rsidRPr="00841AAE">
        <w:rPr>
          <w:rFonts w:ascii="Arial" w:hAnsi="Arial" w:cs="Arial"/>
          <w:kern w:val="0"/>
          <w:sz w:val="20"/>
          <w:szCs w:val="20"/>
        </w:rPr>
        <w:t>與方法</w:t>
      </w:r>
      <w:r w:rsidRPr="00841AAE">
        <w:rPr>
          <w:rFonts w:ascii="Arial" w:hAnsi="Arial" w:cs="Arial"/>
          <w:kern w:val="0"/>
          <w:sz w:val="20"/>
          <w:szCs w:val="20"/>
        </w:rPr>
        <w:t xml:space="preserve"> (method) </w:t>
      </w:r>
      <w:r w:rsidRPr="00841AAE">
        <w:rPr>
          <w:rFonts w:ascii="Arial" w:hAnsi="Arial" w:cs="Arial"/>
          <w:kern w:val="0"/>
          <w:sz w:val="20"/>
          <w:szCs w:val="20"/>
        </w:rPr>
        <w:t>，屬性就是專屬於類別的變數，方法則是類別進行工作的地方。如果這個類別還需要是可執行的，就得額外定義特別的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main()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方法。我們將上面的定義例子寫成完整的範例程式，如下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"/>
        <w:gridCol w:w="365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lastRenderedPageBreak/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// 宣告類別名稱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public class ClassDemo01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// 這裡定義屬性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int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// 這裡定義方法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public int doSomething(int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return a + p1;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// 這裡定義 main() 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public static void main(String[]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ClassDemo01 d = new ClassDemo01();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d.a = 11;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System.out.println();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System.out.println(d.doSomething(5));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System.out.println();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/* 檔名： ClassDemo01.java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作者：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時間： September, 2014  */</w:t>
            </w:r>
          </w:p>
        </w:tc>
      </w:tr>
    </w:tbl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記不記得之前完整範例中都有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main()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，先來編譯執行這個範例程式，看看執行出什麼結果囉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center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noProof/>
          <w:kern w:val="0"/>
          <w:sz w:val="20"/>
          <w:szCs w:val="20"/>
        </w:rPr>
        <w:lastRenderedPageBreak/>
        <w:drawing>
          <wp:inline distT="0" distB="0" distL="0" distR="0" wp14:anchorId="314A07C5" wp14:editId="0018EED5">
            <wp:extent cx="6098540" cy="4007485"/>
            <wp:effectExtent l="0" t="0" r="0" b="0"/>
            <wp:docPr id="6" name="圖片 6" descr="https://lh3.googleusercontent.com/-IJ2BjgFLKQo/VNmwJ0eul3I/AAAAAAAAYEU/Y8t9vxxb2wQ/s640/classdemo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-IJ2BjgFLKQo/VNmwJ0eul3I/AAAAAAAAYEU/Y8t9vxxb2wQ/s640/classdemo0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程式的執行在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main()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方法的定義地方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"/>
        <w:gridCol w:w="365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// 這裡定義 main() 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public static void main(String[]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ClassDemo01 d = new ClassDemo01();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d.a = 11;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System.out.println();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System.out.println(d.doSomething(5));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System.out.println();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}</w:t>
            </w:r>
          </w:p>
        </w:tc>
      </w:tr>
    </w:tbl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我們在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main()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中宣告</w:t>
      </w:r>
      <w:r w:rsidRPr="00841AAE">
        <w:rPr>
          <w:rFonts w:ascii="Arial" w:hAnsi="Arial" w:cs="Arial"/>
          <w:kern w:val="0"/>
          <w:sz w:val="20"/>
          <w:szCs w:val="20"/>
        </w:rPr>
        <w:t xml:space="preserve"> (declare) </w:t>
      </w:r>
      <w:r w:rsidRPr="00841AAE">
        <w:rPr>
          <w:rFonts w:ascii="Arial" w:hAnsi="Arial" w:cs="Arial"/>
          <w:kern w:val="0"/>
          <w:sz w:val="20"/>
          <w:szCs w:val="20"/>
        </w:rPr>
        <w:t>並建立相同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ClassDemo01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型態的物件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，為什麼可以這樣做呢？為什麼可以在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main()</w:t>
      </w:r>
      <w:r w:rsidRPr="00841AAE">
        <w:rPr>
          <w:rFonts w:ascii="Arial" w:hAnsi="Arial" w:cs="Arial"/>
          <w:kern w:val="0"/>
          <w:sz w:val="20"/>
          <w:szCs w:val="20"/>
        </w:rPr>
        <w:t>中建立相同類別的物件</w:t>
      </w:r>
      <w:r w:rsidRPr="00841AAE">
        <w:rPr>
          <w:rFonts w:ascii="Arial" w:hAnsi="Arial" w:cs="Arial"/>
          <w:kern w:val="0"/>
          <w:sz w:val="20"/>
          <w:szCs w:val="20"/>
        </w:rPr>
        <w:t xml:space="preserve"> (object) </w:t>
      </w:r>
      <w:r w:rsidRPr="00841AAE">
        <w:rPr>
          <w:rFonts w:ascii="Arial" w:hAnsi="Arial" w:cs="Arial"/>
          <w:kern w:val="0"/>
          <w:sz w:val="20"/>
          <w:szCs w:val="20"/>
        </w:rPr>
        <w:t>？答案很簡單，這是因為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static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的關係。由於屬性及方法合稱成員</w:t>
      </w:r>
      <w:r w:rsidRPr="00841AAE">
        <w:rPr>
          <w:rFonts w:ascii="Arial" w:hAnsi="Arial" w:cs="Arial"/>
          <w:kern w:val="0"/>
          <w:sz w:val="20"/>
          <w:szCs w:val="20"/>
        </w:rPr>
        <w:t xml:space="preserve"> (member) </w:t>
      </w:r>
      <w:r w:rsidRPr="00841AAE">
        <w:rPr>
          <w:rFonts w:ascii="Arial" w:hAnsi="Arial" w:cs="Arial"/>
          <w:kern w:val="0"/>
          <w:sz w:val="20"/>
          <w:szCs w:val="20"/>
        </w:rPr>
        <w:t>，類別中的成員有兩種，一種用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static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修飾，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static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成員屬於類別，另一種沒有用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static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修飾，這一類成員屬於物件實體</w:t>
      </w:r>
      <w:r w:rsidRPr="00841AAE">
        <w:rPr>
          <w:rFonts w:ascii="Arial" w:hAnsi="Arial" w:cs="Arial"/>
          <w:kern w:val="0"/>
          <w:sz w:val="20"/>
          <w:szCs w:val="20"/>
        </w:rPr>
        <w:t xml:space="preserve"> (instance) </w:t>
      </w:r>
      <w:r w:rsidRPr="00841AAE">
        <w:rPr>
          <w:rFonts w:ascii="Arial" w:hAnsi="Arial" w:cs="Arial"/>
          <w:kern w:val="0"/>
          <w:sz w:val="20"/>
          <w:szCs w:val="20"/>
        </w:rPr>
        <w:t>。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lastRenderedPageBreak/>
        <w:t>如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ClassDemo01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中，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a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為實體屬性</w:t>
      </w:r>
      <w:r w:rsidRPr="00841AAE">
        <w:rPr>
          <w:rFonts w:ascii="Arial" w:hAnsi="Arial" w:cs="Arial"/>
          <w:kern w:val="0"/>
          <w:sz w:val="20"/>
          <w:szCs w:val="20"/>
        </w:rPr>
        <w:t xml:space="preserve"> (instance field) </w:t>
      </w:r>
      <w:r w:rsidRPr="00841AAE">
        <w:rPr>
          <w:rFonts w:ascii="Arial" w:hAnsi="Arial" w:cs="Arial"/>
          <w:kern w:val="0"/>
          <w:sz w:val="20"/>
          <w:szCs w:val="20"/>
        </w:rPr>
        <w:t>，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doSomething()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是實體方法</w:t>
      </w:r>
      <w:r w:rsidRPr="00841AAE">
        <w:rPr>
          <w:rFonts w:ascii="Arial" w:hAnsi="Arial" w:cs="Arial"/>
          <w:kern w:val="0"/>
          <w:sz w:val="20"/>
          <w:szCs w:val="20"/>
        </w:rPr>
        <w:t xml:space="preserve"> (instance method) </w:t>
      </w:r>
      <w:r w:rsidRPr="00841AAE">
        <w:rPr>
          <w:rFonts w:ascii="Arial" w:hAnsi="Arial" w:cs="Arial"/>
          <w:kern w:val="0"/>
          <w:sz w:val="20"/>
          <w:szCs w:val="20"/>
        </w:rPr>
        <w:t>，而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main()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則是類別方法</w:t>
      </w:r>
      <w:r w:rsidRPr="00841AAE">
        <w:rPr>
          <w:rFonts w:ascii="Arial" w:hAnsi="Arial" w:cs="Arial"/>
          <w:kern w:val="0"/>
          <w:sz w:val="20"/>
          <w:szCs w:val="20"/>
        </w:rPr>
        <w:t xml:space="preserve"> (class method) </w:t>
      </w:r>
      <w:r w:rsidRPr="00841AAE">
        <w:rPr>
          <w:rFonts w:ascii="Arial" w:hAnsi="Arial" w:cs="Arial"/>
          <w:kern w:val="0"/>
          <w:sz w:val="20"/>
          <w:szCs w:val="20"/>
        </w:rPr>
        <w:t>。實體成員與類別成員兩者最大的不同就是互相不能直接存取對方，如果要在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main()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中使用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a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，那就得在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main()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裡建立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ClassDemo01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型態的物件實體。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此例在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main()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中建立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ClassDemo01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的實體變數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，然後將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的屬性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a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設置為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11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"/>
        <w:gridCol w:w="3494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ClassDemo01 d = new ClassDemo01();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d.a = 11;</w:t>
            </w:r>
          </w:p>
        </w:tc>
      </w:tr>
    </w:tbl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然後呼叫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doSomething()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方法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"/>
        <w:gridCol w:w="365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System.out.println(d.doSomething(5));</w:t>
            </w:r>
          </w:p>
        </w:tc>
      </w:tr>
    </w:tbl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接著我們往上找實體屬性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a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的宣告，這在第</w:t>
      </w:r>
      <w:r w:rsidRPr="00841AAE">
        <w:rPr>
          <w:rFonts w:ascii="Arial" w:hAnsi="Arial" w:cs="Arial"/>
          <w:kern w:val="0"/>
          <w:sz w:val="20"/>
          <w:szCs w:val="20"/>
        </w:rPr>
        <w:t xml:space="preserve"> 4 </w:t>
      </w:r>
      <w:r w:rsidRPr="00841AAE">
        <w:rPr>
          <w:rFonts w:ascii="Arial" w:hAnsi="Arial" w:cs="Arial"/>
          <w:kern w:val="0"/>
          <w:sz w:val="20"/>
          <w:szCs w:val="20"/>
        </w:rPr>
        <w:t>行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"/>
        <w:gridCol w:w="1701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// 這裡定義屬性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int a;</w:t>
            </w:r>
          </w:p>
        </w:tc>
      </w:tr>
    </w:tbl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通常屬性的宣告會放在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class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關鍵字</w:t>
      </w:r>
      <w:r w:rsidRPr="00841AAE">
        <w:rPr>
          <w:rFonts w:ascii="Arial" w:hAnsi="Arial" w:cs="Arial"/>
          <w:kern w:val="0"/>
          <w:sz w:val="20"/>
          <w:szCs w:val="20"/>
        </w:rPr>
        <w:t xml:space="preserve"> (keyword) </w:t>
      </w:r>
      <w:r w:rsidRPr="00841AAE">
        <w:rPr>
          <w:rFonts w:ascii="Arial" w:hAnsi="Arial" w:cs="Arial"/>
          <w:kern w:val="0"/>
          <w:sz w:val="20"/>
          <w:szCs w:val="20"/>
        </w:rPr>
        <w:t>的下一行，數量依需求而定。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Courier" w:hAnsi="Courier" w:cs="Arial"/>
          <w:kern w:val="0"/>
          <w:sz w:val="20"/>
          <w:szCs w:val="20"/>
        </w:rPr>
        <w:t>doSomething()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定義在第</w:t>
      </w:r>
      <w:r w:rsidRPr="00841AAE">
        <w:rPr>
          <w:rFonts w:ascii="Arial" w:hAnsi="Arial" w:cs="Arial"/>
          <w:kern w:val="0"/>
          <w:sz w:val="20"/>
          <w:szCs w:val="20"/>
        </w:rPr>
        <w:t xml:space="preserve"> 7 </w:t>
      </w:r>
      <w:r w:rsidRPr="00841AAE">
        <w:rPr>
          <w:rFonts w:ascii="Arial" w:hAnsi="Arial" w:cs="Arial"/>
          <w:kern w:val="0"/>
          <w:sz w:val="20"/>
          <w:szCs w:val="20"/>
        </w:rPr>
        <w:t>行到第</w:t>
      </w:r>
      <w:r w:rsidRPr="00841AAE">
        <w:rPr>
          <w:rFonts w:ascii="Arial" w:hAnsi="Arial" w:cs="Arial"/>
          <w:kern w:val="0"/>
          <w:sz w:val="20"/>
          <w:szCs w:val="20"/>
        </w:rPr>
        <w:t xml:space="preserve"> 9 </w:t>
      </w:r>
      <w:r w:rsidRPr="00841AAE">
        <w:rPr>
          <w:rFonts w:ascii="Arial" w:hAnsi="Arial" w:cs="Arial"/>
          <w:kern w:val="0"/>
          <w:sz w:val="20"/>
          <w:szCs w:val="20"/>
        </w:rPr>
        <w:t>行之間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"/>
        <w:gridCol w:w="2862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public int doSomething(int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return a + p1;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}</w:t>
            </w:r>
          </w:p>
        </w:tc>
      </w:tr>
    </w:tbl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此例的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doSomething()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需要一個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int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參數</w:t>
      </w:r>
      <w:r w:rsidRPr="00841AAE">
        <w:rPr>
          <w:rFonts w:ascii="Arial" w:hAnsi="Arial" w:cs="Arial"/>
          <w:kern w:val="0"/>
          <w:sz w:val="20"/>
          <w:szCs w:val="20"/>
        </w:rPr>
        <w:t xml:space="preserve"> (parameter) </w:t>
      </w:r>
      <w:r w:rsidRPr="00841AAE">
        <w:rPr>
          <w:rFonts w:ascii="Courier" w:hAnsi="Courier" w:cs="Arial"/>
          <w:kern w:val="0"/>
          <w:sz w:val="20"/>
          <w:szCs w:val="20"/>
        </w:rPr>
        <w:t>p1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，結果回傳一個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int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整數。小括弧裡頭放參數，稱之為參數列</w:t>
      </w:r>
      <w:r w:rsidRPr="00841AAE">
        <w:rPr>
          <w:rFonts w:ascii="Arial" w:hAnsi="Arial" w:cs="Arial"/>
          <w:kern w:val="0"/>
          <w:sz w:val="20"/>
          <w:szCs w:val="20"/>
        </w:rPr>
        <w:t xml:space="preserve"> (parameter list) </w:t>
      </w:r>
      <w:r w:rsidRPr="00841AAE">
        <w:rPr>
          <w:rFonts w:ascii="Arial" w:hAnsi="Arial" w:cs="Arial"/>
          <w:kern w:val="0"/>
          <w:sz w:val="20"/>
          <w:szCs w:val="20"/>
        </w:rPr>
        <w:t>，因為參數的數量也可依需求而定。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lastRenderedPageBreak/>
        <w:t xml:space="preserve">Java </w:t>
      </w:r>
      <w:r w:rsidRPr="00841AAE">
        <w:rPr>
          <w:rFonts w:ascii="Arial" w:hAnsi="Arial" w:cs="Arial"/>
          <w:kern w:val="0"/>
          <w:sz w:val="20"/>
          <w:szCs w:val="20"/>
        </w:rPr>
        <w:t>允許方法可以有不同的參數列版本，這稱之為多載</w:t>
      </w:r>
      <w:r w:rsidRPr="00841AAE">
        <w:rPr>
          <w:rFonts w:ascii="Arial" w:hAnsi="Arial" w:cs="Arial"/>
          <w:kern w:val="0"/>
          <w:sz w:val="20"/>
          <w:szCs w:val="20"/>
        </w:rPr>
        <w:t xml:space="preserve"> (overload) </w:t>
      </w:r>
      <w:r w:rsidRPr="00841AAE">
        <w:rPr>
          <w:rFonts w:ascii="Arial" w:hAnsi="Arial" w:cs="Arial"/>
          <w:kern w:val="0"/>
          <w:sz w:val="20"/>
          <w:szCs w:val="20"/>
        </w:rPr>
        <w:t>，我們將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ClassDemo01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的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doSomething()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改成多載版本，如下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"/>
        <w:gridCol w:w="4014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public class ClassDemo02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int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// 這裡定義 doSomething() 的第一個版本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public int doSomething(int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return a + p1;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// 這裡定義 doSomething() 的第二個版本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public double doSomething(double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return a + p1;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public static void main(String[]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ClassDemo02 d = new ClassDemo02();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d.a = 11;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System.out.println();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System.out.println(d.doSomething(5));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System.out.println(d.doSomething(7.2));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   System.out.println();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/* 檔名： ClassDemo02.java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作者：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   時間： September, 2014  */</w:t>
            </w:r>
          </w:p>
        </w:tc>
      </w:tr>
    </w:tbl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Courier" w:hAnsi="Courier" w:cs="Arial"/>
          <w:kern w:val="0"/>
          <w:sz w:val="20"/>
          <w:szCs w:val="20"/>
        </w:rPr>
        <w:t>ClassDemo02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的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doSomething()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有兩個版本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"/>
        <w:gridCol w:w="3613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public int doSomething(int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public double doSomething(double p1) {</w:t>
            </w:r>
          </w:p>
        </w:tc>
      </w:tr>
    </w:tbl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第一個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doSomething()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用了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int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的參數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p1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，第二個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doSomething()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的參數型態則是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double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，兩者構成不同的多載版本。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lastRenderedPageBreak/>
        <w:br/>
      </w:r>
    </w:p>
    <w:p w:rsidR="00CA3217" w:rsidRPr="00841AAE" w:rsidRDefault="00CA3217" w:rsidP="00CA3217">
      <w:pPr>
        <w:widowControl/>
        <w:shd w:val="clear" w:color="auto" w:fill="FFFFFF"/>
        <w:spacing w:line="288" w:lineRule="atLeast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回傳值型態</w:t>
      </w:r>
      <w:r w:rsidRPr="00841AAE">
        <w:rPr>
          <w:rFonts w:ascii="Arial" w:hAnsi="Arial" w:cs="Arial"/>
          <w:kern w:val="0"/>
          <w:sz w:val="20"/>
          <w:szCs w:val="20"/>
        </w:rPr>
        <w:t xml:space="preserve"> (return type) </w:t>
      </w:r>
      <w:r w:rsidRPr="00841AAE">
        <w:rPr>
          <w:rFonts w:ascii="Arial" w:hAnsi="Arial" w:cs="Arial"/>
          <w:kern w:val="0"/>
          <w:sz w:val="20"/>
          <w:szCs w:val="20"/>
        </w:rPr>
        <w:t>並不影響多載的版本差異，只有參數列不同才構成多載，至於參數列指參數的型態、數量、排列順序等。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br/>
      </w:r>
    </w:p>
    <w:p w:rsidR="00CA3217" w:rsidRPr="00841AAE" w:rsidRDefault="00CA3217" w:rsidP="00CA3217">
      <w:pPr>
        <w:widowControl/>
        <w:shd w:val="clear" w:color="auto" w:fill="FFFFFF"/>
        <w:spacing w:line="288" w:lineRule="atLeast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如果運算式中的兩個數值</w:t>
      </w:r>
      <w:r w:rsidRPr="00841AAE">
        <w:rPr>
          <w:rFonts w:ascii="Arial" w:hAnsi="Arial" w:cs="Arial"/>
          <w:kern w:val="0"/>
          <w:sz w:val="20"/>
          <w:szCs w:val="20"/>
        </w:rPr>
        <w:t xml:space="preserve"> (value) </w:t>
      </w:r>
      <w:r w:rsidRPr="00841AAE">
        <w:rPr>
          <w:rFonts w:ascii="Arial" w:hAnsi="Arial" w:cs="Arial"/>
          <w:kern w:val="0"/>
          <w:sz w:val="20"/>
          <w:szCs w:val="20"/>
        </w:rPr>
        <w:t>都是基本資料型態</w:t>
      </w:r>
      <w:r w:rsidRPr="00841AAE">
        <w:rPr>
          <w:rFonts w:ascii="Arial" w:hAnsi="Arial" w:cs="Arial"/>
          <w:kern w:val="0"/>
          <w:sz w:val="20"/>
          <w:szCs w:val="20"/>
        </w:rPr>
        <w:t xml:space="preserve"> (primitive data type) </w:t>
      </w:r>
      <w:r w:rsidRPr="00841AAE">
        <w:rPr>
          <w:rFonts w:ascii="Arial" w:hAnsi="Arial" w:cs="Arial"/>
          <w:kern w:val="0"/>
          <w:sz w:val="20"/>
          <w:szCs w:val="20"/>
        </w:rPr>
        <w:t>，編譯器</w:t>
      </w:r>
      <w:r w:rsidRPr="00841AAE">
        <w:rPr>
          <w:rFonts w:ascii="Arial" w:hAnsi="Arial" w:cs="Arial"/>
          <w:kern w:val="0"/>
          <w:sz w:val="20"/>
          <w:szCs w:val="20"/>
        </w:rPr>
        <w:t xml:space="preserve"> (compiler) </w:t>
      </w:r>
      <w:r w:rsidRPr="00841AAE">
        <w:rPr>
          <w:rFonts w:ascii="Arial" w:hAnsi="Arial" w:cs="Arial"/>
          <w:kern w:val="0"/>
          <w:sz w:val="20"/>
          <w:szCs w:val="20"/>
        </w:rPr>
        <w:t>會自動替其中一個數值先進行型態轉換，如上面第二個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doSomething()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的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a + p1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的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a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會先轉換成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double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，然後才與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p1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相加。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多載的目的不外就是讓同一個方法可以處理不同型態的參數，如此例可以用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int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呼叫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doSomething()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，也可以用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double</w:t>
      </w:r>
      <w:r w:rsidRPr="00841AAE">
        <w:rPr>
          <w:rFonts w:ascii="Arial" w:hAnsi="Arial" w:cs="Arial"/>
          <w:kern w:val="0"/>
          <w:sz w:val="20"/>
          <w:szCs w:val="20"/>
        </w:rPr>
        <w:t>呼叫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doSomehting()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，很簡單的例子，兩個參數列都只有一個參數，差異僅在型態不同而已。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編譯後執行，結果如下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center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noProof/>
          <w:kern w:val="0"/>
          <w:sz w:val="20"/>
          <w:szCs w:val="20"/>
        </w:rPr>
        <w:drawing>
          <wp:inline distT="0" distB="0" distL="0" distR="0" wp14:anchorId="578F01D2" wp14:editId="2445C815">
            <wp:extent cx="6098540" cy="4007485"/>
            <wp:effectExtent l="0" t="0" r="0" b="0"/>
            <wp:docPr id="5" name="圖片 5" descr="https://lh3.googleusercontent.com/-dRXJ3Ck-1C8/VNmwKbq467I/AAAAAAAAYEg/eshNw1iUFWs/s640/classdemo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-dRXJ3Ck-1C8/VNmwKbq467I/AAAAAAAAYEg/eshNw1iUFWs/s640/classdemo0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CA3217">
      <w:pPr>
        <w:widowControl/>
        <w:shd w:val="clear" w:color="auto" w:fill="FFFFFF"/>
        <w:spacing w:before="300" w:after="300"/>
        <w:ind w:left="300" w:right="300"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接下來，我們開始介紹物件導向程式設計</w:t>
      </w:r>
      <w:r w:rsidRPr="00841AAE">
        <w:rPr>
          <w:rFonts w:ascii="Arial" w:hAnsi="Arial" w:cs="Arial"/>
          <w:kern w:val="0"/>
          <w:sz w:val="20"/>
          <w:szCs w:val="20"/>
        </w:rPr>
        <w:t xml:space="preserve"> (object-oriented programming) </w:t>
      </w:r>
      <w:r w:rsidRPr="00841AAE">
        <w:rPr>
          <w:rFonts w:ascii="Arial" w:hAnsi="Arial" w:cs="Arial"/>
          <w:kern w:val="0"/>
          <w:sz w:val="20"/>
          <w:szCs w:val="20"/>
        </w:rPr>
        <w:t>的特性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strike/>
          <w:kern w:val="0"/>
          <w:sz w:val="20"/>
          <w:szCs w:val="20"/>
        </w:rPr>
        <w:t>           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封裝</w:t>
      </w:r>
      <w:r w:rsidRPr="00841AAE">
        <w:rPr>
          <w:rFonts w:ascii="Arial" w:hAnsi="Arial" w:cs="Arial"/>
          <w:kern w:val="0"/>
          <w:sz w:val="20"/>
          <w:szCs w:val="20"/>
        </w:rPr>
        <w:t xml:space="preserve"> (encapsulation) </w:t>
      </w:r>
      <w:r w:rsidRPr="00841AAE">
        <w:rPr>
          <w:rFonts w:ascii="Arial" w:hAnsi="Arial" w:cs="Arial"/>
          <w:kern w:val="0"/>
          <w:sz w:val="20"/>
          <w:szCs w:val="20"/>
        </w:rPr>
        <w:t>。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br/>
      </w:r>
    </w:p>
    <w:p w:rsidR="00CA3217" w:rsidRPr="00841AAE" w:rsidRDefault="00CA3217" w:rsidP="00CA3217">
      <w:pPr>
        <w:widowControl/>
        <w:numPr>
          <w:ilvl w:val="0"/>
          <w:numId w:val="7"/>
        </w:numPr>
        <w:shd w:val="clear" w:color="auto" w:fill="FFFFFF"/>
        <w:tabs>
          <w:tab w:val="clear" w:pos="1361"/>
        </w:tabs>
        <w:ind w:left="0" w:firstLineChars="0" w:firstLine="0"/>
        <w:jc w:val="left"/>
        <w:outlineLvl w:val="1"/>
        <w:rPr>
          <w:rFonts w:ascii="Arial" w:hAnsi="Arial" w:cs="Arial"/>
          <w:b/>
          <w:bCs/>
          <w:kern w:val="0"/>
          <w:sz w:val="33"/>
          <w:szCs w:val="33"/>
        </w:rPr>
      </w:pPr>
      <w:r w:rsidRPr="00841AAE">
        <w:rPr>
          <w:rFonts w:ascii="Arial" w:hAnsi="Arial" w:cs="Arial"/>
          <w:b/>
          <w:bCs/>
          <w:kern w:val="0"/>
          <w:sz w:val="33"/>
          <w:szCs w:val="33"/>
        </w:rPr>
        <w:lastRenderedPageBreak/>
        <w:t>中英文術語對照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82"/>
        <w:gridCol w:w="6278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宣告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declare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成員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member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實體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instance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實體屬性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instance 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實體方法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instance 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類別方法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class 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關鍵字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keyword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參數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parameter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參數列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parameter list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多載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overload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回傳值型態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return 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基本資料型態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primitive data 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編譯器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compiler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物件導向程式設計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object-oriented programming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封裝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CA3217">
            <w:pPr>
              <w:widowControl/>
              <w:ind w:firstLineChars="0" w:firstLine="0"/>
              <w:jc w:val="left"/>
              <w:rPr>
                <w:rFonts w:ascii="新細明體" w:hAnsi="新細明體" w:cs="新細明體"/>
                <w:kern w:val="0"/>
              </w:rPr>
            </w:pPr>
            <w:r w:rsidRPr="00841AAE">
              <w:rPr>
                <w:rFonts w:ascii="新細明體" w:hAnsi="新細明體" w:cs="新細明體"/>
                <w:kern w:val="0"/>
              </w:rPr>
              <w:t>encapsulation</w:t>
            </w:r>
          </w:p>
        </w:tc>
      </w:tr>
    </w:tbl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br/>
      </w:r>
    </w:p>
    <w:p w:rsidR="00CA3217" w:rsidRPr="00841AAE" w:rsidRDefault="00CA3217" w:rsidP="00CA3217">
      <w:pPr>
        <w:widowControl/>
        <w:numPr>
          <w:ilvl w:val="0"/>
          <w:numId w:val="7"/>
        </w:numPr>
        <w:shd w:val="clear" w:color="auto" w:fill="FFFFFF"/>
        <w:tabs>
          <w:tab w:val="clear" w:pos="1361"/>
        </w:tabs>
        <w:ind w:left="0" w:firstLineChars="0" w:firstLine="0"/>
        <w:jc w:val="left"/>
        <w:outlineLvl w:val="1"/>
        <w:rPr>
          <w:rFonts w:ascii="Arial" w:hAnsi="Arial" w:cs="Arial"/>
          <w:b/>
          <w:bCs/>
          <w:kern w:val="0"/>
          <w:sz w:val="33"/>
          <w:szCs w:val="33"/>
        </w:rPr>
      </w:pPr>
      <w:r w:rsidRPr="00841AAE">
        <w:rPr>
          <w:rFonts w:ascii="Arial" w:hAnsi="Arial" w:cs="Arial"/>
          <w:b/>
          <w:bCs/>
          <w:kern w:val="0"/>
          <w:sz w:val="33"/>
          <w:szCs w:val="33"/>
        </w:rPr>
        <w:t>重點整理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8"/>
        </w:numPr>
        <w:shd w:val="clear" w:color="auto" w:fill="FFFFFF"/>
        <w:spacing w:after="60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一個類別就是一個程式檔案，類別名稱要跟檔案名稱相同。</w:t>
      </w:r>
    </w:p>
    <w:p w:rsidR="00CA3217" w:rsidRPr="00841AAE" w:rsidRDefault="00CA3217" w:rsidP="00AB5A29">
      <w:pPr>
        <w:widowControl/>
        <w:numPr>
          <w:ilvl w:val="0"/>
          <w:numId w:val="8"/>
        </w:numPr>
        <w:shd w:val="clear" w:color="auto" w:fill="FFFFFF"/>
        <w:spacing w:after="60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定義類別要先宣告類別名稱，其後接大括弧，大括弧內為類別的定義內容，可定義屬性及方法。</w:t>
      </w:r>
    </w:p>
    <w:p w:rsidR="00CA3217" w:rsidRPr="00841AAE" w:rsidRDefault="00CA3217" w:rsidP="00AB5A29">
      <w:pPr>
        <w:widowControl/>
        <w:numPr>
          <w:ilvl w:val="0"/>
          <w:numId w:val="8"/>
        </w:numPr>
        <w:shd w:val="clear" w:color="auto" w:fill="FFFFFF"/>
        <w:spacing w:after="60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類別有兩種成員，屬性是專屬於類別的變數，方法則是類別進行工作的地方，如果是可執行的類別，就要另外定義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kern w:val="0"/>
          <w:sz w:val="20"/>
          <w:szCs w:val="20"/>
        </w:rPr>
        <w:t>main()</w:t>
      </w:r>
      <w:r w:rsidRPr="00841AAE">
        <w:rPr>
          <w:rFonts w:ascii="Arial" w:hAnsi="Arial" w:cs="Arial"/>
          <w:kern w:val="0"/>
          <w:sz w:val="20"/>
          <w:szCs w:val="20"/>
        </w:rPr>
        <w:t>方法。</w:t>
      </w:r>
    </w:p>
    <w:p w:rsidR="00CA3217" w:rsidRPr="00841AAE" w:rsidRDefault="00CA3217" w:rsidP="00AB5A29">
      <w:pPr>
        <w:widowControl/>
        <w:numPr>
          <w:ilvl w:val="0"/>
          <w:numId w:val="8"/>
        </w:numPr>
        <w:shd w:val="clear" w:color="auto" w:fill="FFFFFF"/>
        <w:spacing w:after="60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類別的成員又分為用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static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修飾的類別成員及沒有用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static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修飾的實體成員，兩者最大的不同是不能直接互相存取？</w:t>
      </w:r>
    </w:p>
    <w:p w:rsidR="00CA3217" w:rsidRPr="00841AAE" w:rsidRDefault="00CA3217" w:rsidP="00AB5A29">
      <w:pPr>
        <w:widowControl/>
        <w:numPr>
          <w:ilvl w:val="0"/>
          <w:numId w:val="8"/>
        </w:numPr>
        <w:shd w:val="clear" w:color="auto" w:fill="FFFFFF"/>
        <w:spacing w:after="60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方法依參數列的不同而有不同的多載版本，但回傳值型態並不影響版本差異。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br/>
      </w:r>
      <w:r w:rsidRPr="00841AAE">
        <w:rPr>
          <w:rFonts w:ascii="Arial" w:hAnsi="Arial" w:cs="Arial"/>
          <w:kern w:val="0"/>
          <w:sz w:val="20"/>
          <w:szCs w:val="20"/>
        </w:rPr>
        <w:br/>
      </w:r>
    </w:p>
    <w:p w:rsidR="00CA3217" w:rsidRPr="00841AAE" w:rsidRDefault="00CA3217" w:rsidP="00CA3217">
      <w:pPr>
        <w:widowControl/>
        <w:numPr>
          <w:ilvl w:val="0"/>
          <w:numId w:val="7"/>
        </w:numPr>
        <w:shd w:val="clear" w:color="auto" w:fill="FFFFFF"/>
        <w:tabs>
          <w:tab w:val="clear" w:pos="1361"/>
        </w:tabs>
        <w:ind w:left="0" w:firstLineChars="0" w:firstLine="0"/>
        <w:jc w:val="left"/>
        <w:outlineLvl w:val="1"/>
        <w:rPr>
          <w:rFonts w:ascii="Arial" w:hAnsi="Arial" w:cs="Arial"/>
          <w:b/>
          <w:bCs/>
          <w:kern w:val="0"/>
          <w:sz w:val="33"/>
          <w:szCs w:val="33"/>
        </w:rPr>
      </w:pPr>
      <w:r w:rsidRPr="00841AAE">
        <w:rPr>
          <w:rFonts w:ascii="Arial" w:hAnsi="Arial" w:cs="Arial"/>
          <w:b/>
          <w:bCs/>
          <w:kern w:val="0"/>
          <w:sz w:val="33"/>
          <w:szCs w:val="33"/>
        </w:rPr>
        <w:t>問題與討論</w:t>
      </w:r>
    </w:p>
    <w:p w:rsidR="00CA3217" w:rsidRPr="00841AAE" w:rsidRDefault="00CA3217" w:rsidP="00CA3217">
      <w:pPr>
        <w:widowControl/>
        <w:shd w:val="clear" w:color="auto" w:fill="FFFFFF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9"/>
        </w:numPr>
        <w:shd w:val="clear" w:color="auto" w:fill="FFFFFF"/>
        <w:spacing w:after="60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一個程式檔案只能有一個類別定義嗎？</w:t>
      </w:r>
    </w:p>
    <w:p w:rsidR="00CA3217" w:rsidRPr="00841AAE" w:rsidRDefault="00CA3217" w:rsidP="00AB5A29">
      <w:pPr>
        <w:widowControl/>
        <w:numPr>
          <w:ilvl w:val="0"/>
          <w:numId w:val="9"/>
        </w:numPr>
        <w:shd w:val="clear" w:color="auto" w:fill="FFFFFF"/>
        <w:spacing w:after="60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參數有個數限制嗎？</w:t>
      </w:r>
    </w:p>
    <w:p w:rsidR="00CA3217" w:rsidRPr="00841AAE" w:rsidRDefault="00CA3217" w:rsidP="00AB5A29">
      <w:pPr>
        <w:widowControl/>
        <w:numPr>
          <w:ilvl w:val="0"/>
          <w:numId w:val="9"/>
        </w:numPr>
        <w:shd w:val="clear" w:color="auto" w:fill="FFFFFF"/>
        <w:spacing w:after="60"/>
        <w:ind w:firstLineChars="0" w:firstLine="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類別跟物件有什麼不同？為什麼要有專屬類別的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Courier" w:hAnsi="Courier" w:cs="Arial"/>
          <w:b/>
          <w:bCs/>
          <w:kern w:val="0"/>
          <w:sz w:val="20"/>
          <w:szCs w:val="20"/>
        </w:rPr>
        <w:t>static</w:t>
      </w:r>
      <w:r w:rsidRPr="00841AAE">
        <w:rPr>
          <w:rFonts w:ascii="Arial" w:hAnsi="Arial" w:cs="Arial"/>
          <w:kern w:val="0"/>
          <w:sz w:val="20"/>
          <w:szCs w:val="20"/>
        </w:rPr>
        <w:t> </w:t>
      </w:r>
      <w:r w:rsidRPr="00841AAE">
        <w:rPr>
          <w:rFonts w:ascii="Arial" w:hAnsi="Arial" w:cs="Arial"/>
          <w:kern w:val="0"/>
          <w:sz w:val="20"/>
          <w:szCs w:val="20"/>
        </w:rPr>
        <w:t>成員？</w:t>
      </w:r>
    </w:p>
    <w:p w:rsidR="00CA3217" w:rsidRPr="00841AAE" w:rsidRDefault="00CA3217" w:rsidP="00AB5A29">
      <w:pPr>
        <w:widowControl/>
        <w:numPr>
          <w:ilvl w:val="0"/>
          <w:numId w:val="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kern w:val="0"/>
          <w:sz w:val="20"/>
          <w:szCs w:val="20"/>
        </w:rPr>
      </w:pPr>
      <w:r w:rsidRPr="00841AAE">
        <w:rPr>
          <w:rFonts w:ascii="Arial" w:hAnsi="Arial" w:cs="Arial"/>
          <w:kern w:val="0"/>
          <w:sz w:val="20"/>
          <w:szCs w:val="20"/>
        </w:rPr>
        <w:t>多載是什麼？為什麼允許方法可以多載？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9 - </w:t>
      </w:r>
      <w:r w:rsidRPr="00841AAE">
        <w:rPr>
          <w:rFonts w:ascii="Trebuchet MS" w:hAnsi="Trebuchet MS"/>
          <w:b/>
          <w:bCs/>
          <w:sz w:val="33"/>
          <w:szCs w:val="33"/>
        </w:rPr>
        <w:t>封裝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419993C" wp14:editId="051850D7">
            <wp:extent cx="2051685" cy="2743200"/>
            <wp:effectExtent l="0" t="0" r="5715" b="0"/>
            <wp:docPr id="11" name="圖片 11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物件導向程式設計</w:t>
      </w:r>
      <w:r w:rsidRPr="00841AAE">
        <w:rPr>
          <w:rFonts w:ascii="Arial" w:hAnsi="Arial" w:cs="Arial"/>
          <w:sz w:val="20"/>
          <w:szCs w:val="20"/>
        </w:rPr>
        <w:t xml:space="preserve"> (object-oriented programming) </w:t>
      </w:r>
      <w:r w:rsidRPr="00841AAE">
        <w:rPr>
          <w:rFonts w:ascii="Arial" w:hAnsi="Arial" w:cs="Arial"/>
          <w:sz w:val="20"/>
          <w:szCs w:val="20"/>
        </w:rPr>
        <w:t>有三大基本特性，分別是封裝</w:t>
      </w:r>
      <w:r w:rsidRPr="00841AAE">
        <w:rPr>
          <w:rFonts w:ascii="Arial" w:hAnsi="Arial" w:cs="Arial"/>
          <w:sz w:val="20"/>
          <w:szCs w:val="20"/>
        </w:rPr>
        <w:t xml:space="preserve"> (encapsulation) </w:t>
      </w:r>
      <w:r w:rsidRPr="00841AAE">
        <w:rPr>
          <w:rFonts w:ascii="Arial" w:hAnsi="Arial" w:cs="Arial"/>
          <w:sz w:val="20"/>
          <w:szCs w:val="20"/>
        </w:rPr>
        <w:t>、繼承</w:t>
      </w:r>
      <w:r w:rsidRPr="00841AAE">
        <w:rPr>
          <w:rFonts w:ascii="Arial" w:hAnsi="Arial" w:cs="Arial"/>
          <w:sz w:val="20"/>
          <w:szCs w:val="20"/>
        </w:rPr>
        <w:t xml:space="preserve"> (inheritance) </w:t>
      </w:r>
      <w:r w:rsidRPr="00841AAE">
        <w:rPr>
          <w:rFonts w:ascii="Arial" w:hAnsi="Arial" w:cs="Arial"/>
          <w:sz w:val="20"/>
          <w:szCs w:val="20"/>
        </w:rPr>
        <w:t>及多型</w:t>
      </w:r>
      <w:r w:rsidRPr="00841AAE">
        <w:rPr>
          <w:rFonts w:ascii="Arial" w:hAnsi="Arial" w:cs="Arial"/>
          <w:sz w:val="20"/>
          <w:szCs w:val="20"/>
        </w:rPr>
        <w:t xml:space="preserve"> (polymorphism) 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E20ADF" wp14:editId="4AC7BA6B">
            <wp:extent cx="6098540" cy="3673475"/>
            <wp:effectExtent l="0" t="0" r="0" b="3175"/>
            <wp:docPr id="10" name="圖片 10" descr="https://lh3.googleusercontent.com/-qUVgz3O55aQ/VNmwwDIV0XI/AAAAAAAAYOM/7QWbFb7j7qo/s640/objectorien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-qUVgz3O55aQ/VNmwwDIV0XI/AAAAAAAAYOM/7QWbFb7j7qo/s640/objectoriente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繼承的目的是讓類別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具有像是親屬的垂直關係（父母子女），子類別</w:t>
      </w:r>
      <w:r w:rsidRPr="00841AAE">
        <w:rPr>
          <w:rFonts w:ascii="Arial" w:hAnsi="Arial" w:cs="Arial"/>
          <w:sz w:val="20"/>
          <w:szCs w:val="20"/>
        </w:rPr>
        <w:t xml:space="preserve"> (subclass) </w:t>
      </w:r>
      <w:r w:rsidRPr="00841AAE">
        <w:rPr>
          <w:rFonts w:ascii="Arial" w:hAnsi="Arial" w:cs="Arial"/>
          <w:sz w:val="20"/>
          <w:szCs w:val="20"/>
        </w:rPr>
        <w:t>可以擁有父類別</w:t>
      </w:r>
      <w:r w:rsidRPr="00841AAE">
        <w:rPr>
          <w:rFonts w:ascii="Arial" w:hAnsi="Arial" w:cs="Arial"/>
          <w:sz w:val="20"/>
          <w:szCs w:val="20"/>
        </w:rPr>
        <w:t xml:space="preserve"> (superclass) </w:t>
      </w:r>
      <w:r w:rsidRPr="00841AAE">
        <w:rPr>
          <w:rFonts w:ascii="Arial" w:hAnsi="Arial" w:cs="Arial"/>
          <w:sz w:val="20"/>
          <w:szCs w:val="20"/>
        </w:rPr>
        <w:t>的屬性</w:t>
      </w:r>
      <w:r w:rsidRPr="00841AAE">
        <w:rPr>
          <w:rFonts w:ascii="Arial" w:hAnsi="Arial" w:cs="Arial"/>
          <w:sz w:val="20"/>
          <w:szCs w:val="20"/>
        </w:rPr>
        <w:t xml:space="preserve"> (field) </w:t>
      </w:r>
      <w:r w:rsidRPr="00841AAE">
        <w:rPr>
          <w:rFonts w:ascii="Arial" w:hAnsi="Arial" w:cs="Arial"/>
          <w:sz w:val="20"/>
          <w:szCs w:val="20"/>
        </w:rPr>
        <w:t>及方法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，而多型像是親屬的平行關係（兄弟姊妹），多個子類別繼承自單一父類別之時，這些子類別就可以用父類別代替，父類別如同家族裡的「姓」，子類別則是「名」。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至於封裝的意思就是把屬性封在類別中，這還牽涉到程式設計中另一個重要的概念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trike/>
          <w:sz w:val="20"/>
          <w:szCs w:val="20"/>
        </w:rPr>
        <w:t>           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資訊隱藏</w:t>
      </w:r>
      <w:r w:rsidRPr="00841AAE">
        <w:rPr>
          <w:rFonts w:ascii="Arial" w:hAnsi="Arial" w:cs="Arial"/>
          <w:sz w:val="20"/>
          <w:szCs w:val="20"/>
        </w:rPr>
        <w:t xml:space="preserve"> (information hiding) </w:t>
      </w:r>
      <w:r w:rsidRPr="00841AAE">
        <w:rPr>
          <w:rFonts w:ascii="Arial" w:hAnsi="Arial" w:cs="Arial"/>
          <w:sz w:val="20"/>
          <w:szCs w:val="20"/>
        </w:rPr>
        <w:t>，主要就是不讓外界隨意存取類別的屬性，也就是說，只讓類別的屬性給同個類別的方法存取。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這就需要用到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private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修飾詞</w:t>
      </w:r>
      <w:r w:rsidRPr="00841AAE">
        <w:rPr>
          <w:rFonts w:ascii="Arial" w:hAnsi="Arial" w:cs="Arial"/>
          <w:sz w:val="20"/>
          <w:szCs w:val="20"/>
        </w:rPr>
        <w:t xml:space="preserve"> (modifier) </w:t>
      </w:r>
      <w:r w:rsidRPr="00841AAE">
        <w:rPr>
          <w:rFonts w:ascii="Arial" w:hAnsi="Arial" w:cs="Arial"/>
          <w:sz w:val="20"/>
          <w:szCs w:val="20"/>
        </w:rPr>
        <w:t>了，當屬性宣告為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private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的時候，該屬性就只能由同一個類別存取，我們將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類別的屬性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封裝，改寫成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ClassDemo03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類別，程式如下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55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ClassDemo03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setter </w:t>
            </w:r>
            <w:r w:rsidRPr="00841AAE">
              <w:rPr>
                <w:rStyle w:val="green"/>
              </w:rPr>
              <w:t>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setA(</w:t>
            </w:r>
            <w:r w:rsidRPr="00841AAE">
              <w:rPr>
                <w:rStyle w:val="maroon"/>
              </w:rPr>
              <w:t>int</w:t>
            </w:r>
            <w:r w:rsidRPr="00841AAE">
              <w:t>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a = p1;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getter </w:t>
            </w:r>
            <w:r w:rsidRPr="00841AAE">
              <w:rPr>
                <w:rStyle w:val="green"/>
              </w:rPr>
              <w:t>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getA()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doSomething(</w:t>
            </w:r>
            <w:r w:rsidRPr="00841AAE">
              <w:rPr>
                <w:rStyle w:val="maroon"/>
              </w:rPr>
              <w:t>int</w:t>
            </w:r>
            <w:r w:rsidRPr="00841AAE">
              <w:t>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a + p1;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ClassDemo03 d = </w:t>
            </w:r>
            <w:r w:rsidRPr="00841AAE">
              <w:rPr>
                <w:rStyle w:val="maroon"/>
              </w:rPr>
              <w:t>new</w:t>
            </w:r>
            <w:r w:rsidRPr="00841AAE">
              <w:t> ClassDemo03();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利用</w:t>
            </w:r>
            <w:r w:rsidRPr="00841AAE">
              <w:rPr>
                <w:rStyle w:val="green"/>
              </w:rPr>
              <w:t> setter </w:t>
            </w:r>
            <w:r w:rsidRPr="00841AAE">
              <w:rPr>
                <w:rStyle w:val="green"/>
              </w:rPr>
              <w:t>設定屬性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d.setA(11);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利用</w:t>
            </w:r>
            <w:r w:rsidRPr="00841AAE">
              <w:rPr>
                <w:rStyle w:val="green"/>
              </w:rPr>
              <w:t> getter </w:t>
            </w:r>
            <w:r w:rsidRPr="00841AAE">
              <w:rPr>
                <w:rStyle w:val="green"/>
              </w:rPr>
              <w:t>印出屬性</w:t>
            </w:r>
            <w:r w:rsidRPr="00841AAE">
              <w:rPr>
                <w:rStyle w:val="green"/>
              </w:rPr>
              <w:t> 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d.getA()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d.doSomething(1)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ClassDemo03.java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首先，屬性宣告為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private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，這樣屬性就只限類別</w:t>
      </w:r>
      <w:r w:rsidRPr="00841AAE">
        <w:rPr>
          <w:rFonts w:ascii="Arial" w:hAnsi="Arial" w:cs="Arial"/>
          <w:sz w:val="20"/>
          <w:szCs w:val="20"/>
        </w:rPr>
        <w:t xml:space="preserve"> </w:t>
      </w:r>
      <w:r w:rsidRPr="00841AAE">
        <w:rPr>
          <w:rFonts w:ascii="Arial" w:hAnsi="Arial" w:cs="Arial"/>
          <w:sz w:val="20"/>
          <w:szCs w:val="20"/>
        </w:rPr>
        <w:t>中可存取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1588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a;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權限修飾詞有三個，分別是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public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private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protected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，加上不宣告權限修飾詞的形式，共有四種不同的權限。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接著如果要讓外界可以存取已封裝的屬性，就要另外設置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public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getter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setter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85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setter </w:t>
            </w:r>
            <w:r w:rsidRPr="00841AAE">
              <w:rPr>
                <w:rStyle w:val="green"/>
              </w:rPr>
              <w:t>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setA(</w:t>
            </w:r>
            <w:r w:rsidRPr="00841AAE">
              <w:rPr>
                <w:rStyle w:val="maroon"/>
              </w:rPr>
              <w:t>int</w:t>
            </w:r>
            <w:r w:rsidRPr="00841AAE">
              <w:t>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a = p1;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getter </w:t>
            </w:r>
            <w:r w:rsidRPr="00841AAE">
              <w:rPr>
                <w:rStyle w:val="green"/>
              </w:rPr>
              <w:t>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getA()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return</w:t>
            </w:r>
            <w:r w:rsidRPr="00841AAE">
              <w:t>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編譯後執行，結果如下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B47778E" wp14:editId="2FC276E0">
            <wp:extent cx="6098540" cy="4007485"/>
            <wp:effectExtent l="0" t="0" r="0" b="0"/>
            <wp:docPr id="9" name="圖片 9" descr="https://lh5.googleusercontent.com/-fBwLvSzOSq0/VNmwK1w4gmI/AAAAAAAAYEk/Dyf4X1DJJPs/s640/classdemo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-fBwLvSzOSq0/VNmwK1w4gmI/AAAAAAAAYEk/Dyf4X1DJJPs/s640/classdemo0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留意設定屬性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已經改成在建立物件後呼叫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setter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649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利用</w:t>
            </w:r>
            <w:r w:rsidRPr="00841AAE">
              <w:rPr>
                <w:rStyle w:val="green"/>
              </w:rPr>
              <w:t> setter </w:t>
            </w:r>
            <w:r w:rsidRPr="00841AAE">
              <w:rPr>
                <w:rStyle w:val="green"/>
              </w:rPr>
              <w:t>設定屬性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d.setA(11);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setter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方法的用途沒錯，不過如果我們想要建立物件的同時設定好屬性，就需要自訂建構子</w:t>
      </w:r>
      <w:r w:rsidRPr="00841AAE">
        <w:rPr>
          <w:rFonts w:ascii="Arial" w:hAnsi="Arial" w:cs="Arial"/>
          <w:sz w:val="20"/>
          <w:szCs w:val="20"/>
        </w:rPr>
        <w:t xml:space="preserve"> (constructor) </w:t>
      </w:r>
      <w:r w:rsidRPr="00841AAE">
        <w:rPr>
          <w:rFonts w:ascii="Arial" w:hAnsi="Arial" w:cs="Arial"/>
          <w:sz w:val="20"/>
          <w:szCs w:val="20"/>
        </w:rPr>
        <w:t>了。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17"/>
        <w:gridCol w:w="6343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物件導向程式設計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object-oriented programming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封裝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encapsulation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繼承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inheritance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多型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polymorphism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父類別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superclass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資訊隱藏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information hiding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修飾詞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modifier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constructor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1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物件導向程式設計的三大基本特性是封裝、繼承及多型，繼承像是親屬父母子女的垂直關係，多型像是兄弟姊妹的平行關係。</w:t>
      </w:r>
    </w:p>
    <w:p w:rsidR="00CA3217" w:rsidRPr="00841AAE" w:rsidRDefault="00CA3217" w:rsidP="00AB5A29">
      <w:pPr>
        <w:widowControl/>
        <w:numPr>
          <w:ilvl w:val="0"/>
          <w:numId w:val="1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封裝就是把屬性封在類別中，這是資訊隱藏的概念，需要把屬性宣告為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private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AB5A29">
      <w:pPr>
        <w:widowControl/>
        <w:numPr>
          <w:ilvl w:val="0"/>
          <w:numId w:val="1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權限修飾詞有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public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private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protected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，加上不宣告權限修飾詞的形式，共有四種不同的權限。</w:t>
      </w:r>
    </w:p>
    <w:p w:rsidR="00CA3217" w:rsidRPr="00841AAE" w:rsidRDefault="00CA3217" w:rsidP="00AB5A29">
      <w:pPr>
        <w:widowControl/>
        <w:numPr>
          <w:ilvl w:val="0"/>
          <w:numId w:val="1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存取已封裝的屬性需要用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public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getter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setter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1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物件導向程式設計有哪三大基本特性？</w:t>
      </w:r>
    </w:p>
    <w:p w:rsidR="00CA3217" w:rsidRPr="00841AAE" w:rsidRDefault="00CA3217" w:rsidP="00AB5A29">
      <w:pPr>
        <w:widowControl/>
        <w:numPr>
          <w:ilvl w:val="0"/>
          <w:numId w:val="1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什麼是封裝？為什麼要做封裝？</w:t>
      </w:r>
    </w:p>
    <w:p w:rsidR="00CA3217" w:rsidRPr="00841AAE" w:rsidRDefault="00CA3217" w:rsidP="00AB5A29">
      <w:pPr>
        <w:widowControl/>
        <w:numPr>
          <w:ilvl w:val="0"/>
          <w:numId w:val="1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什麼是繼承？繼承機制有什麼優點？</w:t>
      </w:r>
    </w:p>
    <w:p w:rsidR="00CA3217" w:rsidRPr="00841AAE" w:rsidRDefault="00CA3217" w:rsidP="00AB5A29">
      <w:pPr>
        <w:widowControl/>
        <w:numPr>
          <w:ilvl w:val="0"/>
          <w:numId w:val="1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什麼是多型？可以用什麼方式比擬嗎？</w:t>
      </w:r>
    </w:p>
    <w:p w:rsidR="00CA3217" w:rsidRPr="00841AAE" w:rsidRDefault="00CA3217" w:rsidP="00AB5A29">
      <w:pPr>
        <w:widowControl/>
        <w:numPr>
          <w:ilvl w:val="0"/>
          <w:numId w:val="1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什麼是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getter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setter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？為什麼要有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getter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setter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10 - </w:t>
      </w:r>
      <w:r w:rsidRPr="00841AAE">
        <w:rPr>
          <w:rFonts w:ascii="Trebuchet MS" w:hAnsi="Trebuchet MS"/>
          <w:b/>
          <w:bCs/>
          <w:sz w:val="33"/>
          <w:szCs w:val="33"/>
        </w:rPr>
        <w:t>建構子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57459E" wp14:editId="79169ADB">
            <wp:extent cx="2051685" cy="2743200"/>
            <wp:effectExtent l="0" t="0" r="5715" b="0"/>
            <wp:docPr id="15" name="圖片 15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建構子</w:t>
      </w:r>
      <w:r w:rsidRPr="00841AAE">
        <w:rPr>
          <w:rFonts w:ascii="Arial" w:hAnsi="Arial" w:cs="Arial"/>
          <w:sz w:val="20"/>
          <w:szCs w:val="20"/>
        </w:rPr>
        <w:t xml:space="preserve"> (constructor) </w:t>
      </w:r>
      <w:r w:rsidRPr="00841AAE">
        <w:rPr>
          <w:rFonts w:ascii="Arial" w:hAnsi="Arial" w:cs="Arial"/>
          <w:sz w:val="20"/>
          <w:szCs w:val="20"/>
        </w:rPr>
        <w:t>是一種特別的方法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，特別的地方在建構子是建立物件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時所執行的方法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33FC94E" wp14:editId="711A9804">
            <wp:extent cx="6098540" cy="3633470"/>
            <wp:effectExtent l="0" t="0" r="0" b="5080"/>
            <wp:docPr id="14" name="圖片 14" descr="https://lh4.googleusercontent.com/-MfiqzL5dAdM/VNmwOzivE5I/AAAAAAAAYQ4/tUFkCDpAFig/s640/constru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4.googleusercontent.com/-MfiqzL5dAdM/VNmwOzivE5I/AAAAAAAAYQ4/tUFkCDpAFig/s640/constructor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記不記得建立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時，需要用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關鍵字</w:t>
      </w:r>
      <w:r w:rsidRPr="00841AAE">
        <w:rPr>
          <w:rFonts w:ascii="Arial" w:hAnsi="Arial" w:cs="Arial"/>
          <w:sz w:val="20"/>
          <w:szCs w:val="20"/>
        </w:rPr>
        <w:t xml:space="preserve"> (keyword) 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後面接的是附上小括弧的類別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名稱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19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lastRenderedPageBreak/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ClassDemo01 d = </w:t>
            </w:r>
            <w:r w:rsidRPr="00841AAE">
              <w:rPr>
                <w:rStyle w:val="maroon"/>
              </w:rPr>
              <w:t>new</w:t>
            </w:r>
            <w:r w:rsidRPr="00841AAE">
              <w:t> ClassDemo01();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完整的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ClassDemo01.java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，請參考</w:t>
      </w:r>
      <w:hyperlink r:id="rId33" w:tgtFrame="_blank" w:history="1"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單元</w:t>
        </w:r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 xml:space="preserve"> 8 </w:t>
        </w:r>
      </w:hyperlink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類別名稱加上小括弧，其實就是呼叫建構子來建立物件，如果沒有自行定義建構子，編譯器會自動替我們補上一個。下面我們給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增加建構子當作例子，新類別寫在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ClassDemo04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中，如下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79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ClassDemo04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 xml:space="preserve">// </w:t>
            </w:r>
            <w:r w:rsidRPr="00841AAE">
              <w:rPr>
                <w:rStyle w:val="green"/>
              </w:rPr>
              <w:t>這裡定義建構子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ClassDemo04(</w:t>
            </w:r>
            <w:r w:rsidRPr="00841AAE">
              <w:rPr>
                <w:rStyle w:val="maroon"/>
              </w:rPr>
              <w:t>int</w:t>
            </w:r>
            <w:r w:rsidRPr="00841AAE">
              <w:t>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setA(p1);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setA(</w:t>
            </w:r>
            <w:r w:rsidRPr="00841AAE">
              <w:rPr>
                <w:rStyle w:val="maroon"/>
              </w:rPr>
              <w:t>int</w:t>
            </w:r>
            <w:r w:rsidRPr="00841AAE">
              <w:t>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a = p1;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getA()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doSomething(</w:t>
            </w:r>
            <w:r w:rsidRPr="00841AAE">
              <w:rPr>
                <w:rStyle w:val="maroon"/>
              </w:rPr>
              <w:t>int</w:t>
            </w:r>
            <w:r w:rsidRPr="00841AAE">
              <w:t>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a + p1;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ClassDemo04 d = </w:t>
            </w:r>
            <w:r w:rsidRPr="00841AAE">
              <w:rPr>
                <w:rStyle w:val="maroon"/>
              </w:rPr>
              <w:t>new</w:t>
            </w:r>
            <w:r w:rsidRPr="00841AAE">
              <w:t> ClassDemo04(10);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d.getA()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d.doSomething(1)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ClassDemo04.java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建構子的定義在第</w:t>
      </w:r>
      <w:r w:rsidRPr="00841AAE">
        <w:rPr>
          <w:rFonts w:ascii="Arial" w:hAnsi="Arial" w:cs="Arial"/>
          <w:sz w:val="20"/>
          <w:szCs w:val="20"/>
        </w:rPr>
        <w:t xml:space="preserve"> 5 </w:t>
      </w:r>
      <w:r w:rsidRPr="00841AAE">
        <w:rPr>
          <w:rFonts w:ascii="Arial" w:hAnsi="Arial" w:cs="Arial"/>
          <w:sz w:val="20"/>
          <w:szCs w:val="20"/>
        </w:rPr>
        <w:t>行到第</w:t>
      </w:r>
      <w:r w:rsidRPr="00841AAE">
        <w:rPr>
          <w:rFonts w:ascii="Arial" w:hAnsi="Arial" w:cs="Arial"/>
          <w:sz w:val="20"/>
          <w:szCs w:val="20"/>
        </w:rPr>
        <w:t xml:space="preserve"> 7 </w:t>
      </w:r>
      <w:r w:rsidRPr="00841AAE">
        <w:rPr>
          <w:rFonts w:ascii="Arial" w:hAnsi="Arial" w:cs="Arial"/>
          <w:sz w:val="20"/>
          <w:szCs w:val="20"/>
        </w:rPr>
        <w:t>行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27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 xml:space="preserve">// </w:t>
            </w:r>
            <w:r w:rsidRPr="00841AAE">
              <w:rPr>
                <w:rStyle w:val="green"/>
              </w:rPr>
              <w:t>這裡定義建構子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ClassDemo04(</w:t>
            </w:r>
            <w:r w:rsidRPr="00841AAE">
              <w:rPr>
                <w:rStyle w:val="maroon"/>
              </w:rPr>
              <w:t>int</w:t>
            </w:r>
            <w:r w:rsidRPr="00841AAE">
              <w:t> p1)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setA(p1);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此例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ClassDemo04()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有一個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參數</w:t>
      </w:r>
      <w:r w:rsidRPr="00841AAE">
        <w:rPr>
          <w:rFonts w:ascii="Arial" w:hAnsi="Arial" w:cs="Arial"/>
          <w:sz w:val="20"/>
          <w:szCs w:val="20"/>
        </w:rPr>
        <w:t xml:space="preserve"> (parameter) </w:t>
      </w:r>
      <w:r w:rsidRPr="00841AAE">
        <w:rPr>
          <w:rStyle w:val="code"/>
          <w:rFonts w:ascii="Courier" w:hAnsi="Courier" w:cs="Arial"/>
          <w:sz w:val="20"/>
          <w:szCs w:val="20"/>
        </w:rPr>
        <w:t>p1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，然後直接以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設定屬性</w:t>
      </w:r>
      <w:r w:rsidRPr="00841AAE">
        <w:rPr>
          <w:rFonts w:ascii="Arial" w:hAnsi="Arial" w:cs="Arial"/>
          <w:sz w:val="20"/>
          <w:szCs w:val="20"/>
        </w:rPr>
        <w:t xml:space="preserve"> (field)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。注意建構子沒有回傳值</w:t>
      </w:r>
      <w:r w:rsidRPr="00841AAE">
        <w:rPr>
          <w:rFonts w:ascii="Arial" w:hAnsi="Arial" w:cs="Arial"/>
          <w:sz w:val="20"/>
          <w:szCs w:val="20"/>
        </w:rPr>
        <w:t xml:space="preserve"> (return value) </w:t>
      </w:r>
      <w:r w:rsidRPr="00841AAE">
        <w:rPr>
          <w:rFonts w:ascii="Arial" w:hAnsi="Arial" w:cs="Arial"/>
          <w:sz w:val="20"/>
          <w:szCs w:val="20"/>
        </w:rPr>
        <w:t>，這是因為建構子就是用來建立物件，因此預設回傳物件本身。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由於建構子有參數，因此呼叫建構子建立物件時也需要提供參數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43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ClassDemo04 d = </w:t>
            </w:r>
            <w:r w:rsidRPr="00841AAE">
              <w:rPr>
                <w:rStyle w:val="maroon"/>
              </w:rPr>
              <w:t>new</w:t>
            </w:r>
            <w:r w:rsidRPr="00841AAE">
              <w:t> ClassDemo04(10);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建構子也可以多載</w:t>
      </w:r>
      <w:r w:rsidRPr="00841AAE">
        <w:rPr>
          <w:rFonts w:ascii="Arial" w:hAnsi="Arial" w:cs="Arial"/>
          <w:sz w:val="20"/>
          <w:szCs w:val="20"/>
        </w:rPr>
        <w:t xml:space="preserve"> (overload) </w:t>
      </w:r>
      <w:r w:rsidRPr="00841AAE">
        <w:rPr>
          <w:rFonts w:ascii="Arial" w:hAnsi="Arial" w:cs="Arial"/>
          <w:sz w:val="20"/>
          <w:szCs w:val="20"/>
        </w:rPr>
        <w:t>，就是可以自行定義各種參數版本的建構子，其中包括沒有參數的版本，編譯器</w:t>
      </w:r>
      <w:r w:rsidRPr="00841AAE">
        <w:rPr>
          <w:rFonts w:ascii="Arial" w:hAnsi="Arial" w:cs="Arial"/>
          <w:sz w:val="20"/>
          <w:szCs w:val="20"/>
        </w:rPr>
        <w:t xml:space="preserve"> (compiler) </w:t>
      </w:r>
      <w:r w:rsidRPr="00841AAE">
        <w:rPr>
          <w:rFonts w:ascii="Arial" w:hAnsi="Arial" w:cs="Arial"/>
          <w:sz w:val="20"/>
          <w:szCs w:val="20"/>
        </w:rPr>
        <w:t>預設的建構子也是沒有沒有參數的版本。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編譯執行，結果如下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446B3D6" wp14:editId="476DDF40">
            <wp:extent cx="6098540" cy="4007485"/>
            <wp:effectExtent l="0" t="0" r="0" b="0"/>
            <wp:docPr id="13" name="圖片 13" descr="https://lh4.googleusercontent.com/-tUtWF716LrI/VNmwLeSdbZI/AAAAAAAAYEs/hn9Mj9qTCyk/s640/classdemo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-tUtWF716LrI/VNmwLeSdbZI/AAAAAAAAYEs/hn9Mj9qTCyk/s640/classdemo0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下面我們介紹個小技巧，建構子或方法的參數識別字</w:t>
      </w:r>
      <w:r w:rsidRPr="00841AAE">
        <w:rPr>
          <w:rFonts w:ascii="Arial" w:hAnsi="Arial" w:cs="Arial"/>
          <w:sz w:val="20"/>
          <w:szCs w:val="20"/>
        </w:rPr>
        <w:t xml:space="preserve"> (identifier) </w:t>
      </w:r>
      <w:r w:rsidRPr="00841AAE">
        <w:rPr>
          <w:rFonts w:ascii="Arial" w:hAnsi="Arial" w:cs="Arial"/>
          <w:sz w:val="20"/>
          <w:szCs w:val="20"/>
        </w:rPr>
        <w:t>也可以跟屬性一樣，這時候存取屬性就要利用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this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關鍵字了，我們將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ClassDemo04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改成用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this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存取屬性，如下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79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ClassDemo05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ClassDemo05(</w:t>
            </w:r>
            <w:r w:rsidRPr="00841AAE">
              <w:rPr>
                <w:rStyle w:val="maroon"/>
              </w:rPr>
              <w:t>int</w:t>
            </w:r>
            <w:r w:rsidRPr="00841AAE">
              <w:t> a)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setA(a);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setA(</w:t>
            </w:r>
            <w:r w:rsidRPr="00841AAE">
              <w:rPr>
                <w:rStyle w:val="maroon"/>
              </w:rPr>
              <w:t>int</w:t>
            </w:r>
            <w:r w:rsidRPr="00841AAE">
              <w:t> a)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利用</w:t>
            </w:r>
            <w:r w:rsidRPr="00841AAE">
              <w:rPr>
                <w:rStyle w:val="green"/>
              </w:rPr>
              <w:t> this </w:t>
            </w:r>
            <w:r w:rsidRPr="00841AAE">
              <w:rPr>
                <w:rStyle w:val="green"/>
              </w:rPr>
              <w:t>存取屬性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this</w:t>
            </w:r>
            <w:r w:rsidRPr="00841AAE">
              <w:t>.a =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getA()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doSomething(</w:t>
            </w:r>
            <w:r w:rsidRPr="00841AAE">
              <w:rPr>
                <w:rStyle w:val="maroon"/>
              </w:rPr>
              <w:t>int</w:t>
            </w:r>
            <w:r w:rsidRPr="00841AAE">
              <w:t> a)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參數跟屬性使用相同的識別字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</w:t>
            </w:r>
            <w:r w:rsidRPr="00841AAE">
              <w:rPr>
                <w:rStyle w:val="maroon"/>
              </w:rPr>
              <w:t>this</w:t>
            </w:r>
            <w:r w:rsidRPr="00841AAE">
              <w:t>.a +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ClassDemo05 d = </w:t>
            </w:r>
            <w:r w:rsidRPr="00841AAE">
              <w:rPr>
                <w:rStyle w:val="maroon"/>
              </w:rPr>
              <w:t>new</w:t>
            </w:r>
            <w:r w:rsidRPr="00841AAE">
              <w:t> ClassDemo05(13);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d.getA()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d.doSomething(9)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ClassDemo04.java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i/>
          <w:iCs/>
          <w:sz w:val="20"/>
          <w:szCs w:val="20"/>
        </w:rPr>
        <w:t>setter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部分改成用參數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設定屬性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，屬性前要用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this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加小數點存取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717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setA(</w:t>
            </w:r>
            <w:r w:rsidRPr="00841AAE">
              <w:rPr>
                <w:rStyle w:val="maroon"/>
              </w:rPr>
              <w:t>int</w:t>
            </w:r>
            <w:r w:rsidRPr="00841AAE">
              <w:t> a)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利用</w:t>
            </w:r>
            <w:r w:rsidRPr="00841AAE">
              <w:rPr>
                <w:rStyle w:val="green"/>
              </w:rPr>
              <w:t> this </w:t>
            </w:r>
            <w:r w:rsidRPr="00841AAE">
              <w:rPr>
                <w:rStyle w:val="green"/>
              </w:rPr>
              <w:t>存取屬性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this</w:t>
            </w:r>
            <w:r w:rsidRPr="00841AAE">
              <w:t>.a =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doSomething()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的地方也是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869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doSomething(</w:t>
            </w:r>
            <w:r w:rsidRPr="00841AAE">
              <w:rPr>
                <w:rStyle w:val="maroon"/>
              </w:rPr>
              <w:t>int</w:t>
            </w:r>
            <w:r w:rsidRPr="00841AAE">
              <w:t> a)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參數跟屬性使用相同的識別字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return</w:t>
            </w:r>
            <w:r w:rsidRPr="00841AAE">
              <w:t> </w:t>
            </w:r>
            <w:r w:rsidRPr="00841AAE">
              <w:rPr>
                <w:rStyle w:val="maroon"/>
              </w:rPr>
              <w:t>this</w:t>
            </w:r>
            <w:r w:rsidRPr="00841AAE">
              <w:t>.a +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編譯後執行，結果如下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D1A712A" wp14:editId="5A744D12">
            <wp:extent cx="6098540" cy="4007485"/>
            <wp:effectExtent l="0" t="0" r="0" b="0"/>
            <wp:docPr id="12" name="圖片 12" descr="https://lh6.googleusercontent.com/-ul878QeMYVQ/VNmwL3cdI6I/AAAAAAAAYE8/7G0IWuWoZhw/s640/classdemo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6.googleusercontent.com/-ul878QeMYVQ/VNmwL3cdI6I/AAAAAAAAYE8/7G0IWuWoZhw/s640/classdemo0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基本的類別定義包含屬性、方法及建構子，接下來我們看到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組織類別檔案的方式，也就是套件</w:t>
      </w:r>
      <w:r w:rsidRPr="00841AAE">
        <w:rPr>
          <w:rFonts w:ascii="Arial" w:hAnsi="Arial" w:cs="Arial"/>
          <w:sz w:val="20"/>
          <w:szCs w:val="20"/>
        </w:rPr>
        <w:t xml:space="preserve"> (package) 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6"/>
        <w:gridCol w:w="6384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constructor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keyword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parameter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回傳值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return value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多載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overload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編譯器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compiler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識別字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identifier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package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1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建構子是建立物件時所執行的特別方法，主要用途是初始化屬性，有參數而沒有回傳值。</w:t>
      </w:r>
    </w:p>
    <w:p w:rsidR="00CA3217" w:rsidRPr="00841AAE" w:rsidRDefault="00CA3217" w:rsidP="00AB5A29">
      <w:pPr>
        <w:widowControl/>
        <w:numPr>
          <w:ilvl w:val="0"/>
          <w:numId w:val="1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建構子可以多載，如果沒有定義建構子，編譯器就會自動加上沒有參數的建構子。</w:t>
      </w:r>
    </w:p>
    <w:p w:rsidR="00CA3217" w:rsidRPr="00841AAE" w:rsidRDefault="00CA3217" w:rsidP="00AB5A29">
      <w:pPr>
        <w:widowControl/>
        <w:numPr>
          <w:ilvl w:val="0"/>
          <w:numId w:val="1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建構子或方法的名稱如果和屬性一樣，就要用關鍵字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this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存取屬性。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13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建構子與方法有什麼不同呢？屬性可不可以由方法設定初值呢？</w:t>
      </w:r>
    </w:p>
    <w:p w:rsidR="00CA3217" w:rsidRPr="00841AAE" w:rsidRDefault="00CA3217" w:rsidP="00AB5A29">
      <w:pPr>
        <w:widowControl/>
        <w:numPr>
          <w:ilvl w:val="0"/>
          <w:numId w:val="13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為什麼沒有定義建構子的話，編譯器會自動補上一個？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11 - </w:t>
      </w:r>
      <w:r w:rsidRPr="00841AAE">
        <w:rPr>
          <w:rFonts w:ascii="Trebuchet MS" w:hAnsi="Trebuchet MS"/>
          <w:b/>
          <w:bCs/>
          <w:sz w:val="33"/>
          <w:szCs w:val="33"/>
        </w:rPr>
        <w:t>套件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ABD8C32" wp14:editId="14B84025">
            <wp:extent cx="2051685" cy="2743200"/>
            <wp:effectExtent l="0" t="0" r="5715" b="0"/>
            <wp:docPr id="21" name="圖片 21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套件</w:t>
      </w:r>
      <w:r w:rsidRPr="00841AAE">
        <w:rPr>
          <w:rFonts w:ascii="Arial" w:hAnsi="Arial" w:cs="Arial"/>
          <w:sz w:val="20"/>
          <w:szCs w:val="20"/>
        </w:rPr>
        <w:t xml:space="preserve"> (package) </w:t>
      </w:r>
      <w:r w:rsidRPr="00841AAE">
        <w:rPr>
          <w:rFonts w:ascii="Arial" w:hAnsi="Arial" w:cs="Arial"/>
          <w:sz w:val="20"/>
          <w:szCs w:val="20"/>
        </w:rPr>
        <w:t>是用來組織類別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檔案的資料夾名稱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B818715" wp14:editId="332820F3">
            <wp:extent cx="6098540" cy="3673475"/>
            <wp:effectExtent l="0" t="0" r="0" b="3175"/>
            <wp:docPr id="20" name="圖片 20" descr="https://lh5.googleusercontent.com/--I-mU1Hpa9g/VNmwwpWhsLI/AAAAAAAAYOk/Mh58L-VzL4k/s640/pack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5.googleusercontent.com/--I-mU1Hpa9g/VNmwwpWhsLI/AAAAAAAAYOk/Mh58L-VzL4k/s640/packag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這需要用到關鍵字</w:t>
      </w:r>
      <w:r w:rsidRPr="00841AAE">
        <w:rPr>
          <w:rFonts w:ascii="Arial" w:hAnsi="Arial" w:cs="Arial"/>
          <w:sz w:val="20"/>
          <w:szCs w:val="20"/>
        </w:rPr>
        <w:t xml:space="preserve"> (keyword)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package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宣告套件識別字</w:t>
      </w:r>
      <w:r w:rsidRPr="00841AAE">
        <w:rPr>
          <w:rFonts w:ascii="Arial" w:hAnsi="Arial" w:cs="Arial"/>
          <w:sz w:val="20"/>
          <w:szCs w:val="20"/>
        </w:rPr>
        <w:t xml:space="preserve"> (identifier) </w:t>
      </w:r>
      <w:r w:rsidRPr="00841AAE">
        <w:rPr>
          <w:rFonts w:ascii="Arial" w:hAnsi="Arial" w:cs="Arial"/>
          <w:sz w:val="20"/>
          <w:szCs w:val="20"/>
        </w:rPr>
        <w:t>，我們將上個單元的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ClassDemo05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ClassDemo06</w:t>
      </w:r>
      <w:r w:rsidRPr="00841AAE">
        <w:rPr>
          <w:rFonts w:ascii="Arial" w:hAnsi="Arial" w:cs="Arial"/>
          <w:sz w:val="20"/>
          <w:szCs w:val="20"/>
        </w:rPr>
        <w:t>，然後宣告放在套件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79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package</w:t>
            </w:r>
            <w:r w:rsidRPr="00841AAE">
              <w:t> classdemo;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宣告套件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ClassDemo06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ClassDemo06(</w:t>
            </w:r>
            <w:r w:rsidRPr="00841AAE">
              <w:rPr>
                <w:rStyle w:val="maroon"/>
              </w:rPr>
              <w:t>int</w:t>
            </w:r>
            <w:r w:rsidRPr="00841AAE">
              <w:t> a)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setA(a);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setA(</w:t>
            </w:r>
            <w:r w:rsidRPr="00841AAE">
              <w:rPr>
                <w:rStyle w:val="maroon"/>
              </w:rPr>
              <w:t>int</w:t>
            </w:r>
            <w:r w:rsidRPr="00841AAE">
              <w:t> a)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this</w:t>
            </w:r>
            <w:r w:rsidRPr="00841AAE">
              <w:t>.a =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getA()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int doSomething(</w:t>
            </w:r>
            <w:r w:rsidRPr="00841AAE">
              <w:rPr>
                <w:rStyle w:val="maroon"/>
              </w:rPr>
              <w:t>int</w:t>
            </w:r>
            <w:r w:rsidRPr="00841AAE">
              <w:t> a)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</w:t>
            </w:r>
            <w:r w:rsidRPr="00841AAE">
              <w:rPr>
                <w:rStyle w:val="maroon"/>
              </w:rPr>
              <w:t>this</w:t>
            </w:r>
            <w:r w:rsidRPr="00841AAE">
              <w:t>.a + 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ClassDemo06 d = </w:t>
            </w:r>
            <w:r w:rsidRPr="00841AAE">
              <w:rPr>
                <w:rStyle w:val="maroon"/>
              </w:rPr>
              <w:t>new</w:t>
            </w:r>
            <w:r w:rsidRPr="00841AAE">
              <w:t> ClassDemo06(13);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d.getA()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d.doSomething(9)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ClassDemo06.java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package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通常放在程式碼的第</w:t>
      </w:r>
      <w:r w:rsidRPr="00841AAE">
        <w:rPr>
          <w:rFonts w:ascii="Arial" w:hAnsi="Arial" w:cs="Arial"/>
          <w:sz w:val="20"/>
          <w:szCs w:val="20"/>
        </w:rPr>
        <w:t xml:space="preserve"> 1 </w:t>
      </w:r>
      <w:r w:rsidRPr="00841AAE">
        <w:rPr>
          <w:rFonts w:ascii="Arial" w:hAnsi="Arial" w:cs="Arial"/>
          <w:sz w:val="20"/>
          <w:szCs w:val="20"/>
        </w:rPr>
        <w:t>行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501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package</w:t>
            </w:r>
            <w:r w:rsidRPr="00841AAE">
              <w:t> classdemo;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宣告套件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編譯時要加上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-d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及路徑的旗標，我們路徑用小數點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，表示當前目錄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584C88B" wp14:editId="720E5429">
            <wp:extent cx="6098540" cy="4007485"/>
            <wp:effectExtent l="0" t="0" r="0" b="0"/>
            <wp:docPr id="19" name="圖片 19" descr="https://lh5.googleusercontent.com/-H0fhLi_S888/VNmwMUKK3zI/AAAAAAAAYFE/s1OnSDOnYI8/s640/classdemo0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-H0fhLi_S888/VNmwMUKK3zI/AAAAAAAAYFE/s1OnSDOnYI8/s640/classdemo06_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編譯完成就會產生新的資料夾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ClassDemo06.class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就放在這裡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BF96AB" wp14:editId="1303D5A5">
            <wp:extent cx="6098540" cy="4118610"/>
            <wp:effectExtent l="0" t="0" r="0" b="0"/>
            <wp:docPr id="18" name="圖片 18" descr="https://lh3.googleusercontent.com/-pxZUBILYclI/VNmwM-yKDzI/AAAAAAAAYFM/kpG51c6SlcI/s640/classdemo0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3.googleusercontent.com/-pxZUBILYclI/VNmwM-yKDzI/AAAAAAAAYFM/kpG51c6SlcI/s640/classdemo06_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執行時要加上資料夾的路徑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527E546" wp14:editId="36936919">
            <wp:extent cx="6098540" cy="4007485"/>
            <wp:effectExtent l="0" t="0" r="0" b="0"/>
            <wp:docPr id="17" name="圖片 17" descr="https://lh6.googleusercontent.com/-yFdeUHTkEIM/VNmwNAQYNXI/AAAAAAAAYFQ/5e02mzyBaeA/s640/classdemo06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-yFdeUHTkEIM/VNmwNAQYNXI/AAAAAAAAYFQ/5e02mzyBaeA/s640/classdemo06_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簡單說套件就是路徑名稱，這可以是多層的，例如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demo.classdemo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demo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資料夾中的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資料夾。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至於在其他程式中使用套件裡編譯好的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.class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檔案，就要用到關鍵字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了，例如我們在下面的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ClassDemo07.java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引入套件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ClassDemo06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782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引入套件中的類別名稱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import</w:t>
            </w:r>
            <w:r w:rsidRPr="00841AAE">
              <w:t> classdemo.ClassDemo06;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ClassDemo07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建立套件裡的類別建立物件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ClassDemo06 d = </w:t>
            </w:r>
            <w:r w:rsidRPr="00841AAE">
              <w:rPr>
                <w:rStyle w:val="maroon"/>
              </w:rPr>
              <w:t>new</w:t>
            </w:r>
            <w:r w:rsidRPr="00841AAE">
              <w:t> ClassDemo06(11);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d.getA()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d.doSomething(8)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ClassDemo07.java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也會放在程式檔案的一開始，這是因為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用來引入識別字名稱，引入後才可以使用所引入的識別字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548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引入套件中的類別名稱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import</w:t>
            </w:r>
            <w:r w:rsidRPr="00841AAE">
              <w:t> classdemo.ClassDemo06;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留意這裡是引入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classdemo.ClassDemo06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，這讓我們在下面可以直接使用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ClassDemo06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的名稱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422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建立套件裡的類別建立物件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ClassDemo06 d = </w:t>
            </w:r>
            <w:r w:rsidRPr="00841AAE">
              <w:rPr>
                <w:rStyle w:val="maroon"/>
              </w:rPr>
              <w:t>new</w:t>
            </w:r>
            <w:r w:rsidRPr="00841AAE">
              <w:t> ClassDemo06(11);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當然我們也可以只引入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的套件名稱，不過這樣使用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ClassDemo06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就要連套件名稱一起用，也就是要用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classdemo.ClassDemo06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宣告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ClassDemo06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</w:t>
      </w:r>
      <w:r w:rsidRPr="00841AAE">
        <w:rPr>
          <w:rFonts w:ascii="Arial" w:hAnsi="Arial" w:cs="Arial"/>
          <w:sz w:val="20"/>
          <w:szCs w:val="20"/>
        </w:rPr>
        <w:t xml:space="preserve"> (type) </w:t>
      </w:r>
      <w:r w:rsidRPr="00841AAE">
        <w:rPr>
          <w:rFonts w:ascii="Arial" w:hAnsi="Arial" w:cs="Arial"/>
          <w:sz w:val="20"/>
          <w:szCs w:val="20"/>
        </w:rPr>
        <w:t>的物件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編譯執行，結果如下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033C68A" wp14:editId="6D546988">
            <wp:extent cx="6098540" cy="4007485"/>
            <wp:effectExtent l="0" t="0" r="0" b="0"/>
            <wp:docPr id="16" name="圖片 16" descr="https://lh5.googleusercontent.com/-6I_3IIPnS_4/VNmwNlJFZII/AAAAAAAAYFc/JLqxEmav5IA/s640/classdemo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-6I_3IIPnS_4/VNmwNlJFZII/AAAAAAAAYFc/JLqxEmav5IA/s640/classdemo0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接下來我們在進入軟體開發之前，把焦點放回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這個關鍵字上。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33"/>
        <w:gridCol w:w="5827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package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keyword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識別字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identifier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object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1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宣告套件使用關鍵字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package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，編譯時加上參數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-d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，完成編譯後該套件的類別會放到套件名稱的資料夾中。</w:t>
      </w:r>
    </w:p>
    <w:p w:rsidR="00CA3217" w:rsidRPr="00841AAE" w:rsidRDefault="00CA3217" w:rsidP="00AB5A29">
      <w:pPr>
        <w:widowControl/>
        <w:numPr>
          <w:ilvl w:val="0"/>
          <w:numId w:val="1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單獨執行套件中的類別檔案，要在執行指令加上路徑。</w:t>
      </w:r>
    </w:p>
    <w:p w:rsidR="00CA3217" w:rsidRPr="00841AAE" w:rsidRDefault="00CA3217" w:rsidP="00AB5A29">
      <w:pPr>
        <w:widowControl/>
        <w:numPr>
          <w:ilvl w:val="0"/>
          <w:numId w:val="1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若要在其他類別中使用套件中編譯好的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.class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檔案，就要用關鍵字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引入到目前檔案中。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1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為什麼要用套件來組織類別檔案？</w:t>
      </w:r>
    </w:p>
    <w:p w:rsidR="00CA3217" w:rsidRPr="00841AAE" w:rsidRDefault="00CA3217" w:rsidP="00AB5A29">
      <w:pPr>
        <w:widowControl/>
        <w:numPr>
          <w:ilvl w:val="0"/>
          <w:numId w:val="1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如果套件中編譯好的類別很多，能不能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一次就好了呢？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12 - static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A617898" wp14:editId="685C5887">
            <wp:extent cx="2051685" cy="2743200"/>
            <wp:effectExtent l="0" t="0" r="5715" b="0"/>
            <wp:docPr id="24" name="圖片 24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是物件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的藍圖，從類別製造出的物件可以有很多個，可是類別仍然只有一個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BD0FCE" wp14:editId="251426BB">
            <wp:extent cx="6098540" cy="3673475"/>
            <wp:effectExtent l="0" t="0" r="0" b="3175"/>
            <wp:docPr id="23" name="圖片 23" descr="https://lh5.googleusercontent.com/-twtJ_Fl4Jic/VNmw1lbVnDI/AAAAAAAAYP4/cZT3rH3KXVA/s640/st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-twtJ_Fl4Jic/VNmw1lbVnDI/AAAAAAAAYP4/cZT3rH3KXVA/s640/static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這是說類別在程式執行時就已存在，如果程式中有用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及建構子</w:t>
      </w:r>
      <w:r w:rsidRPr="00841AAE">
        <w:rPr>
          <w:rFonts w:ascii="Arial" w:hAnsi="Arial" w:cs="Arial"/>
          <w:sz w:val="20"/>
          <w:szCs w:val="20"/>
        </w:rPr>
        <w:t xml:space="preserve"> (constructor) </w:t>
      </w:r>
      <w:r w:rsidRPr="00841AAE">
        <w:rPr>
          <w:rFonts w:ascii="Arial" w:hAnsi="Arial" w:cs="Arial"/>
          <w:sz w:val="20"/>
          <w:szCs w:val="20"/>
        </w:rPr>
        <w:t>建立物件，才會有物件存在，所以物件又被稱為實體</w:t>
      </w:r>
      <w:r w:rsidRPr="00841AAE">
        <w:rPr>
          <w:rFonts w:ascii="Arial" w:hAnsi="Arial" w:cs="Arial"/>
          <w:sz w:val="20"/>
          <w:szCs w:val="20"/>
        </w:rPr>
        <w:t xml:space="preserve"> (instance) </w:t>
      </w:r>
      <w:r w:rsidRPr="00841AAE">
        <w:rPr>
          <w:rFonts w:ascii="Arial" w:hAnsi="Arial" w:cs="Arial"/>
          <w:sz w:val="20"/>
          <w:szCs w:val="20"/>
        </w:rPr>
        <w:t>。凡是宣告為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的屬性與方法都屬於類別，而沒有加上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的屬性與方法都屬於物件。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基本上，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可以存取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屬性</w:t>
      </w:r>
      <w:r w:rsidRPr="00841AAE">
        <w:rPr>
          <w:rFonts w:ascii="Arial" w:hAnsi="Arial" w:cs="Arial"/>
          <w:sz w:val="20"/>
          <w:szCs w:val="20"/>
        </w:rPr>
        <w:t xml:space="preserve"> (field) </w:t>
      </w:r>
      <w:r w:rsidRPr="00841AAE">
        <w:rPr>
          <w:rFonts w:ascii="Arial" w:hAnsi="Arial" w:cs="Arial"/>
          <w:sz w:val="20"/>
          <w:szCs w:val="20"/>
        </w:rPr>
        <w:t>，若要使用非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屬性或呼叫非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方法就得建立物件實體，我們不是已經看過很多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方法例子了嗎？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方法也稱為類別方法</w:t>
      </w:r>
      <w:r w:rsidRPr="00841AAE">
        <w:rPr>
          <w:rFonts w:ascii="Arial" w:hAnsi="Arial" w:cs="Arial"/>
          <w:sz w:val="20"/>
          <w:szCs w:val="20"/>
        </w:rPr>
        <w:t xml:space="preserve"> (class method) </w:t>
      </w:r>
      <w:r w:rsidRPr="00841AAE">
        <w:rPr>
          <w:rFonts w:ascii="Arial" w:hAnsi="Arial" w:cs="Arial"/>
          <w:sz w:val="20"/>
          <w:szCs w:val="20"/>
        </w:rPr>
        <w:t>，同樣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屬性也稱為類別屬性</w:t>
      </w:r>
      <w:r w:rsidRPr="00841AAE">
        <w:rPr>
          <w:rFonts w:ascii="Arial" w:hAnsi="Arial" w:cs="Arial"/>
          <w:sz w:val="20"/>
          <w:szCs w:val="20"/>
        </w:rPr>
        <w:t xml:space="preserve"> (class attribute) 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至於存取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屬性或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方法則用類別名稱即可，舉例如下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73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ClassDemo08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a = 0;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b;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ClassDemo08()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a++;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b = 0;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double</w:t>
            </w:r>
            <w:r w:rsidRPr="00841AAE">
              <w:t> test()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((</w:t>
            </w:r>
            <w:r w:rsidRPr="00841AAE">
              <w:rPr>
                <w:rStyle w:val="maroon"/>
              </w:rPr>
              <w:t>double</w:t>
            </w:r>
            <w:r w:rsidRPr="00841AAE">
              <w:t>) a /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for</w:t>
            </w:r>
            <w:r w:rsidRPr="00841AAE">
              <w:t> (</w:t>
            </w:r>
            <w:r w:rsidRPr="00841AAE">
              <w:rPr>
                <w:rStyle w:val="maroon"/>
              </w:rPr>
              <w:t>int</w:t>
            </w:r>
            <w:r w:rsidRPr="00841AAE">
              <w:t> i = 0; i &lt; 10;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ClassDemo08 d = </w:t>
            </w:r>
            <w:r w:rsidRPr="00841AAE">
              <w:rPr>
                <w:rStyle w:val="maroon"/>
              </w:rPr>
              <w:t>new</w:t>
            </w:r>
            <w:r w:rsidRPr="00841AAE">
              <w:t> ClassDemo08();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maroon"/>
              </w:rPr>
              <w:t>int</w:t>
            </w:r>
            <w:r w:rsidRPr="00841AAE">
              <w:t> p1 = ClassDemo08.a;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p1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d.b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maroon"/>
              </w:rPr>
              <w:t>double</w:t>
            </w:r>
            <w:r w:rsidRPr="00841AAE">
              <w:t> p2 = ClassDemo08.test();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p2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ClassDemo08.java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屬性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宣告為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屬性可以直接指派初值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53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a = 0;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方法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test()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也宣告為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983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double</w:t>
            </w:r>
            <w:r w:rsidRPr="00841AAE">
              <w:t> test() {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下方存取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或呼叫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test()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都是用類別名稱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55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p1 = ClassDemo08.a;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double</w:t>
            </w:r>
            <w:r w:rsidRPr="00841AAE">
              <w:t> p2 = ClassDemo08.test();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編譯執行，結果如下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11EA60F" wp14:editId="5FD543EC">
            <wp:extent cx="6098540" cy="4007485"/>
            <wp:effectExtent l="0" t="0" r="0" b="0"/>
            <wp:docPr id="22" name="圖片 22" descr="https://lh6.googleusercontent.com/-OXpndmC843o/VNmwNx8dzcI/AAAAAAAAYQ4/FsT23ppdPYc/s640/classdemo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6.googleusercontent.com/-OXpndmC843o/VNmwNx8dzcI/AAAAAAAAYQ4/FsT23ppdPYc/s640/classdemo0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留意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test()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的內容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983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lastRenderedPageBreak/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double</w:t>
            </w:r>
            <w:r w:rsidRPr="00841AAE">
              <w:t> test()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return</w:t>
            </w:r>
            <w:r w:rsidRPr="00841AAE">
              <w:t> ((</w:t>
            </w:r>
            <w:r w:rsidRPr="00841AAE">
              <w:rPr>
                <w:rStyle w:val="maroon"/>
              </w:rPr>
              <w:t>double</w:t>
            </w:r>
            <w:r w:rsidRPr="00841AAE">
              <w:t>) a /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由於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為強型態的程式語言</w:t>
      </w:r>
      <w:r w:rsidRPr="00841AAE">
        <w:rPr>
          <w:rFonts w:ascii="Arial" w:hAnsi="Arial" w:cs="Arial"/>
          <w:sz w:val="20"/>
          <w:szCs w:val="20"/>
        </w:rPr>
        <w:t xml:space="preserve"> (programming language) </w:t>
      </w:r>
      <w:r w:rsidRPr="00841AAE">
        <w:rPr>
          <w:rFonts w:ascii="Arial" w:hAnsi="Arial" w:cs="Arial"/>
          <w:sz w:val="20"/>
          <w:szCs w:val="20"/>
        </w:rPr>
        <w:t>，所謂強型態除了要宣告</w:t>
      </w:r>
      <w:r w:rsidRPr="00841AAE">
        <w:rPr>
          <w:rFonts w:ascii="Arial" w:hAnsi="Arial" w:cs="Arial"/>
          <w:sz w:val="20"/>
          <w:szCs w:val="20"/>
        </w:rPr>
        <w:t xml:space="preserve"> (declare) </w:t>
      </w:r>
      <w:r w:rsidRPr="00841AAE">
        <w:rPr>
          <w:rFonts w:ascii="Arial" w:hAnsi="Arial" w:cs="Arial"/>
          <w:sz w:val="20"/>
          <w:szCs w:val="20"/>
        </w:rPr>
        <w:t>型態</w:t>
      </w:r>
      <w:r w:rsidRPr="00841AAE">
        <w:rPr>
          <w:rFonts w:ascii="Arial" w:hAnsi="Arial" w:cs="Arial"/>
          <w:sz w:val="20"/>
          <w:szCs w:val="20"/>
        </w:rPr>
        <w:t xml:space="preserve"> (type) </w:t>
      </w:r>
      <w:r w:rsidRPr="00841AAE">
        <w:rPr>
          <w:rFonts w:ascii="Arial" w:hAnsi="Arial" w:cs="Arial"/>
          <w:sz w:val="20"/>
          <w:szCs w:val="20"/>
        </w:rPr>
        <w:t>外，計算結果也都得符合所宣告的型態，此例的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test()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需要回傳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，這裡的小括弧加上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就是強制將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a/10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的計算結果轉換成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這是因為屬性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做除法的結果會是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，如果沒有進行強制型態轉換的話，迴圈印出的前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個值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0/10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，後面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1/10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也會是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，要一直到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10/10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等於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之後才會是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做除法得到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是整數除法</w:t>
      </w:r>
      <w:r w:rsidRPr="00841AAE">
        <w:rPr>
          <w:rFonts w:ascii="Arial" w:hAnsi="Arial" w:cs="Arial"/>
          <w:sz w:val="20"/>
          <w:szCs w:val="20"/>
        </w:rPr>
        <w:t xml:space="preserve"> (integer division) </w:t>
      </w:r>
      <w:r w:rsidRPr="00841AAE">
        <w:rPr>
          <w:rFonts w:ascii="Arial" w:hAnsi="Arial" w:cs="Arial"/>
          <w:sz w:val="20"/>
          <w:szCs w:val="20"/>
        </w:rPr>
        <w:t>，同樣情況也適用在其他整數型態上。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除了除法外，加、減、乘在基本資料型態</w:t>
      </w:r>
      <w:r w:rsidRPr="00841AAE">
        <w:rPr>
          <w:rFonts w:ascii="Arial" w:hAnsi="Arial" w:cs="Arial"/>
          <w:sz w:val="20"/>
          <w:szCs w:val="20"/>
        </w:rPr>
        <w:t xml:space="preserve"> (primitive data type) </w:t>
      </w:r>
      <w:r w:rsidRPr="00841AAE">
        <w:rPr>
          <w:rFonts w:ascii="Arial" w:hAnsi="Arial" w:cs="Arial"/>
          <w:sz w:val="20"/>
          <w:szCs w:val="20"/>
        </w:rPr>
        <w:t>都會自動進行型態轉換，轉換方向會由儲存範圍小的資料型態轉換成儲存範圍大的資料型態，例如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相加，編譯器會自動先把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轉換成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，變成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加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結果也會是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double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若是需要由儲存範圍大的資料型態轉換成儲存範圍小的資料型態，就得進行強制型態轉換，不過這會有遺失精確度</w:t>
      </w:r>
      <w:r w:rsidRPr="00841AAE">
        <w:rPr>
          <w:rFonts w:ascii="Arial" w:hAnsi="Arial" w:cs="Arial"/>
          <w:sz w:val="20"/>
          <w:szCs w:val="20"/>
        </w:rPr>
        <w:t xml:space="preserve"> (precision) </w:t>
      </w:r>
      <w:r w:rsidRPr="00841AAE">
        <w:rPr>
          <w:rFonts w:ascii="Arial" w:hAnsi="Arial" w:cs="Arial"/>
          <w:sz w:val="20"/>
          <w:szCs w:val="20"/>
        </w:rPr>
        <w:t>的問題。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接下來我們開始著手開發一個編密碼的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類別，繼續介紹更多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程式設計的特性囉！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4"/>
        <w:gridCol w:w="6436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constructor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實體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instance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類別方法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 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類別屬性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 attribute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程式語言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programming language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宣告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declare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整數除法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integer division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基本資料型態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primitive data 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精確度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precision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1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宣告為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的方法及屬性屬於類別，能直接以類別名稱存取。</w:t>
      </w:r>
    </w:p>
    <w:p w:rsidR="00CA3217" w:rsidRPr="00841AAE" w:rsidRDefault="00CA3217" w:rsidP="00AB5A29">
      <w:pPr>
        <w:widowControl/>
        <w:numPr>
          <w:ilvl w:val="0"/>
          <w:numId w:val="1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使用關鍵字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及建構子建立的物件又稱為實體，實體方法及實體屬性就是沒有用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宣告的。</w:t>
      </w:r>
    </w:p>
    <w:p w:rsidR="00CA3217" w:rsidRPr="00841AAE" w:rsidRDefault="00CA3217" w:rsidP="00AB5A29">
      <w:pPr>
        <w:widowControl/>
        <w:numPr>
          <w:ilvl w:val="0"/>
          <w:numId w:val="1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在運算式前加上小括弧及型態名稱為進行強制型態轉換。</w:t>
      </w:r>
    </w:p>
    <w:p w:rsidR="00CA3217" w:rsidRPr="00841AAE" w:rsidRDefault="00CA3217" w:rsidP="00AB5A29">
      <w:pPr>
        <w:widowControl/>
        <w:numPr>
          <w:ilvl w:val="0"/>
          <w:numId w:val="1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做除法的結果會是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，這稱為整數除法。</w:t>
      </w:r>
    </w:p>
    <w:p w:rsidR="00CA3217" w:rsidRPr="00841AAE" w:rsidRDefault="00CA3217" w:rsidP="00AB5A29">
      <w:pPr>
        <w:widowControl/>
        <w:numPr>
          <w:ilvl w:val="0"/>
          <w:numId w:val="1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基本資料型態在四則運算的時候會自動進行型態轉換。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1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為什麼方法及屬性要有類別跟實體之分？</w:t>
      </w:r>
    </w:p>
    <w:p w:rsidR="00CA3217" w:rsidRPr="00841AAE" w:rsidRDefault="00CA3217" w:rsidP="00AB5A29">
      <w:pPr>
        <w:widowControl/>
        <w:numPr>
          <w:ilvl w:val="0"/>
          <w:numId w:val="1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為什麼要做強制型態轉換？</w:t>
      </w:r>
    </w:p>
    <w:p w:rsidR="00CA3217" w:rsidRPr="00841AAE" w:rsidRDefault="00CA3217" w:rsidP="00AB5A29">
      <w:pPr>
        <w:widowControl/>
        <w:numPr>
          <w:ilvl w:val="0"/>
          <w:numId w:val="1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基本資料型態的自動進行型態轉換是如何進行的？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13 - Encrypt </w:t>
      </w:r>
      <w:r w:rsidRPr="00841AAE">
        <w:rPr>
          <w:rFonts w:ascii="Trebuchet MS" w:hAnsi="Trebuchet MS"/>
          <w:b/>
          <w:bCs/>
          <w:sz w:val="33"/>
          <w:szCs w:val="33"/>
        </w:rPr>
        <w:t>類別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39B9099" wp14:editId="52070B95">
            <wp:extent cx="2051685" cy="2743200"/>
            <wp:effectExtent l="0" t="0" r="5715" b="0"/>
            <wp:docPr id="28" name="圖片 28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利用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寫程式</w:t>
      </w:r>
      <w:r w:rsidRPr="00841AAE">
        <w:rPr>
          <w:rFonts w:ascii="Arial" w:hAnsi="Arial" w:cs="Arial"/>
          <w:sz w:val="20"/>
          <w:szCs w:val="20"/>
        </w:rPr>
        <w:t xml:space="preserve"> (program) </w:t>
      </w:r>
      <w:r w:rsidRPr="00841AAE">
        <w:rPr>
          <w:rFonts w:ascii="Arial" w:hAnsi="Arial" w:cs="Arial"/>
          <w:sz w:val="20"/>
          <w:szCs w:val="20"/>
        </w:rPr>
        <w:t>，著重在設計類別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，然後規劃物件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的使用、物件與物件間的互動，同時要注意，一個物件專心做好一件事情就好，類別的設計不應該太過複雜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3543056" wp14:editId="7FCF51F1">
            <wp:extent cx="6098540" cy="3673475"/>
            <wp:effectExtent l="0" t="0" r="0" b="3175"/>
            <wp:docPr id="27" name="圖片 27" descr="https://lh3.googleusercontent.com/-gLWwzjqGRUQ/VNmwg0aKORI/AAAAAAAAYKc/KOCB9wYzd7A/s640/integr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-gLWwzjqGRUQ/VNmwg0aKORI/AAAAAAAAYKc/KOCB9wYzd7A/s640/integrate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我們打算發展的一個替英文句子編密碼的軟體，主要功能是做小寫字母的替換，例如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"There is no spoon."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可能變成以下任一個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block"/>
        <w:shd w:val="clear" w:color="auto" w:fill="FFFFFF"/>
        <w:spacing w:before="300" w:beforeAutospacing="0" w:after="300" w:afterAutospacing="0"/>
        <w:ind w:left="1200" w:right="300" w:firstLine="200"/>
        <w:rPr>
          <w:rFonts w:ascii="Courier" w:hAnsi="Courier" w:cs="Arial"/>
          <w:sz w:val="20"/>
          <w:szCs w:val="20"/>
        </w:rPr>
      </w:pPr>
      <w:r w:rsidRPr="00841AAE">
        <w:rPr>
          <w:rFonts w:ascii="Courier" w:hAnsi="Courier" w:cs="Arial"/>
          <w:sz w:val="20"/>
          <w:szCs w:val="20"/>
        </w:rPr>
        <w:lastRenderedPageBreak/>
        <w:t>Tfqdq ki jo itooj.</w:t>
      </w:r>
      <w:r w:rsidRPr="00841AAE">
        <w:rPr>
          <w:rFonts w:ascii="Courier" w:hAnsi="Courier" w:cs="Arial"/>
          <w:sz w:val="20"/>
          <w:szCs w:val="20"/>
        </w:rPr>
        <w:br/>
        <w:t>Tcnan hf gl fqllg.</w:t>
      </w:r>
      <w:r w:rsidRPr="00841AAE">
        <w:rPr>
          <w:rFonts w:ascii="Courier" w:hAnsi="Courier" w:cs="Arial"/>
          <w:sz w:val="20"/>
          <w:szCs w:val="20"/>
        </w:rPr>
        <w:br/>
        <w:t>Tczmz dn ij nkjji.</w:t>
      </w:r>
      <w:r w:rsidRPr="00841AAE">
        <w:rPr>
          <w:rFonts w:ascii="Courier" w:hAnsi="Courier" w:cs="Arial"/>
          <w:sz w:val="20"/>
          <w:szCs w:val="20"/>
        </w:rPr>
        <w:br/>
        <w:t>Tgfsf pb ir barri.</w:t>
      </w:r>
      <w:r w:rsidRPr="00841AAE">
        <w:rPr>
          <w:rFonts w:ascii="Courier" w:hAnsi="Courier" w:cs="Arial"/>
          <w:sz w:val="20"/>
          <w:szCs w:val="20"/>
        </w:rPr>
        <w:br/>
        <w:t>Tdcpc my fo yxoof.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首先，我們要發展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類別，主要功能是建立一個英文小寫字母的對換表格，藉由這個表格，我們可以將英文句子中的小寫英文字母進行對換，最終開發圖形使用者介面</w:t>
      </w:r>
      <w:r w:rsidRPr="00841AAE">
        <w:rPr>
          <w:rFonts w:ascii="Arial" w:hAnsi="Arial" w:cs="Arial"/>
          <w:sz w:val="20"/>
          <w:szCs w:val="20"/>
        </w:rPr>
        <w:t xml:space="preserve"> (graphical user interface) 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專案</w:t>
      </w:r>
      <w:r w:rsidRPr="00841AAE">
        <w:rPr>
          <w:rFonts w:ascii="Arial" w:hAnsi="Arial" w:cs="Arial"/>
          <w:sz w:val="20"/>
          <w:szCs w:val="20"/>
        </w:rPr>
        <w:t xml:space="preserve"> (project) 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GUI </w:t>
      </w:r>
      <w:r w:rsidRPr="00841AAE">
        <w:rPr>
          <w:rFonts w:ascii="Arial" w:hAnsi="Arial" w:cs="Arial"/>
          <w:sz w:val="20"/>
          <w:szCs w:val="20"/>
        </w:rPr>
        <w:t>的外觀如下圖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F8790BF" wp14:editId="1EC8D584">
            <wp:extent cx="5725160" cy="2759075"/>
            <wp:effectExtent l="0" t="0" r="0" b="0"/>
            <wp:docPr id="26" name="圖片 26" descr="https://lh4.googleusercontent.com/-AWkkyLY70us/VNmwSvGgjCI/AAAAAAAAYGw/Sa2sXGf4Xlg/s800/encryptg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-AWkkyLY70us/VNmwSvGgjCI/AAAAAAAAYGw/Sa2sXGf4Xlg/s800/encryptgui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GUI </w:t>
      </w:r>
      <w:r w:rsidRPr="00841AAE">
        <w:rPr>
          <w:rFonts w:ascii="Arial" w:hAnsi="Arial" w:cs="Arial"/>
          <w:sz w:val="20"/>
          <w:szCs w:val="20"/>
        </w:rPr>
        <w:t>的部份採用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設計，這需要用到</w:t>
      </w:r>
      <w:r w:rsidRPr="00841AAE">
        <w:rPr>
          <w:rFonts w:ascii="Arial" w:hAnsi="Arial" w:cs="Arial"/>
          <w:sz w:val="20"/>
          <w:szCs w:val="20"/>
        </w:rPr>
        <w:t xml:space="preserve"> NetBeans 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 xml:space="preserve"> JavaFX Scene Builder </w:t>
      </w:r>
      <w:r w:rsidRPr="00841AAE">
        <w:rPr>
          <w:rFonts w:ascii="Arial" w:hAnsi="Arial" w:cs="Arial"/>
          <w:sz w:val="20"/>
          <w:szCs w:val="20"/>
        </w:rPr>
        <w:t>兩個隨</w:t>
      </w:r>
      <w:r w:rsidRPr="00841AAE">
        <w:rPr>
          <w:rFonts w:ascii="Arial" w:hAnsi="Arial" w:cs="Arial"/>
          <w:sz w:val="20"/>
          <w:szCs w:val="20"/>
        </w:rPr>
        <w:t xml:space="preserve"> JDK </w:t>
      </w:r>
      <w:r w:rsidRPr="00841AAE">
        <w:rPr>
          <w:rFonts w:ascii="Arial" w:hAnsi="Arial" w:cs="Arial"/>
          <w:sz w:val="20"/>
          <w:szCs w:val="20"/>
        </w:rPr>
        <w:t>下載的軟體，其中</w:t>
      </w:r>
      <w:r w:rsidRPr="00841AAE">
        <w:rPr>
          <w:rFonts w:ascii="Arial" w:hAnsi="Arial" w:cs="Arial"/>
          <w:sz w:val="20"/>
          <w:szCs w:val="20"/>
        </w:rPr>
        <w:t xml:space="preserve"> NetBeans </w:t>
      </w:r>
      <w:r w:rsidRPr="00841AAE">
        <w:rPr>
          <w:rFonts w:ascii="Arial" w:hAnsi="Arial" w:cs="Arial"/>
          <w:sz w:val="20"/>
          <w:szCs w:val="20"/>
        </w:rPr>
        <w:t>為官方提供的整合開發環境</w:t>
      </w:r>
      <w:r w:rsidRPr="00841AAE">
        <w:rPr>
          <w:rFonts w:ascii="Arial" w:hAnsi="Arial" w:cs="Arial"/>
          <w:sz w:val="20"/>
          <w:szCs w:val="20"/>
        </w:rPr>
        <w:t xml:space="preserve"> (integrated development environment) </w:t>
      </w:r>
      <w:r w:rsidRPr="00841AAE">
        <w:rPr>
          <w:rFonts w:ascii="Arial" w:hAnsi="Arial" w:cs="Arial"/>
          <w:sz w:val="20"/>
          <w:szCs w:val="20"/>
        </w:rPr>
        <w:t>，而</w:t>
      </w:r>
      <w:r w:rsidRPr="00841AAE">
        <w:rPr>
          <w:rFonts w:ascii="Arial" w:hAnsi="Arial" w:cs="Arial"/>
          <w:sz w:val="20"/>
          <w:szCs w:val="20"/>
        </w:rPr>
        <w:t xml:space="preserve"> JavaFX Scene Builder </w:t>
      </w:r>
      <w:r w:rsidRPr="00841AAE">
        <w:rPr>
          <w:rFonts w:ascii="Arial" w:hAnsi="Arial" w:cs="Arial"/>
          <w:sz w:val="20"/>
          <w:szCs w:val="20"/>
        </w:rPr>
        <w:t>則可直接在軟體視窗中拉出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外觀。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有兩個可供輸入的文字欄位</w:t>
      </w:r>
      <w:r w:rsidRPr="00841AAE">
        <w:rPr>
          <w:rFonts w:ascii="Arial" w:hAnsi="Arial" w:cs="Arial"/>
          <w:sz w:val="20"/>
          <w:szCs w:val="20"/>
        </w:rPr>
        <w:t xml:space="preserve"> (text field) </w:t>
      </w:r>
      <w:r w:rsidRPr="00841AAE">
        <w:rPr>
          <w:rFonts w:ascii="Arial" w:hAnsi="Arial" w:cs="Arial"/>
          <w:sz w:val="20"/>
          <w:szCs w:val="20"/>
        </w:rPr>
        <w:t>，其中一個我們作為輸出的顯示訊息之用，另有三個標籤</w:t>
      </w:r>
      <w:r w:rsidRPr="00841AAE">
        <w:rPr>
          <w:rFonts w:ascii="Arial" w:hAnsi="Arial" w:cs="Arial"/>
          <w:sz w:val="20"/>
          <w:szCs w:val="20"/>
        </w:rPr>
        <w:t xml:space="preserve"> (label) </w:t>
      </w:r>
      <w:r w:rsidRPr="00841AAE">
        <w:rPr>
          <w:rFonts w:ascii="Arial" w:hAnsi="Arial" w:cs="Arial"/>
          <w:sz w:val="20"/>
          <w:szCs w:val="20"/>
        </w:rPr>
        <w:t>，顯示文字的提示訊息，七個按鈕</w:t>
      </w:r>
      <w:r w:rsidRPr="00841AAE">
        <w:rPr>
          <w:rFonts w:ascii="Arial" w:hAnsi="Arial" w:cs="Arial"/>
          <w:sz w:val="20"/>
          <w:szCs w:val="20"/>
        </w:rPr>
        <w:t xml:space="preserve"> (button) </w:t>
      </w:r>
      <w:r w:rsidRPr="00841AAE">
        <w:rPr>
          <w:rFonts w:ascii="Arial" w:hAnsi="Arial" w:cs="Arial"/>
          <w:sz w:val="20"/>
          <w:szCs w:val="20"/>
        </w:rPr>
        <w:t>，提供「新建」、「開啟」、「儲存」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物件，與「編碼」、「解碼」所輸入的英文句子，「清除」所有輸入欄位，以及「拷貝」輸出結果等的功能。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現在我們先來看看所有功能的核心，也就是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類別，我們的目的是，建立一個小寫英文字母的轉換表格，然後編碼、解碼都可直接依據這個表格。我們打算用下面的數學公式建立表格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block"/>
        <w:shd w:val="clear" w:color="auto" w:fill="FFFFFF"/>
        <w:spacing w:before="300" w:beforeAutospacing="0" w:after="300" w:afterAutospacing="0"/>
        <w:ind w:left="1200" w:right="300" w:firstLine="200"/>
        <w:rPr>
          <w:rFonts w:ascii="Courier" w:hAnsi="Courier" w:cs="Arial"/>
          <w:sz w:val="20"/>
          <w:szCs w:val="20"/>
        </w:rPr>
      </w:pPr>
      <w:r w:rsidRPr="00841AAE">
        <w:rPr>
          <w:rFonts w:ascii="Courier" w:hAnsi="Courier" w:cs="Arial"/>
          <w:sz w:val="20"/>
          <w:szCs w:val="20"/>
        </w:rPr>
        <w:t>y = a * x + b</w:t>
      </w:r>
      <w:r w:rsidRPr="00841AAE">
        <w:rPr>
          <w:rFonts w:ascii="Courier" w:hAnsi="Courier" w:cs="Arial"/>
          <w:sz w:val="20"/>
          <w:szCs w:val="20"/>
        </w:rPr>
        <w:br/>
        <w:t>m = y % n</w:t>
      </w:r>
      <w:r w:rsidRPr="00841AAE">
        <w:rPr>
          <w:rFonts w:ascii="Courier" w:hAnsi="Courier" w:cs="Arial"/>
          <w:sz w:val="20"/>
          <w:szCs w:val="20"/>
        </w:rPr>
        <w:br/>
        <w:t>r = m + diff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這裡的概念是利用字元的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編碼順序，假設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x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為字元的原始編碼，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編碼中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'a'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97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x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乘上變數</w:t>
      </w:r>
      <w:r w:rsidRPr="00841AAE">
        <w:rPr>
          <w:rFonts w:ascii="Arial" w:hAnsi="Arial" w:cs="Arial"/>
          <w:sz w:val="20"/>
          <w:szCs w:val="20"/>
        </w:rPr>
        <w:t xml:space="preserve"> (variable)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</w:t>
      </w:r>
      <w:r w:rsidRPr="00841AAE">
        <w:rPr>
          <w:rFonts w:ascii="Arial" w:hAnsi="Arial" w:cs="Arial"/>
          <w:sz w:val="20"/>
          <w:szCs w:val="20"/>
        </w:rPr>
        <w:t>再加上變數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，假設兩者均是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的隨機整數，這樣便得到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y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的值。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然後將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y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除以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取得餘數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為所要轉換的字元數量，英文小寫字母共有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26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個，所以這裡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等於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26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，因此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等於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25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之間的整數值。最後將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加上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diff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diff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也就是編碼系統的差值，由於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中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'a'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97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，所以這裡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diff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要以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97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代入。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因此，餘數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的字元會替換成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'a'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，餘數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的字元會被替換成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'b'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，餘數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的字元會被替換成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'c'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，餘下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23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個字元類推。這樣的計算需要進行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次，也就是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26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次，我們最後得到一組餘數與相對應字元的表格，這就是我們需要的表格了。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重複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次，我們需要一個迴圈</w:t>
      </w:r>
      <w:r w:rsidRPr="00841AAE">
        <w:rPr>
          <w:rFonts w:ascii="Arial" w:hAnsi="Arial" w:cs="Arial"/>
          <w:sz w:val="20"/>
          <w:szCs w:val="20"/>
        </w:rPr>
        <w:t xml:space="preserve"> (loop) </w:t>
      </w:r>
      <w:r w:rsidRPr="00841AAE">
        <w:rPr>
          <w:rFonts w:ascii="Arial" w:hAnsi="Arial" w:cs="Arial"/>
          <w:sz w:val="20"/>
          <w:szCs w:val="20"/>
        </w:rPr>
        <w:t>，由於重複次數確定，因此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迴圈</w:t>
      </w:r>
      <w:r w:rsidRPr="00841AAE">
        <w:rPr>
          <w:rFonts w:ascii="Arial" w:hAnsi="Arial" w:cs="Arial"/>
          <w:sz w:val="20"/>
          <w:szCs w:val="20"/>
        </w:rPr>
        <w:t xml:space="preserve"> (for loop) </w:t>
      </w:r>
      <w:r w:rsidRPr="00841AAE">
        <w:rPr>
          <w:rFonts w:ascii="Arial" w:hAnsi="Arial" w:cs="Arial"/>
          <w:sz w:val="20"/>
          <w:szCs w:val="20"/>
        </w:rPr>
        <w:t>很適合，那我們要用什麼東西來儲存這個表格呢？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中有許多的資料結構</w:t>
      </w:r>
      <w:r w:rsidRPr="00841AAE">
        <w:rPr>
          <w:rFonts w:ascii="Arial" w:hAnsi="Arial" w:cs="Arial"/>
          <w:sz w:val="20"/>
          <w:szCs w:val="20"/>
        </w:rPr>
        <w:t xml:space="preserve"> (data structure) </w:t>
      </w:r>
      <w:r w:rsidRPr="00841AAE">
        <w:rPr>
          <w:rFonts w:ascii="Arial" w:hAnsi="Arial" w:cs="Arial"/>
          <w:sz w:val="20"/>
          <w:szCs w:val="20"/>
        </w:rPr>
        <w:t>，可以依資料特性有效率的處理資料，簡單一點，我們利用陣列</w:t>
      </w:r>
      <w:r w:rsidRPr="00841AAE">
        <w:rPr>
          <w:rFonts w:ascii="Arial" w:hAnsi="Arial" w:cs="Arial"/>
          <w:sz w:val="20"/>
          <w:szCs w:val="20"/>
        </w:rPr>
        <w:t xml:space="preserve"> (array) </w:t>
      </w:r>
      <w:r w:rsidRPr="00841AAE">
        <w:rPr>
          <w:rFonts w:ascii="Arial" w:hAnsi="Arial" w:cs="Arial"/>
          <w:sz w:val="20"/>
          <w:szCs w:val="20"/>
        </w:rPr>
        <w:t>就可以了。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陣列是一種儲存可以多個相同型態資料的資料結構，索引值</w:t>
      </w:r>
      <w:r w:rsidRPr="00841AAE">
        <w:rPr>
          <w:rFonts w:ascii="Arial" w:hAnsi="Arial" w:cs="Arial"/>
          <w:sz w:val="20"/>
          <w:szCs w:val="20"/>
        </w:rPr>
        <w:t xml:space="preserve"> (index) </w:t>
      </w:r>
      <w:r w:rsidRPr="00841AAE">
        <w:rPr>
          <w:rFonts w:ascii="Arial" w:hAnsi="Arial" w:cs="Arial"/>
          <w:sz w:val="20"/>
          <w:szCs w:val="20"/>
        </w:rPr>
        <w:t>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開始，這也完全符合我們計算餘數從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開始的需求。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我們先寫一個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的試做版本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來看看吧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346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Encrypt01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密碼表字元陣列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[] code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[26];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建構子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Encrypt01()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setCode();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setter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setCode()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char</w:t>
            </w:r>
            <w:r w:rsidRPr="00841AAE">
              <w:t> c = </w:t>
            </w:r>
            <w:r w:rsidRPr="00841AAE">
              <w:rPr>
                <w:rStyle w:val="blue"/>
              </w:rPr>
              <w:t>'a'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for</w:t>
            </w:r>
            <w:r w:rsidRPr="00841AAE">
              <w:t> (</w:t>
            </w:r>
            <w:r w:rsidRPr="00841AAE">
              <w:rPr>
                <w:rStyle w:val="maroon"/>
              </w:rPr>
              <w:t>int</w:t>
            </w:r>
            <w:r w:rsidRPr="00841AAE">
              <w:t> i = 0; i &lt; 26;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code[i] = c++;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getter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[] getCode()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code;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編碼的方法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olive"/>
              </w:rPr>
              <w:t>String</w:t>
            </w:r>
            <w:r w:rsidRPr="00841AAE">
              <w:t> toEncode(</w:t>
            </w:r>
            <w:r w:rsidRPr="00841AAE">
              <w:rPr>
                <w:rStyle w:val="olive"/>
              </w:rPr>
              <w:t>String</w:t>
            </w:r>
            <w:r w:rsidRPr="00841AAE">
              <w:t> 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s;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解碼的方法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olive"/>
              </w:rPr>
              <w:t>String</w:t>
            </w:r>
            <w:r w:rsidRPr="00841AAE">
              <w:t> toDecode(</w:t>
            </w:r>
            <w:r w:rsidRPr="00841AAE">
              <w:rPr>
                <w:rStyle w:val="olive"/>
              </w:rPr>
              <w:t>String</w:t>
            </w:r>
            <w:r w:rsidRPr="00841AAE">
              <w:t> 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s;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測試的</w:t>
            </w:r>
            <w:r w:rsidRPr="00841AAE">
              <w:rPr>
                <w:rStyle w:val="green"/>
              </w:rPr>
              <w:t> main()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Encrypt01 e = </w:t>
            </w:r>
            <w:r w:rsidRPr="00841AAE">
              <w:rPr>
                <w:rStyle w:val="maroon"/>
              </w:rPr>
              <w:t>new</w:t>
            </w:r>
            <w:r w:rsidRPr="00841AAE">
              <w:t> Encrypt01();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e.code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 = </w:t>
            </w:r>
            <w:r w:rsidRPr="00841AAE">
              <w:rPr>
                <w:rStyle w:val="blue"/>
              </w:rPr>
              <w:t>"There is no spoon"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s1 = e.toEncode(s);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s1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s2 = e.toDecode(s1);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s2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Encrypt01.java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首先宣告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private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的密碼表字元陣列屬性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code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782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密碼表字元陣列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[] code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[26];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這裡用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建立陣列物件，目的是宣告完直接分配記憶體空間。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下面除了建構子</w:t>
      </w:r>
      <w:r w:rsidRPr="00841AAE">
        <w:rPr>
          <w:rFonts w:ascii="Arial" w:hAnsi="Arial" w:cs="Arial"/>
          <w:sz w:val="20"/>
          <w:szCs w:val="20"/>
        </w:rPr>
        <w:t xml:space="preserve"> (constructor) 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getCode()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外，還有需要一個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參數</w:t>
      </w:r>
      <w:r w:rsidRPr="00841AAE">
        <w:rPr>
          <w:rFonts w:ascii="Arial" w:hAnsi="Arial" w:cs="Arial"/>
          <w:sz w:val="20"/>
          <w:szCs w:val="20"/>
        </w:rPr>
        <w:t xml:space="preserve"> (parameter) </w:t>
      </w:r>
      <w:r w:rsidRPr="00841AAE">
        <w:rPr>
          <w:rFonts w:ascii="Arial" w:hAnsi="Arial" w:cs="Arial"/>
          <w:sz w:val="20"/>
          <w:szCs w:val="20"/>
        </w:rPr>
        <w:t>也回傳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toEncode()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toDecode()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，這兩個都暫時回傳參數，待稍候的單元再實作。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建構子簡單的呼叫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，目前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的版本為建立二十六個英文小寫字母表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139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setter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setCode()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char</w:t>
            </w:r>
            <w:r w:rsidRPr="00841AAE">
              <w:t> c = </w:t>
            </w:r>
            <w:r w:rsidRPr="00841AAE">
              <w:rPr>
                <w:rStyle w:val="blue"/>
              </w:rPr>
              <w:t>'a'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for</w:t>
            </w:r>
            <w:r w:rsidRPr="00841AAE">
              <w:t> (</w:t>
            </w:r>
            <w:r w:rsidRPr="00841AAE">
              <w:rPr>
                <w:rStyle w:val="maroon"/>
              </w:rPr>
              <w:t>int</w:t>
            </w:r>
            <w:r w:rsidRPr="00841AAE">
              <w:t> i = 0; i &lt; 26;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code[i] = c++;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這也是個暫時的版本，讓我們測試的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可以正常運作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166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測試的</w:t>
            </w:r>
            <w:r w:rsidRPr="00841AAE">
              <w:rPr>
                <w:rStyle w:val="green"/>
              </w:rPr>
              <w:t> main()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Encrypt01 e = </w:t>
            </w:r>
            <w:r w:rsidRPr="00841AAE">
              <w:rPr>
                <w:rStyle w:val="maroon"/>
              </w:rPr>
              <w:t>new</w:t>
            </w:r>
            <w:r w:rsidRPr="00841AAE">
              <w:t> Encrypt01();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e.code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String</w:t>
            </w:r>
            <w:r w:rsidRPr="00841AAE">
              <w:t> s = </w:t>
            </w:r>
            <w:r w:rsidRPr="00841AAE">
              <w:rPr>
                <w:rStyle w:val="blue"/>
              </w:rPr>
              <w:t>"There is no spoon"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String</w:t>
            </w:r>
            <w:r w:rsidRPr="00841AAE">
              <w:t> s1 = e.toEncode(s);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s1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String</w:t>
            </w:r>
            <w:r w:rsidRPr="00841AAE">
              <w:t> s2 = e.toDecode(s1);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s2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編譯執行，結果如下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9B3F289" wp14:editId="276C337C">
            <wp:extent cx="6098540" cy="4007485"/>
            <wp:effectExtent l="0" t="0" r="0" b="0"/>
            <wp:docPr id="25" name="圖片 25" descr="https://lh3.googleusercontent.com/-zM-EBALnprA/VNmwQPiRmkI/AAAAAAAAYGI/TmVkQSF7Spk/s640/encrypt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3.googleusercontent.com/-zM-EBALnprA/VNmwQPiRmkI/AAAAAAAAYGI/TmVkQSF7Spk/s640/encrypt0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接下來我們要在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中實作製作密碼表的公式囉！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05"/>
        <w:gridCol w:w="7155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program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圖形使用者介面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graphical user interface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專案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project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整合開發環境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integrated development environment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文字欄位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text 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標籤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label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按鈕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button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variable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loop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 xml:space="preserve">for </w:t>
            </w: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for loop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資料結構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data structure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陣列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array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索引值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index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constructor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parameter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18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 </w:t>
      </w:r>
      <w:r w:rsidRPr="00841AAE">
        <w:rPr>
          <w:rFonts w:ascii="Arial" w:hAnsi="Arial" w:cs="Arial"/>
          <w:sz w:val="20"/>
          <w:szCs w:val="20"/>
        </w:rPr>
        <w:t>寫程式著重在設計類別，規劃物件的使用及物件與物件之間的互動。</w:t>
      </w:r>
    </w:p>
    <w:p w:rsidR="00CA3217" w:rsidRPr="00841AAE" w:rsidRDefault="00CA3217" w:rsidP="00AB5A29">
      <w:pPr>
        <w:widowControl/>
        <w:numPr>
          <w:ilvl w:val="0"/>
          <w:numId w:val="18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類別利用數學公式進行英文小寫字母的替換，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則是第一個試做版本。</w:t>
      </w:r>
    </w:p>
    <w:p w:rsidR="00CA3217" w:rsidRPr="00841AAE" w:rsidRDefault="00CA3217" w:rsidP="00AB5A29">
      <w:pPr>
        <w:widowControl/>
        <w:numPr>
          <w:ilvl w:val="0"/>
          <w:numId w:val="18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陣列是一種簡單的資列結構，可以儲存有限個相同資料型態的資料。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1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類別應該怎麼設計才不會太過複雜？</w:t>
      </w:r>
    </w:p>
    <w:p w:rsidR="00CA3217" w:rsidRPr="00841AAE" w:rsidRDefault="00CA3217" w:rsidP="00AB5A29">
      <w:pPr>
        <w:widowControl/>
        <w:numPr>
          <w:ilvl w:val="0"/>
          <w:numId w:val="1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除了數學公式外，有其他的方式可以建立對換表格嗎？</w:t>
      </w:r>
    </w:p>
    <w:p w:rsidR="00CA3217" w:rsidRPr="00841AAE" w:rsidRDefault="00CA3217" w:rsidP="00AB5A29">
      <w:pPr>
        <w:widowControl/>
        <w:numPr>
          <w:ilvl w:val="0"/>
          <w:numId w:val="1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為什麼要用到強制型態轉換？如果不做強制型態轉換會發生什麼結果？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14 - </w:t>
      </w:r>
      <w:r w:rsidRPr="00841AAE">
        <w:rPr>
          <w:rFonts w:ascii="Trebuchet MS" w:hAnsi="Trebuchet MS"/>
          <w:b/>
          <w:bCs/>
          <w:sz w:val="33"/>
          <w:szCs w:val="33"/>
        </w:rPr>
        <w:t>實作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setCode()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CFFDAFC" wp14:editId="7E80E590">
            <wp:extent cx="2051685" cy="2743200"/>
            <wp:effectExtent l="0" t="0" r="5715" b="0"/>
            <wp:docPr id="31" name="圖片 31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setCode()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的工作就是建立密碼表，我們需要的密碼表就是一個攪亂順序的英文字母表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1F3B46F" wp14:editId="6D5DC82F">
            <wp:extent cx="6098540" cy="3673475"/>
            <wp:effectExtent l="0" t="0" r="0" b="3175"/>
            <wp:docPr id="30" name="圖片 30" descr="https://lh3.googleusercontent.com/-7otG71lvv2U/VNmw1Ub8hgI/AAAAAAAAYP0/A1bAteZt4tc/s640/set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-7otG71lvv2U/VNmw1Ub8hgI/AAAAAAAAYP0/A1bAteZt4tc/s640/setcod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先來溫習一下用來編碼的數學公式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block"/>
        <w:shd w:val="clear" w:color="auto" w:fill="FFFFFF"/>
        <w:spacing w:before="300" w:beforeAutospacing="0" w:after="300" w:afterAutospacing="0"/>
        <w:ind w:left="1200" w:right="300" w:firstLine="200"/>
        <w:rPr>
          <w:rFonts w:ascii="Courier" w:hAnsi="Courier" w:cs="Arial"/>
          <w:sz w:val="20"/>
          <w:szCs w:val="20"/>
        </w:rPr>
      </w:pPr>
      <w:r w:rsidRPr="00841AAE">
        <w:rPr>
          <w:rFonts w:ascii="Courier" w:hAnsi="Courier" w:cs="Arial"/>
          <w:sz w:val="20"/>
          <w:szCs w:val="20"/>
        </w:rPr>
        <w:lastRenderedPageBreak/>
        <w:t>y = a * x + b</w:t>
      </w:r>
      <w:r w:rsidRPr="00841AAE">
        <w:rPr>
          <w:rFonts w:ascii="Courier" w:hAnsi="Courier" w:cs="Arial"/>
          <w:sz w:val="20"/>
          <w:szCs w:val="20"/>
        </w:rPr>
        <w:br/>
        <w:t>m = y % n</w:t>
      </w:r>
      <w:r w:rsidRPr="00841AAE">
        <w:rPr>
          <w:rFonts w:ascii="Courier" w:hAnsi="Courier" w:cs="Arial"/>
          <w:sz w:val="20"/>
          <w:szCs w:val="20"/>
        </w:rPr>
        <w:br/>
        <w:t>r = m + diff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預定是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之間的隨機整數，要取得隨機整數的話，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有程式可用，倒是現在先不用急著一次到位，我們先把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設定成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3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設定成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5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好了，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的實作如下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212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setter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setCode()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int</w:t>
            </w:r>
            <w:r w:rsidRPr="00841AAE">
              <w:t> a = 3;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int</w:t>
            </w:r>
            <w:r w:rsidRPr="00841AAE">
              <w:t> b = 5;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int</w:t>
            </w:r>
            <w:r w:rsidRPr="00841AAE">
              <w:t> x, y, m, i;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char</w:t>
            </w:r>
            <w:r w:rsidRPr="00841AAE">
              <w:t> c = </w:t>
            </w:r>
            <w:r w:rsidRPr="00841AAE">
              <w:rPr>
                <w:rStyle w:val="blue"/>
              </w:rPr>
              <w:t>'a'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for</w:t>
            </w:r>
            <w:r w:rsidRPr="00841AAE">
              <w:t> (i = 0; i &lt; 26;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x = c;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y = x * a + b;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m = y % 26;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code[i] = (</w:t>
            </w:r>
            <w:r w:rsidRPr="00841AAE">
              <w:rPr>
                <w:rStyle w:val="maroon"/>
              </w:rPr>
              <w:t>char</w:t>
            </w:r>
            <w:r w:rsidRPr="00841AAE">
              <w:t>) (m + 97);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c++;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因為英文字母表的小寫字母共有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26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個，因此公式用迴圈</w:t>
      </w:r>
      <w:r w:rsidRPr="00841AAE">
        <w:rPr>
          <w:rFonts w:ascii="Arial" w:hAnsi="Arial" w:cs="Arial"/>
          <w:sz w:val="20"/>
          <w:szCs w:val="20"/>
        </w:rPr>
        <w:t xml:space="preserve"> (loop) </w:t>
      </w:r>
      <w:r w:rsidRPr="00841AAE">
        <w:rPr>
          <w:rFonts w:ascii="Arial" w:hAnsi="Arial" w:cs="Arial"/>
          <w:sz w:val="20"/>
          <w:szCs w:val="20"/>
        </w:rPr>
        <w:t>跑了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26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次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032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for</w:t>
            </w:r>
            <w:r w:rsidRPr="00841AAE">
              <w:t> (i = 0; i &lt; 26;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x = c;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y = x * a + b;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m = y % 26;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code[i] = (</w:t>
            </w:r>
            <w:r w:rsidRPr="00841AAE">
              <w:rPr>
                <w:rStyle w:val="maroon"/>
              </w:rPr>
              <w:t>char</w:t>
            </w:r>
            <w:r w:rsidRPr="00841AAE">
              <w:t>) (m + 97);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c++;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我們多用了除了公式外的變數</w:t>
      </w:r>
      <w:r w:rsidRPr="00841AAE">
        <w:rPr>
          <w:rFonts w:ascii="Arial" w:hAnsi="Arial" w:cs="Arial"/>
          <w:sz w:val="20"/>
          <w:szCs w:val="20"/>
        </w:rPr>
        <w:t xml:space="preserve"> (variable) </w:t>
      </w:r>
      <w:r w:rsidRPr="00841AAE">
        <w:rPr>
          <w:rStyle w:val="code"/>
          <w:rFonts w:ascii="Courier" w:hAnsi="Courier" w:cs="Arial"/>
          <w:sz w:val="20"/>
          <w:szCs w:val="20"/>
        </w:rPr>
        <w:t>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為起始字元</w:t>
      </w:r>
      <w:r w:rsidRPr="00841AAE">
        <w:rPr>
          <w:rFonts w:ascii="Arial" w:hAnsi="Arial" w:cs="Arial"/>
          <w:sz w:val="20"/>
          <w:szCs w:val="20"/>
        </w:rPr>
        <w:t xml:space="preserve"> (character) </w:t>
      </w:r>
      <w:r w:rsidRPr="00841AAE">
        <w:rPr>
          <w:rFonts w:ascii="Arial" w:hAnsi="Arial" w:cs="Arial"/>
          <w:sz w:val="20"/>
          <w:szCs w:val="20"/>
        </w:rPr>
        <w:t>，初值設定成英文字母表的第一個字母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'a'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，這裡並沒有直接拿變數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進行計算，而是把變數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的值指派給整數型態的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x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924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black"/>
              </w:rPr>
              <w:t>x = c;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會這樣做的原因很簡單，因為需要一個變數表示目前處理的字元，而字元型態的變數可以如同整數型態進行加減乘除，因此迴圈的最後利用遞增將變數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轉移到下一個字元，例如迴圈從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'a'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開始，第二個處理的字元為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'b'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，第三個為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'c'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，以此類推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819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black"/>
              </w:rPr>
              <w:t>c++;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 </w:t>
      </w:r>
      <w:r w:rsidRPr="00841AAE">
        <w:rPr>
          <w:rFonts w:ascii="Arial" w:hAnsi="Arial" w:cs="Arial"/>
          <w:sz w:val="20"/>
          <w:szCs w:val="20"/>
        </w:rPr>
        <w:t>的字元型態其實就是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編碼，因此可做算術運算。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然後當計算完的餘數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要加上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97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，這才恢復成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編碼中英文小寫字母的範圍，同時用小括弧進行強制型態轉換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852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black"/>
              </w:rPr>
              <w:t>code[i] = (</w:t>
            </w:r>
            <w:r w:rsidRPr="00841AAE">
              <w:rPr>
                <w:rStyle w:val="maroon"/>
              </w:rPr>
              <w:t>char</w:t>
            </w:r>
            <w:r w:rsidRPr="00841AAE">
              <w:rPr>
                <w:rStyle w:val="black"/>
              </w:rPr>
              <w:t>) (m + 97);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然後直接將計算結果指派當作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的元素，逐一跑完</w:t>
      </w:r>
      <w:r w:rsidRPr="00841AAE">
        <w:rPr>
          <w:rFonts w:ascii="Arial" w:hAnsi="Arial" w:cs="Arial"/>
          <w:sz w:val="20"/>
          <w:szCs w:val="20"/>
        </w:rPr>
        <w:t xml:space="preserve"> 26 </w:t>
      </w:r>
      <w:r w:rsidRPr="00841AAE">
        <w:rPr>
          <w:rFonts w:ascii="Arial" w:hAnsi="Arial" w:cs="Arial"/>
          <w:sz w:val="20"/>
          <w:szCs w:val="20"/>
        </w:rPr>
        <w:t>次就得到密碼表字元陣列了。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建構子就是呼叫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設定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，另外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getCode()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也就是回傳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，我們把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Encrypt02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346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Encrypt02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密碼表字元陣列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[] code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[26];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建構子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Encrypt02()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setCode();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setter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setCode()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int</w:t>
            </w:r>
            <w:r w:rsidRPr="00841AAE">
              <w:t> a = 3;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int</w:t>
            </w:r>
            <w:r w:rsidRPr="00841AAE">
              <w:t> b = 5;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int</w:t>
            </w:r>
            <w:r w:rsidRPr="00841AAE">
              <w:t> x, y, m, i;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char</w:t>
            </w:r>
            <w:r w:rsidRPr="00841AAE">
              <w:t> c = </w:t>
            </w:r>
            <w:r w:rsidRPr="00841AAE">
              <w:rPr>
                <w:rStyle w:val="blue"/>
              </w:rPr>
              <w:t>'a'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for</w:t>
            </w:r>
            <w:r w:rsidRPr="00841AAE">
              <w:t> (i = 0; i &lt; 26;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x = c;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y = x * a + b;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m = y % 26;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code[i] = (</w:t>
            </w:r>
            <w:r w:rsidRPr="00841AAE">
              <w:rPr>
                <w:rStyle w:val="maroon"/>
              </w:rPr>
              <w:t>char</w:t>
            </w:r>
            <w:r w:rsidRPr="00841AAE">
              <w:t>) (m + 97);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c++;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getter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[] getCode()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code;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編碼的方法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olive"/>
              </w:rPr>
              <w:t>String</w:t>
            </w:r>
            <w:r w:rsidRPr="00841AAE">
              <w:t> toEncode(</w:t>
            </w:r>
            <w:r w:rsidRPr="00841AAE">
              <w:rPr>
                <w:rStyle w:val="olive"/>
              </w:rPr>
              <w:t>String</w:t>
            </w:r>
            <w:r w:rsidRPr="00841AAE">
              <w:t> 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s;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解碼的方法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olive"/>
              </w:rPr>
              <w:t>String</w:t>
            </w:r>
            <w:r w:rsidRPr="00841AAE">
              <w:t> toDecode(</w:t>
            </w:r>
            <w:r w:rsidRPr="00841AAE">
              <w:rPr>
                <w:rStyle w:val="olive"/>
              </w:rPr>
              <w:t>String</w:t>
            </w:r>
            <w:r w:rsidRPr="00841AAE">
              <w:t> 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s;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測試的</w:t>
            </w:r>
            <w:r w:rsidRPr="00841AAE">
              <w:rPr>
                <w:rStyle w:val="green"/>
              </w:rPr>
              <w:t> main()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Encrypt02 e = </w:t>
            </w:r>
            <w:r w:rsidRPr="00841AAE">
              <w:rPr>
                <w:rStyle w:val="maroon"/>
              </w:rPr>
              <w:t>new</w:t>
            </w:r>
            <w:r w:rsidRPr="00841AAE">
              <w:t> Encrypt02();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e.getCode()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 = </w:t>
            </w:r>
            <w:r w:rsidRPr="00841AAE">
              <w:rPr>
                <w:rStyle w:val="blue"/>
              </w:rPr>
              <w:t>"There is no spoon"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s1 = e.toEncode(s);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s1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s2 = e.toDecode(s1);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s2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Encrypt02.java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編譯執行，結果如下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1D5A650" wp14:editId="3C5A32FD">
            <wp:extent cx="6098540" cy="4007485"/>
            <wp:effectExtent l="0" t="0" r="0" b="0"/>
            <wp:docPr id="29" name="圖片 29" descr="https://lh3.googleusercontent.com/-L2067nDGPcA/VNmwQduY1UI/AAAAAAAAYGM/GPLI_tiUXy4/s640/encrypt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3.googleusercontent.com/-L2067nDGPcA/VNmwQduY1UI/AAAAAAAAYGM/GPLI_tiUXy4/s640/encrypt0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結果如預期，一個英文小寫字母恰恰好對應到另外一個英文小寫字母，這樣我們的公式就</w:t>
      </w:r>
      <w:r w:rsidRPr="00841AAE">
        <w:rPr>
          <w:rFonts w:ascii="Arial" w:hAnsi="Arial" w:cs="Arial"/>
          <w:sz w:val="20"/>
          <w:szCs w:val="20"/>
        </w:rPr>
        <w:t xml:space="preserve"> ok </w:t>
      </w:r>
      <w:r w:rsidRPr="00841AAE">
        <w:rPr>
          <w:rFonts w:ascii="Arial" w:hAnsi="Arial" w:cs="Arial"/>
          <w:sz w:val="20"/>
          <w:szCs w:val="20"/>
        </w:rPr>
        <w:t>了嗎？嗯，因為我們希望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可以是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之間的任意整數，這樣就有</w:t>
      </w:r>
      <w:r w:rsidRPr="00841AAE">
        <w:rPr>
          <w:rFonts w:ascii="Arial" w:hAnsi="Arial" w:cs="Arial"/>
          <w:sz w:val="20"/>
          <w:szCs w:val="20"/>
        </w:rPr>
        <w:t xml:space="preserve"> 100 </w:t>
      </w:r>
      <w:r w:rsidRPr="00841AAE">
        <w:rPr>
          <w:rFonts w:ascii="Arial" w:hAnsi="Arial" w:cs="Arial"/>
          <w:sz w:val="20"/>
          <w:szCs w:val="20"/>
        </w:rPr>
        <w:t>種組合說，所以我們接下來要繼續測試，看看是不是每一種組合都</w:t>
      </w:r>
      <w:r w:rsidRPr="00841AAE">
        <w:rPr>
          <w:rFonts w:ascii="Arial" w:hAnsi="Arial" w:cs="Arial"/>
          <w:sz w:val="20"/>
          <w:szCs w:val="20"/>
        </w:rPr>
        <w:t xml:space="preserve"> ok </w:t>
      </w:r>
      <w:r w:rsidRPr="00841AAE">
        <w:rPr>
          <w:rFonts w:ascii="Arial" w:hAnsi="Arial" w:cs="Arial"/>
          <w:sz w:val="20"/>
          <w:szCs w:val="20"/>
        </w:rPr>
        <w:t>囉！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14"/>
        <w:gridCol w:w="6546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loop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variable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字元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character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2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setCode()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setter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，用數學公式設定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AB5A29">
      <w:pPr>
        <w:widowControl/>
        <w:numPr>
          <w:ilvl w:val="0"/>
          <w:numId w:val="2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字元型態就是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編碼，因此可做算術運算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2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公式中取得餘數後，可以不做強制型態轉換嗎？</w:t>
      </w:r>
    </w:p>
    <w:p w:rsidR="00CA3217" w:rsidRPr="00841AAE" w:rsidRDefault="00CA3217" w:rsidP="00AB5A29">
      <w:pPr>
        <w:widowControl/>
        <w:numPr>
          <w:ilvl w:val="0"/>
          <w:numId w:val="2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想一想公式會不會有問題？公式有可能會出什麼樣的錯？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15 - </w:t>
      </w:r>
      <w:r w:rsidRPr="00841AAE">
        <w:rPr>
          <w:rFonts w:ascii="Trebuchet MS" w:hAnsi="Trebuchet MS"/>
          <w:b/>
          <w:bCs/>
          <w:sz w:val="33"/>
          <w:szCs w:val="33"/>
        </w:rPr>
        <w:t>繼續測試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B62EB46" wp14:editId="4CE8D4B0">
            <wp:extent cx="2051685" cy="2743200"/>
            <wp:effectExtent l="0" t="0" r="5715" b="0"/>
            <wp:docPr id="34" name="圖片 34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軟體生命週期</w:t>
      </w:r>
      <w:r w:rsidRPr="00841AAE">
        <w:rPr>
          <w:rFonts w:ascii="Arial" w:hAnsi="Arial" w:cs="Arial"/>
          <w:sz w:val="20"/>
          <w:szCs w:val="20"/>
        </w:rPr>
        <w:t xml:space="preserve"> (sofeware life cycle) </w:t>
      </w:r>
      <w:r w:rsidRPr="00841AAE">
        <w:rPr>
          <w:rFonts w:ascii="Arial" w:hAnsi="Arial" w:cs="Arial"/>
          <w:sz w:val="20"/>
          <w:szCs w:val="20"/>
        </w:rPr>
        <w:t>分成三大階段，開發</w:t>
      </w:r>
      <w:r w:rsidRPr="00841AAE">
        <w:rPr>
          <w:rFonts w:ascii="Arial" w:hAnsi="Arial" w:cs="Arial"/>
          <w:sz w:val="20"/>
          <w:szCs w:val="20"/>
        </w:rPr>
        <w:t xml:space="preserve"> (development) </w:t>
      </w:r>
      <w:r w:rsidRPr="00841AAE">
        <w:rPr>
          <w:rFonts w:ascii="Arial" w:hAnsi="Arial" w:cs="Arial"/>
          <w:sz w:val="20"/>
          <w:szCs w:val="20"/>
        </w:rPr>
        <w:t>、使用</w:t>
      </w:r>
      <w:r w:rsidRPr="00841AAE">
        <w:rPr>
          <w:rFonts w:ascii="Arial" w:hAnsi="Arial" w:cs="Arial"/>
          <w:sz w:val="20"/>
          <w:szCs w:val="20"/>
        </w:rPr>
        <w:t xml:space="preserve"> (use) </w:t>
      </w:r>
      <w:r w:rsidRPr="00841AAE">
        <w:rPr>
          <w:rFonts w:ascii="Arial" w:hAnsi="Arial" w:cs="Arial"/>
          <w:sz w:val="20"/>
          <w:szCs w:val="20"/>
        </w:rPr>
        <w:t>、修改</w:t>
      </w:r>
      <w:r w:rsidRPr="00841AAE">
        <w:rPr>
          <w:rFonts w:ascii="Arial" w:hAnsi="Arial" w:cs="Arial"/>
          <w:sz w:val="20"/>
          <w:szCs w:val="20"/>
        </w:rPr>
        <w:t xml:space="preserve"> (modification) </w:t>
      </w:r>
      <w:r w:rsidRPr="00841AAE">
        <w:rPr>
          <w:rFonts w:ascii="Arial" w:hAnsi="Arial" w:cs="Arial"/>
          <w:sz w:val="20"/>
          <w:szCs w:val="20"/>
        </w:rPr>
        <w:t>，接下來便是使用、修改的無限循環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34524F" wp14:editId="41466988">
            <wp:extent cx="6098540" cy="3673475"/>
            <wp:effectExtent l="0" t="0" r="0" b="3175"/>
            <wp:docPr id="33" name="圖片 33" descr="https://lh4.googleusercontent.com/-HrVCFRy-b5k/VNmwpGNOHJI/AAAAAAAAYMo/-QXvOFf0eYo/s640/more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-HrVCFRy-b5k/VNmwpGNOHJI/AAAAAAAAYMo/-QXvOFf0eYo/s640/moretest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開發階段，自然免不了對需求的分析</w:t>
      </w:r>
      <w:r w:rsidRPr="00841AAE">
        <w:rPr>
          <w:rFonts w:ascii="Arial" w:hAnsi="Arial" w:cs="Arial"/>
          <w:sz w:val="20"/>
          <w:szCs w:val="20"/>
        </w:rPr>
        <w:t xml:space="preserve"> (analysis) </w:t>
      </w:r>
      <w:r w:rsidRPr="00841AAE">
        <w:rPr>
          <w:rFonts w:ascii="Arial" w:hAnsi="Arial" w:cs="Arial"/>
          <w:sz w:val="20"/>
          <w:szCs w:val="20"/>
        </w:rPr>
        <w:t>，然後設計</w:t>
      </w:r>
      <w:r w:rsidRPr="00841AAE">
        <w:rPr>
          <w:rFonts w:ascii="Arial" w:hAnsi="Arial" w:cs="Arial"/>
          <w:sz w:val="20"/>
          <w:szCs w:val="20"/>
        </w:rPr>
        <w:t xml:space="preserve"> (design) </w:t>
      </w:r>
      <w:r w:rsidRPr="00841AAE">
        <w:rPr>
          <w:rFonts w:ascii="Arial" w:hAnsi="Arial" w:cs="Arial"/>
          <w:sz w:val="20"/>
          <w:szCs w:val="20"/>
        </w:rPr>
        <w:t>、建置</w:t>
      </w:r>
      <w:r w:rsidRPr="00841AAE">
        <w:rPr>
          <w:rFonts w:ascii="Arial" w:hAnsi="Arial" w:cs="Arial"/>
          <w:sz w:val="20"/>
          <w:szCs w:val="20"/>
        </w:rPr>
        <w:t xml:space="preserve"> (implement) </w:t>
      </w:r>
      <w:r w:rsidRPr="00841AAE">
        <w:rPr>
          <w:rFonts w:ascii="Arial" w:hAnsi="Arial" w:cs="Arial"/>
          <w:sz w:val="20"/>
          <w:szCs w:val="20"/>
        </w:rPr>
        <w:t>，接著進行測試</w:t>
      </w:r>
      <w:r w:rsidRPr="00841AAE">
        <w:rPr>
          <w:rFonts w:ascii="Arial" w:hAnsi="Arial" w:cs="Arial"/>
          <w:sz w:val="20"/>
          <w:szCs w:val="20"/>
        </w:rPr>
        <w:t xml:space="preserve"> (testing) </w:t>
      </w:r>
      <w:r w:rsidRPr="00841AAE">
        <w:rPr>
          <w:rFonts w:ascii="Arial" w:hAnsi="Arial" w:cs="Arial"/>
          <w:sz w:val="20"/>
          <w:szCs w:val="20"/>
        </w:rPr>
        <w:t>，其實這順序沒有絕對，「設計」與「建置」可能只是先做個簡單版本，「測試」與「使用」說到底都是實際執行後觀察結果，「修改」等於以之前的基礎再次「設計」與重新「建置」。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我們打算開發的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的需求已經很清楚，也就是產生一個英文小寫字母的對照字元陣列</w:t>
      </w:r>
      <w:r w:rsidRPr="00841AAE">
        <w:rPr>
          <w:rFonts w:ascii="Arial" w:hAnsi="Arial" w:cs="Arial"/>
          <w:sz w:val="20"/>
          <w:szCs w:val="20"/>
        </w:rPr>
        <w:t xml:space="preserve"> (array) </w:t>
      </w:r>
      <w:r w:rsidRPr="00841AAE">
        <w:rPr>
          <w:rFonts w:ascii="Arial" w:hAnsi="Arial" w:cs="Arial"/>
          <w:sz w:val="20"/>
          <w:szCs w:val="20"/>
        </w:rPr>
        <w:t>，我們用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屬性</w:t>
      </w:r>
      <w:r w:rsidRPr="00841AAE">
        <w:rPr>
          <w:rFonts w:ascii="Arial" w:hAnsi="Arial" w:cs="Arial"/>
          <w:sz w:val="20"/>
          <w:szCs w:val="20"/>
        </w:rPr>
        <w:t xml:space="preserve"> (field) </w:t>
      </w:r>
      <w:r w:rsidRPr="00841AAE">
        <w:rPr>
          <w:rFonts w:ascii="Arial" w:hAnsi="Arial" w:cs="Arial"/>
          <w:sz w:val="20"/>
          <w:szCs w:val="20"/>
        </w:rPr>
        <w:t>儲存這個陣列，然後以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建立這個陣列。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上個單元中，我們將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設定為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3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設定為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5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，順利的跑出一個英文小寫字母的對照，現在我們希望把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設定成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</w:t>
      </w:r>
      <w:r w:rsidRPr="00841AAE">
        <w:rPr>
          <w:rFonts w:ascii="Arial" w:hAnsi="Arial" w:cs="Arial"/>
          <w:sz w:val="20"/>
          <w:szCs w:val="20"/>
        </w:rPr>
        <w:t>之間的隨機整數，這該怎麼做呢？簡單講，就是要有個產生隨機整數的方式，還好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中已經有相關程式供我們直接使用，因此我們不需要自己重頭開發。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API </w:t>
      </w:r>
      <w:r w:rsidRPr="00841AAE">
        <w:rPr>
          <w:rFonts w:ascii="Arial" w:hAnsi="Arial" w:cs="Arial"/>
          <w:sz w:val="20"/>
          <w:szCs w:val="20"/>
        </w:rPr>
        <w:t>中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Math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random()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方法可產生小於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的隨機浮點數，我們將其乘以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，然後強制轉換型態為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，便可使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得到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的隨機整數。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Encrypt02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Encrypt03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來測試，程式如下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286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Encrypt03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密碼表字元陣列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[] code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[26];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建構子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Encrypt03()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setCode();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setter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setCode()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int</w:t>
            </w:r>
            <w:r w:rsidRPr="00841AAE">
              <w:t> a = 0;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int</w:t>
            </w:r>
            <w:r w:rsidRPr="00841AAE">
              <w:t> b = 0;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a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b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int</w:t>
            </w:r>
            <w:r w:rsidRPr="00841AAE">
              <w:t> x, y, m, i;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char</w:t>
            </w:r>
            <w:r w:rsidRPr="00841AAE">
              <w:t> c = </w:t>
            </w:r>
            <w:r w:rsidRPr="00841AAE">
              <w:rPr>
                <w:rStyle w:val="blue"/>
              </w:rPr>
              <w:t>'a'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for</w:t>
            </w:r>
            <w:r w:rsidRPr="00841AAE">
              <w:t> (i = 0; i &lt; 26;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x = c;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y = x * a + b;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m = y % 26;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code[i] = (</w:t>
            </w:r>
            <w:r w:rsidRPr="00841AAE">
              <w:rPr>
                <w:rStyle w:val="maroon"/>
              </w:rPr>
              <w:t>char</w:t>
            </w:r>
            <w:r w:rsidRPr="00841AAE">
              <w:t>) (m + 97);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c++;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getter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[] getCode()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code;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編碼的方法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olive"/>
              </w:rPr>
              <w:t>String</w:t>
            </w:r>
            <w:r w:rsidRPr="00841AAE">
              <w:t> toEncode(</w:t>
            </w:r>
            <w:r w:rsidRPr="00841AAE">
              <w:rPr>
                <w:rStyle w:val="olive"/>
              </w:rPr>
              <w:t>String</w:t>
            </w:r>
            <w:r w:rsidRPr="00841AAE">
              <w:t> 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s;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解碼的方法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olive"/>
              </w:rPr>
              <w:t>String</w:t>
            </w:r>
            <w:r w:rsidRPr="00841AAE">
              <w:t> toDecode(</w:t>
            </w:r>
            <w:r w:rsidRPr="00841AAE">
              <w:rPr>
                <w:rStyle w:val="olive"/>
              </w:rPr>
              <w:t>String</w:t>
            </w:r>
            <w:r w:rsidRPr="00841AAE">
              <w:t> 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s;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測試的</w:t>
            </w:r>
            <w:r w:rsidRPr="00841AAE">
              <w:rPr>
                <w:rStyle w:val="green"/>
              </w:rPr>
              <w:t> main()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for</w:t>
            </w:r>
            <w:r w:rsidRPr="00841AAE">
              <w:t> (</w:t>
            </w:r>
            <w:r w:rsidRPr="00841AAE">
              <w:rPr>
                <w:rStyle w:val="maroon"/>
              </w:rPr>
              <w:t>int</w:t>
            </w:r>
            <w:r w:rsidRPr="00841AAE">
              <w:t> i = 0; i &lt; 16;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Encrypt03 e = </w:t>
            </w:r>
            <w:r w:rsidRPr="00841AAE">
              <w:rPr>
                <w:rStyle w:val="maroon"/>
              </w:rPr>
              <w:t>new</w:t>
            </w:r>
            <w:r w:rsidRPr="00841AAE">
              <w:t> Encrypt03();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e.getCode()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//String s = "There is no spoon";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//System.out.println(s);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//String s1 = e.toEncode(s);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//System.out.println(s1);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//String s2 = e.toDecode(s1);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//System.out.println(s2);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Encrypt03.java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Math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random()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static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方法，因此是直接由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Math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呼叫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39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a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b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這樣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就會得到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任意的隨機整數，我們將測試的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加入迴圈，一次印出多個密碼表來看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106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測試的</w:t>
            </w:r>
            <w:r w:rsidRPr="00841AAE">
              <w:rPr>
                <w:rStyle w:val="green"/>
              </w:rPr>
              <w:t> main()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for</w:t>
            </w:r>
            <w:r w:rsidRPr="00841AAE">
              <w:t> (</w:t>
            </w:r>
            <w:r w:rsidRPr="00841AAE">
              <w:rPr>
                <w:rStyle w:val="maroon"/>
              </w:rPr>
              <w:t>int</w:t>
            </w:r>
            <w:r w:rsidRPr="00841AAE">
              <w:t> i = 0; i &lt; 16;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Encrypt03 e = </w:t>
            </w:r>
            <w:r w:rsidRPr="00841AAE">
              <w:rPr>
                <w:rStyle w:val="maroon"/>
              </w:rPr>
              <w:t>new</w:t>
            </w:r>
            <w:r w:rsidRPr="00841AAE">
              <w:t> Encrypt03();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e.getCode()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//String s = "There is no spoon";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//System.out.println(s);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//String s1 = e.toEncode(s);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//System.out.println(s1);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//String s2 = e.toDecode(s1);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//System.out.println(s2);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我們用迴圈一次印出</w:t>
      </w:r>
      <w:r w:rsidRPr="00841AAE">
        <w:rPr>
          <w:rFonts w:ascii="Arial" w:hAnsi="Arial" w:cs="Arial"/>
          <w:sz w:val="20"/>
          <w:szCs w:val="20"/>
        </w:rPr>
        <w:t xml:space="preserve"> 16 </w:t>
      </w:r>
      <w:r w:rsidRPr="00841AAE">
        <w:rPr>
          <w:rFonts w:ascii="Arial" w:hAnsi="Arial" w:cs="Arial"/>
          <w:sz w:val="20"/>
          <w:szCs w:val="20"/>
        </w:rPr>
        <w:t>個密碼表，其中第</w:t>
      </w:r>
      <w:r w:rsidRPr="00841AAE">
        <w:rPr>
          <w:rFonts w:ascii="Arial" w:hAnsi="Arial" w:cs="Arial"/>
          <w:sz w:val="20"/>
          <w:szCs w:val="20"/>
        </w:rPr>
        <w:t xml:space="preserve"> 50 </w:t>
      </w:r>
      <w:r w:rsidRPr="00841AAE">
        <w:rPr>
          <w:rFonts w:ascii="Arial" w:hAnsi="Arial" w:cs="Arial"/>
          <w:sz w:val="20"/>
          <w:szCs w:val="20"/>
        </w:rPr>
        <w:t>行到第</w:t>
      </w:r>
      <w:r w:rsidRPr="00841AAE">
        <w:rPr>
          <w:rFonts w:ascii="Arial" w:hAnsi="Arial" w:cs="Arial"/>
          <w:sz w:val="20"/>
          <w:szCs w:val="20"/>
        </w:rPr>
        <w:t xml:space="preserve"> 55 </w:t>
      </w:r>
      <w:r w:rsidRPr="00841AAE">
        <w:rPr>
          <w:rFonts w:ascii="Arial" w:hAnsi="Arial" w:cs="Arial"/>
          <w:sz w:val="20"/>
          <w:szCs w:val="20"/>
        </w:rPr>
        <w:t>行都加上兩條斜線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48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//String s = "There is no spoon";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//System.out.println(s);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//String s1 = e.toEncode(s);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//System.out.println(s1);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//String s2 = e.toDecode(s1);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//System.out.println(s2);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這是註解化，使原本的程式碼變成註解</w:t>
      </w:r>
      <w:r w:rsidRPr="00841AAE">
        <w:rPr>
          <w:rFonts w:ascii="Arial" w:hAnsi="Arial" w:cs="Arial"/>
          <w:sz w:val="20"/>
          <w:szCs w:val="20"/>
        </w:rPr>
        <w:t xml:space="preserve"> (comment) </w:t>
      </w:r>
      <w:r w:rsidRPr="00841AAE">
        <w:rPr>
          <w:rFonts w:ascii="Arial" w:hAnsi="Arial" w:cs="Arial"/>
          <w:sz w:val="20"/>
          <w:szCs w:val="20"/>
        </w:rPr>
        <w:t>，因此這部份的程式碼不會被執行。來編譯測試看看囉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54B4F29" wp14:editId="7528C00B">
            <wp:extent cx="6098540" cy="4007485"/>
            <wp:effectExtent l="0" t="0" r="0" b="0"/>
            <wp:docPr id="32" name="圖片 32" descr="https://lh3.googleusercontent.com/-l994InM4m9k/VNmwQsNXwjI/AAAAAAAAYHM/gyUcf-Pez8Q/s640/encrypt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3.googleusercontent.com/-l994InM4m9k/VNmwQsNXwjI/AAAAAAAAYHM/gyUcf-Pez8Q/s640/encrypt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註解化是程式設計的一個小技巧，可先測試未註解化的程式碼，這裡使用註解化的原因是不想執行註解化的程式碼。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居然有一行都是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'e'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，有些是我們要的密碼表沒錯，有一些則不是，那表示我們所用的數學公式有問題，接下來要先修正數學公式。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05"/>
        <w:gridCol w:w="5955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軟體生命週期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sofeware life cycle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開發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development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使用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use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修改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modification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分析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analysis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設計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design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建置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implement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測試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testing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陣列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array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註解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comment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2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軟體生命週期分成開發、使用、修改三大階段，開發階段又包含對需求分析、設計、建置、測試等過程。</w:t>
      </w:r>
    </w:p>
    <w:p w:rsidR="00CA3217" w:rsidRPr="00841AAE" w:rsidRDefault="00CA3217" w:rsidP="00AB5A29">
      <w:pPr>
        <w:widowControl/>
        <w:numPr>
          <w:ilvl w:val="0"/>
          <w:numId w:val="2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類別的需求是產生一個隨機編排的英文小寫字母字元陣列，利用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Math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random()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方法取得公式中需要的隨機數。</w:t>
      </w:r>
    </w:p>
    <w:p w:rsidR="00CA3217" w:rsidRPr="00841AAE" w:rsidRDefault="00CA3217" w:rsidP="00AB5A29">
      <w:pPr>
        <w:widowControl/>
        <w:numPr>
          <w:ilvl w:val="0"/>
          <w:numId w:val="2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註解化使原本的程式碼變成註解，因此不會被執行。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23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軟體生命週期分成哪三大階段？每個階段又有哪些重點工作？</w:t>
      </w:r>
    </w:p>
    <w:p w:rsidR="00CA3217" w:rsidRPr="00841AAE" w:rsidRDefault="00CA3217" w:rsidP="00AB5A29">
      <w:pPr>
        <w:widowControl/>
        <w:numPr>
          <w:ilvl w:val="0"/>
          <w:numId w:val="23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什麼是註解化？註解化對開發程式有什麼幫助？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16 - </w:t>
      </w:r>
      <w:r w:rsidRPr="00841AAE">
        <w:rPr>
          <w:rFonts w:ascii="Trebuchet MS" w:hAnsi="Trebuchet MS"/>
          <w:b/>
          <w:bCs/>
          <w:sz w:val="33"/>
          <w:szCs w:val="33"/>
        </w:rPr>
        <w:t>修正後的數學公式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75C5245" wp14:editId="6BCCE6AC">
            <wp:extent cx="2051685" cy="2743200"/>
            <wp:effectExtent l="0" t="0" r="5715" b="0"/>
            <wp:docPr id="38" name="圖片 38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程式中可能會發生的錯誤有三種，分別是語法錯誤</w:t>
      </w:r>
      <w:r w:rsidRPr="00841AAE">
        <w:rPr>
          <w:rFonts w:ascii="Arial" w:hAnsi="Arial" w:cs="Arial"/>
          <w:sz w:val="20"/>
          <w:szCs w:val="20"/>
        </w:rPr>
        <w:t xml:space="preserve"> (syntax error) </w:t>
      </w:r>
      <w:r w:rsidRPr="00841AAE">
        <w:rPr>
          <w:rFonts w:ascii="Arial" w:hAnsi="Arial" w:cs="Arial"/>
          <w:sz w:val="20"/>
          <w:szCs w:val="20"/>
        </w:rPr>
        <w:t>、執行期間錯誤</w:t>
      </w:r>
      <w:r w:rsidRPr="00841AAE">
        <w:rPr>
          <w:rFonts w:ascii="Arial" w:hAnsi="Arial" w:cs="Arial"/>
          <w:sz w:val="20"/>
          <w:szCs w:val="20"/>
        </w:rPr>
        <w:t xml:space="preserve"> (run-time error) </w:t>
      </w:r>
      <w:r w:rsidRPr="00841AAE">
        <w:rPr>
          <w:rFonts w:ascii="Arial" w:hAnsi="Arial" w:cs="Arial"/>
          <w:sz w:val="20"/>
          <w:szCs w:val="20"/>
        </w:rPr>
        <w:t>及語意錯誤</w:t>
      </w:r>
      <w:r w:rsidRPr="00841AAE">
        <w:rPr>
          <w:rFonts w:ascii="Arial" w:hAnsi="Arial" w:cs="Arial"/>
          <w:sz w:val="20"/>
          <w:szCs w:val="20"/>
        </w:rPr>
        <w:t xml:space="preserve"> (semantic error)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EBA4ADF" wp14:editId="3BD7268D">
            <wp:extent cx="6098540" cy="3673475"/>
            <wp:effectExtent l="0" t="0" r="0" b="3175"/>
            <wp:docPr id="37" name="圖片 37" descr="https://lh4.googleusercontent.com/-Uood-jWUREk/VNmwTO5azCI/AAAAAAAAYRE/_OxI_LUvWCE/s640/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4.googleusercontent.com/-Uood-jWUREk/VNmwTO5azCI/AAAAAAAAYRE/_OxI_LUvWCE/s640/error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編譯器</w:t>
      </w:r>
      <w:r w:rsidRPr="00841AAE">
        <w:rPr>
          <w:rFonts w:ascii="Arial" w:hAnsi="Arial" w:cs="Arial"/>
          <w:sz w:val="20"/>
          <w:szCs w:val="20"/>
        </w:rPr>
        <w:t xml:space="preserve"> (compiler) </w:t>
      </w:r>
      <w:r w:rsidRPr="00841AAE">
        <w:rPr>
          <w:rFonts w:ascii="Arial" w:hAnsi="Arial" w:cs="Arial"/>
          <w:sz w:val="20"/>
          <w:szCs w:val="20"/>
        </w:rPr>
        <w:t>會直接幫我們挑出語法錯誤，例如打錯識別字</w:t>
      </w:r>
      <w:r w:rsidRPr="00841AAE">
        <w:rPr>
          <w:rFonts w:ascii="Arial" w:hAnsi="Arial" w:cs="Arial"/>
          <w:sz w:val="20"/>
          <w:szCs w:val="20"/>
        </w:rPr>
        <w:t xml:space="preserve"> (identifier) </w:t>
      </w:r>
      <w:r w:rsidRPr="00841AAE">
        <w:rPr>
          <w:rFonts w:ascii="Arial" w:hAnsi="Arial" w:cs="Arial"/>
          <w:sz w:val="20"/>
          <w:szCs w:val="20"/>
        </w:rPr>
        <w:t>名稱或是漏打分號等等。執行期間錯誤的話，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另有例外處理</w:t>
      </w:r>
      <w:r w:rsidRPr="00841AAE">
        <w:rPr>
          <w:rFonts w:ascii="Arial" w:hAnsi="Arial" w:cs="Arial"/>
          <w:sz w:val="20"/>
          <w:szCs w:val="20"/>
        </w:rPr>
        <w:t xml:space="preserve"> (exception handling) </w:t>
      </w:r>
      <w:r w:rsidRPr="00841AAE">
        <w:rPr>
          <w:rFonts w:ascii="Arial" w:hAnsi="Arial" w:cs="Arial"/>
          <w:sz w:val="20"/>
          <w:szCs w:val="20"/>
        </w:rPr>
        <w:t>的機制，讓我們可以處理開啟指定檔名，而檔案不存在的情況。三種錯誤中最麻煩的，就是語意錯誤了，因為有語意錯誤的程式，程式可以順利執行完畢，卻跑出錯誤的結果。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目前正是碰到了發生語意錯誤的情況，這是說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block"/>
        <w:shd w:val="clear" w:color="auto" w:fill="FFFFFF"/>
        <w:spacing w:before="300" w:beforeAutospacing="0" w:after="300" w:afterAutospacing="0"/>
        <w:ind w:left="1200" w:right="300" w:firstLine="200"/>
        <w:rPr>
          <w:rFonts w:ascii="Courier" w:hAnsi="Courier" w:cs="Arial"/>
          <w:sz w:val="20"/>
          <w:szCs w:val="20"/>
        </w:rPr>
      </w:pPr>
      <w:r w:rsidRPr="00841AAE">
        <w:rPr>
          <w:rFonts w:ascii="Courier" w:hAnsi="Courier" w:cs="Arial"/>
          <w:sz w:val="20"/>
          <w:szCs w:val="20"/>
        </w:rPr>
        <w:t>y = a * x + b</w:t>
      </w:r>
      <w:r w:rsidRPr="00841AAE">
        <w:rPr>
          <w:rFonts w:ascii="Courier" w:hAnsi="Courier" w:cs="Arial"/>
          <w:sz w:val="20"/>
          <w:szCs w:val="20"/>
        </w:rPr>
        <w:br/>
        <w:t>m = y % n</w:t>
      </w:r>
      <w:r w:rsidRPr="00841AAE">
        <w:rPr>
          <w:rFonts w:ascii="Courier" w:hAnsi="Courier" w:cs="Arial"/>
          <w:sz w:val="20"/>
          <w:szCs w:val="20"/>
        </w:rPr>
        <w:br/>
        <w:t>r = m + diff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其中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若是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隨機整數，有些組合成立，可以得到正確結果，有些組合卻會得到錯誤的結果，這是為什麼呢？嗯，好麻煩唷！這樣就得討論好多數學，打斷我們發展程式的腳步，所以我們不打算仔細討論這背後的數學理論，我們繼續測試，直接來找出哪些組合會得到錯誤的結果吧！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要知道哪些組合可能會發生錯誤，我們就得知道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的值，這不難，印出來就看得到了。我們把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Encrypt03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加入印出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值的程式碼，修改成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Encrypt04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286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Encrypt04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密碼表字元陣列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private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[] code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[26];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建構子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Encrypt04()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setCode();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setter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setCode()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int</w:t>
            </w:r>
            <w:r w:rsidRPr="00841AAE">
              <w:t> a = 0;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int</w:t>
            </w:r>
            <w:r w:rsidRPr="00841AAE">
              <w:t> b = 0;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a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printf(</w:t>
            </w:r>
            <w:r w:rsidRPr="00841AAE">
              <w:rPr>
                <w:rStyle w:val="blue"/>
              </w:rPr>
              <w:t>"%d, "</w:t>
            </w:r>
            <w:r w:rsidRPr="00841AAE">
              <w:t>, a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b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printf(</w:t>
            </w:r>
            <w:r w:rsidRPr="00841AAE">
              <w:rPr>
                <w:rStyle w:val="blue"/>
              </w:rPr>
              <w:t>"%d, "</w:t>
            </w:r>
            <w:r w:rsidRPr="00841AAE">
              <w:t>, b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int</w:t>
            </w:r>
            <w:r w:rsidRPr="00841AAE">
              <w:t> x, y, m, i;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char</w:t>
            </w:r>
            <w:r w:rsidRPr="00841AAE">
              <w:t> c = </w:t>
            </w:r>
            <w:r w:rsidRPr="00841AAE">
              <w:rPr>
                <w:rStyle w:val="blue"/>
              </w:rPr>
              <w:t>'a'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for</w:t>
            </w:r>
            <w:r w:rsidRPr="00841AAE">
              <w:t> (i = 0; i &lt; 26;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x = c;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y = x * a + b;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m = y % 26;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code[i] = (</w:t>
            </w:r>
            <w:r w:rsidRPr="00841AAE">
              <w:rPr>
                <w:rStyle w:val="maroon"/>
              </w:rPr>
              <w:t>char</w:t>
            </w:r>
            <w:r w:rsidRPr="00841AAE">
              <w:t>) (m + 97);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c++;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getter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char</w:t>
            </w:r>
            <w:r w:rsidRPr="00841AAE">
              <w:t>[] getCode()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code;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編碼的方法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olive"/>
              </w:rPr>
              <w:t>String</w:t>
            </w:r>
            <w:r w:rsidRPr="00841AAE">
              <w:t> toEncode(</w:t>
            </w:r>
            <w:r w:rsidRPr="00841AAE">
              <w:rPr>
                <w:rStyle w:val="olive"/>
              </w:rPr>
              <w:t>String</w:t>
            </w:r>
            <w:r w:rsidRPr="00841AAE">
              <w:t> 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s;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解碼的方法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olive"/>
              </w:rPr>
              <w:t>String</w:t>
            </w:r>
            <w:r w:rsidRPr="00841AAE">
              <w:t> toDecode(</w:t>
            </w:r>
            <w:r w:rsidRPr="00841AAE">
              <w:rPr>
                <w:rStyle w:val="olive"/>
              </w:rPr>
              <w:t>String</w:t>
            </w:r>
            <w:r w:rsidRPr="00841AAE">
              <w:t> 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return</w:t>
            </w:r>
            <w:r w:rsidRPr="00841AAE">
              <w:t> s;      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測試的</w:t>
            </w:r>
            <w:r w:rsidRPr="00841AAE">
              <w:rPr>
                <w:rStyle w:val="green"/>
              </w:rPr>
              <w:t> main()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for</w:t>
            </w:r>
            <w:r w:rsidRPr="00841AAE">
              <w:t> (</w:t>
            </w:r>
            <w:r w:rsidRPr="00841AAE">
              <w:rPr>
                <w:rStyle w:val="maroon"/>
              </w:rPr>
              <w:t>int</w:t>
            </w:r>
            <w:r w:rsidRPr="00841AAE">
              <w:t> i = 0; i &lt; 16;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Encrypt04 e = </w:t>
            </w:r>
            <w:r w:rsidRPr="00841AAE">
              <w:rPr>
                <w:rStyle w:val="maroon"/>
              </w:rPr>
              <w:t>new</w:t>
            </w:r>
            <w:r w:rsidRPr="00841AAE">
              <w:t> Encrypt04();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e.getCode()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//String s = "There is no spoon";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//System.out.println(s);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//String s1 = e.toEncode(s);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//System.out.println(s1);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//String s2 = e.toDecode(s1);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green"/>
              </w:rPr>
              <w:t>//System.out.println(s2);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Encrypt04.java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printf()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印出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值，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printf()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預設不會印出新行符號，因此印出結果會是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值加上密碼表一行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39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a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printf(</w:t>
            </w:r>
            <w:r w:rsidRPr="00841AAE">
              <w:rPr>
                <w:rStyle w:val="blue"/>
              </w:rPr>
              <w:t>"%d, "</w:t>
            </w:r>
            <w:r w:rsidRPr="00841AAE">
              <w:t>, a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b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printf(</w:t>
            </w:r>
            <w:r w:rsidRPr="00841AAE">
              <w:rPr>
                <w:rStyle w:val="blue"/>
              </w:rPr>
              <w:t>"%d, "</w:t>
            </w:r>
            <w:r w:rsidRPr="00841AAE">
              <w:t>, b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來編譯測試看看囉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7EECB62" wp14:editId="2EFD587A">
            <wp:extent cx="6098540" cy="4007485"/>
            <wp:effectExtent l="0" t="0" r="0" b="0"/>
            <wp:docPr id="36" name="圖片 36" descr="https://lh3.googleusercontent.com/-VmfLezzcuYY/VNmwRCL9tvI/AAAAAAAAYRE/JSQSzuycwg0/s640/encrypt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3.googleusercontent.com/-VmfLezzcuYY/VNmwRCL9tvI/AAAAAAAAYRE/JSQSzuycwg0/s640/encrypt04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結果顯示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為偶數或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就會跑出不符預期的結果，那我們就把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改成不是偶數或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好了！公式修改如下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block"/>
        <w:shd w:val="clear" w:color="auto" w:fill="FFFFFF"/>
        <w:spacing w:before="300" w:beforeAutospacing="0" w:after="300" w:afterAutospacing="0"/>
        <w:ind w:left="1200" w:right="300" w:firstLine="200"/>
        <w:rPr>
          <w:rFonts w:ascii="Courier" w:hAnsi="Courier" w:cs="Arial"/>
          <w:sz w:val="20"/>
          <w:szCs w:val="20"/>
        </w:rPr>
      </w:pPr>
      <w:r w:rsidRPr="00841AAE">
        <w:rPr>
          <w:rFonts w:ascii="Courier" w:hAnsi="Courier" w:cs="Arial"/>
          <w:sz w:val="20"/>
          <w:szCs w:val="20"/>
        </w:rPr>
        <w:t>if (a % 2) != 0 {</w:t>
      </w:r>
      <w:r w:rsidRPr="00841AAE">
        <w:rPr>
          <w:rFonts w:ascii="Courier" w:hAnsi="Courier" w:cs="Arial"/>
          <w:sz w:val="20"/>
          <w:szCs w:val="20"/>
        </w:rPr>
        <w:br/>
        <w:t>   y = a * x + b</w:t>
      </w:r>
      <w:r w:rsidRPr="00841AAE">
        <w:rPr>
          <w:rFonts w:ascii="Courier" w:hAnsi="Courier" w:cs="Arial"/>
          <w:sz w:val="20"/>
          <w:szCs w:val="20"/>
        </w:rPr>
        <w:br/>
        <w:t>   m = y % n</w:t>
      </w:r>
      <w:r w:rsidRPr="00841AAE">
        <w:rPr>
          <w:rFonts w:ascii="Courier" w:hAnsi="Courier" w:cs="Arial"/>
          <w:sz w:val="20"/>
          <w:szCs w:val="20"/>
        </w:rPr>
        <w:br/>
        <w:t>   r = m + diff</w:t>
      </w:r>
      <w:r w:rsidRPr="00841AAE">
        <w:rPr>
          <w:rFonts w:ascii="Courier" w:hAnsi="Courier" w:cs="Arial"/>
          <w:sz w:val="20"/>
          <w:szCs w:val="20"/>
        </w:rPr>
        <w:br/>
        <w:t>}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這樣我們把發展中的版本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Encrypt04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修改為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Encrypt05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，其中需要修改的部份只有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setCode()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75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setter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setCode()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int</w:t>
            </w:r>
            <w:r w:rsidRPr="00841AAE">
              <w:t> a = 0;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int</w:t>
            </w:r>
            <w:r w:rsidRPr="00841AAE">
              <w:t> b = 0;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while</w:t>
            </w:r>
            <w:r w:rsidRPr="00841AAE">
              <w:t> (a % 2 == 0)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a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b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printf(</w:t>
            </w:r>
            <w:r w:rsidRPr="00841AAE">
              <w:rPr>
                <w:rStyle w:val="blue"/>
              </w:rPr>
              <w:t>"%d, "</w:t>
            </w:r>
            <w:r w:rsidRPr="00841AAE">
              <w:t>, a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printf(</w:t>
            </w:r>
            <w:r w:rsidRPr="00841AAE">
              <w:rPr>
                <w:rStyle w:val="blue"/>
              </w:rPr>
              <w:t>"%d, "</w:t>
            </w:r>
            <w:r w:rsidRPr="00841AAE">
              <w:t>, b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int</w:t>
            </w:r>
            <w:r w:rsidRPr="00841AAE">
              <w:t> x, y, m, i;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char</w:t>
            </w:r>
            <w:r w:rsidRPr="00841AAE">
              <w:t> c = </w:t>
            </w:r>
            <w:r w:rsidRPr="00841AAE">
              <w:rPr>
                <w:rStyle w:val="blue"/>
              </w:rPr>
              <w:t>'a'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for</w:t>
            </w:r>
            <w:r w:rsidRPr="00841AAE">
              <w:t> (i = 0; i &lt; 26;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x = c;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y = x * a + b;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m = y % 26;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code[i] = (</w:t>
            </w:r>
            <w:r w:rsidRPr="00841AAE">
              <w:rPr>
                <w:rStyle w:val="maroon"/>
              </w:rPr>
              <w:t>char</w:t>
            </w:r>
            <w:r w:rsidRPr="00841AAE">
              <w:t>) (m + 97);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c++;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我們先把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的初值設為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，然後以迴圈</w:t>
      </w:r>
      <w:r w:rsidRPr="00841AAE">
        <w:rPr>
          <w:rFonts w:ascii="Arial" w:hAnsi="Arial" w:cs="Arial"/>
          <w:sz w:val="20"/>
          <w:szCs w:val="20"/>
        </w:rPr>
        <w:t xml:space="preserve"> (loop) </w:t>
      </w:r>
      <w:r w:rsidRPr="00841AAE">
        <w:rPr>
          <w:rFonts w:ascii="Arial" w:hAnsi="Arial" w:cs="Arial"/>
          <w:sz w:val="20"/>
          <w:szCs w:val="20"/>
        </w:rPr>
        <w:t>取得隨機的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值，用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除以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的餘數為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當作迴圈的執行條件，因此當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等於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或偶數時，迴圈就會持續進行，直到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不為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ocde"/>
          <w:rFonts w:ascii="Arial" w:hAnsi="Arial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或偶數為止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570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a = 0;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int</w:t>
            </w:r>
            <w:r w:rsidRPr="00841AAE">
              <w:t> b = 0;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while</w:t>
            </w:r>
            <w:r w:rsidRPr="00841AAE">
              <w:t> (a % 2 == 0)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a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b = (</w:t>
            </w:r>
            <w:r w:rsidRPr="00841AAE">
              <w:rPr>
                <w:rStyle w:val="maroon"/>
              </w:rPr>
              <w:t>int</w:t>
            </w:r>
            <w:r w:rsidRPr="00841AAE">
              <w:t>) (</w:t>
            </w:r>
            <w:r w:rsidRPr="00841AAE">
              <w:rPr>
                <w:rStyle w:val="olive"/>
              </w:rPr>
              <w:t>Math</w:t>
            </w:r>
            <w:r w:rsidRPr="00841AAE">
              <w:t>.</w:t>
            </w:r>
            <w:r w:rsidRPr="00841AAE">
              <w:rPr>
                <w:rStyle w:val="olive"/>
              </w:rPr>
              <w:t>random()</w:t>
            </w:r>
            <w:r w:rsidRPr="00841AAE">
              <w:t> * 10);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printf(</w:t>
            </w:r>
            <w:r w:rsidRPr="00841AAE">
              <w:rPr>
                <w:rStyle w:val="blue"/>
              </w:rPr>
              <w:t>"%d, "</w:t>
            </w:r>
            <w:r w:rsidRPr="00841AAE">
              <w:t>, a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printf(</w:t>
            </w:r>
            <w:r w:rsidRPr="00841AAE">
              <w:rPr>
                <w:rStyle w:val="blue"/>
              </w:rPr>
              <w:t>"%d, "</w:t>
            </w:r>
            <w:r w:rsidRPr="00841AAE">
              <w:t>, b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重新編譯執行，結果如下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8380D0C" wp14:editId="29595F33">
            <wp:extent cx="6098540" cy="4007485"/>
            <wp:effectExtent l="0" t="0" r="0" b="0"/>
            <wp:docPr id="35" name="圖片 35" descr="https://lh3.googleusercontent.com/-ovIFkz6X6oU/VNmwRC1J5mI/AAAAAAAAYRE/Y_ymkogj0Lw/s640/encrypt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3.googleusercontent.com/-ovIFkz6X6oU/VNmwRC1J5mI/AAAAAAAAYRE/Y_ymkogj0Lw/s640/encrypt0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肉眼檢查下，似乎只要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為奇數，計算出的結果就不會有問題囉！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下面我們要開始實作處理編碼及解碼的部分，也就是實作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toEncode()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toDncode()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9"/>
        <w:gridCol w:w="5981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語法錯誤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syntax error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執行期間錯誤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run-time error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語意錯誤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semantic error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編譯器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compiler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識別字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identifier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例外處理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exception handling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loop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method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2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程式中可能會發生的錯誤有三種，分別是語法錯誤、執行期間錯誤及語意錯誤。</w:t>
      </w:r>
    </w:p>
    <w:p w:rsidR="00CA3217" w:rsidRPr="00841AAE" w:rsidRDefault="00CA3217" w:rsidP="00AB5A29">
      <w:pPr>
        <w:widowControl/>
        <w:numPr>
          <w:ilvl w:val="0"/>
          <w:numId w:val="2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語意錯誤是程式順利執行，卻跑出非預期結果的情況。</w:t>
      </w:r>
    </w:p>
    <w:p w:rsidR="00CA3217" w:rsidRPr="00841AAE" w:rsidRDefault="00CA3217" w:rsidP="00AB5A29">
      <w:pPr>
        <w:widowControl/>
        <w:numPr>
          <w:ilvl w:val="0"/>
          <w:numId w:val="2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公式中的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值在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為偶數的時候出錯。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2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為什麼編譯器會直接挑出語法錯誤？</w:t>
      </w:r>
    </w:p>
    <w:p w:rsidR="00CA3217" w:rsidRPr="00841AAE" w:rsidRDefault="00CA3217" w:rsidP="00AB5A29">
      <w:pPr>
        <w:widowControl/>
        <w:numPr>
          <w:ilvl w:val="0"/>
          <w:numId w:val="2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什麼是執行期間錯誤？為什麼會發生執行期間錯誤？</w:t>
      </w:r>
    </w:p>
    <w:p w:rsidR="00CA3217" w:rsidRPr="00841AAE" w:rsidRDefault="00CA3217" w:rsidP="00AB5A29">
      <w:pPr>
        <w:widowControl/>
        <w:numPr>
          <w:ilvl w:val="0"/>
          <w:numId w:val="2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什麼是語意錯誤？為什麼發生語意錯誤的程式還能順利執行？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17 - </w:t>
      </w:r>
      <w:r w:rsidRPr="00841AAE">
        <w:rPr>
          <w:rFonts w:ascii="Trebuchet MS" w:hAnsi="Trebuchet MS"/>
          <w:b/>
          <w:bCs/>
          <w:sz w:val="33"/>
          <w:szCs w:val="33"/>
        </w:rPr>
        <w:t>編碼與解碼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4A5F933" wp14:editId="4E55F2EB">
            <wp:extent cx="2051685" cy="2743200"/>
            <wp:effectExtent l="0" t="0" r="5715" b="0"/>
            <wp:docPr id="41" name="圖片 41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編碼</w:t>
      </w:r>
      <w:r w:rsidRPr="00841AAE">
        <w:rPr>
          <w:rFonts w:ascii="Arial" w:hAnsi="Arial" w:cs="Arial"/>
          <w:sz w:val="20"/>
          <w:szCs w:val="20"/>
        </w:rPr>
        <w:t xml:space="preserve"> (encoding) </w:t>
      </w:r>
      <w:r w:rsidRPr="00841AAE">
        <w:rPr>
          <w:rFonts w:ascii="Arial" w:hAnsi="Arial" w:cs="Arial"/>
          <w:sz w:val="20"/>
          <w:szCs w:val="20"/>
        </w:rPr>
        <w:t>需要用到轉換表格，我們利用陣列</w:t>
      </w:r>
      <w:r w:rsidRPr="00841AAE">
        <w:rPr>
          <w:rFonts w:ascii="Arial" w:hAnsi="Arial" w:cs="Arial"/>
          <w:sz w:val="20"/>
          <w:szCs w:val="20"/>
        </w:rPr>
        <w:t xml:space="preserve"> (array) </w:t>
      </w:r>
      <w:r w:rsidRPr="00841AAE">
        <w:rPr>
          <w:rFonts w:ascii="Arial" w:hAnsi="Arial" w:cs="Arial"/>
          <w:sz w:val="20"/>
          <w:szCs w:val="20"/>
        </w:rPr>
        <w:t>儲存這個表格，簡單說，就是利用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排列順序，相對到表格的對應關係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54EF98" wp14:editId="1F788C56">
            <wp:extent cx="6098540" cy="3673475"/>
            <wp:effectExtent l="0" t="0" r="0" b="3175"/>
            <wp:docPr id="40" name="圖片 40" descr="https://lh3.googleusercontent.com/-6_Pm6CzTavo/VNmwPnODSiI/AAAAAAAAYGY/OJyHZTpepS0/s640/en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3.googleusercontent.com/-6_Pm6CzTavo/VNmwPnODSiI/AAAAAAAAYGY/OJyHZTpepS0/s640/encode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上圖是用了如下的表格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651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black"/>
              </w:rPr>
              <w:t>code = </w:t>
            </w:r>
            <w:r w:rsidRPr="00841AAE">
              <w:t>{</w:t>
            </w:r>
            <w:r w:rsidRPr="00841AAE">
              <w:rPr>
                <w:rStyle w:val="blue"/>
              </w:rPr>
              <w:t>'q'</w:t>
            </w:r>
            <w:r w:rsidRPr="00841AAE">
              <w:t>, </w:t>
            </w:r>
            <w:r w:rsidRPr="00841AAE">
              <w:rPr>
                <w:rStyle w:val="blue"/>
              </w:rPr>
              <w:t>'z'</w:t>
            </w:r>
            <w:r w:rsidRPr="00841AAE">
              <w:t>, </w:t>
            </w:r>
            <w:r w:rsidRPr="00841AAE">
              <w:rPr>
                <w:rStyle w:val="blue"/>
              </w:rPr>
              <w:t>'i'</w:t>
            </w:r>
            <w:r w:rsidRPr="00841AAE">
              <w:t>, </w:t>
            </w:r>
            <w:r w:rsidRPr="00841AAE">
              <w:rPr>
                <w:rStyle w:val="blue"/>
              </w:rPr>
              <w:t>'r'</w:t>
            </w:r>
            <w:r w:rsidRPr="00841AAE">
              <w:t>, </w:t>
            </w:r>
            <w:r w:rsidRPr="00841AAE">
              <w:rPr>
                <w:rStyle w:val="blue"/>
              </w:rPr>
              <w:t>'a'</w:t>
            </w:r>
            <w:r w:rsidRPr="00841AAE">
              <w:t>,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</w:t>
            </w:r>
            <w:r w:rsidRPr="00841AAE">
              <w:rPr>
                <w:rStyle w:val="blue"/>
              </w:rPr>
              <w:t>'j'</w:t>
            </w:r>
            <w:r w:rsidRPr="00841AAE">
              <w:t>, </w:t>
            </w:r>
            <w:r w:rsidRPr="00841AAE">
              <w:rPr>
                <w:rStyle w:val="blue"/>
              </w:rPr>
              <w:t>'s'</w:t>
            </w:r>
            <w:r w:rsidRPr="00841AAE">
              <w:t>, </w:t>
            </w:r>
            <w:r w:rsidRPr="00841AAE">
              <w:rPr>
                <w:rStyle w:val="blue"/>
              </w:rPr>
              <w:t>'b'</w:t>
            </w:r>
            <w:r w:rsidRPr="00841AAE">
              <w:t>, </w:t>
            </w:r>
            <w:r w:rsidRPr="00841AAE">
              <w:rPr>
                <w:rStyle w:val="blue"/>
              </w:rPr>
              <w:t>'k'</w:t>
            </w:r>
            <w:r w:rsidRPr="00841AAE">
              <w:t>, </w:t>
            </w:r>
            <w:r w:rsidRPr="00841AAE">
              <w:rPr>
                <w:rStyle w:val="blue"/>
              </w:rPr>
              <w:t>'t'</w:t>
            </w:r>
            <w:r w:rsidRPr="00841AAE">
              <w:t>,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</w:t>
            </w:r>
            <w:r w:rsidRPr="00841AAE">
              <w:rPr>
                <w:rStyle w:val="blue"/>
              </w:rPr>
              <w:t>'c'</w:t>
            </w:r>
            <w:r w:rsidRPr="00841AAE">
              <w:t>, </w:t>
            </w:r>
            <w:r w:rsidRPr="00841AAE">
              <w:rPr>
                <w:rStyle w:val="blue"/>
              </w:rPr>
              <w:t>'l'</w:t>
            </w:r>
            <w:r w:rsidRPr="00841AAE">
              <w:t>, </w:t>
            </w:r>
            <w:r w:rsidRPr="00841AAE">
              <w:rPr>
                <w:rStyle w:val="blue"/>
              </w:rPr>
              <w:t>'u'</w:t>
            </w:r>
            <w:r w:rsidRPr="00841AAE">
              <w:t>, </w:t>
            </w:r>
            <w:r w:rsidRPr="00841AAE">
              <w:rPr>
                <w:rStyle w:val="blue"/>
              </w:rPr>
              <w:t>'d'</w:t>
            </w:r>
            <w:r w:rsidRPr="00841AAE">
              <w:t>, </w:t>
            </w:r>
            <w:r w:rsidRPr="00841AAE">
              <w:rPr>
                <w:rStyle w:val="blue"/>
              </w:rPr>
              <w:t>'m'</w:t>
            </w:r>
            <w:r w:rsidRPr="00841AAE">
              <w:t>,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</w:t>
            </w:r>
            <w:r w:rsidRPr="00841AAE">
              <w:rPr>
                <w:rStyle w:val="blue"/>
              </w:rPr>
              <w:t>'v'</w:t>
            </w:r>
            <w:r w:rsidRPr="00841AAE">
              <w:t>, </w:t>
            </w:r>
            <w:r w:rsidRPr="00841AAE">
              <w:rPr>
                <w:rStyle w:val="blue"/>
              </w:rPr>
              <w:t>'e'</w:t>
            </w:r>
            <w:r w:rsidRPr="00841AAE">
              <w:t>, </w:t>
            </w:r>
            <w:r w:rsidRPr="00841AAE">
              <w:rPr>
                <w:rStyle w:val="blue"/>
              </w:rPr>
              <w:t>'n'</w:t>
            </w:r>
            <w:r w:rsidRPr="00841AAE">
              <w:t>, </w:t>
            </w:r>
            <w:r w:rsidRPr="00841AAE">
              <w:rPr>
                <w:rStyle w:val="blue"/>
              </w:rPr>
              <w:t>'w'</w:t>
            </w:r>
            <w:r w:rsidRPr="00841AAE">
              <w:t>, </w:t>
            </w:r>
            <w:r w:rsidRPr="00841AAE">
              <w:rPr>
                <w:rStyle w:val="blue"/>
              </w:rPr>
              <w:t>'f'</w:t>
            </w:r>
            <w:r w:rsidRPr="00841AAE">
              <w:t>,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</w:t>
            </w:r>
            <w:r w:rsidRPr="00841AAE">
              <w:rPr>
                <w:rStyle w:val="blue"/>
              </w:rPr>
              <w:t>'o'</w:t>
            </w:r>
            <w:r w:rsidRPr="00841AAE">
              <w:t>, </w:t>
            </w:r>
            <w:r w:rsidRPr="00841AAE">
              <w:rPr>
                <w:rStyle w:val="blue"/>
              </w:rPr>
              <w:t>'x'</w:t>
            </w:r>
            <w:r w:rsidRPr="00841AAE">
              <w:t>, </w:t>
            </w:r>
            <w:r w:rsidRPr="00841AAE">
              <w:rPr>
                <w:rStyle w:val="blue"/>
              </w:rPr>
              <w:t>'g'</w:t>
            </w:r>
            <w:r w:rsidRPr="00841AAE">
              <w:t>, </w:t>
            </w:r>
            <w:r w:rsidRPr="00841AAE">
              <w:rPr>
                <w:rStyle w:val="blue"/>
              </w:rPr>
              <w:t>'p'</w:t>
            </w:r>
            <w:r w:rsidRPr="00841AAE">
              <w:t>, </w:t>
            </w:r>
            <w:r w:rsidRPr="00841AAE">
              <w:rPr>
                <w:rStyle w:val="blue"/>
              </w:rPr>
              <w:t>'y'</w:t>
            </w:r>
            <w:r w:rsidRPr="00841AAE">
              <w:t>,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</w:t>
            </w:r>
            <w:r w:rsidRPr="00841AAE">
              <w:rPr>
                <w:rStyle w:val="blue"/>
              </w:rPr>
              <w:t>'h'</w:t>
            </w: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我們先來想一想程式如何完成編碼工作，假設是對以下的字串</w:t>
      </w:r>
      <w:r w:rsidRPr="00841AAE">
        <w:rPr>
          <w:rFonts w:ascii="Arial" w:hAnsi="Arial" w:cs="Arial"/>
          <w:sz w:val="20"/>
          <w:szCs w:val="20"/>
        </w:rPr>
        <w:t xml:space="preserve"> (string) </w:t>
      </w:r>
      <w:r w:rsidRPr="00841AAE">
        <w:rPr>
          <w:rFonts w:ascii="Arial" w:hAnsi="Arial" w:cs="Arial"/>
          <w:sz w:val="20"/>
          <w:szCs w:val="20"/>
        </w:rPr>
        <w:t>進行編碼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"/>
        <w:gridCol w:w="2344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  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blue"/>
              </w:rPr>
              <w:t>"There is no spoon."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首先，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'T'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不是英文小寫字母，因此跳過，然後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'h'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'e'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'r'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'e'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都是英文小寫字母，對照表格，需要轉換為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'b'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'a'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'n'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'a'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，接下來遇到一個空格字元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 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，也跳過，然後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'i'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's'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也都是英文小寫字母，需要轉換為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'k'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'w'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，餘下類推。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所以需要利用一個迴圈</w:t>
      </w:r>
      <w:r w:rsidRPr="00841AAE">
        <w:rPr>
          <w:rFonts w:ascii="Arial" w:hAnsi="Arial" w:cs="Arial"/>
          <w:sz w:val="20"/>
          <w:szCs w:val="20"/>
        </w:rPr>
        <w:t xml:space="preserve"> (loop) </w:t>
      </w:r>
      <w:r w:rsidRPr="00841AAE">
        <w:rPr>
          <w:rFonts w:ascii="Arial" w:hAnsi="Arial" w:cs="Arial"/>
          <w:sz w:val="20"/>
          <w:szCs w:val="20"/>
        </w:rPr>
        <w:t>進行上述編碼工作，逐一檢查字串中的每一個字元</w:t>
      </w:r>
      <w:r w:rsidRPr="00841AAE">
        <w:rPr>
          <w:rFonts w:ascii="Arial" w:hAnsi="Arial" w:cs="Arial"/>
          <w:sz w:val="20"/>
          <w:szCs w:val="20"/>
        </w:rPr>
        <w:t xml:space="preserve"> (character) </w:t>
      </w:r>
      <w:r w:rsidRPr="00841AAE">
        <w:rPr>
          <w:rFonts w:ascii="Arial" w:hAnsi="Arial" w:cs="Arial"/>
          <w:sz w:val="20"/>
          <w:szCs w:val="20"/>
        </w:rPr>
        <w:t>，若是屬於英文小寫字母的編碼範圍就是</w:t>
      </w:r>
      <w:r w:rsidRPr="00841AAE">
        <w:rPr>
          <w:rFonts w:ascii="Arial" w:hAnsi="Arial" w:cs="Arial"/>
          <w:sz w:val="20"/>
          <w:szCs w:val="20"/>
        </w:rPr>
        <w:t xml:space="preserve"> Unicode </w:t>
      </w:r>
      <w:r w:rsidRPr="00841AAE">
        <w:rPr>
          <w:rFonts w:ascii="Arial" w:hAnsi="Arial" w:cs="Arial"/>
          <w:sz w:val="20"/>
          <w:szCs w:val="20"/>
        </w:rPr>
        <w:t>編碼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97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122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之間，我們先將該字元轉換為整數，然後減掉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97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就會是表格字串中對應字元索引值。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這是說，第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個字元（索引值為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'T'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不在英文小寫字母編碼的範圍，因此程式不會處理，然後到第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個字元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'h'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，這是英文小寫字母編碼為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104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，減去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97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之後為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7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，對應到上面的表格會是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'b'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，因此得到的新字串第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個新字元就是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'b'</w:t>
      </w:r>
      <w:r w:rsidRPr="00841AAE">
        <w:rPr>
          <w:rFonts w:ascii="Arial" w:hAnsi="Arial" w:cs="Arial"/>
          <w:sz w:val="20"/>
          <w:szCs w:val="20"/>
        </w:rPr>
        <w:t>，餘下會一直進行重複的工作到字串結束為止。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因此，我們對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toEncode()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的設計如下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005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編碼的方法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olive"/>
              </w:rPr>
              <w:t>String</w:t>
            </w:r>
            <w:r w:rsidRPr="00841AAE">
              <w:t> toEncode(</w:t>
            </w:r>
            <w:r w:rsidRPr="00841AAE">
              <w:rPr>
                <w:rStyle w:val="olive"/>
              </w:rPr>
              <w:t>String</w:t>
            </w:r>
            <w:r w:rsidRPr="00841AAE">
              <w:t> 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char</w:t>
            </w:r>
            <w:r w:rsidRPr="00841AAE">
              <w:t>[] cs = s.toCharArray();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int</w:t>
            </w:r>
            <w:r w:rsidRPr="00841AAE">
              <w:t> i, ci, d, m;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char</w:t>
            </w:r>
            <w:r w:rsidRPr="00841AAE">
              <w:t> r;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String</w:t>
            </w:r>
            <w:r w:rsidRPr="00841AAE">
              <w:t> rs = </w:t>
            </w:r>
            <w:r w:rsidRPr="00841AAE">
              <w:rPr>
                <w:rStyle w:val="blue"/>
              </w:rPr>
              <w:t>""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Character</w:t>
            </w:r>
            <w:r w:rsidRPr="00841AAE">
              <w:t> cc;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for</w:t>
            </w:r>
            <w:r w:rsidRPr="00841AAE">
              <w:t> (i = 0; i &lt; cs.length;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if</w:t>
            </w:r>
            <w:r w:rsidRPr="00841AAE">
              <w:t> (cs[i] &gt;= 97 &amp;&amp; cs[i] &lt;= 122)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ci = cs[i];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m = ci - 97;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cs[i] = code[m];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for</w:t>
            </w:r>
            <w:r w:rsidRPr="00841AAE">
              <w:t> (i = 0; i &lt; cs.length;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cc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olive"/>
              </w:rPr>
              <w:t>Character(</w:t>
            </w:r>
            <w:r w:rsidRPr="00841AAE">
              <w:t>cs[i]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rs = rs.concat(cc.toString());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return</w:t>
            </w:r>
            <w:r w:rsidRPr="00841AAE">
              <w:t> rs;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toEncode()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接收一個字串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當參數</w:t>
      </w:r>
      <w:r w:rsidRPr="00841AAE">
        <w:rPr>
          <w:rFonts w:ascii="Arial" w:hAnsi="Arial" w:cs="Arial"/>
          <w:sz w:val="20"/>
          <w:szCs w:val="20"/>
        </w:rPr>
        <w:t xml:space="preserve"> (parameter) </w:t>
      </w:r>
      <w:r w:rsidRPr="00841AAE">
        <w:rPr>
          <w:rFonts w:ascii="Arial" w:hAnsi="Arial" w:cs="Arial"/>
          <w:sz w:val="20"/>
          <w:szCs w:val="20"/>
        </w:rPr>
        <w:t>，也回傳一個新字串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就是要編碼的字串，而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則是編碼過的字串。由於字串被設計成不可變的</w:t>
      </w:r>
      <w:r w:rsidRPr="00841AAE">
        <w:rPr>
          <w:rFonts w:ascii="Arial" w:hAnsi="Arial" w:cs="Arial"/>
          <w:sz w:val="20"/>
          <w:szCs w:val="20"/>
        </w:rPr>
        <w:t xml:space="preserve"> (immutable) </w:t>
      </w:r>
      <w:r w:rsidRPr="00841AAE">
        <w:rPr>
          <w:rFonts w:ascii="Arial" w:hAnsi="Arial" w:cs="Arial"/>
          <w:sz w:val="20"/>
          <w:szCs w:val="20"/>
        </w:rPr>
        <w:t>，因此無法直接修改參數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，而要用一個新的字串變數。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由於接收的是字串，因此要先把字串轉換成字元陣列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056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char</w:t>
            </w:r>
            <w:r w:rsidRPr="00841AAE">
              <w:t>[] cs = s.toCharArray();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進行編碼轉換的迴圈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825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for</w:t>
            </w:r>
            <w:r w:rsidRPr="00841AAE">
              <w:t> (i = 0; i &lt; cs.length;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if</w:t>
            </w:r>
            <w:r w:rsidRPr="00841AAE">
              <w:t> (cs[i] &gt;= 97 &amp;&amp; cs[i] &lt;= 122)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ci = cs[i];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m = ci - 97;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cs[i] = code[m];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逐一判斷字元陣列中的字元，若該字元屬於英文小寫字母就進行編碼轉換。字元陣列的屬性</w:t>
      </w:r>
      <w:r w:rsidRPr="00841AAE">
        <w:rPr>
          <w:rFonts w:ascii="Arial" w:hAnsi="Arial" w:cs="Arial"/>
          <w:sz w:val="20"/>
          <w:szCs w:val="20"/>
        </w:rPr>
        <w:t xml:space="preserve"> (field) </w:t>
      </w:r>
      <w:r w:rsidRPr="00841AAE">
        <w:rPr>
          <w:rStyle w:val="code"/>
          <w:rFonts w:ascii="Courier" w:hAnsi="Courier" w:cs="Arial"/>
          <w:sz w:val="20"/>
          <w:szCs w:val="20"/>
        </w:rPr>
        <w:t>length()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記錄陣列中的元素總數，迴圈的控制變數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最大不超過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length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，因為索引從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開始，最後一個元素的索引為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length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找到密碼表中要轉換的字元後，這裡直接將字元指派到本來的字元陣列中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1924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cs[i] = code[m];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最後再把字元陣列中的所有元素合併成字串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3277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for</w:t>
            </w:r>
            <w:r w:rsidRPr="00841AAE">
              <w:t> (i = 0; i &lt; cs.length;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cc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olive"/>
              </w:rPr>
              <w:t>Character(</w:t>
            </w:r>
            <w:r w:rsidRPr="00841AAE">
              <w:t>cs[i]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rs = rs.concat(cc.toString());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完整的實作檔案可以參考「範例程式碼」的</w:t>
      </w:r>
      <w:r w:rsidRPr="00841AAE">
        <w:rPr>
          <w:rFonts w:ascii="Arial" w:hAnsi="Arial" w:cs="Arial"/>
          <w:sz w:val="20"/>
          <w:szCs w:val="20"/>
        </w:rPr>
        <w:t> </w:t>
      </w:r>
      <w:hyperlink r:id="rId54" w:history="1"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Encrypt.java</w:t>
        </w:r>
      </w:hyperlink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解碼</w:t>
      </w:r>
      <w:r w:rsidRPr="00841AAE">
        <w:rPr>
          <w:rFonts w:ascii="Arial" w:hAnsi="Arial" w:cs="Arial"/>
          <w:sz w:val="20"/>
          <w:szCs w:val="20"/>
        </w:rPr>
        <w:t xml:space="preserve"> (decoding) </w:t>
      </w:r>
      <w:r w:rsidRPr="00841AAE">
        <w:rPr>
          <w:rFonts w:ascii="Arial" w:hAnsi="Arial" w:cs="Arial"/>
          <w:sz w:val="20"/>
          <w:szCs w:val="20"/>
        </w:rPr>
        <w:t>需要用到與編碼相同的轉換表格，也就是要將編碼過的小寫英文字母回覆成原來的英文小寫字母，我們儲存密碼表所用的陣列，恰巧依索引值</w:t>
      </w:r>
      <w:r w:rsidRPr="00841AAE">
        <w:rPr>
          <w:rFonts w:ascii="Arial" w:hAnsi="Arial" w:cs="Arial"/>
          <w:sz w:val="20"/>
          <w:szCs w:val="20"/>
        </w:rPr>
        <w:t xml:space="preserve"> (index) </w:t>
      </w:r>
      <w:r w:rsidRPr="00841AAE">
        <w:rPr>
          <w:rFonts w:ascii="Arial" w:hAnsi="Arial" w:cs="Arial"/>
          <w:sz w:val="20"/>
          <w:szCs w:val="20"/>
        </w:rPr>
        <w:t>可推回原來的英文小寫字母，這是說，索引值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'q'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，所以是將原本的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'a'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變成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'q'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，因此，解碼就是依索引值重新加上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diff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即可。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實際上我們需要用到巢狀迴圈</w:t>
      </w:r>
      <w:r w:rsidRPr="00841AAE">
        <w:rPr>
          <w:rFonts w:ascii="Arial" w:hAnsi="Arial" w:cs="Arial"/>
          <w:sz w:val="20"/>
          <w:szCs w:val="20"/>
        </w:rPr>
        <w:t xml:space="preserve"> (nested loop) </w:t>
      </w:r>
      <w:r w:rsidRPr="00841AAE">
        <w:rPr>
          <w:rFonts w:ascii="Arial" w:hAnsi="Arial" w:cs="Arial"/>
          <w:sz w:val="20"/>
          <w:szCs w:val="20"/>
        </w:rPr>
        <w:t>，也就是在迴圈中有其他的迴圈，對單一英文句子而言，我們需要一個迴圈判斷每個字元是否為英文小寫字母，若是英文小寫字母，我們就需要另一個迴圈找出對應的索引值。由這樣的概念設計的解碼方法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toDecode()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193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解碼的方法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olive"/>
              </w:rPr>
              <w:t>String</w:t>
            </w:r>
            <w:r w:rsidRPr="00841AAE">
              <w:t> toDecode(</w:t>
            </w:r>
            <w:r w:rsidRPr="00841AAE">
              <w:rPr>
                <w:rStyle w:val="olive"/>
              </w:rPr>
              <w:t>String</w:t>
            </w:r>
            <w:r w:rsidRPr="00841AAE">
              <w:t> 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char</w:t>
            </w:r>
            <w:r w:rsidRPr="00841AAE">
              <w:t>[] cs = s.toCharArray();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int</w:t>
            </w:r>
            <w:r w:rsidRPr="00841AAE">
              <w:t> i, j;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char</w:t>
            </w:r>
            <w:r w:rsidRPr="00841AAE">
              <w:t> r;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String</w:t>
            </w:r>
            <w:r w:rsidRPr="00841AAE">
              <w:t> rs = </w:t>
            </w:r>
            <w:r w:rsidRPr="00841AAE">
              <w:rPr>
                <w:rStyle w:val="blue"/>
              </w:rPr>
              <w:t>""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olive"/>
              </w:rPr>
              <w:t>Character</w:t>
            </w:r>
            <w:r w:rsidRPr="00841AAE">
              <w:t> cc;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for</w:t>
            </w:r>
            <w:r w:rsidRPr="00841AAE">
              <w:t> (i = 0; i &lt; cs.length;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if</w:t>
            </w:r>
            <w:r w:rsidRPr="00841AAE">
              <w:t> (cs[i] &gt;= 97 &amp;&amp; cs[i] &lt;= 122)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maroon"/>
              </w:rPr>
              <w:t>for</w:t>
            </w:r>
            <w:r w:rsidRPr="00841AAE">
              <w:t> (j = 0; j &lt;= code.length; j++)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   </w:t>
            </w:r>
            <w:r w:rsidRPr="00841AAE">
              <w:rPr>
                <w:rStyle w:val="maroon"/>
              </w:rPr>
              <w:t>if</w:t>
            </w:r>
            <w:r w:rsidRPr="00841AAE">
              <w:t> (cs[i] == code[j])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      cs[i] = (</w:t>
            </w:r>
            <w:r w:rsidRPr="00841AAE">
              <w:rPr>
                <w:rStyle w:val="maroon"/>
              </w:rPr>
              <w:t>char</w:t>
            </w:r>
            <w:r w:rsidRPr="00841AAE">
              <w:t>) (j + 97);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       </w:t>
            </w:r>
            <w:r w:rsidRPr="00841AAE">
              <w:rPr>
                <w:rStyle w:val="maroon"/>
              </w:rPr>
              <w:t>break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074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for</w:t>
            </w:r>
            <w:r w:rsidRPr="00841AAE">
              <w:t> (i = 0; i &lt; cs.length;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cc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olive"/>
              </w:rPr>
              <w:t>Character(</w:t>
            </w:r>
            <w:r w:rsidRPr="00841AAE">
              <w:t>cs[i]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rs = rs.concat(cc.toString());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082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return</w:t>
            </w:r>
            <w:r w:rsidRPr="00841AAE">
              <w:t> rs;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巢狀迴圈是迴圈中包含另一個迴圈，由於我們利用縮排的方式編輯程式碼，看起來內層迴圈像是凹陷進去的巢，故稱之為巢狀迴圈。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toDecode()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toEncode()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相似，同樣需要一個字串當參數，結果也回傳一個字串。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解碼轉換由巢狀迴圈的部份來進行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013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for</w:t>
            </w:r>
            <w:r w:rsidRPr="00841AAE">
              <w:t> (i = 0; i &lt; cs.length; i++)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if</w:t>
            </w:r>
            <w:r w:rsidRPr="00841AAE">
              <w:t> (cs[i] &gt;= 97 &amp;&amp; cs[i] &lt;= 122)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maroon"/>
              </w:rPr>
              <w:t>for</w:t>
            </w:r>
            <w:r w:rsidRPr="00841AAE">
              <w:t> (j = 0; j &lt;= code.length; j++)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</w:t>
            </w:r>
            <w:r w:rsidRPr="00841AAE">
              <w:rPr>
                <w:rStyle w:val="maroon"/>
              </w:rPr>
              <w:t>if</w:t>
            </w:r>
            <w:r w:rsidRPr="00841AAE">
              <w:t> (cs[i] == code[j])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   cs[i] = (</w:t>
            </w:r>
            <w:r w:rsidRPr="00841AAE">
              <w:rPr>
                <w:rStyle w:val="maroon"/>
              </w:rPr>
              <w:t>char</w:t>
            </w:r>
            <w:r w:rsidRPr="00841AAE">
              <w:t>) (j + 97);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   </w:t>
            </w:r>
            <w:r w:rsidRPr="00841AAE">
              <w:rPr>
                <w:rStyle w:val="maroon"/>
              </w:rPr>
              <w:t>break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第一層迴圈，也就是外層迴圈會依序取得英文句子的每個字元，然後判斷是否為英文小寫字母，如果該字元是英文小寫字母，就會啟動另一個迴圈找出表格中對應的索引值出來，相反地，如果該字元不是英文小寫字母，控制變數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就會自動遞增，然後判斷下一個字元。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注意，這個巢狀迴圈用了兩個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、兩個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，依順序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，這是我們打算讓程式執行的順序，若是沒有依照這樣的順序，程式可能會跑出無法預期的結果。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編譯後執行，結果如下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EAC8B38" wp14:editId="6C65C439">
            <wp:extent cx="6098540" cy="4007485"/>
            <wp:effectExtent l="0" t="0" r="0" b="0"/>
            <wp:docPr id="39" name="圖片 39" descr="https://lh4.googleusercontent.com/-wnqVQ-zc6-c/VNmwP8QvvOI/AAAAAAAAYGE/aznaEMXczW4/s640/encry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4.googleusercontent.com/-wnqVQ-zc6-c/VNmwP8QvvOI/AAAAAAAAYGE/aznaEMXczW4/s640/encrypt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編碼與解碼的結果都正確無誤，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類別的發展已經大體完備，正式進入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開發之前，我們先來認識一下</w:t>
      </w:r>
      <w:r w:rsidRPr="00841AAE">
        <w:rPr>
          <w:rFonts w:ascii="Arial" w:hAnsi="Arial" w:cs="Arial"/>
          <w:sz w:val="20"/>
          <w:szCs w:val="20"/>
        </w:rPr>
        <w:t xml:space="preserve"> Java API </w:t>
      </w:r>
      <w:r w:rsidRPr="00841AAE">
        <w:rPr>
          <w:rFonts w:ascii="Arial" w:hAnsi="Arial" w:cs="Arial"/>
          <w:sz w:val="20"/>
          <w:szCs w:val="20"/>
        </w:rPr>
        <w:t>囉！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43"/>
        <w:gridCol w:w="5717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編碼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encoding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陣列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array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string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loop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字元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character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lastRenderedPageBreak/>
              <w:t>參數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parameter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不可變的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immutable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解碼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decoding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索引值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index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巢狀迴圈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nested loop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2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Unicode </w:t>
      </w:r>
      <w:r w:rsidRPr="00841AAE">
        <w:rPr>
          <w:rFonts w:ascii="Arial" w:hAnsi="Arial" w:cs="Arial"/>
          <w:sz w:val="20"/>
          <w:szCs w:val="20"/>
        </w:rPr>
        <w:t>的英文字母是按照字母順序編排的。</w:t>
      </w:r>
    </w:p>
    <w:p w:rsidR="00CA3217" w:rsidRPr="00841AAE" w:rsidRDefault="00CA3217" w:rsidP="00AB5A29">
      <w:pPr>
        <w:widowControl/>
        <w:numPr>
          <w:ilvl w:val="0"/>
          <w:numId w:val="2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利用字元陣列處理英文字串，要先把字串轉換成字元陣列。</w:t>
      </w:r>
    </w:p>
    <w:p w:rsidR="00CA3217" w:rsidRPr="00841AAE" w:rsidRDefault="00CA3217" w:rsidP="00AB5A29">
      <w:pPr>
        <w:widowControl/>
        <w:numPr>
          <w:ilvl w:val="0"/>
          <w:numId w:val="2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編碼工作針對英文小寫字母，因此要先判斷該字元是否為英文小寫字母，若是英文小寫字母才進行編碼。</w:t>
      </w:r>
    </w:p>
    <w:p w:rsidR="00CA3217" w:rsidRPr="00841AAE" w:rsidRDefault="00CA3217" w:rsidP="00AB5A29">
      <w:pPr>
        <w:widowControl/>
        <w:numPr>
          <w:ilvl w:val="0"/>
          <w:numId w:val="2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利用字串的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concat()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方法，可將另一個字串連結到原字串的最後面。</w:t>
      </w:r>
    </w:p>
    <w:p w:rsidR="00CA3217" w:rsidRPr="00841AAE" w:rsidRDefault="00CA3217" w:rsidP="00AB5A29">
      <w:pPr>
        <w:widowControl/>
        <w:numPr>
          <w:ilvl w:val="0"/>
          <w:numId w:val="2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字串雖是不可變的資料型態，變數卻可以改變所指向的參考。</w:t>
      </w:r>
    </w:p>
    <w:p w:rsidR="00CA3217" w:rsidRPr="00841AAE" w:rsidRDefault="00CA3217" w:rsidP="00AB5A29">
      <w:pPr>
        <w:widowControl/>
        <w:numPr>
          <w:ilvl w:val="0"/>
          <w:numId w:val="2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解碼工作也就是把編碼的過程顛倒過來，另外用內層迴圈找出表格中對應的索引值。</w:t>
      </w:r>
    </w:p>
    <w:p w:rsidR="00CA3217" w:rsidRPr="00841AAE" w:rsidRDefault="00CA3217" w:rsidP="00AB5A29">
      <w:pPr>
        <w:widowControl/>
        <w:numPr>
          <w:ilvl w:val="0"/>
          <w:numId w:val="2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巢狀迴圈是迴圈中包含另一個迴圈，通常利用程式碼縮排來表示。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2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編碼可以直接用字串處理嗎？如果直接用字串處理的話，那該如何設計呢？</w:t>
      </w:r>
    </w:p>
    <w:p w:rsidR="00CA3217" w:rsidRPr="00841AAE" w:rsidRDefault="00CA3217" w:rsidP="00AB5A29">
      <w:pPr>
        <w:widowControl/>
        <w:numPr>
          <w:ilvl w:val="0"/>
          <w:numId w:val="2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我們連接連結字串的方法，是用不斷的將新字串重新指派到原來的變數，這樣會不會很浪費記憶體，有其他方式可以改進嗎？</w:t>
      </w:r>
    </w:p>
    <w:p w:rsidR="00CA3217" w:rsidRPr="00841AAE" w:rsidRDefault="00CA3217" w:rsidP="00AB5A29">
      <w:pPr>
        <w:widowControl/>
        <w:numPr>
          <w:ilvl w:val="0"/>
          <w:numId w:val="2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解碼工作一定得用巢狀迴圈嗎？有沒有簡單點的寫法？</w:t>
      </w:r>
    </w:p>
    <w:p w:rsidR="00CA3217" w:rsidRPr="00841AAE" w:rsidRDefault="00CA3217" w:rsidP="00AB5A29">
      <w:pPr>
        <w:widowControl/>
        <w:numPr>
          <w:ilvl w:val="0"/>
          <w:numId w:val="2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可以直接對字串解碼嗎？如果直接對字串解碼，那該如何設計呢？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18 - </w:t>
      </w:r>
      <w:r w:rsidRPr="00841AAE">
        <w:rPr>
          <w:rFonts w:ascii="Trebuchet MS" w:hAnsi="Trebuchet MS"/>
          <w:b/>
          <w:bCs/>
          <w:sz w:val="33"/>
          <w:szCs w:val="33"/>
        </w:rPr>
        <w:t>認識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Java API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725B9AB" wp14:editId="1D508B72">
            <wp:extent cx="2051685" cy="2743200"/>
            <wp:effectExtent l="0" t="0" r="5715" b="0"/>
            <wp:docPr id="45" name="圖片 45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API </w:t>
      </w:r>
      <w:r w:rsidRPr="00841AAE">
        <w:rPr>
          <w:rFonts w:ascii="Arial" w:hAnsi="Arial" w:cs="Arial"/>
          <w:sz w:val="20"/>
          <w:szCs w:val="20"/>
        </w:rPr>
        <w:t>的全名為</w:t>
      </w:r>
      <w:r w:rsidRPr="00841AAE">
        <w:rPr>
          <w:rFonts w:ascii="Arial" w:hAnsi="Arial" w:cs="Arial"/>
          <w:sz w:val="20"/>
          <w:szCs w:val="20"/>
        </w:rPr>
        <w:t xml:space="preserve"> Application Programming Interface </w:t>
      </w:r>
      <w:r w:rsidRPr="00841AAE">
        <w:rPr>
          <w:rFonts w:ascii="Arial" w:hAnsi="Arial" w:cs="Arial"/>
          <w:sz w:val="20"/>
          <w:szCs w:val="20"/>
        </w:rPr>
        <w:t>，中文可稱之為應用程式介面，簡單來講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就是一個程式庫</w:t>
      </w:r>
      <w:r w:rsidRPr="00841AAE">
        <w:rPr>
          <w:rFonts w:ascii="Arial" w:hAnsi="Arial" w:cs="Arial"/>
          <w:sz w:val="20"/>
          <w:szCs w:val="20"/>
        </w:rPr>
        <w:t xml:space="preserve"> (library) </w:t>
      </w:r>
      <w:r w:rsidRPr="00841AAE">
        <w:rPr>
          <w:rFonts w:ascii="Arial" w:hAnsi="Arial" w:cs="Arial"/>
          <w:sz w:val="20"/>
          <w:szCs w:val="20"/>
        </w:rPr>
        <w:t>，以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而言就是個類別庫，具有各方面應用的類別</w:t>
      </w:r>
      <w:r w:rsidRPr="00841AAE">
        <w:rPr>
          <w:rFonts w:ascii="Arial" w:hAnsi="Arial" w:cs="Arial"/>
          <w:sz w:val="20"/>
          <w:szCs w:val="20"/>
        </w:rPr>
        <w:t xml:space="preserve"> (class)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026257" wp14:editId="148379DA">
            <wp:extent cx="6098540" cy="3673475"/>
            <wp:effectExtent l="0" t="0" r="0" b="3175"/>
            <wp:docPr id="44" name="圖片 44" descr="https://lh5.googleusercontent.com/-5KAm5Im2pNc/VNmwIoVZZrI/AAAAAAAAYEE/Qvt8fvaNfdI/s640/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5.googleusercontent.com/-5KAm5Im2pNc/VNmwIoVZZrI/AAAAAAAAYEE/Qvt8fvaNfdI/s640/api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API </w:t>
      </w:r>
      <w:r w:rsidRPr="00841AAE">
        <w:rPr>
          <w:rFonts w:ascii="Arial" w:hAnsi="Arial" w:cs="Arial"/>
          <w:sz w:val="20"/>
          <w:szCs w:val="20"/>
        </w:rPr>
        <w:t>中的類別就是用套件</w:t>
      </w:r>
      <w:r w:rsidRPr="00841AAE">
        <w:rPr>
          <w:rFonts w:ascii="Arial" w:hAnsi="Arial" w:cs="Arial"/>
          <w:sz w:val="20"/>
          <w:szCs w:val="20"/>
        </w:rPr>
        <w:t xml:space="preserve"> (package) </w:t>
      </w:r>
      <w:r w:rsidRPr="00841AAE">
        <w:rPr>
          <w:rFonts w:ascii="Arial" w:hAnsi="Arial" w:cs="Arial"/>
          <w:sz w:val="20"/>
          <w:szCs w:val="20"/>
        </w:rPr>
        <w:t>組織的，裡頭只有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java.lang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套件的類別可以直接使用，例如我們之前取得隨機數的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Math.random()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，而使用其他的類別都需要先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，像是處理時間日期的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Date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類別就在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java.util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286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import</w:t>
            </w:r>
            <w:r w:rsidRPr="00841AAE">
              <w:t> </w:t>
            </w:r>
            <w:r w:rsidRPr="00841AAE">
              <w:rPr>
                <w:rStyle w:val="olive"/>
              </w:rPr>
              <w:t>java</w:t>
            </w:r>
            <w:r w:rsidRPr="00841AAE">
              <w:t>.</w:t>
            </w:r>
            <w:r w:rsidRPr="00841AAE">
              <w:rPr>
                <w:rStyle w:val="olive"/>
              </w:rPr>
              <w:t>util</w:t>
            </w:r>
            <w:r w:rsidRPr="00841AAE">
              <w:t>.</w:t>
            </w:r>
            <w:r w:rsidRPr="00841AAE">
              <w:rPr>
                <w:rStyle w:val="olive"/>
              </w:rPr>
              <w:t>Date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APIDemo01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Date</w:t>
            </w:r>
            <w:r w:rsidRPr="00841AAE">
              <w:t> d = </w:t>
            </w:r>
            <w:r w:rsidRPr="00841AAE">
              <w:rPr>
                <w:rStyle w:val="maroon"/>
              </w:rPr>
              <w:t>new</w:t>
            </w:r>
            <w:r w:rsidRPr="00841AAE">
              <w:t> </w:t>
            </w:r>
            <w:r w:rsidRPr="00841AAE">
              <w:rPr>
                <w:rStyle w:val="olive"/>
              </w:rPr>
              <w:t>Date()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d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APIDemo01.java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此例直接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Date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2435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import</w:t>
            </w:r>
            <w:r w:rsidRPr="00841AAE">
              <w:t> </w:t>
            </w:r>
            <w:r w:rsidRPr="00841AAE">
              <w:rPr>
                <w:rStyle w:val="olive"/>
              </w:rPr>
              <w:t>java</w:t>
            </w:r>
            <w:r w:rsidRPr="00841AAE">
              <w:t>.</w:t>
            </w:r>
            <w:r w:rsidRPr="00841AAE">
              <w:rPr>
                <w:rStyle w:val="olive"/>
              </w:rPr>
              <w:t>util</w:t>
            </w:r>
            <w:r w:rsidRPr="00841AAE">
              <w:t>.</w:t>
            </w:r>
            <w:r w:rsidRPr="00841AAE">
              <w:rPr>
                <w:rStyle w:val="olive"/>
              </w:rPr>
              <w:t>Date</w:t>
            </w:r>
            <w:r w:rsidRPr="00841AAE">
              <w:t>;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然後在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main()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裡建立一個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Date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，最後印出這個物件。編譯執行，結果如下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2E6564C" wp14:editId="29895AA2">
            <wp:extent cx="6098540" cy="4007485"/>
            <wp:effectExtent l="0" t="0" r="0" b="0"/>
            <wp:docPr id="43" name="圖片 43" descr="https://lh6.googleusercontent.com/-UD0uERvLwyo/VNmwIivW_GI/AAAAAAAAYE0/ResQFFIKR0g/s640/apidemo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6.googleusercontent.com/-UD0uERvLwyo/VNmwIivW_GI/AAAAAAAAYE0/ResQFFIKR0g/s640/apidemo0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常用的類別放在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java.lang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裡，例如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</w:t>
      </w:r>
      <w:r w:rsidRPr="00841AAE">
        <w:rPr>
          <w:rFonts w:ascii="Arial" w:hAnsi="Arial" w:cs="Arial"/>
          <w:sz w:val="20"/>
          <w:szCs w:val="20"/>
        </w:rPr>
        <w:t xml:space="preserve"> (type) </w:t>
      </w:r>
      <w:r w:rsidRPr="00841AAE">
        <w:rPr>
          <w:rFonts w:ascii="Arial" w:hAnsi="Arial" w:cs="Arial"/>
          <w:sz w:val="20"/>
          <w:szCs w:val="20"/>
        </w:rPr>
        <w:t>，以下程式利用字串物件的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replace()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替換字串中的母音字母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286"/>
      </w:tblGrid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APIDemo02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 = </w:t>
            </w:r>
            <w:r w:rsidRPr="00841AAE">
              <w:rPr>
                <w:rStyle w:val="blue"/>
              </w:rPr>
              <w:t>"There is no spoon."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s1 = s.replace(</w:t>
            </w:r>
            <w:r w:rsidRPr="00841AAE">
              <w:rPr>
                <w:rStyle w:val="blue"/>
              </w:rPr>
              <w:t>"a"</w:t>
            </w:r>
            <w:r w:rsidRPr="00841AAE">
              <w:t>, </w:t>
            </w:r>
            <w:r w:rsidRPr="00841AAE">
              <w:rPr>
                <w:rStyle w:val="blue"/>
              </w:rPr>
              <w:t>"e"</w:t>
            </w:r>
            <w:r w:rsidRPr="00841AAE">
              <w:t>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s1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s2 = s1.replace(</w:t>
            </w:r>
            <w:r w:rsidRPr="00841AAE">
              <w:rPr>
                <w:rStyle w:val="blue"/>
              </w:rPr>
              <w:t>"e"</w:t>
            </w:r>
            <w:r w:rsidRPr="00841AAE">
              <w:t>, </w:t>
            </w:r>
            <w:r w:rsidRPr="00841AAE">
              <w:rPr>
                <w:rStyle w:val="blue"/>
              </w:rPr>
              <w:t>"i"</w:t>
            </w:r>
            <w:r w:rsidRPr="00841AAE">
              <w:t>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s2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s3 = s2.replace(</w:t>
            </w:r>
            <w:r w:rsidRPr="00841AAE">
              <w:rPr>
                <w:rStyle w:val="blue"/>
              </w:rPr>
              <w:t>"i"</w:t>
            </w:r>
            <w:r w:rsidRPr="00841AAE">
              <w:t>, </w:t>
            </w:r>
            <w:r w:rsidRPr="00841AAE">
              <w:rPr>
                <w:rStyle w:val="blue"/>
              </w:rPr>
              <w:t>"o"</w:t>
            </w:r>
            <w:r w:rsidRPr="00841AAE">
              <w:t>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s3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s4 = s3.replace(</w:t>
            </w:r>
            <w:r w:rsidRPr="00841AAE">
              <w:rPr>
                <w:rStyle w:val="blue"/>
              </w:rPr>
              <w:t>"o"</w:t>
            </w:r>
            <w:r w:rsidRPr="00841AAE">
              <w:t>, </w:t>
            </w:r>
            <w:r w:rsidRPr="00841AAE">
              <w:rPr>
                <w:rStyle w:val="blue"/>
              </w:rPr>
              <w:t>"u"</w:t>
            </w:r>
            <w:r w:rsidRPr="00841AAE">
              <w:t>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s4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String</w:t>
            </w:r>
            <w:r w:rsidRPr="00841AAE">
              <w:t> s5 = s4.replace(</w:t>
            </w:r>
            <w:r w:rsidRPr="00841AAE">
              <w:rPr>
                <w:rStyle w:val="blue"/>
              </w:rPr>
              <w:t>"u"</w:t>
            </w:r>
            <w:r w:rsidRPr="00841AAE">
              <w:t>, </w:t>
            </w:r>
            <w:r w:rsidRPr="00841AAE">
              <w:rPr>
                <w:rStyle w:val="blue"/>
              </w:rPr>
              <w:t>"a"</w:t>
            </w:r>
            <w:r w:rsidRPr="00841AAE">
              <w:t>);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t>s5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}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APIDemo02.java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編譯後執行，結果如下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566B519" wp14:editId="203E350F">
            <wp:extent cx="6098540" cy="4007485"/>
            <wp:effectExtent l="0" t="0" r="0" b="0"/>
            <wp:docPr id="42" name="圖片 42" descr="https://lh3.googleusercontent.com/-v1eWE5ildRw/VNmwIvqj1HI/AAAAAAAAYD8/AkoZWYqIs4U/s640/apidemo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-v1eWE5ildRw/VNmwIvqj1HI/AAAAAAAAYD8/AkoZWYqIs4U/s640/apidemo0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API </w:t>
      </w:r>
      <w:r w:rsidRPr="00841AAE">
        <w:rPr>
          <w:rFonts w:ascii="Arial" w:hAnsi="Arial" w:cs="Arial"/>
          <w:sz w:val="20"/>
          <w:szCs w:val="20"/>
        </w:rPr>
        <w:t>的應用包括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28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圖形介面</w:t>
      </w:r>
    </w:p>
    <w:p w:rsidR="00CA3217" w:rsidRPr="00841AAE" w:rsidRDefault="00CA3217" w:rsidP="00AB5A29">
      <w:pPr>
        <w:widowControl/>
        <w:numPr>
          <w:ilvl w:val="0"/>
          <w:numId w:val="28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網頁</w:t>
      </w:r>
    </w:p>
    <w:p w:rsidR="00CA3217" w:rsidRPr="00841AAE" w:rsidRDefault="00CA3217" w:rsidP="00AB5A29">
      <w:pPr>
        <w:widowControl/>
        <w:numPr>
          <w:ilvl w:val="0"/>
          <w:numId w:val="28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輸入及輸出</w:t>
      </w:r>
    </w:p>
    <w:p w:rsidR="00CA3217" w:rsidRPr="00841AAE" w:rsidRDefault="00CA3217" w:rsidP="00AB5A29">
      <w:pPr>
        <w:widowControl/>
        <w:numPr>
          <w:ilvl w:val="0"/>
          <w:numId w:val="28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資料結構</w:t>
      </w:r>
    </w:p>
    <w:p w:rsidR="00CA3217" w:rsidRPr="00841AAE" w:rsidRDefault="00CA3217" w:rsidP="00AB5A29">
      <w:pPr>
        <w:widowControl/>
        <w:numPr>
          <w:ilvl w:val="0"/>
          <w:numId w:val="28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時間處理</w:t>
      </w:r>
    </w:p>
    <w:p w:rsidR="00CA3217" w:rsidRPr="00841AAE" w:rsidRDefault="00CA3217" w:rsidP="00AB5A29">
      <w:pPr>
        <w:widowControl/>
        <w:numPr>
          <w:ilvl w:val="0"/>
          <w:numId w:val="28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資料庫</w:t>
      </w:r>
    </w:p>
    <w:p w:rsidR="00CA3217" w:rsidRPr="00841AAE" w:rsidRDefault="00CA3217" w:rsidP="00AB5A29">
      <w:pPr>
        <w:widowControl/>
        <w:numPr>
          <w:ilvl w:val="0"/>
          <w:numId w:val="28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數學計算</w:t>
      </w:r>
    </w:p>
    <w:p w:rsidR="00CA3217" w:rsidRPr="00841AAE" w:rsidRDefault="00CA3217" w:rsidP="00AB5A29">
      <w:pPr>
        <w:widowControl/>
        <w:numPr>
          <w:ilvl w:val="0"/>
          <w:numId w:val="28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網路</w:t>
      </w:r>
    </w:p>
    <w:p w:rsidR="00CA3217" w:rsidRPr="00841AAE" w:rsidRDefault="00CA3217" w:rsidP="00AB5A29">
      <w:pPr>
        <w:widowControl/>
        <w:numPr>
          <w:ilvl w:val="0"/>
          <w:numId w:val="28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伺服器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有關</w:t>
      </w:r>
      <w:r w:rsidRPr="00841AAE">
        <w:rPr>
          <w:rFonts w:ascii="Arial" w:hAnsi="Arial" w:cs="Arial"/>
          <w:sz w:val="20"/>
          <w:szCs w:val="20"/>
        </w:rPr>
        <w:t xml:space="preserve"> Java 7 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文件請參考</w:t>
      </w:r>
      <w:r w:rsidRPr="00841AAE">
        <w:rPr>
          <w:rFonts w:ascii="Arial" w:hAnsi="Arial" w:cs="Arial"/>
          <w:sz w:val="20"/>
          <w:szCs w:val="20"/>
        </w:rPr>
        <w:t> </w:t>
      </w:r>
      <w:hyperlink r:id="rId59" w:history="1"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Java™ Platform, Standard Edition 7</w:t>
        </w:r>
        <w:r w:rsidRPr="00841AAE">
          <w:rPr>
            <w:rFonts w:ascii="Arial" w:hAnsi="Arial" w:cs="Arial"/>
            <w:sz w:val="20"/>
            <w:szCs w:val="20"/>
          </w:rPr>
          <w:br/>
        </w:r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API Specification</w:t>
        </w:r>
      </w:hyperlink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Java 8 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文件請參考</w:t>
      </w:r>
      <w:r w:rsidRPr="00841AAE">
        <w:rPr>
          <w:rFonts w:ascii="Arial" w:hAnsi="Arial" w:cs="Arial"/>
          <w:sz w:val="20"/>
          <w:szCs w:val="20"/>
        </w:rPr>
        <w:t> </w:t>
      </w:r>
      <w:hyperlink r:id="rId60" w:history="1"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Java™ Platform, Standard Edition 8 API Specification</w:t>
        </w:r>
      </w:hyperlink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裡頭有各式各樣的應用，如果要好好介紹那會是一本大部頭的書了，我們先把焦點放在跟接下來發展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有關的部份，也就是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上面。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6"/>
        <w:gridCol w:w="5604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程式庫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library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package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method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2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API 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官方提供的程式庫，具有各方面的應用。</w:t>
      </w:r>
    </w:p>
    <w:p w:rsidR="00CA3217" w:rsidRPr="00841AAE" w:rsidRDefault="00CA3217" w:rsidP="00AB5A29">
      <w:pPr>
        <w:widowControl/>
        <w:numPr>
          <w:ilvl w:val="0"/>
          <w:numId w:val="2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API </w:t>
      </w:r>
      <w:r w:rsidRPr="00841AAE">
        <w:rPr>
          <w:rFonts w:ascii="Arial" w:hAnsi="Arial" w:cs="Arial"/>
          <w:sz w:val="20"/>
          <w:szCs w:val="20"/>
        </w:rPr>
        <w:t>中只有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java.lang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套件的類別可以直接使用，其他都需要先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AB5A29">
      <w:pPr>
        <w:widowControl/>
        <w:numPr>
          <w:ilvl w:val="0"/>
          <w:numId w:val="2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處理時間日期的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Date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java.util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AB5A29">
      <w:pPr>
        <w:widowControl/>
        <w:numPr>
          <w:ilvl w:val="0"/>
          <w:numId w:val="2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字串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String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java.lang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3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如果不用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引入而寫全名，這樣有什麼優點或缺點？</w:t>
      </w:r>
    </w:p>
    <w:p w:rsidR="00CA3217" w:rsidRPr="00841AAE" w:rsidRDefault="00CA3217" w:rsidP="00AB5A29">
      <w:pPr>
        <w:widowControl/>
        <w:numPr>
          <w:ilvl w:val="0"/>
          <w:numId w:val="3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除了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官方的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外，還有很多第三方開發的程式庫，有哪些知名的呢？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19 - </w:t>
      </w:r>
      <w:r w:rsidRPr="00841AAE">
        <w:rPr>
          <w:rFonts w:ascii="Trebuchet MS" w:hAnsi="Trebuchet MS"/>
          <w:b/>
          <w:bCs/>
          <w:sz w:val="33"/>
          <w:szCs w:val="33"/>
        </w:rPr>
        <w:t>認識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JavaFX </w:t>
      </w:r>
      <w:r w:rsidRPr="00841AAE">
        <w:rPr>
          <w:rFonts w:ascii="Trebuchet MS" w:hAnsi="Trebuchet MS"/>
          <w:b/>
          <w:bCs/>
          <w:sz w:val="33"/>
          <w:szCs w:val="33"/>
        </w:rPr>
        <w:t>與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NetBeans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D86440A" wp14:editId="72ECE0F6">
            <wp:extent cx="2051685" cy="2743200"/>
            <wp:effectExtent l="0" t="0" r="5715" b="0"/>
            <wp:docPr id="56" name="圖片 56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JavaFX </w:t>
      </w:r>
      <w:r w:rsidRPr="00841AAE">
        <w:rPr>
          <w:rFonts w:ascii="Arial" w:hAnsi="Arial" w:cs="Arial"/>
          <w:sz w:val="20"/>
          <w:szCs w:val="20"/>
        </w:rPr>
        <w:t>是</w:t>
      </w:r>
      <w:r w:rsidRPr="00841AAE">
        <w:rPr>
          <w:rFonts w:ascii="Arial" w:hAnsi="Arial" w:cs="Arial"/>
          <w:sz w:val="20"/>
          <w:szCs w:val="20"/>
        </w:rPr>
        <w:t xml:space="preserve"> JDK 7u6 </w:t>
      </w:r>
      <w:r w:rsidRPr="00841AAE">
        <w:rPr>
          <w:rFonts w:ascii="Arial" w:hAnsi="Arial" w:cs="Arial"/>
          <w:sz w:val="20"/>
          <w:szCs w:val="20"/>
        </w:rPr>
        <w:t>以後加進來的圖形程式庫</w:t>
      </w:r>
      <w:r w:rsidRPr="00841AAE">
        <w:rPr>
          <w:rFonts w:ascii="Arial" w:hAnsi="Arial" w:cs="Arial"/>
          <w:sz w:val="20"/>
          <w:szCs w:val="20"/>
        </w:rPr>
        <w:t xml:space="preserve"> (library) </w:t>
      </w:r>
      <w:r w:rsidRPr="00841AAE">
        <w:rPr>
          <w:rFonts w:ascii="Arial" w:hAnsi="Arial" w:cs="Arial"/>
          <w:sz w:val="20"/>
          <w:szCs w:val="20"/>
        </w:rPr>
        <w:t>，目的是以更廣的適用性取代</w:t>
      </w:r>
      <w:r w:rsidRPr="00841AAE">
        <w:rPr>
          <w:rFonts w:ascii="Arial" w:hAnsi="Arial" w:cs="Arial"/>
          <w:sz w:val="20"/>
          <w:szCs w:val="20"/>
        </w:rPr>
        <w:t xml:space="preserve"> Swing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47F3974" wp14:editId="1FCBC2D3">
            <wp:extent cx="6098540" cy="3673475"/>
            <wp:effectExtent l="0" t="0" r="0" b="3175"/>
            <wp:docPr id="55" name="圖片 55" descr="https://lh3.googleusercontent.com/-Jsv26oVg7a4/VNmwofpc0xI/AAAAAAAAYM4/wjLmFAqMrBA/s640/javaf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3.googleusercontent.com/-Jsv26oVg7a4/VNmwofpc0xI/AAAAAAAAYM4/wjLmFAqMrBA/s640/javafx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JavaFx </w:t>
      </w:r>
      <w:r w:rsidRPr="00841AAE">
        <w:rPr>
          <w:rFonts w:ascii="Arial" w:hAnsi="Arial" w:cs="Arial"/>
          <w:sz w:val="20"/>
          <w:szCs w:val="20"/>
        </w:rPr>
        <w:t>之前的圖形程式庫包括</w:t>
      </w:r>
      <w:r w:rsidRPr="00841AAE">
        <w:rPr>
          <w:rFonts w:ascii="Arial" w:hAnsi="Arial" w:cs="Arial"/>
          <w:sz w:val="20"/>
          <w:szCs w:val="20"/>
        </w:rPr>
        <w:t xml:space="preserve"> AWT </w:t>
      </w: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 xml:space="preserve"> Swing </w:t>
      </w:r>
      <w:r w:rsidRPr="00841AAE">
        <w:rPr>
          <w:rFonts w:ascii="Arial" w:hAnsi="Arial" w:cs="Arial"/>
          <w:sz w:val="20"/>
          <w:szCs w:val="20"/>
        </w:rPr>
        <w:t>，不過這兩個圖形程式庫都是針對桌上型電腦設計圖形軟體用的，無法有效運用在瀏覽器或手機之中。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接下來我們利用隨</w:t>
      </w:r>
      <w:r w:rsidRPr="00841AAE">
        <w:rPr>
          <w:rFonts w:ascii="Arial" w:hAnsi="Arial" w:cs="Arial"/>
          <w:sz w:val="20"/>
          <w:szCs w:val="20"/>
        </w:rPr>
        <w:t xml:space="preserve"> Java 8 </w:t>
      </w:r>
      <w:r w:rsidRPr="00841AAE">
        <w:rPr>
          <w:rFonts w:ascii="Arial" w:hAnsi="Arial" w:cs="Arial"/>
          <w:sz w:val="20"/>
          <w:szCs w:val="20"/>
        </w:rPr>
        <w:t>下載的</w:t>
      </w:r>
      <w:r w:rsidRPr="00841AAE">
        <w:rPr>
          <w:rFonts w:ascii="Arial" w:hAnsi="Arial" w:cs="Arial"/>
          <w:sz w:val="20"/>
          <w:szCs w:val="20"/>
        </w:rPr>
        <w:t xml:space="preserve"> NetBeans IDE 8.01 </w:t>
      </w:r>
      <w:r w:rsidRPr="00841AAE">
        <w:rPr>
          <w:rFonts w:ascii="Arial" w:hAnsi="Arial" w:cs="Arial"/>
          <w:sz w:val="20"/>
          <w:szCs w:val="20"/>
        </w:rPr>
        <w:t>來開發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應用程式，開啟</w:t>
      </w:r>
      <w:r w:rsidRPr="00841AAE">
        <w:rPr>
          <w:rFonts w:ascii="Arial" w:hAnsi="Arial" w:cs="Arial"/>
          <w:sz w:val="20"/>
          <w:szCs w:val="20"/>
        </w:rPr>
        <w:t xml:space="preserve"> NetBeans </w:t>
      </w:r>
      <w:r w:rsidRPr="00841AAE">
        <w:rPr>
          <w:rFonts w:ascii="Arial" w:hAnsi="Arial" w:cs="Arial"/>
          <w:sz w:val="20"/>
          <w:szCs w:val="20"/>
        </w:rPr>
        <w:t>之後，大略上分三區，如下圖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6FDEE85" wp14:editId="36B4444D">
            <wp:extent cx="6098540" cy="3943985"/>
            <wp:effectExtent l="0" t="0" r="0" b="0"/>
            <wp:docPr id="54" name="圖片 54" descr="https://lh5.googleusercontent.com/-aSu8_eDrgVM/VNmwbQXaKPI/AAAAAAAAYRE/0Ps_C6volSE/s640/id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5.googleusercontent.com/-aSu8_eDrgVM/VNmwbQXaKPI/AAAAAAAAYRE/0Ps_C6volSE/s640/ide0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左手邊是專案</w:t>
      </w:r>
      <w:r w:rsidRPr="00841AAE">
        <w:rPr>
          <w:rFonts w:ascii="Arial" w:hAnsi="Arial" w:cs="Arial"/>
          <w:sz w:val="20"/>
          <w:szCs w:val="20"/>
        </w:rPr>
        <w:t xml:space="preserve"> (project) </w:t>
      </w:r>
      <w:r w:rsidRPr="00841AAE">
        <w:rPr>
          <w:rFonts w:ascii="Arial" w:hAnsi="Arial" w:cs="Arial"/>
          <w:sz w:val="20"/>
          <w:szCs w:val="20"/>
        </w:rPr>
        <w:t>檔案的目錄管理區，由於我們還沒有開啟專案，所以目前空白。右邊的區域較大，上為檔案編輯區，這裡因為第一次開啟所以顯示歡迎的畫面，裡頭有許多資源連結，下為程式輸出區。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我們先來試試樣本囉！點擊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Try a Sample Project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CAD0B99" wp14:editId="55A2CD50">
            <wp:extent cx="6098540" cy="3928110"/>
            <wp:effectExtent l="0" t="0" r="0" b="0"/>
            <wp:docPr id="53" name="圖片 53" descr="https://lh4.googleusercontent.com/-MpHro-fi0SU/VNmwbrVcB2I/AAAAAAAAYJM/NYdgLe8Cx0Q/s640/id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4.googleusercontent.com/-MpHro-fi0SU/VNmwbrVcB2I/AAAAAAAAYJM/NYdgLe8Cx0Q/s640/ide0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就會出現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New Project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視窗，點擊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Categories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中的</w:t>
      </w:r>
      <w:r w:rsidRPr="00841AAE">
        <w:rPr>
          <w:rFonts w:ascii="Arial" w:hAnsi="Arial" w:cs="Arial"/>
          <w:sz w:val="20"/>
          <w:szCs w:val="20"/>
        </w:rPr>
        <w:t xml:space="preserve"> JavaFX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1AB6302" wp14:editId="0702219E">
            <wp:extent cx="6098540" cy="3935730"/>
            <wp:effectExtent l="0" t="0" r="0" b="7620"/>
            <wp:docPr id="52" name="圖片 52" descr="https://lh6.googleusercontent.com/-BYRjA29inxo/VNmwb2B5LjI/AAAAAAAAYRE/7CdqrOewH-A/s640/id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6.googleusercontent.com/-BYRjA29inxo/VNmwb2B5LjI/AAAAAAAAYRE/7CdqrOewH-A/s640/ide0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再選擇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Projects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裡的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AdvancedMedia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，最後點擊下方的〔</w:t>
      </w:r>
      <w:r w:rsidRPr="00841AAE">
        <w:rPr>
          <w:rFonts w:ascii="Arial" w:hAnsi="Arial" w:cs="Arial"/>
          <w:sz w:val="20"/>
          <w:szCs w:val="20"/>
        </w:rPr>
        <w:t>Next</w:t>
      </w:r>
      <w:r w:rsidRPr="00841AAE">
        <w:rPr>
          <w:rFonts w:ascii="Arial" w:hAnsi="Arial" w:cs="Arial"/>
          <w:sz w:val="20"/>
          <w:szCs w:val="20"/>
        </w:rPr>
        <w:t>〕按鈕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7D04E5C" wp14:editId="0D5B26D2">
            <wp:extent cx="6098540" cy="3943985"/>
            <wp:effectExtent l="0" t="0" r="0" b="0"/>
            <wp:docPr id="51" name="圖片 51" descr="https://lh6.googleusercontent.com/-e_mivQlT8Mo/VNmwcS7HueI/AAAAAAAAYJY/-Ae0foVRDa0/s640/id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6.googleusercontent.com/-e_mivQlT8Mo/VNmwcS7HueI/AAAAAAAAYJY/-Ae0foVRDa0/s640/ide04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這裡是專案名稱與路徑的管理視窗，我們採預設即可，點擊下方的〔</w:t>
      </w:r>
      <w:r w:rsidRPr="00841AAE">
        <w:rPr>
          <w:rFonts w:ascii="Arial" w:hAnsi="Arial" w:cs="Arial"/>
          <w:sz w:val="20"/>
          <w:szCs w:val="20"/>
        </w:rPr>
        <w:t>Finish</w:t>
      </w:r>
      <w:r w:rsidRPr="00841AAE">
        <w:rPr>
          <w:rFonts w:ascii="Arial" w:hAnsi="Arial" w:cs="Arial"/>
          <w:sz w:val="20"/>
          <w:szCs w:val="20"/>
        </w:rPr>
        <w:t>〕按鈕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CED0274" wp14:editId="2B8416E0">
            <wp:extent cx="6098540" cy="3951605"/>
            <wp:effectExtent l="0" t="0" r="0" b="0"/>
            <wp:docPr id="50" name="圖片 50" descr="https://lh4.googleusercontent.com/-Oa7CYZpVqlA/VNmwcrg0UwI/AAAAAAAAYRE/xvrYMV7xMfk/s640/id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h4.googleusercontent.com/-Oa7CYZpVqlA/VNmwcrg0UwI/AAAAAAAAYRE/xvrYMV7xMfk/s640/ide0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此時在「專案管理區」就出現了一個新的專案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AdvanceMedia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56E573C" wp14:editId="751553B0">
            <wp:extent cx="6098540" cy="3951605"/>
            <wp:effectExtent l="0" t="0" r="0" b="0"/>
            <wp:docPr id="49" name="圖片 49" descr="https://lh6.googleusercontent.com/-6UdjWjy2O0A/VNmwctOm2LI/AAAAAAAAYRE/s7asUeIh_g4/s640/ide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6.googleusercontent.com/-6UdjWjy2O0A/VNmwctOm2LI/AAAAAAAAYRE/s7asUeIh_g4/s640/ide0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接著將滑鼠游標移到視窗上方的工具列，點擊〔</w:t>
      </w:r>
      <w:r w:rsidRPr="00841AAE">
        <w:rPr>
          <w:rFonts w:ascii="Arial" w:hAnsi="Arial" w:cs="Arial"/>
          <w:sz w:val="20"/>
          <w:szCs w:val="20"/>
        </w:rPr>
        <w:t>Run</w:t>
      </w:r>
      <w:r w:rsidRPr="00841AAE">
        <w:rPr>
          <w:rFonts w:ascii="Arial" w:hAnsi="Arial" w:cs="Arial"/>
          <w:sz w:val="20"/>
          <w:szCs w:val="20"/>
        </w:rPr>
        <w:t>〕按鈕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E387E4C" wp14:editId="68521115">
            <wp:extent cx="6098540" cy="3943985"/>
            <wp:effectExtent l="0" t="0" r="0" b="0"/>
            <wp:docPr id="48" name="圖片 48" descr="https://lh4.googleusercontent.com/-46gmzx90D-Y/VNmwdkZMmQI/AAAAAAAAYJs/A-MX5rGrDsQ/s640/ide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lh4.googleusercontent.com/-46gmzx90D-Y/VNmwdkZMmQI/AAAAAAAAYJs/A-MX5rGrDsQ/s640/ide0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程式就會自動編譯執行，這個專案是一個媒體播放器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664CEA" wp14:editId="02A17146">
            <wp:extent cx="6098540" cy="3935730"/>
            <wp:effectExtent l="0" t="0" r="0" b="7620"/>
            <wp:docPr id="47" name="圖片 47" descr="https://lh5.googleusercontent.com/-CIaL5n1dwMI/VNmwd7VEUgI/AAAAAAAAYRE/RHIA9CkLU5Q/s640/ide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5.googleusercontent.com/-CIaL5n1dwMI/VNmwd7VEUgI/AAAAAAAAYRE/RHIA9CkLU5Q/s640/ide0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利用專案的下拉式選單，我們也可以看到專案的檔案組成。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68329C1" wp14:editId="70E581BE">
            <wp:extent cx="6098540" cy="3943985"/>
            <wp:effectExtent l="0" t="0" r="0" b="0"/>
            <wp:docPr id="46" name="圖片 46" descr="https://lh3.googleusercontent.com/-iips5xZdDV0/VNmwePBF16I/AAAAAAAAYQ8/7SqDshm-Dxw/s640/ide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3.googleusercontent.com/-iips5xZdDV0/VNmwePBF16I/AAAAAAAAYQ8/7SqDshm-Dxw/s640/ide09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NetBeans </w:t>
      </w:r>
      <w:r w:rsidRPr="00841AAE">
        <w:rPr>
          <w:rFonts w:ascii="Arial" w:hAnsi="Arial" w:cs="Arial"/>
          <w:sz w:val="20"/>
          <w:szCs w:val="20"/>
        </w:rPr>
        <w:t>提供不少樣本專案可供參考，我們接下來正式介紹如何新建自己的開發專案，以及開發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 xml:space="preserve"> MVC </w:t>
      </w:r>
      <w:r w:rsidRPr="00841AAE">
        <w:rPr>
          <w:rFonts w:ascii="Arial" w:hAnsi="Arial" w:cs="Arial"/>
          <w:sz w:val="20"/>
          <w:szCs w:val="20"/>
        </w:rPr>
        <w:t>模式。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76"/>
        <w:gridCol w:w="5284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程式庫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library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專案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project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3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JavaFX 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 xml:space="preserve"> JDK 7u6 </w:t>
      </w:r>
      <w:r w:rsidRPr="00841AAE">
        <w:rPr>
          <w:rFonts w:ascii="Arial" w:hAnsi="Arial" w:cs="Arial"/>
          <w:sz w:val="20"/>
          <w:szCs w:val="20"/>
        </w:rPr>
        <w:t>以後加進來的圖形程式庫。</w:t>
      </w:r>
    </w:p>
    <w:p w:rsidR="00CA3217" w:rsidRPr="00841AAE" w:rsidRDefault="00CA3217" w:rsidP="00AB5A29">
      <w:pPr>
        <w:widowControl/>
        <w:numPr>
          <w:ilvl w:val="0"/>
          <w:numId w:val="3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NetBeans 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官方提供的</w:t>
      </w:r>
      <w:r w:rsidRPr="00841AAE">
        <w:rPr>
          <w:rFonts w:ascii="Arial" w:hAnsi="Arial" w:cs="Arial"/>
          <w:sz w:val="20"/>
          <w:szCs w:val="20"/>
        </w:rPr>
        <w:t xml:space="preserve"> IDE </w:t>
      </w:r>
      <w:r w:rsidRPr="00841AAE">
        <w:rPr>
          <w:rFonts w:ascii="Arial" w:hAnsi="Arial" w:cs="Arial"/>
          <w:sz w:val="20"/>
          <w:szCs w:val="20"/>
        </w:rPr>
        <w:t>，可依專案的方式開發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應用程式。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3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JavaFX </w:t>
      </w: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 xml:space="preserve"> Swing </w:t>
      </w:r>
      <w:r w:rsidRPr="00841AAE">
        <w:rPr>
          <w:rFonts w:ascii="Arial" w:hAnsi="Arial" w:cs="Arial"/>
          <w:sz w:val="20"/>
          <w:szCs w:val="20"/>
        </w:rPr>
        <w:t>有什麼不同？</w:t>
      </w:r>
    </w:p>
    <w:p w:rsidR="00CA3217" w:rsidRPr="00841AAE" w:rsidRDefault="00CA3217" w:rsidP="00AB5A29">
      <w:pPr>
        <w:widowControl/>
        <w:numPr>
          <w:ilvl w:val="0"/>
          <w:numId w:val="3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IDE </w:t>
      </w:r>
      <w:r w:rsidRPr="00841AAE">
        <w:rPr>
          <w:rFonts w:ascii="Arial" w:hAnsi="Arial" w:cs="Arial"/>
          <w:sz w:val="20"/>
          <w:szCs w:val="20"/>
        </w:rPr>
        <w:t>的專案管理對開發程式有什麼方便的地方？</w:t>
      </w:r>
    </w:p>
    <w:p w:rsidR="00CA3217" w:rsidRPr="00841AAE" w:rsidRDefault="00CA3217" w:rsidP="00AB5A29">
      <w:pPr>
        <w:widowControl/>
        <w:numPr>
          <w:ilvl w:val="0"/>
          <w:numId w:val="3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什麼是</w:t>
      </w:r>
      <w:r w:rsidRPr="00841AAE">
        <w:rPr>
          <w:rFonts w:ascii="Arial" w:hAnsi="Arial" w:cs="Arial"/>
          <w:sz w:val="20"/>
          <w:szCs w:val="20"/>
        </w:rPr>
        <w:t xml:space="preserve"> MVC </w:t>
      </w:r>
      <w:r w:rsidRPr="00841AAE">
        <w:rPr>
          <w:rFonts w:ascii="Arial" w:hAnsi="Arial" w:cs="Arial"/>
          <w:sz w:val="20"/>
          <w:szCs w:val="20"/>
        </w:rPr>
        <w:t>模式？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20 - MVC </w:t>
      </w:r>
      <w:r w:rsidRPr="00841AAE">
        <w:rPr>
          <w:rFonts w:ascii="Trebuchet MS" w:hAnsi="Trebuchet MS"/>
          <w:b/>
          <w:bCs/>
          <w:sz w:val="33"/>
          <w:szCs w:val="33"/>
        </w:rPr>
        <w:t>模式與新增專案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AF4270" wp14:editId="719486F2">
            <wp:extent cx="2051685" cy="2743200"/>
            <wp:effectExtent l="0" t="0" r="5715" b="0"/>
            <wp:docPr id="69" name="圖片 69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軟體工程中有所謂的</w:t>
      </w:r>
      <w:r w:rsidRPr="00841AAE">
        <w:rPr>
          <w:rFonts w:ascii="Arial" w:hAnsi="Arial" w:cs="Arial"/>
          <w:sz w:val="20"/>
          <w:szCs w:val="20"/>
        </w:rPr>
        <w:t xml:space="preserve"> MVC </w:t>
      </w:r>
      <w:r w:rsidRPr="00841AAE">
        <w:rPr>
          <w:rFonts w:ascii="Arial" w:hAnsi="Arial" w:cs="Arial"/>
          <w:sz w:val="20"/>
          <w:szCs w:val="20"/>
        </w:rPr>
        <w:t>模式</w:t>
      </w:r>
      <w:r w:rsidRPr="00841AAE">
        <w:rPr>
          <w:rFonts w:ascii="Arial" w:hAnsi="Arial" w:cs="Arial"/>
          <w:sz w:val="20"/>
          <w:szCs w:val="20"/>
        </w:rPr>
        <w:t xml:space="preserve"> (Model-View-Controller) 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M </w:t>
      </w:r>
      <w:r w:rsidRPr="00841AAE">
        <w:rPr>
          <w:rFonts w:ascii="Arial" w:hAnsi="Arial" w:cs="Arial"/>
          <w:sz w:val="20"/>
          <w:szCs w:val="20"/>
        </w:rPr>
        <w:t>就是我們發展好的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，而</w:t>
      </w:r>
      <w:r w:rsidRPr="00841AAE">
        <w:rPr>
          <w:rFonts w:ascii="Arial" w:hAnsi="Arial" w:cs="Arial"/>
          <w:sz w:val="20"/>
          <w:szCs w:val="20"/>
        </w:rPr>
        <w:t xml:space="preserve"> V </w:t>
      </w:r>
      <w:r w:rsidRPr="00841AAE">
        <w:rPr>
          <w:rFonts w:ascii="Arial" w:hAnsi="Arial" w:cs="Arial"/>
          <w:sz w:val="20"/>
          <w:szCs w:val="20"/>
        </w:rPr>
        <w:t>就是使用者介面</w:t>
      </w:r>
      <w:r w:rsidRPr="00841AAE">
        <w:rPr>
          <w:rFonts w:ascii="Arial" w:hAnsi="Arial" w:cs="Arial"/>
          <w:sz w:val="20"/>
          <w:szCs w:val="20"/>
        </w:rPr>
        <w:t xml:space="preserve"> (user interface) </w:t>
      </w:r>
      <w:r w:rsidRPr="00841AAE">
        <w:rPr>
          <w:rFonts w:ascii="Arial" w:hAnsi="Arial" w:cs="Arial"/>
          <w:sz w:val="20"/>
          <w:szCs w:val="20"/>
        </w:rPr>
        <w:t>，至於</w:t>
      </w:r>
      <w:r w:rsidRPr="00841AAE">
        <w:rPr>
          <w:rFonts w:ascii="Arial" w:hAnsi="Arial" w:cs="Arial"/>
          <w:sz w:val="20"/>
          <w:szCs w:val="20"/>
        </w:rPr>
        <w:t xml:space="preserve"> C </w:t>
      </w:r>
      <w:r w:rsidRPr="00841AAE">
        <w:rPr>
          <w:rFonts w:ascii="Arial" w:hAnsi="Arial" w:cs="Arial"/>
          <w:sz w:val="20"/>
          <w:szCs w:val="20"/>
        </w:rPr>
        <w:t>則是控制</w:t>
      </w:r>
      <w:r w:rsidRPr="00841AAE">
        <w:rPr>
          <w:rFonts w:ascii="Arial" w:hAnsi="Arial" w:cs="Arial"/>
          <w:sz w:val="20"/>
          <w:szCs w:val="20"/>
        </w:rPr>
        <w:t xml:space="preserve"> M 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 xml:space="preserve"> V </w:t>
      </w:r>
      <w:r w:rsidRPr="00841AAE">
        <w:rPr>
          <w:rFonts w:ascii="Arial" w:hAnsi="Arial" w:cs="Arial"/>
          <w:sz w:val="20"/>
          <w:szCs w:val="20"/>
        </w:rPr>
        <w:t>之間的物件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，三者在物件導向</w:t>
      </w:r>
      <w:r w:rsidRPr="00841AAE">
        <w:rPr>
          <w:rFonts w:ascii="Arial" w:hAnsi="Arial" w:cs="Arial"/>
          <w:sz w:val="20"/>
          <w:szCs w:val="20"/>
        </w:rPr>
        <w:t xml:space="preserve"> (object-oriented) </w:t>
      </w:r>
      <w:r w:rsidRPr="00841AAE">
        <w:rPr>
          <w:rFonts w:ascii="Arial" w:hAnsi="Arial" w:cs="Arial"/>
          <w:sz w:val="20"/>
          <w:szCs w:val="20"/>
        </w:rPr>
        <w:t>觀念裡都應該是獨立個別的物件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09DDF5" wp14:editId="1794FD83">
            <wp:extent cx="6098540" cy="3673475"/>
            <wp:effectExtent l="0" t="0" r="0" b="3175"/>
            <wp:docPr id="68" name="圖片 68" descr="https://lh6.googleusercontent.com/-7yyo3Cfo61w/VNmwqJ2g9EI/AAAAAAAAYNI/kfLj5tgj_Pw/s640/mvc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lh6.googleusercontent.com/-7yyo3Cfo61w/VNmwqJ2g9EI/AAAAAAAAYNI/kfLj5tgj_Pw/s640/mvc00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當然可以完全從頭到尾手動自己刻程式碼，倒是規模小的程式裡容易把</w:t>
      </w:r>
      <w:r w:rsidRPr="00841AAE">
        <w:rPr>
          <w:rFonts w:ascii="Arial" w:hAnsi="Arial" w:cs="Arial"/>
          <w:sz w:val="20"/>
          <w:szCs w:val="20"/>
        </w:rPr>
        <w:t xml:space="preserve"> V </w:t>
      </w: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 xml:space="preserve"> C </w:t>
      </w:r>
      <w:r w:rsidRPr="00841AAE">
        <w:rPr>
          <w:rFonts w:ascii="Arial" w:hAnsi="Arial" w:cs="Arial"/>
          <w:sz w:val="20"/>
          <w:szCs w:val="20"/>
        </w:rPr>
        <w:t>混在一起，或是</w:t>
      </w:r>
      <w:r w:rsidRPr="00841AAE">
        <w:rPr>
          <w:rFonts w:ascii="Arial" w:hAnsi="Arial" w:cs="Arial"/>
          <w:sz w:val="20"/>
          <w:szCs w:val="20"/>
        </w:rPr>
        <w:t xml:space="preserve"> M 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 xml:space="preserve"> V 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 xml:space="preserve"> C </w:t>
      </w:r>
      <w:r w:rsidRPr="00841AAE">
        <w:rPr>
          <w:rFonts w:ascii="Arial" w:hAnsi="Arial" w:cs="Arial"/>
          <w:sz w:val="20"/>
          <w:szCs w:val="20"/>
        </w:rPr>
        <w:t>都湊合定義在同一個類別，並不是不可以，但我們不鼓勵這麼做，主要因為在發展大型程式的時候，</w:t>
      </w:r>
      <w:r w:rsidRPr="00841AAE">
        <w:rPr>
          <w:rFonts w:ascii="Arial" w:hAnsi="Arial" w:cs="Arial"/>
          <w:sz w:val="20"/>
          <w:szCs w:val="20"/>
        </w:rPr>
        <w:t xml:space="preserve"> M 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 xml:space="preserve"> V 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 xml:space="preserve"> C </w:t>
      </w:r>
      <w:r w:rsidRPr="00841AAE">
        <w:rPr>
          <w:rFonts w:ascii="Arial" w:hAnsi="Arial" w:cs="Arial"/>
          <w:sz w:val="20"/>
          <w:szCs w:val="20"/>
        </w:rPr>
        <w:t>任何一部分有問題，或是需要除錯都可以分開進行。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怎麼說呢？想像開發好的</w:t>
      </w:r>
      <w:r w:rsidRPr="00841AAE">
        <w:rPr>
          <w:rFonts w:ascii="Arial" w:hAnsi="Arial" w:cs="Arial"/>
          <w:sz w:val="20"/>
          <w:szCs w:val="20"/>
        </w:rPr>
        <w:t xml:space="preserve"> M 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 xml:space="preserve"> V 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 xml:space="preserve"> C </w:t>
      </w:r>
      <w:r w:rsidRPr="00841AAE">
        <w:rPr>
          <w:rFonts w:ascii="Arial" w:hAnsi="Arial" w:cs="Arial"/>
          <w:sz w:val="20"/>
          <w:szCs w:val="20"/>
        </w:rPr>
        <w:t>的程式碼都超過</w:t>
      </w:r>
      <w:r w:rsidRPr="00841AAE">
        <w:rPr>
          <w:rFonts w:ascii="Arial" w:hAnsi="Arial" w:cs="Arial"/>
          <w:sz w:val="20"/>
          <w:szCs w:val="20"/>
        </w:rPr>
        <w:t xml:space="preserve"> 300 </w:t>
      </w:r>
      <w:r w:rsidRPr="00841AAE">
        <w:rPr>
          <w:rFonts w:ascii="Arial" w:hAnsi="Arial" w:cs="Arial"/>
          <w:sz w:val="20"/>
          <w:szCs w:val="20"/>
        </w:rPr>
        <w:t>行，如果都混在同一個類別裡，那個類別的實作檔案可能有超過</w:t>
      </w:r>
      <w:r w:rsidRPr="00841AAE">
        <w:rPr>
          <w:rFonts w:ascii="Arial" w:hAnsi="Arial" w:cs="Arial"/>
          <w:sz w:val="20"/>
          <w:szCs w:val="20"/>
        </w:rPr>
        <w:t xml:space="preserve"> 1000 </w:t>
      </w:r>
      <w:r w:rsidRPr="00841AAE">
        <w:rPr>
          <w:rFonts w:ascii="Arial" w:hAnsi="Arial" w:cs="Arial"/>
          <w:sz w:val="20"/>
          <w:szCs w:val="20"/>
        </w:rPr>
        <w:t>行程式碼，如果一個地方有問題，最怕是語意錯誤</w:t>
      </w:r>
      <w:r w:rsidRPr="00841AAE">
        <w:rPr>
          <w:rFonts w:ascii="Arial" w:hAnsi="Arial" w:cs="Arial"/>
          <w:sz w:val="20"/>
          <w:szCs w:val="20"/>
        </w:rPr>
        <w:t xml:space="preserve"> (semantic error)</w:t>
      </w:r>
      <w:r w:rsidRPr="00841AAE">
        <w:rPr>
          <w:rFonts w:ascii="Arial" w:hAnsi="Arial" w:cs="Arial"/>
          <w:sz w:val="20"/>
          <w:szCs w:val="20"/>
        </w:rPr>
        <w:t>，就得仔細檢查超過</w:t>
      </w:r>
      <w:r w:rsidRPr="00841AAE">
        <w:rPr>
          <w:rFonts w:ascii="Arial" w:hAnsi="Arial" w:cs="Arial"/>
          <w:sz w:val="20"/>
          <w:szCs w:val="20"/>
        </w:rPr>
        <w:t xml:space="preserve"> 1000 </w:t>
      </w:r>
      <w:r w:rsidRPr="00841AAE">
        <w:rPr>
          <w:rFonts w:ascii="Arial" w:hAnsi="Arial" w:cs="Arial"/>
          <w:sz w:val="20"/>
          <w:szCs w:val="20"/>
        </w:rPr>
        <w:t>行的程式碼，慢慢找錯誤出來，幸運一點就都是自己寫的，還比較容易找錯誤。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可是實際上一個大型軟體動輒都是數十萬到數百萬行程式碼，而且很多都是自己加入某個開發專案，這麼一來，如果這個專案是個古老的舊專案，完全沒有用軟體工程</w:t>
      </w:r>
      <w:r w:rsidRPr="00841AAE">
        <w:rPr>
          <w:rFonts w:ascii="Arial" w:hAnsi="Arial" w:cs="Arial"/>
          <w:sz w:val="20"/>
          <w:szCs w:val="20"/>
        </w:rPr>
        <w:t xml:space="preserve"> (software engineering) </w:t>
      </w:r>
      <w:r w:rsidRPr="00841AAE">
        <w:rPr>
          <w:rFonts w:ascii="Arial" w:hAnsi="Arial" w:cs="Arial"/>
          <w:sz w:val="20"/>
          <w:szCs w:val="20"/>
        </w:rPr>
        <w:t>研究出來的方式維護程式碼，那真的要除掉一個</w:t>
      </w:r>
      <w:r w:rsidRPr="00841AAE">
        <w:rPr>
          <w:rFonts w:ascii="Arial" w:hAnsi="Arial" w:cs="Arial"/>
          <w:sz w:val="20"/>
          <w:szCs w:val="20"/>
        </w:rPr>
        <w:t xml:space="preserve"> bug </w:t>
      </w:r>
      <w:r w:rsidRPr="00841AAE">
        <w:rPr>
          <w:rFonts w:ascii="Arial" w:hAnsi="Arial" w:cs="Arial"/>
          <w:sz w:val="20"/>
          <w:szCs w:val="20"/>
        </w:rPr>
        <w:t>得耗費許多心力。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因此學習開發軟體不外就先建立</w:t>
      </w:r>
      <w:r w:rsidRPr="00841AAE">
        <w:rPr>
          <w:rFonts w:ascii="Arial" w:hAnsi="Arial" w:cs="Arial"/>
          <w:sz w:val="20"/>
          <w:szCs w:val="20"/>
        </w:rPr>
        <w:t xml:space="preserve"> MVC </w:t>
      </w:r>
      <w:r w:rsidRPr="00841AAE">
        <w:rPr>
          <w:rFonts w:ascii="Arial" w:hAnsi="Arial" w:cs="Arial"/>
          <w:sz w:val="20"/>
          <w:szCs w:val="20"/>
        </w:rPr>
        <w:t>開發模式的觀念囉！</w:t>
      </w:r>
      <w:r w:rsidRPr="00841AAE">
        <w:rPr>
          <w:rFonts w:ascii="Arial" w:hAnsi="Arial" w:cs="Arial"/>
          <w:sz w:val="20"/>
          <w:szCs w:val="20"/>
        </w:rPr>
        <w:t xml:space="preserve"> JavaFX Scene Builder </w:t>
      </w:r>
      <w:r w:rsidRPr="00841AAE">
        <w:rPr>
          <w:rFonts w:ascii="Arial" w:hAnsi="Arial" w:cs="Arial"/>
          <w:sz w:val="20"/>
          <w:szCs w:val="20"/>
        </w:rPr>
        <w:t>提供視覺化的方式設計圖形使用者介面</w:t>
      </w:r>
      <w:r w:rsidRPr="00841AAE">
        <w:rPr>
          <w:rFonts w:ascii="Arial" w:hAnsi="Arial" w:cs="Arial"/>
          <w:sz w:val="20"/>
          <w:szCs w:val="20"/>
        </w:rPr>
        <w:t xml:space="preserve"> (graphical user interface) </w:t>
      </w:r>
      <w:r w:rsidRPr="00841AAE">
        <w:rPr>
          <w:rFonts w:ascii="Arial" w:hAnsi="Arial" w:cs="Arial"/>
          <w:sz w:val="20"/>
          <w:szCs w:val="20"/>
        </w:rPr>
        <w:t>，這是利用</w:t>
      </w:r>
      <w:r w:rsidRPr="00841AAE">
        <w:rPr>
          <w:rFonts w:ascii="Arial" w:hAnsi="Arial" w:cs="Arial"/>
          <w:sz w:val="20"/>
          <w:szCs w:val="20"/>
        </w:rPr>
        <w:t xml:space="preserve"> FXML </w:t>
      </w:r>
      <w:r w:rsidRPr="00841AAE">
        <w:rPr>
          <w:rFonts w:ascii="Arial" w:hAnsi="Arial" w:cs="Arial"/>
          <w:sz w:val="20"/>
          <w:szCs w:val="20"/>
        </w:rPr>
        <w:t>進行視窗元件的編排，編輯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檔案就會編譯成實際的執行檔，這也就是</w:t>
      </w:r>
      <w:r w:rsidRPr="00841AAE">
        <w:rPr>
          <w:rFonts w:ascii="Arial" w:hAnsi="Arial" w:cs="Arial"/>
          <w:sz w:val="20"/>
          <w:szCs w:val="20"/>
        </w:rPr>
        <w:t xml:space="preserve"> MVC </w:t>
      </w:r>
      <w:r w:rsidRPr="00841AAE">
        <w:rPr>
          <w:rFonts w:ascii="Arial" w:hAnsi="Arial" w:cs="Arial"/>
          <w:sz w:val="20"/>
          <w:szCs w:val="20"/>
        </w:rPr>
        <w:t>模式中</w:t>
      </w:r>
      <w:r w:rsidRPr="00841AAE">
        <w:rPr>
          <w:rFonts w:ascii="Arial" w:hAnsi="Arial" w:cs="Arial"/>
          <w:sz w:val="20"/>
          <w:szCs w:val="20"/>
        </w:rPr>
        <w:t xml:space="preserve"> V </w:t>
      </w:r>
      <w:r w:rsidRPr="00841AAE">
        <w:rPr>
          <w:rFonts w:ascii="Arial" w:hAnsi="Arial" w:cs="Arial"/>
          <w:sz w:val="20"/>
          <w:szCs w:val="20"/>
        </w:rPr>
        <w:t>的部份。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FXML </w:t>
      </w:r>
      <w:r w:rsidRPr="00841AAE">
        <w:rPr>
          <w:rFonts w:ascii="Arial" w:hAnsi="Arial" w:cs="Arial"/>
          <w:sz w:val="20"/>
          <w:szCs w:val="20"/>
        </w:rPr>
        <w:t>屬於</w:t>
      </w:r>
      <w:r w:rsidRPr="00841AAE">
        <w:rPr>
          <w:rFonts w:ascii="Arial" w:hAnsi="Arial" w:cs="Arial"/>
          <w:sz w:val="20"/>
          <w:szCs w:val="20"/>
        </w:rPr>
        <w:t xml:space="preserve"> XML </w:t>
      </w:r>
      <w:r w:rsidRPr="00841AAE">
        <w:rPr>
          <w:rFonts w:ascii="Arial" w:hAnsi="Arial" w:cs="Arial"/>
          <w:sz w:val="20"/>
          <w:szCs w:val="20"/>
        </w:rPr>
        <w:t>的一種格式化標記語言。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同時</w:t>
      </w:r>
      <w:r w:rsidRPr="00841AAE">
        <w:rPr>
          <w:rFonts w:ascii="Arial" w:hAnsi="Arial" w:cs="Arial"/>
          <w:sz w:val="20"/>
          <w:szCs w:val="20"/>
        </w:rPr>
        <w:t xml:space="preserve"> NetBeans </w:t>
      </w:r>
      <w:r w:rsidRPr="00841AAE">
        <w:rPr>
          <w:rFonts w:ascii="Arial" w:hAnsi="Arial" w:cs="Arial"/>
          <w:sz w:val="20"/>
          <w:szCs w:val="20"/>
        </w:rPr>
        <w:t>會建立一個</w:t>
      </w:r>
      <w:r w:rsidRPr="00841AAE">
        <w:rPr>
          <w:rFonts w:ascii="Arial" w:hAnsi="Arial" w:cs="Arial"/>
          <w:sz w:val="20"/>
          <w:szCs w:val="20"/>
        </w:rPr>
        <w:t xml:space="preserve"> Controller </w:t>
      </w:r>
      <w:r w:rsidRPr="00841AAE">
        <w:rPr>
          <w:rFonts w:ascii="Arial" w:hAnsi="Arial" w:cs="Arial"/>
          <w:sz w:val="20"/>
          <w:szCs w:val="20"/>
        </w:rPr>
        <w:t>類別，藉由這個視窗類別控制圖形介面與使用者與</w:t>
      </w:r>
      <w:r w:rsidRPr="00841AAE">
        <w:rPr>
          <w:rFonts w:ascii="Arial" w:hAnsi="Arial" w:cs="Arial"/>
          <w:sz w:val="20"/>
          <w:szCs w:val="20"/>
        </w:rPr>
        <w:t xml:space="preserve"> M </w:t>
      </w:r>
      <w:r w:rsidRPr="00841AAE">
        <w:rPr>
          <w:rFonts w:ascii="Arial" w:hAnsi="Arial" w:cs="Arial"/>
          <w:sz w:val="20"/>
          <w:szCs w:val="20"/>
        </w:rPr>
        <w:t>的互動，也就是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中的事件處理</w:t>
      </w:r>
      <w:r w:rsidRPr="00841AAE">
        <w:rPr>
          <w:rFonts w:ascii="Arial" w:hAnsi="Arial" w:cs="Arial"/>
          <w:sz w:val="20"/>
          <w:szCs w:val="20"/>
        </w:rPr>
        <w:t xml:space="preserve"> (event handling) 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MVC </w:t>
      </w:r>
      <w:r w:rsidRPr="00841AAE">
        <w:rPr>
          <w:rFonts w:ascii="Arial" w:hAnsi="Arial" w:cs="Arial"/>
          <w:sz w:val="20"/>
          <w:szCs w:val="20"/>
        </w:rPr>
        <w:t>模式中</w:t>
      </w:r>
      <w:r w:rsidRPr="00841AAE">
        <w:rPr>
          <w:rFonts w:ascii="Arial" w:hAnsi="Arial" w:cs="Arial"/>
          <w:sz w:val="20"/>
          <w:szCs w:val="20"/>
        </w:rPr>
        <w:t xml:space="preserve"> C </w:t>
      </w:r>
      <w:r w:rsidRPr="00841AAE">
        <w:rPr>
          <w:rFonts w:ascii="Arial" w:hAnsi="Arial" w:cs="Arial"/>
          <w:sz w:val="20"/>
          <w:szCs w:val="20"/>
        </w:rPr>
        <w:t>的部份。好了，這樣的開發概念是不是很簡單呢？簡單分成下列三個步驟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33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建立專案</w:t>
      </w:r>
    </w:p>
    <w:p w:rsidR="00CA3217" w:rsidRPr="00841AAE" w:rsidRDefault="00CA3217" w:rsidP="00AB5A29">
      <w:pPr>
        <w:widowControl/>
        <w:numPr>
          <w:ilvl w:val="0"/>
          <w:numId w:val="33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設計使用者介面</w:t>
      </w:r>
    </w:p>
    <w:p w:rsidR="00CA3217" w:rsidRPr="00841AAE" w:rsidRDefault="00CA3217" w:rsidP="00AB5A29">
      <w:pPr>
        <w:widowControl/>
        <w:numPr>
          <w:ilvl w:val="0"/>
          <w:numId w:val="33"/>
        </w:numPr>
        <w:shd w:val="clear" w:color="auto" w:fill="FFFFFF"/>
        <w:spacing w:after="60"/>
        <w:ind w:left="0"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設定事件處理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首先要來建立新專案，點擊工具列的〔</w:t>
      </w:r>
      <w:r w:rsidRPr="00841AAE">
        <w:rPr>
          <w:rFonts w:ascii="Arial" w:hAnsi="Arial" w:cs="Arial"/>
          <w:sz w:val="20"/>
          <w:szCs w:val="20"/>
        </w:rPr>
        <w:t>New Project</w:t>
      </w:r>
      <w:r w:rsidRPr="00841AAE">
        <w:rPr>
          <w:rFonts w:ascii="Arial" w:hAnsi="Arial" w:cs="Arial"/>
          <w:sz w:val="20"/>
          <w:szCs w:val="20"/>
        </w:rPr>
        <w:t>〕按鈕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9CE4795" wp14:editId="099CF36D">
            <wp:extent cx="6098540" cy="3943985"/>
            <wp:effectExtent l="0" t="0" r="0" b="0"/>
            <wp:docPr id="67" name="圖片 67" descr="https://lh6.googleusercontent.com/-oXUVRoSTVAY/VNmwqRPbA6I/AAAAAAAAYNE/k9mpD5BCNn8/s640/mvc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lh6.googleusercontent.com/-oXUVRoSTVAY/VNmwqRPbA6I/AAAAAAAAYNE/k9mpD5BCNn8/s640/mvc0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就會出現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New Project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視窗，選擇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Categories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 xml:space="preserve"> JavaFX Application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5335D55" wp14:editId="7E9083AE">
            <wp:extent cx="6098540" cy="3943985"/>
            <wp:effectExtent l="0" t="0" r="0" b="0"/>
            <wp:docPr id="66" name="圖片 66" descr="https://lh4.googleusercontent.com/-32SikmoPsSQ/VNmwrJRWI_I/AAAAAAAAYNM/464mYtAKfZA/s640/mvc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lh4.googleusercontent.com/-32SikmoPsSQ/VNmwrJRWI_I/AAAAAAAAYNM/464mYtAKfZA/s640/mvc0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最後點擊下方的〔</w:t>
      </w:r>
      <w:r w:rsidRPr="00841AAE">
        <w:rPr>
          <w:rFonts w:ascii="Arial" w:hAnsi="Arial" w:cs="Arial"/>
          <w:sz w:val="20"/>
          <w:szCs w:val="20"/>
        </w:rPr>
        <w:t>Next</w:t>
      </w:r>
      <w:r w:rsidRPr="00841AAE">
        <w:rPr>
          <w:rFonts w:ascii="Arial" w:hAnsi="Arial" w:cs="Arial"/>
          <w:sz w:val="20"/>
          <w:szCs w:val="20"/>
        </w:rPr>
        <w:t>〕按鈕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18A971" wp14:editId="12291804">
            <wp:extent cx="6098540" cy="3943985"/>
            <wp:effectExtent l="0" t="0" r="0" b="0"/>
            <wp:docPr id="65" name="圖片 65" descr="https://lh5.googleusercontent.com/-TjOjms4nNtY/VNmwrdcesjI/AAAAAAAAYNQ/u0hNT_E8Q8s/s640/mvc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lh5.googleusercontent.com/-TjOjms4nNtY/VNmwrdcesjI/AAAAAAAAYNQ/u0hNT_E8Q8s/s640/mvc0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接著出現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New JavaFX Application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視窗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D8AFB43" wp14:editId="67D620D0">
            <wp:extent cx="6098540" cy="3935730"/>
            <wp:effectExtent l="0" t="0" r="0" b="7620"/>
            <wp:docPr id="64" name="圖片 64" descr="https://lh3.googleusercontent.com/--bXVnKpblm4/VNmwr3HSozI/AAAAAAAAYQ8/8unq-Ctfa2c/s640/mvc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lh3.googleusercontent.com/--bXVnKpblm4/VNmwr3HSozI/AAAAAAAAYQ8/8unq-Ctfa2c/s640/mvc04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我們將專案名稱改成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，後點擊下方的〔</w:t>
      </w:r>
      <w:r w:rsidRPr="00841AAE">
        <w:rPr>
          <w:rFonts w:ascii="Arial" w:hAnsi="Arial" w:cs="Arial"/>
          <w:sz w:val="20"/>
          <w:szCs w:val="20"/>
        </w:rPr>
        <w:t>Finish</w:t>
      </w:r>
      <w:r w:rsidRPr="00841AAE">
        <w:rPr>
          <w:rFonts w:ascii="Arial" w:hAnsi="Arial" w:cs="Arial"/>
          <w:sz w:val="20"/>
          <w:szCs w:val="20"/>
        </w:rPr>
        <w:t>〕按鈕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B5C5D9" wp14:editId="0473DA18">
            <wp:extent cx="6098540" cy="3935730"/>
            <wp:effectExtent l="0" t="0" r="0" b="7620"/>
            <wp:docPr id="63" name="圖片 63" descr="https://lh4.googleusercontent.com/-FfBFbqKaV4g/VNmwsCTugeI/AAAAAAAAYQ8/3xd27uzcZg8/s640/mvc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lh4.googleusercontent.com/-FfBFbqKaV4g/VNmwsCTugeI/AAAAAAAAYQ8/3xd27uzcZg8/s640/mvc05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這樣就建立好新專案了，預設有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FXMLDocument.fxml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FXMLDocumentController.java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三個檔案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B829066" wp14:editId="0AEA966A">
            <wp:extent cx="6098540" cy="3943985"/>
            <wp:effectExtent l="0" t="0" r="0" b="0"/>
            <wp:docPr id="62" name="圖片 62" descr="https://lh6.googleusercontent.com/-b3EVv4bJi0k/VNmwtU_f3-I/AAAAAAAAYQ8/O9ZrZKseVxs/s640/mvc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lh6.googleusercontent.com/-b3EVv4bJi0k/VNmwtU_f3-I/AAAAAAAAYQ8/O9ZrZKseVxs/s640/mvc06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下面我們逐一將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FXMLDocument.fxml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FXMLDocumentController.java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更改檔案名稱，先將滑鼠游標移到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FXMLDocument.fxml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上按滑鼠右鍵，就會出現快顯選單，然後點擊〔</w:t>
      </w:r>
      <w:r w:rsidRPr="00841AAE">
        <w:rPr>
          <w:rFonts w:ascii="Arial" w:hAnsi="Arial" w:cs="Arial"/>
          <w:sz w:val="20"/>
          <w:szCs w:val="20"/>
        </w:rPr>
        <w:t>Rename</w:t>
      </w:r>
      <w:r w:rsidRPr="00841AAE">
        <w:rPr>
          <w:rFonts w:ascii="Arial" w:hAnsi="Arial" w:cs="Arial"/>
          <w:sz w:val="20"/>
          <w:szCs w:val="20"/>
        </w:rPr>
        <w:t>〕按鈕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4990FA3" wp14:editId="5EF9C3B8">
            <wp:extent cx="6098540" cy="3951605"/>
            <wp:effectExtent l="0" t="0" r="0" b="0"/>
            <wp:docPr id="61" name="圖片 61" descr="https://lh6.googleusercontent.com/-Q83MI6KZqfs/VNmwtS5bURI/AAAAAAAAYQ8/SQE0Tm1YsP0/s640/mvc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lh6.googleusercontent.com/-Q83MI6KZqfs/VNmwtS5bURI/AAAAAAAAYQ8/SQE0Tm1YsP0/s640/mvc07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接著就會出現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Rename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視窗，這裡將檔名改成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，最後點擊〔</w:t>
      </w:r>
      <w:r w:rsidRPr="00841AAE">
        <w:rPr>
          <w:rFonts w:ascii="Arial" w:hAnsi="Arial" w:cs="Arial"/>
          <w:sz w:val="20"/>
          <w:szCs w:val="20"/>
        </w:rPr>
        <w:t>OK</w:t>
      </w:r>
      <w:r w:rsidRPr="00841AAE">
        <w:rPr>
          <w:rFonts w:ascii="Arial" w:hAnsi="Arial" w:cs="Arial"/>
          <w:sz w:val="20"/>
          <w:szCs w:val="20"/>
        </w:rPr>
        <w:t>〕按鈕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ED64C13" wp14:editId="6E3153C2">
            <wp:extent cx="6098540" cy="3935730"/>
            <wp:effectExtent l="0" t="0" r="0" b="7620"/>
            <wp:docPr id="60" name="圖片 60" descr="https://lh4.googleusercontent.com/-CFxdGrmYJVA/VNmwt5uLYVI/AAAAAAAAYQ8/hzWV4wWgiEw/s640/mvc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lh4.googleusercontent.com/-CFxdGrmYJVA/VNmwt5uLYVI/AAAAAAAAYQ8/hzWV4wWgiEw/s640/mvc08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至於修改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FXMLDocumentController.java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的檔案名稱比較麻煩一點，要從快顯功能表中的〔</w:t>
      </w:r>
      <w:r w:rsidRPr="00841AAE">
        <w:rPr>
          <w:rFonts w:ascii="Arial" w:hAnsi="Arial" w:cs="Arial"/>
          <w:sz w:val="20"/>
          <w:szCs w:val="20"/>
        </w:rPr>
        <w:t>Refactor</w:t>
      </w:r>
      <w:r w:rsidRPr="00841AAE">
        <w:rPr>
          <w:rFonts w:ascii="Arial" w:hAnsi="Arial" w:cs="Arial"/>
          <w:sz w:val="20"/>
          <w:szCs w:val="20"/>
        </w:rPr>
        <w:t>〕找到〔</w:t>
      </w:r>
      <w:r w:rsidRPr="00841AAE">
        <w:rPr>
          <w:rFonts w:ascii="Arial" w:hAnsi="Arial" w:cs="Arial"/>
          <w:sz w:val="20"/>
          <w:szCs w:val="20"/>
        </w:rPr>
        <w:t>Rename</w:t>
      </w:r>
      <w:r w:rsidRPr="00841AAE">
        <w:rPr>
          <w:rFonts w:ascii="Arial" w:hAnsi="Arial" w:cs="Arial"/>
          <w:sz w:val="20"/>
          <w:szCs w:val="20"/>
        </w:rPr>
        <w:t>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5673807" wp14:editId="13DD5CCE">
            <wp:extent cx="6098540" cy="3943985"/>
            <wp:effectExtent l="0" t="0" r="0" b="0"/>
            <wp:docPr id="59" name="圖片 59" descr="https://lh5.googleusercontent.com/-EcXRJblgOKc/VNmwuGHb64I/AAAAAAAAYNw/cTZCZW1M2Rs/s640/mvc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lh5.googleusercontent.com/-EcXRJblgOKc/VNmwuGHb64I/AAAAAAAAYNw/cTZCZW1M2Rs/s640/mvc09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點擊這個選項就會出現修改檔名的視窗，這裡將檔名改成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，然後點擊〔</w:t>
      </w:r>
      <w:r w:rsidRPr="00841AAE">
        <w:rPr>
          <w:rFonts w:ascii="Arial" w:hAnsi="Arial" w:cs="Arial"/>
          <w:sz w:val="20"/>
          <w:szCs w:val="20"/>
        </w:rPr>
        <w:t>Refactor</w:t>
      </w:r>
      <w:r w:rsidRPr="00841AAE">
        <w:rPr>
          <w:rFonts w:ascii="Arial" w:hAnsi="Arial" w:cs="Arial"/>
          <w:sz w:val="20"/>
          <w:szCs w:val="20"/>
        </w:rPr>
        <w:t>〕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E3E12D8" wp14:editId="1E65B14D">
            <wp:extent cx="6098540" cy="3935730"/>
            <wp:effectExtent l="0" t="0" r="0" b="7620"/>
            <wp:docPr id="58" name="圖片 58" descr="https://lh4.googleusercontent.com/-5MM-2ekAFus/VNmwuf_FfKI/AAAAAAAAYN0/RU3cSnTyQCw/s640/mv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lh4.googleusercontent.com/-5MM-2ekAFus/VNmwuf_FfKI/AAAAAAAAYN0/RU3cSnTyQCw/s640/mvc10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這樣檔名的修改完成了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E4F9FBA" wp14:editId="0FAF8AB9">
            <wp:extent cx="6098540" cy="3928110"/>
            <wp:effectExtent l="0" t="0" r="0" b="0"/>
            <wp:docPr id="57" name="圖片 57" descr="https://lh3.googleusercontent.com/-XvGJPuvhtNM/VNmwujPTzDI/AAAAAAAAYN4/ezczsoQhpQo/s640/mv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lh3.googleusercontent.com/-XvGJPuvhtNM/VNmwujPTzDI/AAAAAAAAYN4/ezczsoQhpQo/s640/mvc1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下個單元我們來仔細看看這幾個檔案的程式碼囉！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18"/>
        <w:gridCol w:w="6142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 xml:space="preserve">MVC </w:t>
            </w:r>
            <w:r w:rsidRPr="00841AAE">
              <w:t>模式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Model-View-Controller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使用者介面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user interface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物件導向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object-oriented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語意錯誤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semantic error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軟體工程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software engineering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圖形使用者介面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graphical user interface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事件處理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event handling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lastRenderedPageBreak/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3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MVC </w:t>
      </w:r>
      <w:r w:rsidRPr="00841AAE">
        <w:rPr>
          <w:rFonts w:ascii="Arial" w:hAnsi="Arial" w:cs="Arial"/>
          <w:sz w:val="20"/>
          <w:szCs w:val="20"/>
        </w:rPr>
        <w:t>模式是分成資料模型、使用者介面及兩者間控制三個部分，在物件導向程式設計中，三個部分各是獨立的物件。</w:t>
      </w:r>
    </w:p>
    <w:p w:rsidR="00CA3217" w:rsidRPr="00841AAE" w:rsidRDefault="00CA3217" w:rsidP="00AB5A29">
      <w:pPr>
        <w:widowControl/>
        <w:numPr>
          <w:ilvl w:val="0"/>
          <w:numId w:val="3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JavaFX Scene Builder </w:t>
      </w:r>
      <w:r w:rsidRPr="00841AAE">
        <w:rPr>
          <w:rFonts w:ascii="Arial" w:hAnsi="Arial" w:cs="Arial"/>
          <w:sz w:val="20"/>
          <w:szCs w:val="20"/>
        </w:rPr>
        <w:t>可直接以視覺化的方式編輯</w:t>
      </w:r>
      <w:r w:rsidRPr="00841AAE">
        <w:rPr>
          <w:rFonts w:ascii="Arial" w:hAnsi="Arial" w:cs="Arial"/>
          <w:sz w:val="20"/>
          <w:szCs w:val="20"/>
        </w:rPr>
        <w:t xml:space="preserve"> FXML </w:t>
      </w:r>
      <w:r w:rsidRPr="00841AAE">
        <w:rPr>
          <w:rFonts w:ascii="Arial" w:hAnsi="Arial" w:cs="Arial"/>
          <w:sz w:val="20"/>
          <w:szCs w:val="20"/>
        </w:rPr>
        <w:t>文件，這也是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設計圖形使用者介面的地方。</w:t>
      </w:r>
    </w:p>
    <w:p w:rsidR="00CA3217" w:rsidRPr="00841AAE" w:rsidRDefault="00CA3217" w:rsidP="00AB5A29">
      <w:pPr>
        <w:widowControl/>
        <w:numPr>
          <w:ilvl w:val="0"/>
          <w:numId w:val="3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利用</w:t>
      </w:r>
      <w:r w:rsidRPr="00841AAE">
        <w:rPr>
          <w:rFonts w:ascii="Arial" w:hAnsi="Arial" w:cs="Arial"/>
          <w:sz w:val="20"/>
          <w:szCs w:val="20"/>
        </w:rPr>
        <w:t xml:space="preserve"> NetBeans </w:t>
      </w:r>
      <w:r w:rsidRPr="00841AAE">
        <w:rPr>
          <w:rFonts w:ascii="Arial" w:hAnsi="Arial" w:cs="Arial"/>
          <w:sz w:val="20"/>
          <w:szCs w:val="20"/>
        </w:rPr>
        <w:t>開發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專案，簡單分成建立專案、設計使用者介面、設定事件處理三個步驟。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3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什麼是</w:t>
      </w:r>
      <w:r w:rsidRPr="00841AAE">
        <w:rPr>
          <w:rFonts w:ascii="Arial" w:hAnsi="Arial" w:cs="Arial"/>
          <w:sz w:val="20"/>
          <w:szCs w:val="20"/>
        </w:rPr>
        <w:t xml:space="preserve"> MVC </w:t>
      </w:r>
      <w:r w:rsidRPr="00841AAE">
        <w:rPr>
          <w:rFonts w:ascii="Arial" w:hAnsi="Arial" w:cs="Arial"/>
          <w:sz w:val="20"/>
          <w:szCs w:val="20"/>
        </w:rPr>
        <w:t>模式？為什麼要用</w:t>
      </w:r>
      <w:r w:rsidRPr="00841AAE">
        <w:rPr>
          <w:rFonts w:ascii="Arial" w:hAnsi="Arial" w:cs="Arial"/>
          <w:sz w:val="20"/>
          <w:szCs w:val="20"/>
        </w:rPr>
        <w:t xml:space="preserve"> MVC </w:t>
      </w:r>
      <w:r w:rsidRPr="00841AAE">
        <w:rPr>
          <w:rFonts w:ascii="Arial" w:hAnsi="Arial" w:cs="Arial"/>
          <w:sz w:val="20"/>
          <w:szCs w:val="20"/>
        </w:rPr>
        <w:t>模式開發軟體？</w:t>
      </w:r>
    </w:p>
    <w:p w:rsidR="00CA3217" w:rsidRPr="00841AAE" w:rsidRDefault="00CA3217" w:rsidP="00AB5A29">
      <w:pPr>
        <w:widowControl/>
        <w:numPr>
          <w:ilvl w:val="0"/>
          <w:numId w:val="3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利用</w:t>
      </w:r>
      <w:r w:rsidRPr="00841AAE">
        <w:rPr>
          <w:rFonts w:ascii="Arial" w:hAnsi="Arial" w:cs="Arial"/>
          <w:sz w:val="20"/>
          <w:szCs w:val="20"/>
        </w:rPr>
        <w:t xml:space="preserve"> NetBeans </w:t>
      </w:r>
      <w:r w:rsidRPr="00841AAE">
        <w:rPr>
          <w:rFonts w:ascii="Arial" w:hAnsi="Arial" w:cs="Arial"/>
          <w:sz w:val="20"/>
          <w:szCs w:val="20"/>
        </w:rPr>
        <w:t>開發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專案分成哪幾個步驟？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CA3217" w:rsidRPr="00841AAE" w:rsidRDefault="00CA3217" w:rsidP="00CA3217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21 - </w:t>
      </w:r>
      <w:r w:rsidRPr="00841AAE">
        <w:rPr>
          <w:rFonts w:ascii="Trebuchet MS" w:hAnsi="Trebuchet MS"/>
          <w:b/>
          <w:bCs/>
          <w:sz w:val="33"/>
          <w:szCs w:val="33"/>
        </w:rPr>
        <w:t>專案的檔案組成</w:t>
      </w:r>
    </w:p>
    <w:p w:rsidR="00CA3217" w:rsidRPr="00841AAE" w:rsidRDefault="00CA3217" w:rsidP="00CA3217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69A11D" wp14:editId="5B56C16E">
            <wp:extent cx="2051685" cy="2743200"/>
            <wp:effectExtent l="0" t="0" r="5715" b="0"/>
            <wp:docPr id="79" name="圖片 79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以</w:t>
      </w:r>
      <w:r w:rsidRPr="00841AAE">
        <w:rPr>
          <w:rFonts w:ascii="Arial" w:hAnsi="Arial" w:cs="Arial"/>
          <w:sz w:val="20"/>
          <w:szCs w:val="20"/>
        </w:rPr>
        <w:t xml:space="preserve"> MVC </w:t>
      </w:r>
      <w:r w:rsidRPr="00841AAE">
        <w:rPr>
          <w:rFonts w:ascii="Arial" w:hAnsi="Arial" w:cs="Arial"/>
          <w:sz w:val="20"/>
          <w:szCs w:val="20"/>
        </w:rPr>
        <w:t>模式來看我們發展的專案</w:t>
      </w:r>
      <w:r w:rsidRPr="00841AAE">
        <w:rPr>
          <w:rFonts w:ascii="Arial" w:hAnsi="Arial" w:cs="Arial"/>
          <w:sz w:val="20"/>
          <w:szCs w:val="20"/>
        </w:rPr>
        <w:t xml:space="preserve"> (project) 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M </w:t>
      </w:r>
      <w:r w:rsidRPr="00841AAE">
        <w:rPr>
          <w:rFonts w:ascii="Arial" w:hAnsi="Arial" w:cs="Arial"/>
          <w:sz w:val="20"/>
          <w:szCs w:val="20"/>
        </w:rPr>
        <w:t>是指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，也就是我們已經開發好的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V 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 xml:space="preserve"> NetBeans </w:t>
      </w:r>
      <w:r w:rsidRPr="00841AAE">
        <w:rPr>
          <w:rFonts w:ascii="Arial" w:hAnsi="Arial" w:cs="Arial"/>
          <w:sz w:val="20"/>
          <w:szCs w:val="20"/>
        </w:rPr>
        <w:t>自動產生的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EncryptorFXML.fxml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C </w:t>
      </w:r>
      <w:r w:rsidRPr="00841AAE">
        <w:rPr>
          <w:rFonts w:ascii="Arial" w:hAnsi="Arial" w:cs="Arial"/>
          <w:sz w:val="20"/>
          <w:szCs w:val="20"/>
        </w:rPr>
        <w:t>則是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EncryptorControllor.java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478862" wp14:editId="1547CEE7">
            <wp:extent cx="6098540" cy="3673475"/>
            <wp:effectExtent l="0" t="0" r="0" b="3175"/>
            <wp:docPr id="78" name="圖片 78" descr="https://lh6.googleusercontent.com/-rKBELm6CDXo/VNmwpiPqDpI/AAAAAAAAYM0/hscOtiOsz8w/s640/m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lh6.googleusercontent.com/-rKBELm6CDXo/VNmwpiPqDpI/AAAAAAAAYM0/hscOtiOsz8w/s640/mvc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稍候的單元才會整合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，我們先來打開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套件資料夾，看看專案內有哪些檔案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ED92957" wp14:editId="6C13DC00">
            <wp:extent cx="6098540" cy="4102735"/>
            <wp:effectExtent l="0" t="0" r="0" b="0"/>
            <wp:docPr id="77" name="圖片 77" descr="https://lh4.googleusercontent.com/-9auotpEu1uU/VNmwS6Rz9UI/AAAAAAAAYG8/G3NR-tF9yyQ/s640/encryp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lh4.googleusercontent.com/-9auotpEu1uU/VNmwS6Rz9UI/AAAAAAAAYG8/G3NR-tF9yyQ/s640/encryptor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V 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 xml:space="preserve"> C </w:t>
      </w:r>
      <w:r w:rsidRPr="00841AAE">
        <w:rPr>
          <w:rFonts w:ascii="Arial" w:hAnsi="Arial" w:cs="Arial"/>
          <w:sz w:val="20"/>
          <w:szCs w:val="20"/>
        </w:rPr>
        <w:t>都在，還有個獨立的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，這是用來啟動整個專案的類別。我們略過註解的部份，先來靠近看看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的內容吧！首先，第</w:t>
      </w:r>
      <w:r w:rsidRPr="00841AAE">
        <w:rPr>
          <w:rFonts w:ascii="Arial" w:hAnsi="Arial" w:cs="Arial"/>
          <w:sz w:val="20"/>
          <w:szCs w:val="20"/>
        </w:rPr>
        <w:t xml:space="preserve"> 6 </w:t>
      </w:r>
      <w:r w:rsidRPr="00841AAE">
        <w:rPr>
          <w:rFonts w:ascii="Arial" w:hAnsi="Arial" w:cs="Arial"/>
          <w:sz w:val="20"/>
          <w:szCs w:val="20"/>
        </w:rPr>
        <w:t>行到第</w:t>
      </w:r>
      <w:r w:rsidRPr="00841AAE">
        <w:rPr>
          <w:rFonts w:ascii="Arial" w:hAnsi="Arial" w:cs="Arial"/>
          <w:sz w:val="20"/>
          <w:szCs w:val="20"/>
        </w:rPr>
        <w:t xml:space="preserve"> 12 </w:t>
      </w:r>
      <w:r w:rsidRPr="00841AAE">
        <w:rPr>
          <w:rFonts w:ascii="Arial" w:hAnsi="Arial" w:cs="Arial"/>
          <w:sz w:val="20"/>
          <w:szCs w:val="20"/>
        </w:rPr>
        <w:t>行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0EBCD55" wp14:editId="01310DEC">
            <wp:extent cx="6098540" cy="3943985"/>
            <wp:effectExtent l="0" t="0" r="0" b="0"/>
            <wp:docPr id="76" name="圖片 76" descr="https://lh3.googleusercontent.com/-vQFBAFSVnX0/VNmwWFL1mbI/AAAAAAAAYRE/rfXR3ODnjo8/s640/fil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lh3.googleusercontent.com/-vQFBAFSVnX0/VNmwWFL1mbI/AAAAAAAAYRE/rfXR3ODnjo8/s640/file0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先是宣告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在套件</w:t>
      </w:r>
      <w:r w:rsidRPr="00841AAE">
        <w:rPr>
          <w:rFonts w:ascii="Arial" w:hAnsi="Arial" w:cs="Arial"/>
          <w:sz w:val="20"/>
          <w:szCs w:val="20"/>
        </w:rPr>
        <w:t xml:space="preserve"> (package)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中，然後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需要的類別，底下我們就會看到這些類別了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1EFDA9E" wp14:editId="79A2CEF7">
            <wp:extent cx="6098540" cy="3951605"/>
            <wp:effectExtent l="0" t="0" r="0" b="0"/>
            <wp:docPr id="75" name="圖片 75" descr="https://lh6.googleusercontent.com/-SSAlpSctLdU/VNmwWcVXu-I/AAAAAAAAYH0/m1LJpwrhbMU/s640/fil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lh6.googleusercontent.com/-SSAlpSctLdU/VNmwWcVXu-I/AAAAAAAAYH0/m1LJpwrhbMU/s640/file0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第</w:t>
      </w:r>
      <w:r w:rsidRPr="00841AAE">
        <w:rPr>
          <w:rFonts w:ascii="Arial" w:hAnsi="Arial" w:cs="Arial"/>
          <w:sz w:val="20"/>
          <w:szCs w:val="20"/>
        </w:rPr>
        <w:t xml:space="preserve"> 18 </w:t>
      </w:r>
      <w:r w:rsidRPr="00841AAE">
        <w:rPr>
          <w:rFonts w:ascii="Arial" w:hAnsi="Arial" w:cs="Arial"/>
          <w:sz w:val="20"/>
          <w:szCs w:val="20"/>
        </w:rPr>
        <w:t>行宣告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類別後用了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extends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關鍵字，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extends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的意思是繼承</w:t>
      </w:r>
      <w:r w:rsidRPr="00841AAE">
        <w:rPr>
          <w:rFonts w:ascii="Arial" w:hAnsi="Arial" w:cs="Arial"/>
          <w:sz w:val="20"/>
          <w:szCs w:val="20"/>
        </w:rPr>
        <w:t xml:space="preserve"> (inherit) </w:t>
      </w:r>
      <w:r w:rsidRPr="00841AAE">
        <w:rPr>
          <w:rFonts w:ascii="Arial" w:hAnsi="Arial" w:cs="Arial"/>
          <w:sz w:val="20"/>
          <w:szCs w:val="20"/>
        </w:rPr>
        <w:t>，所謂繼承是指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會得到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Application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的所有屬性</w:t>
      </w:r>
      <w:r w:rsidRPr="00841AAE">
        <w:rPr>
          <w:rFonts w:ascii="Arial" w:hAnsi="Arial" w:cs="Arial"/>
          <w:sz w:val="20"/>
          <w:szCs w:val="20"/>
        </w:rPr>
        <w:t xml:space="preserve"> (field) </w:t>
      </w:r>
      <w:r w:rsidRPr="00841AAE">
        <w:rPr>
          <w:rFonts w:ascii="Arial" w:hAnsi="Arial" w:cs="Arial"/>
          <w:sz w:val="20"/>
          <w:szCs w:val="20"/>
        </w:rPr>
        <w:t>跟方法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。這讓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類別變成了一種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Application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中的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Application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就是個應用程式類別。底下第</w:t>
      </w:r>
      <w:r w:rsidRPr="00841AAE">
        <w:rPr>
          <w:rFonts w:ascii="Arial" w:hAnsi="Arial" w:cs="Arial"/>
          <w:sz w:val="20"/>
          <w:szCs w:val="20"/>
        </w:rPr>
        <w:t xml:space="preserve"> 20 </w:t>
      </w:r>
      <w:r w:rsidRPr="00841AAE">
        <w:rPr>
          <w:rFonts w:ascii="Arial" w:hAnsi="Arial" w:cs="Arial"/>
          <w:sz w:val="20"/>
          <w:szCs w:val="20"/>
        </w:rPr>
        <w:t>行的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@Override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，這是一個讓編譯器檢查的指令，因為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start()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是原本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Application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就有的方法，利用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@Override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是讓編譯器檢查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start()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的方法名稱及小括弧中的參數列是否與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Application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中的相同。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start()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需要一個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Stage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型態的參數，小括弧後面接了一個關鍵字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throws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，這是宣告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start()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會丟出一個例外</w:t>
      </w:r>
      <w:r w:rsidRPr="00841AAE">
        <w:rPr>
          <w:rFonts w:ascii="Arial" w:hAnsi="Arial" w:cs="Arial"/>
          <w:sz w:val="20"/>
          <w:szCs w:val="20"/>
        </w:rPr>
        <w:t xml:space="preserve"> (exception) </w:t>
      </w:r>
      <w:r w:rsidRPr="00841AAE">
        <w:rPr>
          <w:rFonts w:ascii="Arial" w:hAnsi="Arial" w:cs="Arial"/>
          <w:sz w:val="20"/>
          <w:szCs w:val="20"/>
        </w:rPr>
        <w:t>，使用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start()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的地方要用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try</w:t>
      </w:r>
      <w:r w:rsidRPr="00841AAE">
        <w:rPr>
          <w:rFonts w:ascii="Arial" w:hAnsi="Arial" w:cs="Arial"/>
          <w:sz w:val="20"/>
          <w:szCs w:val="20"/>
        </w:rPr>
        <w:t>-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進行例外處理</w:t>
      </w:r>
      <w:r w:rsidRPr="00841AAE">
        <w:rPr>
          <w:rFonts w:ascii="Arial" w:hAnsi="Arial" w:cs="Arial"/>
          <w:sz w:val="20"/>
          <w:szCs w:val="20"/>
        </w:rPr>
        <w:t xml:space="preserve"> (exception handling) </w:t>
      </w:r>
      <w:r w:rsidRPr="00841AAE">
        <w:rPr>
          <w:rFonts w:ascii="Arial" w:hAnsi="Arial" w:cs="Arial"/>
          <w:sz w:val="20"/>
          <w:szCs w:val="20"/>
        </w:rPr>
        <w:t>，倒是我們自己寫的程式碼不會呼叫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start()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，因此不需要寫到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try</w:t>
      </w:r>
      <w:r w:rsidRPr="00841AAE">
        <w:rPr>
          <w:rFonts w:ascii="Arial" w:hAnsi="Arial" w:cs="Arial"/>
          <w:sz w:val="20"/>
          <w:szCs w:val="20"/>
        </w:rPr>
        <w:t>-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</w:t>
      </w:r>
      <w:r w:rsidRPr="00841AAE">
        <w:rPr>
          <w:rFonts w:ascii="Arial" w:hAnsi="Arial" w:cs="Arial"/>
          <w:sz w:val="20"/>
          <w:szCs w:val="20"/>
        </w:rPr>
        <w:t xml:space="preserve"> (statement) 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第</w:t>
      </w:r>
      <w:r w:rsidRPr="00841AAE">
        <w:rPr>
          <w:rFonts w:ascii="Arial" w:hAnsi="Arial" w:cs="Arial"/>
          <w:sz w:val="20"/>
          <w:szCs w:val="20"/>
        </w:rPr>
        <w:t xml:space="preserve"> 22 </w:t>
      </w:r>
      <w:r w:rsidRPr="00841AAE">
        <w:rPr>
          <w:rFonts w:ascii="Arial" w:hAnsi="Arial" w:cs="Arial"/>
          <w:sz w:val="20"/>
          <w:szCs w:val="20"/>
        </w:rPr>
        <w:t>行宣告型態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Parent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的物件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root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FXMLLoader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load()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載入，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load()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小括弧中還呼叫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getClass()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getResource()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，並以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"FXMLDoucment.fxml"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當參數，先留意這裡，由於我們已經將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FXMLDoucment.fxml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改檔名為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EncryptorFXML.fxml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，因此這裡要修改成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"EncryptorFXML.fxml"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。至於這一整串是要取得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文件，由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文件變成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Parent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物件，再</w:t>
      </w:r>
      <w:r w:rsidRPr="00841AAE">
        <w:rPr>
          <w:rFonts w:ascii="Arial" w:hAnsi="Arial" w:cs="Arial"/>
          <w:sz w:val="20"/>
          <w:szCs w:val="20"/>
        </w:rPr>
        <w:lastRenderedPageBreak/>
        <w:t>由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Parent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物件設定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Scene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物件，然後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Scene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物件設定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Stage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參數，最後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Stage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參數呼叫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show()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方法，順序如下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3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取得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文件放進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Parent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物件。</w:t>
      </w:r>
    </w:p>
    <w:p w:rsidR="00CA3217" w:rsidRPr="00841AAE" w:rsidRDefault="00CA3217" w:rsidP="00AB5A29">
      <w:pPr>
        <w:widowControl/>
        <w:numPr>
          <w:ilvl w:val="0"/>
          <w:numId w:val="3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Parent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物件當參數設定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Scene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物件。</w:t>
      </w:r>
    </w:p>
    <w:p w:rsidR="00CA3217" w:rsidRPr="00841AAE" w:rsidRDefault="00CA3217" w:rsidP="00AB5A29">
      <w:pPr>
        <w:widowControl/>
        <w:numPr>
          <w:ilvl w:val="0"/>
          <w:numId w:val="3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Scene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物件當參數設定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Stage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參數。</w:t>
      </w:r>
    </w:p>
    <w:p w:rsidR="00CA3217" w:rsidRPr="00841AAE" w:rsidRDefault="00CA3217" w:rsidP="00AB5A29">
      <w:pPr>
        <w:widowControl/>
        <w:numPr>
          <w:ilvl w:val="0"/>
          <w:numId w:val="3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Stage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參數呼叫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show()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基本上我們認識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應用程式需要經過這樣順序就可以了，除非打算學自己手動刻實際細節的程式碼，不然由編譯器替我們完成那許多繁瑣的工作即可。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我們接著切換到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EncryptorFXML.fxml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5EAD0CA" wp14:editId="4C58C759">
            <wp:extent cx="6098540" cy="3951605"/>
            <wp:effectExtent l="0" t="0" r="0" b="0"/>
            <wp:docPr id="74" name="圖片 74" descr="https://lh3.googleusercontent.com/-QWutRnXlFzw/VNmwWyOqMuI/AAAAAAAAYRE/Bo9sTwyLq18/s640/fil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lh3.googleusercontent.com/-QWutRnXlFzw/VNmwWyOqMuI/AAAAAAAAYRE/Bo9sTwyLq18/s640/file0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有一個地方我們需要手動修改，找到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fx:controller="FXMLDocumentController"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的地方，把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"FXMLDocumentController"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"EncryptorController"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4E485D1" wp14:editId="4DEE464B">
            <wp:extent cx="6098540" cy="3943985"/>
            <wp:effectExtent l="0" t="0" r="0" b="0"/>
            <wp:docPr id="73" name="圖片 73" descr="https://lh5.googleusercontent.com/-VPuobtVZ2gA/VNmwYIqDAwI/AAAAAAAAYIM/kZL3jC8Jge0/s640/file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lh5.googleusercontent.com/-VPuobtVZ2gA/VNmwYIqDAwI/AAAAAAAAYIM/kZL3jC8Jge0/s640/file07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仔細看一下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EncryptorFXML.fxml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，這是屬於</w:t>
      </w:r>
      <w:r w:rsidRPr="00841AAE">
        <w:rPr>
          <w:rFonts w:ascii="Arial" w:hAnsi="Arial" w:cs="Arial"/>
          <w:sz w:val="20"/>
          <w:szCs w:val="20"/>
        </w:rPr>
        <w:t xml:space="preserve"> XML </w:t>
      </w:r>
      <w:r w:rsidRPr="00841AAE">
        <w:rPr>
          <w:rFonts w:ascii="Arial" w:hAnsi="Arial" w:cs="Arial"/>
          <w:sz w:val="20"/>
          <w:szCs w:val="20"/>
        </w:rPr>
        <w:t>標記語言，不用擔心</w:t>
      </w:r>
      <w:r w:rsidRPr="00841AAE">
        <w:rPr>
          <w:rFonts w:ascii="Arial" w:hAnsi="Arial" w:cs="Arial"/>
          <w:sz w:val="20"/>
          <w:szCs w:val="20"/>
        </w:rPr>
        <w:t xml:space="preserve"> XML </w:t>
      </w:r>
      <w:r w:rsidRPr="00841AAE">
        <w:rPr>
          <w:rFonts w:ascii="Arial" w:hAnsi="Arial" w:cs="Arial"/>
          <w:sz w:val="20"/>
          <w:szCs w:val="20"/>
        </w:rPr>
        <w:t>的問題，我們稍候會用</w:t>
      </w:r>
      <w:r w:rsidRPr="00841AAE">
        <w:rPr>
          <w:rFonts w:ascii="Arial" w:hAnsi="Arial" w:cs="Arial"/>
          <w:sz w:val="20"/>
          <w:szCs w:val="20"/>
        </w:rPr>
        <w:t xml:space="preserve"> JavaFX Scene Builder </w:t>
      </w:r>
      <w:r w:rsidRPr="00841AAE">
        <w:rPr>
          <w:rFonts w:ascii="Arial" w:hAnsi="Arial" w:cs="Arial"/>
          <w:sz w:val="20"/>
          <w:szCs w:val="20"/>
        </w:rPr>
        <w:t>來編輯這個文件。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再切換到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，這是控制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與使用者互動的類別，也是</w:t>
      </w:r>
      <w:r w:rsidRPr="00841AAE">
        <w:rPr>
          <w:rFonts w:ascii="Arial" w:hAnsi="Arial" w:cs="Arial"/>
          <w:sz w:val="20"/>
          <w:szCs w:val="20"/>
        </w:rPr>
        <w:t xml:space="preserve"> MVC </w:t>
      </w:r>
      <w:r w:rsidRPr="00841AAE">
        <w:rPr>
          <w:rFonts w:ascii="Arial" w:hAnsi="Arial" w:cs="Arial"/>
          <w:sz w:val="20"/>
          <w:szCs w:val="20"/>
        </w:rPr>
        <w:t>模式中，</w:t>
      </w:r>
      <w:r w:rsidRPr="00841AAE">
        <w:rPr>
          <w:rFonts w:ascii="Arial" w:hAnsi="Arial" w:cs="Arial"/>
          <w:sz w:val="20"/>
          <w:szCs w:val="20"/>
        </w:rPr>
        <w:t xml:space="preserve"> M 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 xml:space="preserve"> V </w:t>
      </w:r>
      <w:r w:rsidRPr="00841AAE">
        <w:rPr>
          <w:rFonts w:ascii="Arial" w:hAnsi="Arial" w:cs="Arial"/>
          <w:sz w:val="20"/>
          <w:szCs w:val="20"/>
        </w:rPr>
        <w:t>交流的</w:t>
      </w:r>
      <w:r w:rsidRPr="00841AAE">
        <w:rPr>
          <w:rFonts w:ascii="Arial" w:hAnsi="Arial" w:cs="Arial"/>
          <w:sz w:val="20"/>
          <w:szCs w:val="20"/>
        </w:rPr>
        <w:t xml:space="preserve"> C </w:t>
      </w:r>
      <w:r w:rsidRPr="00841AAE">
        <w:rPr>
          <w:rFonts w:ascii="Arial" w:hAnsi="Arial" w:cs="Arial"/>
          <w:sz w:val="20"/>
          <w:szCs w:val="20"/>
        </w:rPr>
        <w:t>。同樣跳過註解，第</w:t>
      </w:r>
      <w:r w:rsidRPr="00841AAE">
        <w:rPr>
          <w:rFonts w:ascii="Arial" w:hAnsi="Arial" w:cs="Arial"/>
          <w:sz w:val="20"/>
          <w:szCs w:val="20"/>
        </w:rPr>
        <w:t xml:space="preserve"> 6 </w:t>
      </w:r>
      <w:r w:rsidRPr="00841AAE">
        <w:rPr>
          <w:rFonts w:ascii="Arial" w:hAnsi="Arial" w:cs="Arial"/>
          <w:sz w:val="20"/>
          <w:szCs w:val="20"/>
        </w:rPr>
        <w:t>行宣告為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套件，第</w:t>
      </w:r>
      <w:r w:rsidRPr="00841AAE">
        <w:rPr>
          <w:rFonts w:ascii="Arial" w:hAnsi="Arial" w:cs="Arial"/>
          <w:sz w:val="20"/>
          <w:szCs w:val="20"/>
        </w:rPr>
        <w:t xml:space="preserve"> 8 </w:t>
      </w:r>
      <w:r w:rsidRPr="00841AAE">
        <w:rPr>
          <w:rFonts w:ascii="Arial" w:hAnsi="Arial" w:cs="Arial"/>
          <w:sz w:val="20"/>
          <w:szCs w:val="20"/>
        </w:rPr>
        <w:t>行到第</w:t>
      </w:r>
      <w:r w:rsidRPr="00841AAE">
        <w:rPr>
          <w:rFonts w:ascii="Arial" w:hAnsi="Arial" w:cs="Arial"/>
          <w:sz w:val="20"/>
          <w:szCs w:val="20"/>
        </w:rPr>
        <w:t xml:space="preserve"> 13 </w:t>
      </w:r>
      <w:r w:rsidRPr="00841AAE">
        <w:rPr>
          <w:rFonts w:ascii="Arial" w:hAnsi="Arial" w:cs="Arial"/>
          <w:sz w:val="20"/>
          <w:szCs w:val="20"/>
        </w:rPr>
        <w:t>行引入需要的類別及介面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90B7AE5" wp14:editId="58768040">
            <wp:extent cx="6098540" cy="3943985"/>
            <wp:effectExtent l="0" t="0" r="0" b="0"/>
            <wp:docPr id="72" name="圖片 72" descr="https://lh3.googleusercontent.com/-KXvM6yuyYO4/VNmwXM9dxgI/AAAAAAAAYRE/X-Vpospo5RA/s640/fil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lh3.googleusercontent.com/-KXvM6yuyYO4/VNmwXM9dxgI/AAAAAAAAYRE/X-Vpospo5RA/s640/file0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往下繼續看到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定義的部份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230804" wp14:editId="3BF76974">
            <wp:extent cx="6098540" cy="3951605"/>
            <wp:effectExtent l="0" t="0" r="0" b="0"/>
            <wp:docPr id="71" name="圖片 71" descr="https://lh5.googleusercontent.com/-crH0r4AhOWY/VNmwXZ_CYmI/AAAAAAAAYH8/hchoFfWbKL0/s640/fil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lh5.googleusercontent.com/-crH0r4AhOWY/VNmwXZ_CYmI/AAAAAAAAYH8/hchoFfWbKL0/s640/file0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類別識別字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後面接的是關鍵字</w:t>
      </w:r>
      <w:r w:rsidRPr="00841AAE">
        <w:rPr>
          <w:rFonts w:ascii="Arial" w:hAnsi="Arial" w:cs="Arial"/>
          <w:sz w:val="20"/>
          <w:szCs w:val="20"/>
        </w:rPr>
        <w:t xml:space="preserve"> (keyword)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implements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implements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是實作的意思，就是要將介面</w:t>
      </w:r>
      <w:r w:rsidRPr="00841AAE">
        <w:rPr>
          <w:rFonts w:ascii="Arial" w:hAnsi="Arial" w:cs="Arial"/>
          <w:sz w:val="20"/>
          <w:szCs w:val="20"/>
        </w:rPr>
        <w:t xml:space="preserve"> (interface) </w:t>
      </w:r>
      <w:r w:rsidRPr="00841AAE">
        <w:rPr>
          <w:rStyle w:val="code"/>
          <w:rFonts w:ascii="Courier" w:hAnsi="Courier" w:cs="Arial"/>
          <w:sz w:val="20"/>
          <w:szCs w:val="20"/>
        </w:rPr>
        <w:t>Initializable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裡宣告的所有方法都實作出來。這裡的介面不是指程式與使用者互動的介面，而是程式與程式間互通的管道，簡單說，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的介面是一種類別共通的規範，只要實作了某個介面，如此例的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Initializable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，就要將該介面宣告的方法都實作出來，這裡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Initializable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需要實作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initialize()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方法，預設只有留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// TODO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的註解，其他空白。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方法定義的大括弧內若是空白，就表示這個方法不做任何的事情。其他有一個標記為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@FXML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的屬性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label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，以及一個同是標記成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@FXML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的方法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handleButtonAction()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label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是預設在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裡的文字標籤，而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handleButtonAction()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則是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中與按鈕連動的方法。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我們先來看看專案的執行結果囉！如下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D95657A" wp14:editId="0762C71A">
            <wp:extent cx="6098540" cy="3943985"/>
            <wp:effectExtent l="0" t="0" r="0" b="0"/>
            <wp:docPr id="70" name="圖片 70" descr="https://lh3.googleusercontent.com/-wyWH4ZthEXI/VNmwX-AC4lI/AAAAAAAAYRE/sUPvJul48eY/s640/file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lh3.googleusercontent.com/-wyWH4ZthEXI/VNmwX-AC4lI/AAAAAAAAYRE/sUPvJul48eY/s640/file06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CA3217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視窗裡有一個按鈕跟一個顯示訊息的文字標籤，按下按鈕就會在文字標籤上顯示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Hello World!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，下面的輸出視窗則顯示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You clicked me!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，這兩個動作都設定在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handleButtonAction()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中。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CA3217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下一個單元我們先來看看怎麼用</w:t>
      </w:r>
      <w:r w:rsidRPr="00841AAE">
        <w:rPr>
          <w:rFonts w:ascii="Arial" w:hAnsi="Arial" w:cs="Arial"/>
          <w:sz w:val="20"/>
          <w:szCs w:val="20"/>
        </w:rPr>
        <w:t xml:space="preserve"> JavaFX Scene Builder </w:t>
      </w:r>
      <w:r w:rsidRPr="00841AAE">
        <w:rPr>
          <w:rFonts w:ascii="Arial" w:hAnsi="Arial" w:cs="Arial"/>
          <w:sz w:val="20"/>
          <w:szCs w:val="20"/>
        </w:rPr>
        <w:t>設計介面囉！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32"/>
        <w:gridCol w:w="6828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專案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project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package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繼承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inherit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例外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exception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例外處理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exception handling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statement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keyword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介面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>
            <w:pPr>
              <w:ind w:firstLine="240"/>
            </w:pPr>
            <w:r w:rsidRPr="00841AAE">
              <w:t>interface</w:t>
            </w:r>
          </w:p>
        </w:tc>
      </w:tr>
    </w:tbl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3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專案的</w:t>
      </w:r>
      <w:r w:rsidRPr="00841AAE">
        <w:rPr>
          <w:rFonts w:ascii="Arial" w:hAnsi="Arial" w:cs="Arial"/>
          <w:sz w:val="20"/>
          <w:szCs w:val="20"/>
        </w:rPr>
        <w:t xml:space="preserve"> M </w:t>
      </w:r>
      <w:r w:rsidRPr="00841AAE">
        <w:rPr>
          <w:rFonts w:ascii="Arial" w:hAnsi="Arial" w:cs="Arial"/>
          <w:sz w:val="20"/>
          <w:szCs w:val="20"/>
        </w:rPr>
        <w:t>是指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V 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EncryptorFXML.fxml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，而</w:t>
      </w:r>
      <w:r w:rsidRPr="00841AAE">
        <w:rPr>
          <w:rFonts w:ascii="Arial" w:hAnsi="Arial" w:cs="Arial"/>
          <w:sz w:val="20"/>
          <w:szCs w:val="20"/>
        </w:rPr>
        <w:t xml:space="preserve"> C </w:t>
      </w:r>
      <w:r w:rsidRPr="00841AAE">
        <w:rPr>
          <w:rFonts w:ascii="Arial" w:hAnsi="Arial" w:cs="Arial"/>
          <w:sz w:val="20"/>
          <w:szCs w:val="20"/>
        </w:rPr>
        <w:t>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EncryptorControllor.java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AB5A29">
      <w:pPr>
        <w:widowControl/>
        <w:numPr>
          <w:ilvl w:val="0"/>
          <w:numId w:val="3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繼承使用關鍵字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extends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，子類別會得到父類別所有的屬性及方法。</w:t>
      </w:r>
    </w:p>
    <w:p w:rsidR="00CA3217" w:rsidRPr="00841AAE" w:rsidRDefault="00CA3217" w:rsidP="00AB5A29">
      <w:pPr>
        <w:widowControl/>
        <w:numPr>
          <w:ilvl w:val="0"/>
          <w:numId w:val="3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throws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表示某個方法丟出了個例外，凡是呼叫該方法的地方都要進行例外處理。</w:t>
      </w:r>
    </w:p>
    <w:p w:rsidR="00CA3217" w:rsidRPr="00841AAE" w:rsidRDefault="00CA3217" w:rsidP="00AB5A29">
      <w:pPr>
        <w:widowControl/>
        <w:numPr>
          <w:ilvl w:val="0"/>
          <w:numId w:val="3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Encryptor.java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為啟動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專案的類別，有一定的執行順序。</w:t>
      </w:r>
    </w:p>
    <w:p w:rsidR="00CA3217" w:rsidRPr="00841AAE" w:rsidRDefault="00CA3217" w:rsidP="00AB5A29">
      <w:pPr>
        <w:widowControl/>
        <w:numPr>
          <w:ilvl w:val="0"/>
          <w:numId w:val="3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是屬於</w:t>
      </w:r>
      <w:r w:rsidRPr="00841AAE">
        <w:rPr>
          <w:rFonts w:ascii="Arial" w:hAnsi="Arial" w:cs="Arial"/>
          <w:sz w:val="20"/>
          <w:szCs w:val="20"/>
        </w:rPr>
        <w:t xml:space="preserve"> XML </w:t>
      </w:r>
      <w:r w:rsidRPr="00841AAE">
        <w:rPr>
          <w:rFonts w:ascii="Arial" w:hAnsi="Arial" w:cs="Arial"/>
          <w:sz w:val="20"/>
          <w:szCs w:val="20"/>
        </w:rPr>
        <w:t>標記語言。</w:t>
      </w:r>
    </w:p>
    <w:p w:rsidR="00CA3217" w:rsidRPr="00841AAE" w:rsidRDefault="00CA3217" w:rsidP="00AB5A29">
      <w:pPr>
        <w:widowControl/>
        <w:numPr>
          <w:ilvl w:val="0"/>
          <w:numId w:val="3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專案預設的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元件為一個按鈕及一個文字標籤，預設的事件是按下按鈕後在文字標籤顯示提示訊息。</w:t>
      </w:r>
    </w:p>
    <w:p w:rsidR="00CA3217" w:rsidRPr="00841AAE" w:rsidRDefault="00CA3217" w:rsidP="00CA3217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CA3217" w:rsidRPr="00841AAE" w:rsidRDefault="00CA3217" w:rsidP="00CA3217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CA3217" w:rsidRPr="00841AAE" w:rsidRDefault="00CA3217" w:rsidP="00CA3217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CA3217" w:rsidRPr="00841AAE" w:rsidRDefault="00CA3217" w:rsidP="00AB5A29">
      <w:pPr>
        <w:widowControl/>
        <w:numPr>
          <w:ilvl w:val="0"/>
          <w:numId w:val="38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MVC </w:t>
      </w:r>
      <w:r w:rsidRPr="00841AAE">
        <w:rPr>
          <w:rFonts w:ascii="Arial" w:hAnsi="Arial" w:cs="Arial"/>
          <w:sz w:val="20"/>
          <w:szCs w:val="20"/>
        </w:rPr>
        <w:t>各自只能有一個類別，還是各自可以有很多個類別？</w:t>
      </w:r>
    </w:p>
    <w:p w:rsidR="00CA3217" w:rsidRPr="00841AAE" w:rsidRDefault="00CA3217" w:rsidP="00AB5A29">
      <w:pPr>
        <w:widowControl/>
        <w:numPr>
          <w:ilvl w:val="0"/>
          <w:numId w:val="38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繼承是什麼？為什麼程式中要有繼承的功能？</w:t>
      </w:r>
    </w:p>
    <w:p w:rsidR="00CA3217" w:rsidRPr="00841AAE" w:rsidRDefault="00CA3217" w:rsidP="00AB5A29">
      <w:pPr>
        <w:widowControl/>
        <w:numPr>
          <w:ilvl w:val="0"/>
          <w:numId w:val="38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啟動專案的順序為何？</w:t>
      </w:r>
    </w:p>
    <w:p w:rsidR="00CA3217" w:rsidRPr="00841AAE" w:rsidRDefault="00CA3217">
      <w:pPr>
        <w:widowControl/>
        <w:ind w:firstLineChars="0" w:firstLine="0"/>
        <w:jc w:val="left"/>
      </w:pPr>
      <w:r w:rsidRPr="00841AAE">
        <w:br w:type="page"/>
      </w:r>
    </w:p>
    <w:p w:rsidR="00B93324" w:rsidRPr="00841AAE" w:rsidRDefault="00B93324" w:rsidP="00B93324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22 - </w:t>
      </w:r>
      <w:r w:rsidRPr="00841AAE">
        <w:rPr>
          <w:rFonts w:ascii="Trebuchet MS" w:hAnsi="Trebuchet MS"/>
          <w:b/>
          <w:bCs/>
          <w:sz w:val="33"/>
          <w:szCs w:val="33"/>
        </w:rPr>
        <w:t>設計介面</w:t>
      </w:r>
    </w:p>
    <w:p w:rsidR="00B93324" w:rsidRPr="00841AAE" w:rsidRDefault="00B93324" w:rsidP="00B93324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37CD263" wp14:editId="16A004AC">
            <wp:extent cx="2051685" cy="2743200"/>
            <wp:effectExtent l="0" t="0" r="5715" b="0"/>
            <wp:docPr id="96" name="圖片 96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介面</w:t>
      </w:r>
      <w:r w:rsidRPr="00841AAE">
        <w:rPr>
          <w:rFonts w:ascii="Arial" w:hAnsi="Arial" w:cs="Arial"/>
          <w:sz w:val="20"/>
          <w:szCs w:val="20"/>
        </w:rPr>
        <w:t xml:space="preserve"> (interface) </w:t>
      </w:r>
      <w:r w:rsidRPr="00841AAE">
        <w:rPr>
          <w:rFonts w:ascii="Arial" w:hAnsi="Arial" w:cs="Arial"/>
          <w:sz w:val="20"/>
          <w:szCs w:val="20"/>
        </w:rPr>
        <w:t>是使用者</w:t>
      </w:r>
      <w:r w:rsidRPr="00841AAE">
        <w:rPr>
          <w:rFonts w:ascii="Arial" w:hAnsi="Arial" w:cs="Arial"/>
          <w:sz w:val="20"/>
          <w:szCs w:val="20"/>
        </w:rPr>
        <w:t xml:space="preserve"> (user) </w:t>
      </w:r>
      <w:r w:rsidRPr="00841AAE">
        <w:rPr>
          <w:rFonts w:ascii="Arial" w:hAnsi="Arial" w:cs="Arial"/>
          <w:sz w:val="20"/>
          <w:szCs w:val="20"/>
        </w:rPr>
        <w:t>與軟體</w:t>
      </w:r>
      <w:r w:rsidRPr="00841AAE">
        <w:rPr>
          <w:rFonts w:ascii="Arial" w:hAnsi="Arial" w:cs="Arial"/>
          <w:sz w:val="20"/>
          <w:szCs w:val="20"/>
        </w:rPr>
        <w:t xml:space="preserve"> (software) </w:t>
      </w:r>
      <w:r w:rsidRPr="00841AAE">
        <w:rPr>
          <w:rFonts w:ascii="Arial" w:hAnsi="Arial" w:cs="Arial"/>
          <w:sz w:val="20"/>
          <w:szCs w:val="20"/>
        </w:rPr>
        <w:t>之間溝通的橋樑，設計良好的介面可以讓使用者易於學習與使用軟體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3DFF2C2" wp14:editId="1170BFC4">
            <wp:extent cx="6098540" cy="3673475"/>
            <wp:effectExtent l="0" t="0" r="0" b="3175"/>
            <wp:docPr id="95" name="圖片 95" descr="https://lh3.googleusercontent.com/-QBHL_2Mfyc0/VNmwhCEhWqI/AAAAAAAAYKk/7Ec3--H_1hc/s640/inter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lh3.googleusercontent.com/-QBHL_2Mfyc0/VNmwhCEhWqI/AAAAAAAAYKk/7Ec3--H_1hc/s640/interface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早期電腦使用命令列介面</w:t>
      </w:r>
      <w:r w:rsidRPr="00841AAE">
        <w:rPr>
          <w:rFonts w:ascii="Arial" w:hAnsi="Arial" w:cs="Arial"/>
          <w:sz w:val="20"/>
          <w:szCs w:val="20"/>
        </w:rPr>
        <w:t xml:space="preserve"> (command line interface) </w:t>
      </w:r>
      <w:r w:rsidRPr="00841AAE">
        <w:rPr>
          <w:rFonts w:ascii="Arial" w:hAnsi="Arial" w:cs="Arial"/>
          <w:sz w:val="20"/>
          <w:szCs w:val="20"/>
        </w:rPr>
        <w:t>，像是我們發展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就是在命令列編譯的，至於命令列介面或圖形介面</w:t>
      </w:r>
      <w:r w:rsidRPr="00841AAE">
        <w:rPr>
          <w:rFonts w:ascii="Arial" w:hAnsi="Arial" w:cs="Arial"/>
          <w:sz w:val="20"/>
          <w:szCs w:val="20"/>
        </w:rPr>
        <w:t xml:space="preserve"> (graphical interface) </w:t>
      </w:r>
      <w:r w:rsidRPr="00841AAE">
        <w:rPr>
          <w:rFonts w:ascii="Arial" w:hAnsi="Arial" w:cs="Arial"/>
          <w:sz w:val="20"/>
          <w:szCs w:val="20"/>
        </w:rPr>
        <w:t>孰優孰劣則因習慣而異，對初學者或不打算深入研究的人來講，自然不喜歡命令列一個指令一個指令的繁複，雖說對新手是繁複，反而對很多程式老手而言，命令列才是工作效率的最佳選擇。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可是命令列介面對一般使用者</w:t>
      </w:r>
      <w:r w:rsidRPr="00841AAE">
        <w:rPr>
          <w:rFonts w:ascii="Arial" w:hAnsi="Arial" w:cs="Arial"/>
          <w:sz w:val="20"/>
          <w:szCs w:val="20"/>
        </w:rPr>
        <w:t xml:space="preserve"> (user) </w:t>
      </w:r>
      <w:r w:rsidRPr="00841AAE">
        <w:rPr>
          <w:rFonts w:ascii="Arial" w:hAnsi="Arial" w:cs="Arial"/>
          <w:sz w:val="20"/>
          <w:szCs w:val="20"/>
        </w:rPr>
        <w:t>就沒那麼友善了，圖形介面有視窗、按鈕、圖示、顏色等等指引，相對好用很多，因此提供給一般使用者的軟體現在都優先採用圖形介面，也就是說，</w:t>
      </w:r>
      <w:r w:rsidRPr="00841AAE">
        <w:rPr>
          <w:rFonts w:ascii="Arial" w:hAnsi="Arial" w:cs="Arial"/>
          <w:sz w:val="20"/>
          <w:szCs w:val="20"/>
        </w:rPr>
        <w:t xml:space="preserve"> MVC </w:t>
      </w:r>
      <w:r w:rsidRPr="00841AAE">
        <w:rPr>
          <w:rFonts w:ascii="Arial" w:hAnsi="Arial" w:cs="Arial"/>
          <w:sz w:val="20"/>
          <w:szCs w:val="20"/>
        </w:rPr>
        <w:t>中模式的</w:t>
      </w:r>
      <w:r w:rsidRPr="00841AAE">
        <w:rPr>
          <w:rFonts w:ascii="Arial" w:hAnsi="Arial" w:cs="Arial"/>
          <w:sz w:val="20"/>
          <w:szCs w:val="20"/>
        </w:rPr>
        <w:t xml:space="preserve"> V </w:t>
      </w:r>
      <w:r w:rsidRPr="00841AAE">
        <w:rPr>
          <w:rFonts w:ascii="Arial" w:hAnsi="Arial" w:cs="Arial"/>
          <w:sz w:val="20"/>
          <w:szCs w:val="20"/>
        </w:rPr>
        <w:t>，現在也多是指圖形介面。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提款機、互動式導覽機或智慧型手機都有觸控介面，基本上觸控介面是基於圖形介面的，滑鼠按鍵跟游標變成由觸控螢幕感應手指按了哪個圖示。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在</w:t>
      </w:r>
      <w:r w:rsidRPr="00841AAE">
        <w:rPr>
          <w:rFonts w:ascii="Arial" w:hAnsi="Arial" w:cs="Arial"/>
          <w:sz w:val="20"/>
          <w:szCs w:val="20"/>
        </w:rPr>
        <w:t xml:space="preserve"> NetBeans </w:t>
      </w:r>
      <w:r w:rsidRPr="00841AAE">
        <w:rPr>
          <w:rFonts w:ascii="Arial" w:hAnsi="Arial" w:cs="Arial"/>
          <w:sz w:val="20"/>
          <w:szCs w:val="20"/>
        </w:rPr>
        <w:t>裡快速的點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EncryptorFXML.fxml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兩次，就會開啟</w:t>
      </w:r>
      <w:r w:rsidRPr="00841AAE">
        <w:rPr>
          <w:rFonts w:ascii="Arial" w:hAnsi="Arial" w:cs="Arial"/>
          <w:sz w:val="20"/>
          <w:szCs w:val="20"/>
        </w:rPr>
        <w:t xml:space="preserve"> JavaFX Scene Builder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D797A07" wp14:editId="284B1E62">
            <wp:extent cx="6098540" cy="3951605"/>
            <wp:effectExtent l="0" t="0" r="0" b="0"/>
            <wp:docPr id="94" name="圖片 94" descr="https://lh4.googleusercontent.com/-kHleNsqnBqg/VNmwhZpdh_I/AAAAAAAAYQ8/9uPIeDCytow/s640/interfac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lh4.googleusercontent.com/-kHleNsqnBqg/VNmwhZpdh_I/AAAAAAAAYQ8/9uPIeDCytow/s640/interface0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JavaFX Scene Builder </w:t>
      </w:r>
      <w:r w:rsidRPr="00841AAE">
        <w:rPr>
          <w:rFonts w:ascii="Arial" w:hAnsi="Arial" w:cs="Arial"/>
          <w:sz w:val="20"/>
          <w:szCs w:val="20"/>
        </w:rPr>
        <w:t>開啟後如下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4D96626" wp14:editId="0330A3C3">
            <wp:extent cx="6098540" cy="3935730"/>
            <wp:effectExtent l="0" t="0" r="0" b="7620"/>
            <wp:docPr id="93" name="圖片 93" descr="https://lh4.googleusercontent.com/-cwpKCUSTYe0/VNmwh9nzmuI/AAAAAAAAYKs/x54oXq4ZzrQ/s640/interfac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lh4.googleusercontent.com/-cwpKCUSTYe0/VNmwh9nzmuI/AAAAAAAAYKs/x54oXq4ZzrQ/s640/interface02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分成三大區域，中間就是視窗編輯區，左邊是</w:t>
      </w:r>
      <w:r w:rsidRPr="00841AAE">
        <w:rPr>
          <w:rFonts w:ascii="Arial" w:hAnsi="Arial" w:cs="Arial"/>
          <w:sz w:val="20"/>
          <w:szCs w:val="20"/>
        </w:rPr>
        <w:t xml:space="preserve"> Library </w:t>
      </w:r>
      <w:r w:rsidRPr="00841AAE">
        <w:rPr>
          <w:rFonts w:ascii="Arial" w:hAnsi="Arial" w:cs="Arial"/>
          <w:sz w:val="20"/>
          <w:szCs w:val="20"/>
        </w:rPr>
        <w:t>，也就是視窗元件區，左邊則是調整屬性、排版及程式碼的區域。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先簡單的點擊〔</w:t>
      </w:r>
      <w:r w:rsidRPr="00841AAE">
        <w:rPr>
          <w:rFonts w:ascii="Arial" w:hAnsi="Arial" w:cs="Arial"/>
          <w:sz w:val="20"/>
          <w:szCs w:val="20"/>
        </w:rPr>
        <w:t>Click Me!</w:t>
      </w:r>
      <w:r w:rsidRPr="00841AAE">
        <w:rPr>
          <w:rFonts w:ascii="Arial" w:hAnsi="Arial" w:cs="Arial"/>
          <w:sz w:val="20"/>
          <w:szCs w:val="20"/>
        </w:rPr>
        <w:t>〕按鈕，右邊就會出現相對應的屬性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C072F27" wp14:editId="3AA8D7AB">
            <wp:extent cx="6098540" cy="3928110"/>
            <wp:effectExtent l="0" t="0" r="0" b="0"/>
            <wp:docPr id="92" name="圖片 92" descr="https://lh5.googleusercontent.com/-Egi9QKNBTSw/VNmwiDwbmZI/AAAAAAAAYQ8/GmScR4uo98Q/s640/interfac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lh5.googleusercontent.com/-Egi9QKNBTSw/VNmwiDwbmZI/AAAAAAAAYQ8/GmScR4uo98Q/s640/interface03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切換到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Code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，也就是程式碼的頁籤，可以看到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fx:id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button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On Action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handleButtonAction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A668645" wp14:editId="4A3A0C63">
            <wp:extent cx="6098540" cy="3943985"/>
            <wp:effectExtent l="0" t="0" r="0" b="0"/>
            <wp:docPr id="91" name="圖片 91" descr="https://lh6.googleusercontent.com/-83g7Xuw7OS8/VNmwi-Kd2kI/AAAAAAAAYK8/bkZS_psrazw/s640/interfac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lh6.googleusercontent.com/-83g7Xuw7OS8/VNmwi-Kd2kI/AAAAAAAAYK8/bkZS_psrazw/s640/interface04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lastRenderedPageBreak/>
        <w:t>fx:id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會對應到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中的屬性名稱，因此由屬性就能控制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元件。至於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On Action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就是按鈕的預設事件，也就是按下這個按鈕後啟動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裡的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handleButtonAction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方法。下面還有很多不同的事件，意思大致上跟英文一樣。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我們切換到按鈕下面的文字標籤，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Code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fx:id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label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FA0D9A" wp14:editId="26E8AC68">
            <wp:extent cx="6098540" cy="3943985"/>
            <wp:effectExtent l="0" t="0" r="0" b="0"/>
            <wp:docPr id="90" name="圖片 90" descr="https://lh4.googleusercontent.com/-tYf7DIWUOsI/VNmwjUyBqGI/AAAAAAAAYQ8/hr7ODkGcfpw/s640/interfac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lh4.googleusercontent.com/-tYf7DIWUOsI/VNmwjUyBqGI/AAAAAAAAYQ8/hr7ODkGcfpw/s640/interface0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由於我們的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需要三個文字標籤、兩個文字輸入欄位以及七個按鈕，現在就用預設版本來改囉！首先，在空白的文字標籤輸入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Input: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72AD4FE" wp14:editId="5139EB7D">
            <wp:extent cx="6098540" cy="3928110"/>
            <wp:effectExtent l="0" t="0" r="0" b="0"/>
            <wp:docPr id="89" name="圖片 89" descr="https://lh3.googleusercontent.com/-gA4xHrp603I/VNmwjyKWt5I/AAAAAAAAYLM/xuc73CGZw38/s640/interface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lh3.googleusercontent.com/-gA4xHrp603I/VNmwjyKWt5I/AAAAAAAAYLM/xuc73CGZw38/s640/interface0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然後按住滑鼠左鍵，移動文字標籤到編輯視窗的左上角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60C04BC" wp14:editId="061E7079">
            <wp:extent cx="6098540" cy="3935730"/>
            <wp:effectExtent l="0" t="0" r="0" b="7620"/>
            <wp:docPr id="88" name="圖片 88" descr="https://lh4.googleusercontent.com/-cOy9nuG-2aU/VNmwkA6KAzI/AAAAAAAAYLY/GNfXaioi2oQ/s640/interface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lh4.googleusercontent.com/-cOy9nuG-2aU/VNmwkA6KAzI/AAAAAAAAYLY/GNfXaioi2oQ/s640/interface07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放掉滑鼠左鍵後，文字標籤就會改變位置。下面我們在文字標籤上按滑鼠右鍵，重製一個文字標籤，當然這裡也可以到視窗元件區拉一個新的文字標籤過來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CD9312" wp14:editId="618FED75">
            <wp:extent cx="6098540" cy="3943985"/>
            <wp:effectExtent l="0" t="0" r="0" b="0"/>
            <wp:docPr id="87" name="圖片 87" descr="https://lh5.googleusercontent.com/-dh-py2CmrVs/VNmwkc_S0EI/AAAAAAAAYLc/JwRKcTJ6w-s/s640/interface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lh5.googleusercontent.com/-dh-py2CmrVs/VNmwkc_S0EI/AAAAAAAAYLc/JwRKcTJ6w-s/s640/interface08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這樣就有兩個文字標籤了，我們把第二個文字標籤改成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Output: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，然後在右邊屬性區找到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Alignment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，將兩個文字標籤的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Alignment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都改成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CENRER_RIGHT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，這樣文字標籤中的文字就會向右對齊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9958C20" wp14:editId="292D93AC">
            <wp:extent cx="6098540" cy="3943985"/>
            <wp:effectExtent l="0" t="0" r="0" b="0"/>
            <wp:docPr id="86" name="圖片 86" descr="https://lh5.googleusercontent.com/-sWiMpE0eWxU/VNmwkyVI2hI/AAAAAAAAYQ8/dlAYRxw-xLE/s640/interface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lh5.googleusercontent.com/-sWiMpE0eWxU/VNmwkyVI2hI/AAAAAAAAYQ8/dlAYRxw-xLE/s640/interface0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接下來到視窗元件區找到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TextField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，然後拉兩個放到兩個文字標籤後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487047A" wp14:editId="5AC391BD">
            <wp:extent cx="6098540" cy="3943985"/>
            <wp:effectExtent l="0" t="0" r="0" b="0"/>
            <wp:docPr id="85" name="圖片 85" descr="https://lh4.googleusercontent.com/-6ZYIa9rY48U/VNmwlHky6aI/AAAAAAAAYLo/m_Q9wqrxq2s/s640/interfac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lh4.googleusercontent.com/-6ZYIa9rY48U/VNmwlHky6aI/AAAAAAAAYLo/m_Q9wqrxq2s/s640/interface1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拖曳視窗邊緣就可以調整大小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BADC33" wp14:editId="6A9E5084">
            <wp:extent cx="6098540" cy="3935730"/>
            <wp:effectExtent l="0" t="0" r="0" b="7620"/>
            <wp:docPr id="84" name="圖片 84" descr="https://lh3.googleusercontent.com/-zvmGi8k-A7o/VNmwlQi0ExI/AAAAAAAAYQ8/RQXZaU97ZiQ/s640/interfac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lh3.googleusercontent.com/-zvmGi8k-A7o/VNmwlQi0ExI/AAAAAAAAYQ8/RQXZaU97ZiQ/s640/interface1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再把按鈕放到適當的位置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683B670" wp14:editId="15FAC267">
            <wp:extent cx="6098540" cy="3943985"/>
            <wp:effectExtent l="0" t="0" r="0" b="0"/>
            <wp:docPr id="83" name="圖片 83" descr="https://lh5.googleusercontent.com/-IfBO2Y9pSLM/VNmwl0icDZI/AAAAAAAAYQ8/8mLbtxwUlpM/s640/interfac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lh5.googleusercontent.com/-IfBO2Y9pSLM/VNmwl0icDZI/AAAAAAAAYQ8/8mLbtxwUlpM/s640/interface12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lastRenderedPageBreak/>
        <w:t>Click Me!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要改成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New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000A97B" wp14:editId="4472B923">
            <wp:extent cx="6098540" cy="3935730"/>
            <wp:effectExtent l="0" t="0" r="0" b="7620"/>
            <wp:docPr id="82" name="圖片 82" descr="https://lh4.googleusercontent.com/-S2zKyNctKwM/VNmwmL66pJI/AAAAAAAAYQ8/OKJvDOfbXjw/s640/interfac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lh4.googleusercontent.com/-S2zKyNctKwM/VNmwmL66pJI/AAAAAAAAYQ8/OKJvDOfbXjw/s640/interface13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用重製或拖曳的方式弄好其他六個按鈕，按鈕名稱分別是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Load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Save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Encode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Decode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Clear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Copy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0354B4F" wp14:editId="1796D624">
            <wp:extent cx="6098540" cy="3943985"/>
            <wp:effectExtent l="0" t="0" r="0" b="0"/>
            <wp:docPr id="81" name="圖片 81" descr="https://lh3.googleusercontent.com/-YeXKHEkqok0/VNmwmgyX__I/AAAAAAAAYMA/Ok5d0v3M2zU/s640/interfac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lh3.googleusercontent.com/-YeXKHEkqok0/VNmwmgyX__I/AAAAAAAAYMA/Ok5d0v3M2zU/s640/interface1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最後在底下新製一個文字標籤，並把內容設定為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something happened..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，我們的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就大功完成了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A1DEA7" wp14:editId="2CE757A9">
            <wp:extent cx="6098540" cy="3943985"/>
            <wp:effectExtent l="0" t="0" r="0" b="0"/>
            <wp:docPr id="80" name="圖片 80" descr="https://lh3.googleusercontent.com/-7AY9KJoAXWk/VNmwnP4Rg_I/AAAAAAAAYQ8/MbO2XtiKdXg/s640/interfac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lh3.googleusercontent.com/-7AY9KJoAXWk/VNmwnP4Rg_I/AAAAAAAAYQ8/MbO2XtiKdXg/s640/interface1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現在按〔</w:t>
      </w:r>
      <w:r w:rsidRPr="00841AAE">
        <w:rPr>
          <w:rFonts w:ascii="Arial" w:hAnsi="Arial" w:cs="Arial"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〕可能會有奇怪的反應，其他六個按鈕則不會有動作，下一個單元我們繼續調整每個按鈕，讓每個按鈕都能有預期的動作。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8"/>
        <w:gridCol w:w="6852"/>
      </w:tblGrid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介面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interface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使用者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user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軟體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software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命令列介面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command line interface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圖形介面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graphical interface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使用者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user</w:t>
            </w:r>
          </w:p>
        </w:tc>
      </w:tr>
    </w:tbl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AB5A29">
      <w:pPr>
        <w:widowControl/>
        <w:numPr>
          <w:ilvl w:val="0"/>
          <w:numId w:val="3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介面是使用者與軟體之間溝通的橋樑，圖形介面是對一般使用者比較友善的介面。</w:t>
      </w:r>
    </w:p>
    <w:p w:rsidR="00B93324" w:rsidRPr="00841AAE" w:rsidRDefault="00B93324" w:rsidP="00AB5A29">
      <w:pPr>
        <w:widowControl/>
        <w:numPr>
          <w:ilvl w:val="0"/>
          <w:numId w:val="3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在</w:t>
      </w:r>
      <w:r w:rsidRPr="00841AAE">
        <w:rPr>
          <w:rFonts w:ascii="Arial" w:hAnsi="Arial" w:cs="Arial"/>
          <w:sz w:val="20"/>
          <w:szCs w:val="20"/>
        </w:rPr>
        <w:t xml:space="preserve"> NetBeans </w:t>
      </w:r>
      <w:r w:rsidRPr="00841AAE">
        <w:rPr>
          <w:rFonts w:ascii="Arial" w:hAnsi="Arial" w:cs="Arial"/>
          <w:sz w:val="20"/>
          <w:szCs w:val="20"/>
        </w:rPr>
        <w:t>裡快速的點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EncryptorFXML.fxml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兩次，就會開啟</w:t>
      </w:r>
      <w:r w:rsidRPr="00841AAE">
        <w:rPr>
          <w:rFonts w:ascii="Arial" w:hAnsi="Arial" w:cs="Arial"/>
          <w:sz w:val="20"/>
          <w:szCs w:val="20"/>
        </w:rPr>
        <w:t xml:space="preserve"> JavaFX Scene Builder 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B93324" w:rsidRPr="00841AAE" w:rsidRDefault="00B93324" w:rsidP="00AB5A29">
      <w:pPr>
        <w:widowControl/>
        <w:numPr>
          <w:ilvl w:val="0"/>
          <w:numId w:val="3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在</w:t>
      </w:r>
      <w:r w:rsidRPr="00841AAE">
        <w:rPr>
          <w:rFonts w:ascii="Arial" w:hAnsi="Arial" w:cs="Arial"/>
          <w:sz w:val="20"/>
          <w:szCs w:val="20"/>
        </w:rPr>
        <w:t xml:space="preserve"> JavaFX Scene Builder </w:t>
      </w:r>
      <w:r w:rsidRPr="00841AAE">
        <w:rPr>
          <w:rFonts w:ascii="Arial" w:hAnsi="Arial" w:cs="Arial"/>
          <w:sz w:val="20"/>
          <w:szCs w:val="20"/>
        </w:rPr>
        <w:t>中可以直接用拖放的方式增加或調整視窗元件，右邊的屬性區也能直接修改元件的屬性。</w:t>
      </w:r>
    </w:p>
    <w:p w:rsidR="00B93324" w:rsidRPr="00841AAE" w:rsidRDefault="00B93324" w:rsidP="00AB5A29">
      <w:pPr>
        <w:widowControl/>
        <w:numPr>
          <w:ilvl w:val="0"/>
          <w:numId w:val="39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fx:id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中對應的屬性名稱，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On Action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中對應的方法名稱。</w:t>
      </w:r>
    </w:p>
    <w:p w:rsidR="00B93324" w:rsidRPr="00841AAE" w:rsidRDefault="00B93324" w:rsidP="00B93324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AB5A29">
      <w:pPr>
        <w:widowControl/>
        <w:numPr>
          <w:ilvl w:val="0"/>
          <w:numId w:val="4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比較圖形介面跟命令列的優缺點，試著找出為什麼老手覺得命令列更有工作效率的原因。</w:t>
      </w:r>
    </w:p>
    <w:p w:rsidR="00B93324" w:rsidRPr="00841AAE" w:rsidRDefault="00B93324" w:rsidP="00AB5A29">
      <w:pPr>
        <w:widowControl/>
        <w:numPr>
          <w:ilvl w:val="0"/>
          <w:numId w:val="40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為什麼在</w:t>
      </w:r>
      <w:r w:rsidRPr="00841AAE">
        <w:rPr>
          <w:rFonts w:ascii="Arial" w:hAnsi="Arial" w:cs="Arial"/>
          <w:sz w:val="20"/>
          <w:szCs w:val="20"/>
        </w:rPr>
        <w:t xml:space="preserve"> JavaFX Scene Builder </w:t>
      </w:r>
      <w:r w:rsidRPr="00841AAE">
        <w:rPr>
          <w:rFonts w:ascii="Arial" w:hAnsi="Arial" w:cs="Arial"/>
          <w:sz w:val="20"/>
          <w:szCs w:val="20"/>
        </w:rPr>
        <w:t>的屬性區填上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fx:id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就可以對應到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的屬性名稱，又為什麼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On Action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可以對應到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的方法名稱？</w:t>
      </w:r>
    </w:p>
    <w:p w:rsidR="00B93324" w:rsidRPr="00841AAE" w:rsidRDefault="00B93324">
      <w:pPr>
        <w:widowControl/>
        <w:ind w:firstLineChars="0" w:firstLine="0"/>
        <w:jc w:val="left"/>
      </w:pPr>
      <w:r w:rsidRPr="00841AAE">
        <w:br w:type="page"/>
      </w:r>
    </w:p>
    <w:p w:rsidR="00B93324" w:rsidRPr="00841AAE" w:rsidRDefault="00B93324" w:rsidP="00B93324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23 - </w:t>
      </w:r>
      <w:r w:rsidRPr="00841AAE">
        <w:rPr>
          <w:rFonts w:ascii="Trebuchet MS" w:hAnsi="Trebuchet MS"/>
          <w:b/>
          <w:bCs/>
          <w:sz w:val="33"/>
          <w:szCs w:val="33"/>
        </w:rPr>
        <w:t>事件連結</w:t>
      </w:r>
    </w:p>
    <w:p w:rsidR="00B93324" w:rsidRPr="00841AAE" w:rsidRDefault="00B93324" w:rsidP="00B93324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21AB3C2" wp14:editId="156F02D4">
            <wp:extent cx="2051685" cy="2743200"/>
            <wp:effectExtent l="0" t="0" r="5715" b="0"/>
            <wp:docPr id="102" name="圖片 102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當使用者在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上有任何動作，像是用滑鼠指標點擊按鈕之類的，這些動作被稱之為事件</w:t>
      </w:r>
      <w:r w:rsidRPr="00841AAE">
        <w:rPr>
          <w:rFonts w:ascii="Arial" w:hAnsi="Arial" w:cs="Arial"/>
          <w:sz w:val="20"/>
          <w:szCs w:val="20"/>
        </w:rPr>
        <w:t xml:space="preserve"> (event) </w:t>
      </w:r>
      <w:r w:rsidRPr="00841AAE">
        <w:rPr>
          <w:rFonts w:ascii="Arial" w:hAnsi="Arial" w:cs="Arial"/>
          <w:sz w:val="20"/>
          <w:szCs w:val="20"/>
        </w:rPr>
        <w:t>，事件發生後如果程式</w:t>
      </w:r>
      <w:r w:rsidRPr="00841AAE">
        <w:rPr>
          <w:rFonts w:ascii="Arial" w:hAnsi="Arial" w:cs="Arial"/>
          <w:sz w:val="20"/>
          <w:szCs w:val="20"/>
        </w:rPr>
        <w:t xml:space="preserve"> (program) </w:t>
      </w:r>
      <w:r w:rsidRPr="00841AAE">
        <w:rPr>
          <w:rFonts w:ascii="Arial" w:hAnsi="Arial" w:cs="Arial"/>
          <w:sz w:val="20"/>
          <w:szCs w:val="20"/>
        </w:rPr>
        <w:t>要有反應，就要設定對應的方法</w:t>
      </w:r>
      <w:r w:rsidRPr="00841AAE">
        <w:rPr>
          <w:rFonts w:ascii="Arial" w:hAnsi="Arial" w:cs="Arial"/>
          <w:sz w:val="20"/>
          <w:szCs w:val="20"/>
        </w:rPr>
        <w:t xml:space="preserve"> (method)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CC4153" wp14:editId="5CF303D6">
            <wp:extent cx="6098540" cy="3673475"/>
            <wp:effectExtent l="0" t="0" r="0" b="3175"/>
            <wp:docPr id="101" name="圖片 101" descr="https://lh4.googleusercontent.com/-4Dh0IHL-Hks/VNmwTe_17QI/AAAAAAAAYHA/DMdBQzZlJTY/s640/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s://lh4.googleusercontent.com/-4Dh0IHL-Hks/VNmwTe_17QI/AAAAAAAAYHA/DMdBQzZlJTY/s640/event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我們先要在</w:t>
      </w:r>
      <w:r w:rsidRPr="00841AAE">
        <w:rPr>
          <w:rFonts w:ascii="Arial" w:hAnsi="Arial" w:cs="Arial"/>
          <w:sz w:val="20"/>
          <w:szCs w:val="20"/>
        </w:rPr>
        <w:t xml:space="preserve"> JavaFX Scene Builder </w:t>
      </w:r>
      <w:r w:rsidRPr="00841AAE">
        <w:rPr>
          <w:rFonts w:ascii="Arial" w:hAnsi="Arial" w:cs="Arial"/>
          <w:sz w:val="20"/>
          <w:szCs w:val="20"/>
        </w:rPr>
        <w:t>設定好文字標籤及輸入欄位的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，以及每個按鈕連動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Action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的方法，如下圖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71E71E27" wp14:editId="4A7CB035">
            <wp:extent cx="6098540" cy="3943985"/>
            <wp:effectExtent l="0" t="0" r="0" b="0"/>
            <wp:docPr id="100" name="圖片 100" descr="https://lh5.googleusercontent.com/--5F712QLQSg/VNmwTl8B67I/AAAAAAAAYHI/X6UXzYGmoUo/s640/event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lh5.googleusercontent.com/--5F712QLQSg/VNmwTl8B67I/AAAAAAAAYHI/X6UXzYGmoUo/s640/event0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從上而下的三個文字標籤依序為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label01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label02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label03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，兩個輸入欄位從上而下依序為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text02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，至於七個按鈕的第一個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Action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newMethod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，其後依序為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loadMethod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saveMethod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encodeMethod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decodeMethod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clearMethod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copyMethod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存檔完後我們回到</w:t>
      </w:r>
      <w:r w:rsidRPr="00841AAE">
        <w:rPr>
          <w:rFonts w:ascii="Arial" w:hAnsi="Arial" w:cs="Arial"/>
          <w:sz w:val="20"/>
          <w:szCs w:val="20"/>
        </w:rPr>
        <w:t xml:space="preserve"> NetBeans </w:t>
      </w:r>
      <w:r w:rsidRPr="00841AAE">
        <w:rPr>
          <w:rFonts w:ascii="Arial" w:hAnsi="Arial" w:cs="Arial"/>
          <w:sz w:val="20"/>
          <w:szCs w:val="20"/>
        </w:rPr>
        <w:t>，切換到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，原本的屬性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label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改成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label03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C80CCC7" wp14:editId="643CBADE">
            <wp:extent cx="6098540" cy="3943985"/>
            <wp:effectExtent l="0" t="0" r="0" b="0"/>
            <wp:docPr id="99" name="圖片 99" descr="https://lh6.googleusercontent.com/-MR5iT4QLt6o/VNmwU_a97KI/AAAAAAAAYRE/KaNLNfKkAsM/s640/event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lh6.googleusercontent.com/-MR5iT4QLt6o/VNmwU_a97KI/AAAAAAAAYRE/KaNLNfKkAsM/s640/event03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這裡還沒有用到兩個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TextField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，下一個單元才會加入相關程式碼。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然後實作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newMethod()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，我們先讓按下按鈕顯示按了哪個按鈕就好嚕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8D9C8EB" wp14:editId="25FD92EC">
            <wp:extent cx="6098540" cy="3943985"/>
            <wp:effectExtent l="0" t="0" r="0" b="0"/>
            <wp:docPr id="98" name="圖片 98" descr="https://lh3.googleusercontent.com/-sMzEZgXw500/VNmwVBlN_PI/AAAAAAAAYRE/KRH4gaQv08k/s640/event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lh3.googleusercontent.com/-sMzEZgXw500/VNmwVBlN_PI/AAAAAAAAYRE/KRH4gaQv08k/s640/event04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其他六個方法請自行加入，執行結果如下圖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BFA4061" wp14:editId="1A847825">
            <wp:extent cx="6098540" cy="3943985"/>
            <wp:effectExtent l="0" t="0" r="0" b="0"/>
            <wp:docPr id="97" name="圖片 97" descr="https://lh6.googleusercontent.com/-xmOr0oaW7hk/VNmwVZQv-PI/AAAAAAAAYRE/knjgx0Yi3yc/s640/event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lh6.googleusercontent.com/-xmOr0oaW7hk/VNmwVZQv-PI/AAAAAAAAYRE/knjgx0Yi3yc/s640/event05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下一個單元我們要開始整合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，讓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按鈕新建編密碼的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65"/>
        <w:gridCol w:w="6395"/>
      </w:tblGrid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事件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event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program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object</w:t>
            </w:r>
          </w:p>
        </w:tc>
      </w:tr>
    </w:tbl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AB5A29">
      <w:pPr>
        <w:widowControl/>
        <w:numPr>
          <w:ilvl w:val="0"/>
          <w:numId w:val="4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在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的任何動作被稱為事件，所有事件都可以設置處理的方法。</w:t>
      </w:r>
    </w:p>
    <w:p w:rsidR="00B93324" w:rsidRPr="00841AAE" w:rsidRDefault="00B93324" w:rsidP="00AB5A29">
      <w:pPr>
        <w:widowControl/>
        <w:numPr>
          <w:ilvl w:val="0"/>
          <w:numId w:val="41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JavaFX Scene Builder </w:t>
      </w:r>
      <w:r w:rsidRPr="00841AAE">
        <w:rPr>
          <w:rFonts w:ascii="Arial" w:hAnsi="Arial" w:cs="Arial"/>
          <w:sz w:val="20"/>
          <w:szCs w:val="20"/>
        </w:rPr>
        <w:t>中設定的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對應到屬性，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Action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則對應到處理事件的方法。</w:t>
      </w:r>
    </w:p>
    <w:p w:rsidR="00B93324" w:rsidRPr="00841AAE" w:rsidRDefault="00B93324" w:rsidP="00B93324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AB5A29">
      <w:pPr>
        <w:widowControl/>
        <w:numPr>
          <w:ilvl w:val="0"/>
          <w:numId w:val="4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什麼是事件？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怎麼做事件處理？</w:t>
      </w:r>
    </w:p>
    <w:p w:rsidR="00B93324" w:rsidRPr="00841AAE" w:rsidRDefault="00B93324" w:rsidP="00AB5A29">
      <w:pPr>
        <w:widowControl/>
        <w:numPr>
          <w:ilvl w:val="0"/>
          <w:numId w:val="42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JavaFX </w:t>
      </w:r>
      <w:r w:rsidRPr="00841AAE">
        <w:rPr>
          <w:rFonts w:ascii="Arial" w:hAnsi="Arial" w:cs="Arial"/>
          <w:sz w:val="20"/>
          <w:szCs w:val="20"/>
        </w:rPr>
        <w:t>對事件處理提供什麼便捷之處？</w:t>
      </w:r>
    </w:p>
    <w:p w:rsidR="00B93324" w:rsidRPr="00841AAE" w:rsidRDefault="00B93324">
      <w:pPr>
        <w:widowControl/>
        <w:ind w:firstLineChars="0" w:firstLine="0"/>
        <w:jc w:val="left"/>
      </w:pPr>
      <w:r w:rsidRPr="00841AAE">
        <w:br w:type="page"/>
      </w:r>
    </w:p>
    <w:p w:rsidR="00B93324" w:rsidRPr="00841AAE" w:rsidRDefault="00B93324" w:rsidP="00B93324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24 - </w:t>
      </w:r>
      <w:r w:rsidRPr="00841AAE">
        <w:rPr>
          <w:rFonts w:ascii="Trebuchet MS" w:hAnsi="Trebuchet MS"/>
          <w:b/>
          <w:bCs/>
          <w:sz w:val="33"/>
          <w:szCs w:val="33"/>
        </w:rPr>
        <w:t>整合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Encrypt</w:t>
      </w:r>
    </w:p>
    <w:p w:rsidR="00B93324" w:rsidRPr="00841AAE" w:rsidRDefault="00B93324" w:rsidP="00B93324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701F20A" wp14:editId="50AF583A">
            <wp:extent cx="2051685" cy="2743200"/>
            <wp:effectExtent l="0" t="0" r="5715" b="0"/>
            <wp:docPr id="112" name="圖片 112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想要在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中使用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，就得將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加入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套件</w:t>
      </w:r>
      <w:r w:rsidRPr="00841AAE">
        <w:rPr>
          <w:rFonts w:ascii="Arial" w:hAnsi="Arial" w:cs="Arial"/>
          <w:sz w:val="20"/>
          <w:szCs w:val="20"/>
        </w:rPr>
        <w:t xml:space="preserve"> (package) </w:t>
      </w:r>
      <w:r w:rsidRPr="00841AAE">
        <w:rPr>
          <w:rFonts w:ascii="Arial" w:hAnsi="Arial" w:cs="Arial"/>
          <w:sz w:val="20"/>
          <w:szCs w:val="20"/>
        </w:rPr>
        <w:t>，也就是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專案</w:t>
      </w:r>
      <w:r w:rsidRPr="00841AAE">
        <w:rPr>
          <w:rFonts w:ascii="Arial" w:hAnsi="Arial" w:cs="Arial"/>
          <w:sz w:val="20"/>
          <w:szCs w:val="20"/>
        </w:rPr>
        <w:t xml:space="preserve"> (project) </w:t>
      </w:r>
      <w:r w:rsidRPr="00841AAE">
        <w:rPr>
          <w:rFonts w:ascii="Arial" w:hAnsi="Arial" w:cs="Arial"/>
          <w:sz w:val="20"/>
          <w:szCs w:val="20"/>
        </w:rPr>
        <w:t>之中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1D886CE" wp14:editId="1AB86F98">
            <wp:extent cx="6098540" cy="3673475"/>
            <wp:effectExtent l="0" t="0" r="0" b="3175"/>
            <wp:docPr id="111" name="圖片 111" descr="https://lh5.googleusercontent.com/-pCnZvRaD5V0/VNmwSCfvG-I/AAAAAAAAYGs/H1fFyjClVco/s640/encrypt2contro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lh5.googleusercontent.com/-pCnZvRaD5V0/VNmwSCfvG-I/AAAAAAAAYGs/H1fFyjClVco/s640/encrypt2controller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我們這裡介紹在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套件中新增類別檔案的方式，在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圖示上按滑鼠右鍵，然後在快顯功能表中選擇〔</w:t>
      </w:r>
      <w:r w:rsidRPr="00841AAE">
        <w:rPr>
          <w:rFonts w:ascii="Arial" w:hAnsi="Arial" w:cs="Arial"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〕裡的〔</w:t>
      </w:r>
      <w:r w:rsidRPr="00841AAE">
        <w:rPr>
          <w:rFonts w:ascii="Arial" w:hAnsi="Arial" w:cs="Arial"/>
          <w:sz w:val="20"/>
          <w:szCs w:val="20"/>
        </w:rPr>
        <w:t>Java Class</w:t>
      </w:r>
      <w:r w:rsidRPr="00841AAE">
        <w:rPr>
          <w:rFonts w:ascii="Arial" w:hAnsi="Arial" w:cs="Arial"/>
          <w:sz w:val="20"/>
          <w:szCs w:val="20"/>
        </w:rPr>
        <w:t>〕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09DDD48" wp14:editId="333EDC70">
            <wp:extent cx="6098540" cy="3943985"/>
            <wp:effectExtent l="0" t="0" r="0" b="0"/>
            <wp:docPr id="110" name="圖片 110" descr="https://lh4.googleusercontent.com/-c5A3l3Du4mU/VNmweb8RAlI/AAAAAAAAYQ8/_9ftr4BOLJc/s640/integrat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lh4.googleusercontent.com/-c5A3l3Du4mU/VNmweb8RAlI/AAAAAAAAYQ8/_9ftr4BOLJc/s640/integrate0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接著就會出現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i/>
          <w:iCs/>
          <w:sz w:val="20"/>
          <w:szCs w:val="20"/>
        </w:rPr>
        <w:t>New Java Class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的視窗，我們只需要把類別名稱改為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就可以了，最後點擊〔</w:t>
      </w:r>
      <w:r w:rsidRPr="00841AAE">
        <w:rPr>
          <w:rFonts w:ascii="Arial" w:hAnsi="Arial" w:cs="Arial"/>
          <w:sz w:val="20"/>
          <w:szCs w:val="20"/>
        </w:rPr>
        <w:t>Finish</w:t>
      </w:r>
      <w:r w:rsidRPr="00841AAE">
        <w:rPr>
          <w:rFonts w:ascii="Arial" w:hAnsi="Arial" w:cs="Arial"/>
          <w:sz w:val="20"/>
          <w:szCs w:val="20"/>
        </w:rPr>
        <w:t>〕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D9B80E5" wp14:editId="21AC7A41">
            <wp:extent cx="6098540" cy="3943985"/>
            <wp:effectExtent l="0" t="0" r="0" b="0"/>
            <wp:docPr id="109" name="圖片 109" descr="https://lh6.googleusercontent.com/-AMs1RBsQX8Q/VNmwewX1BzI/AAAAAAAAYKA/7feJl26B4IM/s640/integrat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lh6.googleusercontent.com/-AMs1RBsQX8Q/VNmwewX1BzI/AAAAAAAAYKA/7feJl26B4IM/s640/integrate02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這樣</w:t>
      </w:r>
      <w:r w:rsidRPr="00841AAE">
        <w:rPr>
          <w:rFonts w:ascii="Arial" w:hAnsi="Arial" w:cs="Arial"/>
          <w:sz w:val="20"/>
          <w:szCs w:val="20"/>
        </w:rPr>
        <w:t xml:space="preserve"> NetBeans </w:t>
      </w:r>
      <w:r w:rsidRPr="00841AAE">
        <w:rPr>
          <w:rFonts w:ascii="Arial" w:hAnsi="Arial" w:cs="Arial"/>
          <w:sz w:val="20"/>
          <w:szCs w:val="20"/>
        </w:rPr>
        <w:t>就替我們新增一個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類別了，不過這類別除了宣告在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套件外，其他的內容都是空白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0DAD7C4" wp14:editId="16947756">
            <wp:extent cx="6098540" cy="3943985"/>
            <wp:effectExtent l="0" t="0" r="0" b="0"/>
            <wp:docPr id="108" name="圖片 108" descr="https://lh4.googleusercontent.com/-u03o2CHc-ws/VNmwe5AXdcI/AAAAAAAAYQ8/EXyZqa-bfoY/s640/integrat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lh4.googleusercontent.com/-u03o2CHc-ws/VNmwe5AXdcI/AAAAAAAAYQ8/EXyZqa-bfoY/s640/integrate0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不用擔心，接下來就把之前開發好的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的內容複製貼上就行了，記得套件宣告的地方要保留下來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8B2DEE7" wp14:editId="611E3AC1">
            <wp:extent cx="6098540" cy="3943985"/>
            <wp:effectExtent l="0" t="0" r="0" b="0"/>
            <wp:docPr id="107" name="圖片 107" descr="https://lh4.googleusercontent.com/-ltDDKTATWoc/VNmwfHiW3lI/AAAAAAAAYQ8/lcuV3b3DU1s/s640/integrat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lh4.googleusercontent.com/-ltDDKTATWoc/VNmwfHiW3lI/AAAAAAAAYQ8/lcuV3b3DU1s/s640/integrate0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下面我們回到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，著手將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整合到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中。首先，要先加入一行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，如下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FC0DB19" wp14:editId="04A237E2">
            <wp:extent cx="6098540" cy="3943985"/>
            <wp:effectExtent l="0" t="0" r="0" b="0"/>
            <wp:docPr id="106" name="圖片 106" descr="https://lh5.googleusercontent.com/-bNEF2HQKMPk/VNmwfgDVY0I/AAAAAAAAYKQ/H5_MdKg5pg8/s640/integrat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lh5.googleusercontent.com/-bNEF2HQKMPk/VNmwfgDVY0I/AAAAAAAAYKQ/H5_MdKg5pg8/s640/integrate0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這是因為要處理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的資料，然後把結果放在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text02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text02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都是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TextField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型態，因此使用前要先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下面看到新增的屬性</w:t>
      </w:r>
      <w:r w:rsidRPr="00841AAE">
        <w:rPr>
          <w:rFonts w:ascii="Arial" w:hAnsi="Arial" w:cs="Arial"/>
          <w:sz w:val="20"/>
          <w:szCs w:val="20"/>
        </w:rPr>
        <w:t xml:space="preserve"> (field) </w:t>
      </w:r>
      <w:r w:rsidRPr="00841AAE">
        <w:rPr>
          <w:rFonts w:ascii="Arial" w:hAnsi="Arial" w:cs="Arial"/>
          <w:sz w:val="20"/>
          <w:szCs w:val="20"/>
        </w:rPr>
        <w:t>及建構子</w:t>
      </w:r>
      <w:r w:rsidRPr="00841AAE">
        <w:rPr>
          <w:rFonts w:ascii="Arial" w:hAnsi="Arial" w:cs="Arial"/>
          <w:sz w:val="20"/>
          <w:szCs w:val="20"/>
        </w:rPr>
        <w:t xml:space="preserve"> (constructor)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E469EDC" wp14:editId="56493BE2">
            <wp:extent cx="6098540" cy="3935730"/>
            <wp:effectExtent l="0" t="0" r="0" b="7620"/>
            <wp:docPr id="105" name="圖片 105" descr="https://lh4.googleusercontent.com/-dnZygk2xVVI/VNmwgJ0yEJI/AAAAAAAAYQ8/v-OMqUx3-jo/s640/integrate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lh4.googleusercontent.com/-dnZygk2xVVI/VNmwgJ0yEJI/AAAAAAAAYQ8/v-OMqUx3-jo/s640/integrate0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</w:t>
      </w:r>
      <w:r w:rsidRPr="00841AAE">
        <w:rPr>
          <w:rFonts w:ascii="Arial" w:hAnsi="Arial" w:cs="Arial"/>
          <w:sz w:val="20"/>
          <w:szCs w:val="20"/>
        </w:rPr>
        <w:t xml:space="preserve"> (type) </w:t>
      </w:r>
      <w:r w:rsidRPr="00841AAE">
        <w:rPr>
          <w:rFonts w:ascii="Arial" w:hAnsi="Arial" w:cs="Arial"/>
          <w:sz w:val="20"/>
          <w:szCs w:val="20"/>
        </w:rPr>
        <w:t>，由於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在同一個套件，因此不需要額外的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inputText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resultText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是儲存輸入及輸出結果的字串</w:t>
      </w:r>
      <w:r w:rsidRPr="00841AAE">
        <w:rPr>
          <w:rFonts w:ascii="Arial" w:hAnsi="Arial" w:cs="Arial"/>
          <w:sz w:val="20"/>
          <w:szCs w:val="20"/>
        </w:rPr>
        <w:t xml:space="preserve"> (string) </w:t>
      </w:r>
      <w:r w:rsidRPr="00841AAE">
        <w:rPr>
          <w:rFonts w:ascii="Arial" w:hAnsi="Arial" w:cs="Arial"/>
          <w:sz w:val="20"/>
          <w:szCs w:val="20"/>
        </w:rPr>
        <w:t>，此外加入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text02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的宣告，注意每一個</w:t>
      </w:r>
      <w:r w:rsidRPr="00841AAE">
        <w:rPr>
          <w:rFonts w:ascii="Arial" w:hAnsi="Arial" w:cs="Arial"/>
          <w:sz w:val="20"/>
          <w:szCs w:val="20"/>
        </w:rPr>
        <w:t xml:space="preserve"> FXML </w:t>
      </w:r>
      <w:r w:rsidRPr="00841AAE">
        <w:rPr>
          <w:rFonts w:ascii="Arial" w:hAnsi="Arial" w:cs="Arial"/>
          <w:sz w:val="20"/>
          <w:szCs w:val="20"/>
        </w:rPr>
        <w:t>的屬性都要加上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@FXML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，至於建構子就是替每個屬性設定初值。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繼續往下看到編碼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Encode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按鈕的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encodeMethod()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28B1E66" wp14:editId="3E1A0BF7">
            <wp:extent cx="6098540" cy="3983355"/>
            <wp:effectExtent l="0" t="0" r="0" b="0"/>
            <wp:docPr id="104" name="圖片 104" descr="https://lh4.googleusercontent.com/-CY5vE3gTTrY/VNmwgTKdCzI/AAAAAAAAYQ8/oWuFQKJdRIQ/s640/integrate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4.googleusercontent.com/-CY5vE3gTTrY/VNmwgTKdCzI/AAAAAAAAYQ8/oWuFQKJdRIQ/s640/integrate07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我們用了巢狀的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if-else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</w:t>
      </w:r>
      <w:r w:rsidRPr="00841AAE">
        <w:rPr>
          <w:rFonts w:ascii="Arial" w:hAnsi="Arial" w:cs="Arial"/>
          <w:sz w:val="20"/>
          <w:szCs w:val="20"/>
        </w:rPr>
        <w:t xml:space="preserve"> (statement) </w:t>
      </w:r>
      <w:r w:rsidRPr="00841AAE">
        <w:rPr>
          <w:rFonts w:ascii="Arial" w:hAnsi="Arial" w:cs="Arial"/>
          <w:sz w:val="20"/>
          <w:szCs w:val="20"/>
        </w:rPr>
        <w:t>，這是指有兩層的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if-else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條件判斷，第一層先檢查屬性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是否為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null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，如果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null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就表示使用者沒有按過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按鈕，也就沒有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型態的屬性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，自然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也不會有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toEncode()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。所以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等於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null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的話，無法進行編碼，程式就在這裡停止並且印出提示訊息。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不等於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null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，程式就進入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的部份，先利用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TextField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getText()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取得使用者輸入的文字放進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inputText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，然後進行第二層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if-else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的條件檢查，這裡利用字串的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compareTo()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方法比較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inputText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是否為空字串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""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，如果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compareTo()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比較結果為相等就會回傳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0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，因為空字串沒有內容所以編碼過後也只是空字串，所以就停止並且印出提示訊息。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實際編碼就是用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toEncode()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，把回傳字串設定給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resultText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，最後利用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text02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setText()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設定顯示編碼結果，然後在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label03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印出提示訊息。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decodeMethod()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encodeMethod()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很類似，大體上就是將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toEncode()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換成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toDecode()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，請自行實作。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執行結果如下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849E591" wp14:editId="15F88F32">
            <wp:extent cx="6098540" cy="3943985"/>
            <wp:effectExtent l="0" t="0" r="0" b="0"/>
            <wp:docPr id="103" name="圖片 103" descr="https://lh5.googleusercontent.com/-kciGKChs1V4/VNmwgmK1PVI/AAAAAAAAYQ8/vTG9_FGuRjY/s640/integrate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lh5.googleusercontent.com/-kciGKChs1V4/VNmwgmK1PVI/AAAAAAAAYQ8/vTG9_FGuRjY/s640/integrate0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結果</w:t>
      </w:r>
      <w:r w:rsidRPr="00841AAE">
        <w:rPr>
          <w:rFonts w:ascii="Arial" w:hAnsi="Arial" w:cs="Arial"/>
          <w:sz w:val="20"/>
          <w:szCs w:val="20"/>
        </w:rPr>
        <w:t xml:space="preserve"> ok </w:t>
      </w:r>
      <w:r w:rsidRPr="00841AAE">
        <w:rPr>
          <w:rFonts w:ascii="Arial" w:hAnsi="Arial" w:cs="Arial"/>
          <w:sz w:val="20"/>
          <w:szCs w:val="20"/>
        </w:rPr>
        <w:t>，下一個單元我們繼續實作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Save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Load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兩個按鈕。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12"/>
        <w:gridCol w:w="6248"/>
      </w:tblGrid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package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專案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project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field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constructor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型態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type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string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statement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method</w:t>
            </w:r>
          </w:p>
        </w:tc>
      </w:tr>
    </w:tbl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lastRenderedPageBreak/>
        <w:t>重點整理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AB5A29">
      <w:pPr>
        <w:widowControl/>
        <w:numPr>
          <w:ilvl w:val="0"/>
          <w:numId w:val="43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我們用新增類別檔案的方式整合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B93324" w:rsidRPr="00841AAE" w:rsidRDefault="00B93324" w:rsidP="00AB5A29">
      <w:pPr>
        <w:widowControl/>
        <w:numPr>
          <w:ilvl w:val="0"/>
          <w:numId w:val="43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建構子的目的是替屬性設定初值。</w:t>
      </w:r>
    </w:p>
    <w:p w:rsidR="00B93324" w:rsidRPr="00841AAE" w:rsidRDefault="00B93324" w:rsidP="00AB5A29">
      <w:pPr>
        <w:widowControl/>
        <w:numPr>
          <w:ilvl w:val="0"/>
          <w:numId w:val="43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encodeMethod()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的執行順序為先判斷使用者有無按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按鈕，再來判斷是否有輸入文字。</w:t>
      </w:r>
    </w:p>
    <w:p w:rsidR="00B93324" w:rsidRPr="00841AAE" w:rsidRDefault="00B93324" w:rsidP="00B93324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AB5A29">
      <w:pPr>
        <w:widowControl/>
        <w:numPr>
          <w:ilvl w:val="0"/>
          <w:numId w:val="4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TextField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要用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建立新物件？而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Label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不用？</w:t>
      </w:r>
    </w:p>
    <w:p w:rsidR="00B93324" w:rsidRPr="00841AAE" w:rsidRDefault="00B93324" w:rsidP="00AB5A29">
      <w:pPr>
        <w:widowControl/>
        <w:numPr>
          <w:ilvl w:val="0"/>
          <w:numId w:val="44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如果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encodeMethod()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沒有先檢查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inputText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會有什麼缺點？</w:t>
      </w:r>
    </w:p>
    <w:p w:rsidR="00B93324" w:rsidRPr="00841AAE" w:rsidRDefault="00B93324">
      <w:pPr>
        <w:widowControl/>
        <w:ind w:firstLineChars="0" w:firstLine="0"/>
        <w:jc w:val="left"/>
      </w:pPr>
      <w:r w:rsidRPr="00841AAE">
        <w:br w:type="page"/>
      </w:r>
    </w:p>
    <w:p w:rsidR="00B93324" w:rsidRPr="00841AAE" w:rsidRDefault="00B93324" w:rsidP="00B93324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25 - </w:t>
      </w:r>
      <w:r w:rsidRPr="00841AAE">
        <w:rPr>
          <w:rFonts w:ascii="Trebuchet MS" w:hAnsi="Trebuchet MS"/>
          <w:b/>
          <w:bCs/>
          <w:sz w:val="33"/>
          <w:szCs w:val="33"/>
        </w:rPr>
        <w:t>存檔與載入</w:t>
      </w:r>
    </w:p>
    <w:p w:rsidR="00B93324" w:rsidRPr="00841AAE" w:rsidRDefault="00B93324" w:rsidP="00B93324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B9A2862" wp14:editId="640C32C8">
            <wp:extent cx="2051685" cy="2743200"/>
            <wp:effectExtent l="0" t="0" r="5715" b="0"/>
            <wp:docPr id="124" name="圖片 124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存檔要儲存什麼呢？直覺告訴我們應該要儲存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物件</w:t>
      </w:r>
      <w:r w:rsidRPr="00841AAE">
        <w:rPr>
          <w:rFonts w:ascii="Arial" w:hAnsi="Arial" w:cs="Arial"/>
          <w:sz w:val="20"/>
          <w:szCs w:val="20"/>
        </w:rPr>
        <w:t xml:space="preserve"> (object) </w:t>
      </w:r>
      <w:r w:rsidRPr="00841AAE">
        <w:rPr>
          <w:rFonts w:ascii="Arial" w:hAnsi="Arial" w:cs="Arial"/>
          <w:sz w:val="20"/>
          <w:szCs w:val="20"/>
        </w:rPr>
        <w:t>，不過可以簡單點，儲存密碼表就可以了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05142C" wp14:editId="34E3BCF1">
            <wp:extent cx="6098540" cy="3673475"/>
            <wp:effectExtent l="0" t="0" r="0" b="3175"/>
            <wp:docPr id="123" name="圖片 123" descr="https://lh4.googleusercontent.com/-_-YpXzp2oco/VNmwwzVTIWI/AAAAAAAAYOo/G3nVAn1TdIw/s640/saveload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lh4.googleusercontent.com/-_-YpXzp2oco/VNmwwzVTIWI/AAAAAAAAYOo/G3nVAn1TdIw/s640/saveload00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要直接儲存整個</w:t>
      </w:r>
      <w:r w:rsidRPr="00841AAE">
        <w:rPr>
          <w:rFonts w:ascii="Arial" w:hAnsi="Arial" w:cs="Arial"/>
          <w:sz w:val="20"/>
          <w:szCs w:val="20"/>
        </w:rPr>
        <w:t xml:space="preserve"> Encrypt </w:t>
      </w:r>
      <w:r w:rsidRPr="00841AAE">
        <w:rPr>
          <w:rFonts w:ascii="Arial" w:hAnsi="Arial" w:cs="Arial"/>
          <w:sz w:val="20"/>
          <w:szCs w:val="20"/>
        </w:rPr>
        <w:t>物件到檔案也不是不可以，只是這麼一來就牽涉到物件還要序列化</w:t>
      </w:r>
      <w:r w:rsidRPr="00841AAE">
        <w:rPr>
          <w:rFonts w:ascii="Arial" w:hAnsi="Arial" w:cs="Arial"/>
          <w:sz w:val="20"/>
          <w:szCs w:val="20"/>
        </w:rPr>
        <w:t xml:space="preserve"> (serialization) </w:t>
      </w:r>
      <w:r w:rsidRPr="00841AAE">
        <w:rPr>
          <w:rFonts w:ascii="Arial" w:hAnsi="Arial" w:cs="Arial"/>
          <w:sz w:val="20"/>
          <w:szCs w:val="20"/>
        </w:rPr>
        <w:t>，反倒因為密碼表是字串</w:t>
      </w:r>
      <w:r w:rsidRPr="00841AAE">
        <w:rPr>
          <w:rFonts w:ascii="Arial" w:hAnsi="Arial" w:cs="Arial"/>
          <w:sz w:val="20"/>
          <w:szCs w:val="20"/>
        </w:rPr>
        <w:t xml:space="preserve"> (string) </w:t>
      </w:r>
      <w:r w:rsidRPr="00841AAE">
        <w:rPr>
          <w:rFonts w:ascii="Arial" w:hAnsi="Arial" w:cs="Arial"/>
          <w:sz w:val="20"/>
          <w:szCs w:val="20"/>
        </w:rPr>
        <w:t>，因此可以字串的方式來存檔。字串是很常用的資料型態，因此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中提供相對簡單的方式來處理字串，像是字串可以直接儲存到副檔名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.txt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的純文字檔案中，也能夠直接從純文字檔案讀進程式中。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br/>
      </w:r>
    </w:p>
    <w:p w:rsidR="00B93324" w:rsidRPr="00841AAE" w:rsidRDefault="00B93324" w:rsidP="00B93324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程式執行時，所有跟程式相關的各種物件都是存在於電腦記憶體中，至於存檔是要以檔案格式儲存到硬碟或其他媒體裡，讀檔則是從硬碟或其他媒體將檔案內容放回記憶體。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我們要從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io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套件</w:t>
      </w:r>
      <w:r w:rsidRPr="00841AAE">
        <w:rPr>
          <w:rFonts w:ascii="Arial" w:hAnsi="Arial" w:cs="Arial"/>
          <w:sz w:val="20"/>
          <w:szCs w:val="20"/>
        </w:rPr>
        <w:t xml:space="preserve"> (package)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下面</w:t>
      </w:r>
      <w:r w:rsidRPr="00841AAE">
        <w:rPr>
          <w:rFonts w:ascii="Arial" w:hAnsi="Arial" w:cs="Arial"/>
          <w:sz w:val="20"/>
          <w:szCs w:val="20"/>
        </w:rPr>
        <w:t xml:space="preserve"> 5 </w:t>
      </w:r>
      <w:r w:rsidRPr="00841AAE">
        <w:rPr>
          <w:rFonts w:ascii="Arial" w:hAnsi="Arial" w:cs="Arial"/>
          <w:sz w:val="20"/>
          <w:szCs w:val="20"/>
        </w:rPr>
        <w:t>個類別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FD4450A" wp14:editId="2D696228">
            <wp:extent cx="6098540" cy="3959860"/>
            <wp:effectExtent l="0" t="0" r="0" b="2540"/>
            <wp:docPr id="122" name="圖片 122" descr="https://lh4.googleusercontent.com/-BcV-WgSYNYE/VNmwxhz4k6I/AAAAAAAAYO0/Sg5kJWBNI4I/s640/saveload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4.googleusercontent.com/-BcV-WgSYNYE/VNmwxhz4k6I/AAAAAAAAYO0/Sg5kJWBNI4I/s640/saveload01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下面是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saveMethod()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的實作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EE763FC" wp14:editId="4DF39103">
            <wp:extent cx="6098540" cy="3975735"/>
            <wp:effectExtent l="0" t="0" r="0" b="5715"/>
            <wp:docPr id="121" name="圖片 121" descr="https://lh3.googleusercontent.com/--TBW4JzLU1M/VNmwxvSnR3I/AAAAAAAAYQw/mzqkffFOnek/s640/saveload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lh3.googleusercontent.com/--TBW4JzLU1M/VNmwxvSnR3I/AAAAAAAAYQw/mzqkffFOnek/s640/saveload02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FileWriter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有可能會丟出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IOException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IOException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是例外的型態</w:t>
      </w:r>
      <w:r w:rsidRPr="00841AAE">
        <w:rPr>
          <w:rFonts w:ascii="Arial" w:hAnsi="Arial" w:cs="Arial"/>
          <w:sz w:val="20"/>
          <w:szCs w:val="20"/>
        </w:rPr>
        <w:t xml:space="preserve"> (type) </w:t>
      </w:r>
      <w:r w:rsidRPr="00841AAE">
        <w:rPr>
          <w:rFonts w:ascii="Arial" w:hAnsi="Arial" w:cs="Arial"/>
          <w:sz w:val="20"/>
          <w:szCs w:val="20"/>
        </w:rPr>
        <w:t>，所以這裡用了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try-catch-finally</w:t>
      </w:r>
      <w:r w:rsidRPr="00841AAE">
        <w:rPr>
          <w:rFonts w:ascii="Arial" w:hAnsi="Arial" w:cs="Arial"/>
          <w:sz w:val="20"/>
          <w:szCs w:val="20"/>
        </w:rPr>
        <w:t>陳述</w:t>
      </w:r>
      <w:r w:rsidRPr="00841AAE">
        <w:rPr>
          <w:rFonts w:ascii="Arial" w:hAnsi="Arial" w:cs="Arial"/>
          <w:sz w:val="20"/>
          <w:szCs w:val="20"/>
        </w:rPr>
        <w:t xml:space="preserve"> (statement) 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用這三個關鍵字</w:t>
      </w:r>
      <w:r w:rsidRPr="00841AAE">
        <w:rPr>
          <w:rFonts w:ascii="Arial" w:hAnsi="Arial" w:cs="Arial"/>
          <w:sz w:val="20"/>
          <w:szCs w:val="20"/>
        </w:rPr>
        <w:t xml:space="preserve"> (keyword) </w:t>
      </w:r>
      <w:r w:rsidRPr="00841AAE">
        <w:rPr>
          <w:rFonts w:ascii="Arial" w:hAnsi="Arial" w:cs="Arial"/>
          <w:sz w:val="20"/>
          <w:szCs w:val="20"/>
        </w:rPr>
        <w:t>進行例外處理</w:t>
      </w:r>
      <w:r w:rsidRPr="00841AAE">
        <w:rPr>
          <w:rFonts w:ascii="Arial" w:hAnsi="Arial" w:cs="Arial"/>
          <w:sz w:val="20"/>
          <w:szCs w:val="20"/>
        </w:rPr>
        <w:t xml:space="preserve"> (exception handling) </w:t>
      </w:r>
      <w:r w:rsidRPr="00841AAE">
        <w:rPr>
          <w:rFonts w:ascii="Arial" w:hAnsi="Arial" w:cs="Arial"/>
          <w:sz w:val="20"/>
          <w:szCs w:val="20"/>
        </w:rPr>
        <w:t>，所謂例外</w:t>
      </w:r>
      <w:r w:rsidRPr="00841AAE">
        <w:rPr>
          <w:rFonts w:ascii="Arial" w:hAnsi="Arial" w:cs="Arial"/>
          <w:sz w:val="20"/>
          <w:szCs w:val="20"/>
        </w:rPr>
        <w:t xml:space="preserve"> (exception) </w:t>
      </w:r>
      <w:r w:rsidRPr="00841AAE">
        <w:rPr>
          <w:rFonts w:ascii="Arial" w:hAnsi="Arial" w:cs="Arial"/>
          <w:sz w:val="20"/>
          <w:szCs w:val="20"/>
        </w:rPr>
        <w:t>就是程式中可能會出錯的部份，凡是有可能會發生例外的程式碼都要放在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try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之後的大括弧中，而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catch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處理外發生後的狀況，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finally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則是無論例外是否發生都會執行的部份。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存檔工作集中在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try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裡頭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的部份，先是用檔名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encryptor.txt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建立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型態的物件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，如果原先檔案不存在就會新增一個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encryptor.txt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，然後建立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FileWriter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型態的物件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，然後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fw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write()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方法將密碼表字串寫入檔案，最後呼叫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close()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關閉物件。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下面則是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loadMethod()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的實作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40F1176" wp14:editId="211D8887">
            <wp:extent cx="6098540" cy="3975735"/>
            <wp:effectExtent l="0" t="0" r="0" b="5715"/>
            <wp:docPr id="120" name="圖片 120" descr="https://lh6.googleusercontent.com/-G2SDQD6fic0/VNmwyHUUTzI/AAAAAAAAYQ0/FdYr0Wxpm80/s640/saveloa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lh6.googleusercontent.com/-G2SDQD6fic0/VNmwyHUUTzI/AAAAAAAAYQ0/FdYr0Wxpm80/s640/saveload03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這裡用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FileReader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讀檔案，然後用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BufferedReader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讀取字串，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readLine()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方法是每次只讀一行，由於我們的檔案內容也只有一行，因此直接由這一行指派到字串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內，再由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ms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設定屬性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原本的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類別並不能用參數</w:t>
      </w:r>
      <w:r w:rsidRPr="00841AAE">
        <w:rPr>
          <w:rFonts w:ascii="Arial" w:hAnsi="Arial" w:cs="Arial"/>
          <w:sz w:val="20"/>
          <w:szCs w:val="20"/>
        </w:rPr>
        <w:t xml:space="preserve"> (parameter) </w:t>
      </w:r>
      <w:r w:rsidRPr="00841AAE">
        <w:rPr>
          <w:rFonts w:ascii="Arial" w:hAnsi="Arial" w:cs="Arial"/>
          <w:sz w:val="20"/>
          <w:szCs w:val="20"/>
        </w:rPr>
        <w:t>設定密碼表，為了符合這裡載入的需求，我們回到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類別加入一個多載</w:t>
      </w:r>
      <w:r w:rsidRPr="00841AAE">
        <w:rPr>
          <w:rFonts w:ascii="Arial" w:hAnsi="Arial" w:cs="Arial"/>
          <w:sz w:val="20"/>
          <w:szCs w:val="20"/>
        </w:rPr>
        <w:t xml:space="preserve"> (overload) </w:t>
      </w:r>
      <w:r w:rsidRPr="00841AAE">
        <w:rPr>
          <w:rFonts w:ascii="Arial" w:hAnsi="Arial" w:cs="Arial"/>
          <w:sz w:val="20"/>
          <w:szCs w:val="20"/>
        </w:rPr>
        <w:t>的建構子</w:t>
      </w:r>
      <w:r w:rsidRPr="00841AAE">
        <w:rPr>
          <w:rFonts w:ascii="Arial" w:hAnsi="Arial" w:cs="Arial"/>
          <w:sz w:val="20"/>
          <w:szCs w:val="20"/>
        </w:rPr>
        <w:t xml:space="preserve"> (constructor) </w:t>
      </w:r>
      <w:r w:rsidRPr="00841AAE">
        <w:rPr>
          <w:rFonts w:ascii="Arial" w:hAnsi="Arial" w:cs="Arial"/>
          <w:sz w:val="20"/>
          <w:szCs w:val="20"/>
        </w:rPr>
        <w:t>，這個建構子接收一個字串參數，並由字串參數設定密碼表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50B606A" wp14:editId="207E6CEB">
            <wp:extent cx="6098540" cy="3983355"/>
            <wp:effectExtent l="0" t="0" r="0" b="0"/>
            <wp:docPr id="119" name="圖片 119" descr="https://lh6.googleusercontent.com/-CV0p2BHqNo8/VNmwyXCXk0I/AAAAAAAAYPE/SB3WhkAyZsU/s640/saveload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s://lh6.googleusercontent.com/-CV0p2BHqNo8/VNmwyXCXk0I/AAAAAAAAYPE/SB3WhkAyZsU/s640/saveload04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來試試看囉！先按〔</w:t>
      </w:r>
      <w:r w:rsidRPr="00841AAE">
        <w:rPr>
          <w:rFonts w:ascii="Arial" w:hAnsi="Arial" w:cs="Arial"/>
          <w:sz w:val="20"/>
          <w:szCs w:val="20"/>
        </w:rPr>
        <w:t>New</w:t>
      </w:r>
      <w:r w:rsidRPr="00841AAE">
        <w:rPr>
          <w:rFonts w:ascii="Arial" w:hAnsi="Arial" w:cs="Arial"/>
          <w:sz w:val="20"/>
          <w:szCs w:val="20"/>
        </w:rPr>
        <w:t>〕然後〔</w:t>
      </w:r>
      <w:r w:rsidRPr="00841AAE">
        <w:rPr>
          <w:rFonts w:ascii="Arial" w:hAnsi="Arial" w:cs="Arial"/>
          <w:sz w:val="20"/>
          <w:szCs w:val="20"/>
        </w:rPr>
        <w:t>Save</w:t>
      </w:r>
      <w:r w:rsidRPr="00841AAE">
        <w:rPr>
          <w:rFonts w:ascii="Arial" w:hAnsi="Arial" w:cs="Arial"/>
          <w:sz w:val="20"/>
          <w:szCs w:val="20"/>
        </w:rPr>
        <w:t>〕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D2545DE" wp14:editId="09F62EF7">
            <wp:extent cx="6098540" cy="3991610"/>
            <wp:effectExtent l="0" t="0" r="0" b="8890"/>
            <wp:docPr id="118" name="圖片 118" descr="https://lh3.googleusercontent.com/-bxZMi_6PkdE/VNmwy1FKY0I/AAAAAAAAYQs/ZLBYz-6RCbk/s640/saveload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lh3.googleusercontent.com/-bxZMi_6PkdE/VNmwy1FKY0I/AAAAAAAAYQs/ZLBYz-6RCbk/s640/saveload05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密碼表就會儲存在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encryptor.txt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中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7480FD" wp14:editId="448539C9">
            <wp:extent cx="6098540" cy="3999230"/>
            <wp:effectExtent l="0" t="0" r="0" b="1270"/>
            <wp:docPr id="117" name="圖片 117" descr="https://lh4.googleusercontent.com/-5r40fWa4cLk/VNmwzEnOSrI/AAAAAAAAYPU/XARp46qZSHY/s640/saveload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lh4.googleusercontent.com/-5r40fWa4cLk/VNmwzEnOSrI/AAAAAAAAYPU/XARp46qZSHY/s640/saveload06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編碼結果如下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6069F9F" wp14:editId="07267B2B">
            <wp:extent cx="6098540" cy="3983355"/>
            <wp:effectExtent l="0" t="0" r="0" b="0"/>
            <wp:docPr id="116" name="圖片 116" descr="https://lh6.googleusercontent.com/-mhhTdLodfHs/VNmwzr06O9I/AAAAAAAAYQo/W8RZe0ZpKEI/s640/saveload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lh6.googleusercontent.com/-mhhTdLodfHs/VNmwzr06O9I/AAAAAAAAYQo/W8RZe0ZpKEI/s640/saveload07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然後換其他的密碼表編碼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4FE361" wp14:editId="15D2FA60">
            <wp:extent cx="6098540" cy="3983355"/>
            <wp:effectExtent l="0" t="0" r="0" b="0"/>
            <wp:docPr id="115" name="圖片 115" descr="https://lh4.googleusercontent.com/-QFfhM9FFJ1g/VNmwz4bHIRI/AAAAAAAAYQk/XpOTaD-902g/s640/saveload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lh4.googleusercontent.com/-QFfhM9FFJ1g/VNmwz4bHIRI/AAAAAAAAYQk/XpOTaD-902g/s640/saveload08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按〔</w:t>
      </w:r>
      <w:r w:rsidRPr="00841AAE">
        <w:rPr>
          <w:rFonts w:ascii="Arial" w:hAnsi="Arial" w:cs="Arial"/>
          <w:sz w:val="20"/>
          <w:szCs w:val="20"/>
        </w:rPr>
        <w:t>Load</w:t>
      </w:r>
      <w:r w:rsidRPr="00841AAE">
        <w:rPr>
          <w:rFonts w:ascii="Arial" w:hAnsi="Arial" w:cs="Arial"/>
          <w:sz w:val="20"/>
          <w:szCs w:val="20"/>
        </w:rPr>
        <w:t>〕載入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9DBEB32" wp14:editId="64DAD173">
            <wp:extent cx="6098540" cy="3959860"/>
            <wp:effectExtent l="0" t="0" r="0" b="2540"/>
            <wp:docPr id="114" name="圖片 114" descr="https://lh6.googleusercontent.com/-z2aWr7VrQFY/VNmw0Aw83VI/AAAAAAAAYQg/zkxY-KCXDMs/s640/saveload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lh6.googleusercontent.com/-z2aWr7VrQFY/VNmw0Aw83VI/AAAAAAAAYQg/zkxY-KCXDMs/s640/saveload09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會得到跟原先一樣的編碼結果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9A22562" wp14:editId="1C80FD11">
            <wp:extent cx="6098540" cy="3983355"/>
            <wp:effectExtent l="0" t="0" r="0" b="0"/>
            <wp:docPr id="113" name="圖片 113" descr="https://lh3.googleusercontent.com/-10w-ex9bugM/VNmw0n8Tq5I/AAAAAAAAYQY/KMymEsWb3fI/s640/saveload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lh3.googleusercontent.com/-10w-ex9bugM/VNmw0n8Tq5I/AAAAAAAAYQY/KMymEsWb3fI/s640/saveload10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下個單元我們繼續實作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copyMthod()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clearMethod()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，完成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專案。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32"/>
        <w:gridCol w:w="6828"/>
      </w:tblGrid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object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序列化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serialization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string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package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型態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type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statement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keyword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例外處理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exception handling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例外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exception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lastRenderedPageBreak/>
              <w:t>參數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parameter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多載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overload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constructor</w:t>
            </w:r>
          </w:p>
        </w:tc>
      </w:tr>
    </w:tbl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AB5A29">
      <w:pPr>
        <w:widowControl/>
        <w:numPr>
          <w:ilvl w:val="0"/>
          <w:numId w:val="4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儲存整個物件涉及序列化的問題，而密表表可以簡單的以字串儲存。</w:t>
      </w:r>
    </w:p>
    <w:p w:rsidR="00B93324" w:rsidRPr="00841AAE" w:rsidRDefault="00B93324" w:rsidP="00AB5A29">
      <w:pPr>
        <w:widowControl/>
        <w:numPr>
          <w:ilvl w:val="0"/>
          <w:numId w:val="4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凡是程式碼中有丟出例外的物件都要進行例外處理，例外處理用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try-catch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陳述。</w:t>
      </w:r>
    </w:p>
    <w:p w:rsidR="00B93324" w:rsidRPr="00841AAE" w:rsidRDefault="00B93324" w:rsidP="00AB5A29">
      <w:pPr>
        <w:widowControl/>
        <w:numPr>
          <w:ilvl w:val="0"/>
          <w:numId w:val="4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File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是處理檔案的類別，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FileWriter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是輸出內容到檔案的類別，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FileReader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是從檔案讀取內容的類別，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BufferedReader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則是讀取字串的類別。</w:t>
      </w:r>
    </w:p>
    <w:p w:rsidR="00B93324" w:rsidRPr="00841AAE" w:rsidRDefault="00B93324" w:rsidP="00AB5A29">
      <w:pPr>
        <w:widowControl/>
        <w:numPr>
          <w:ilvl w:val="0"/>
          <w:numId w:val="45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Encrypt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類別新增多載的建構子，使之可由字串設定密碼表。</w:t>
      </w:r>
    </w:p>
    <w:p w:rsidR="00B93324" w:rsidRPr="00841AAE" w:rsidRDefault="00B93324" w:rsidP="00B93324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AB5A29">
      <w:pPr>
        <w:widowControl/>
        <w:numPr>
          <w:ilvl w:val="0"/>
          <w:numId w:val="4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除了儲存字串跟物件，還有其他的存檔方式嗎？</w:t>
      </w:r>
    </w:p>
    <w:p w:rsidR="00B93324" w:rsidRPr="00841AAE" w:rsidRDefault="00B93324" w:rsidP="00AB5A29">
      <w:pPr>
        <w:widowControl/>
        <w:numPr>
          <w:ilvl w:val="0"/>
          <w:numId w:val="46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為什麼存檔要進行例外處理？如果沒有進行例外處理可以嗎？</w:t>
      </w:r>
    </w:p>
    <w:p w:rsidR="00B93324" w:rsidRPr="00841AAE" w:rsidRDefault="00B93324">
      <w:pPr>
        <w:widowControl/>
        <w:ind w:firstLineChars="0" w:firstLine="0"/>
        <w:jc w:val="left"/>
      </w:pPr>
      <w:r w:rsidRPr="00841AAE">
        <w:br w:type="page"/>
      </w:r>
    </w:p>
    <w:p w:rsidR="00B93324" w:rsidRPr="00841AAE" w:rsidRDefault="00B93324" w:rsidP="00B93324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26 - </w:t>
      </w:r>
      <w:r w:rsidRPr="00841AAE">
        <w:rPr>
          <w:rFonts w:ascii="Trebuchet MS" w:hAnsi="Trebuchet MS"/>
          <w:b/>
          <w:bCs/>
          <w:sz w:val="33"/>
          <w:szCs w:val="33"/>
        </w:rPr>
        <w:t>完成版的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Encryptor</w:t>
      </w:r>
    </w:p>
    <w:p w:rsidR="00B93324" w:rsidRPr="00841AAE" w:rsidRDefault="00B93324" w:rsidP="00B93324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B792E33" wp14:editId="12EE16C6">
            <wp:extent cx="2051685" cy="2743200"/>
            <wp:effectExtent l="0" t="0" r="5715" b="0"/>
            <wp:docPr id="132" name="圖片 132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專案</w:t>
      </w:r>
      <w:r w:rsidRPr="00841AAE">
        <w:rPr>
          <w:rFonts w:ascii="Arial" w:hAnsi="Arial" w:cs="Arial"/>
          <w:sz w:val="20"/>
          <w:szCs w:val="20"/>
        </w:rPr>
        <w:t xml:space="preserve"> (project) </w:t>
      </w:r>
      <w:r w:rsidRPr="00841AAE">
        <w:rPr>
          <w:rFonts w:ascii="Arial" w:hAnsi="Arial" w:cs="Arial"/>
          <w:sz w:val="20"/>
          <w:szCs w:val="20"/>
        </w:rPr>
        <w:t>設置在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套件</w:t>
      </w:r>
      <w:r w:rsidRPr="00841AAE">
        <w:rPr>
          <w:rFonts w:ascii="Arial" w:hAnsi="Arial" w:cs="Arial"/>
          <w:sz w:val="20"/>
          <w:szCs w:val="20"/>
        </w:rPr>
        <w:t xml:space="preserve"> (package) </w:t>
      </w:r>
      <w:r w:rsidRPr="00841AAE">
        <w:rPr>
          <w:rFonts w:ascii="Arial" w:hAnsi="Arial" w:cs="Arial"/>
          <w:sz w:val="20"/>
          <w:szCs w:val="20"/>
        </w:rPr>
        <w:t>中，裡頭有三個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檔案及一個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檔案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2EC5EE7" wp14:editId="5101ADDE">
            <wp:extent cx="6098540" cy="3673475"/>
            <wp:effectExtent l="0" t="0" r="0" b="3175"/>
            <wp:docPr id="131" name="圖片 131" descr="https://lh3.googleusercontent.com/-Q9nuTO-231w/VNmwYgpTzoI/AAAAAAAAYIU/tH6Okk0i6Xo/s640/final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lh3.googleusercontent.com/-Q9nuTO-231w/VNmwYgpTzoI/AAAAAAAAYIU/tH6Okk0i6Xo/s640/final01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其中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在「軟體開發篇」完成，並在上一個單元加入有參數</w:t>
      </w:r>
      <w:r w:rsidRPr="00841AAE">
        <w:rPr>
          <w:rFonts w:ascii="Arial" w:hAnsi="Arial" w:cs="Arial"/>
          <w:sz w:val="20"/>
          <w:szCs w:val="20"/>
        </w:rPr>
        <w:t xml:space="preserve"> (parameter) </w:t>
      </w:r>
      <w:r w:rsidRPr="00841AAE">
        <w:rPr>
          <w:rFonts w:ascii="Arial" w:hAnsi="Arial" w:cs="Arial"/>
          <w:sz w:val="20"/>
          <w:szCs w:val="20"/>
        </w:rPr>
        <w:t>的建構子</w:t>
      </w:r>
      <w:r w:rsidRPr="00841AAE">
        <w:rPr>
          <w:rFonts w:ascii="Arial" w:hAnsi="Arial" w:cs="Arial"/>
          <w:sz w:val="20"/>
          <w:szCs w:val="20"/>
        </w:rPr>
        <w:t xml:space="preserve"> (constructor) </w:t>
      </w:r>
      <w:r w:rsidRPr="00841AAE">
        <w:rPr>
          <w:rFonts w:ascii="Arial" w:hAnsi="Arial" w:cs="Arial"/>
          <w:sz w:val="20"/>
          <w:szCs w:val="20"/>
        </w:rPr>
        <w:t>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為專案預設的檔案，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EncryptorFXML.fxml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則在「單元</w:t>
      </w:r>
      <w:r w:rsidRPr="00841AAE">
        <w:rPr>
          <w:rFonts w:ascii="Arial" w:hAnsi="Arial" w:cs="Arial"/>
          <w:sz w:val="20"/>
          <w:szCs w:val="20"/>
        </w:rPr>
        <w:t xml:space="preserve"> 22 - </w:t>
      </w:r>
      <w:r w:rsidRPr="00841AAE">
        <w:rPr>
          <w:rFonts w:ascii="Arial" w:hAnsi="Arial" w:cs="Arial"/>
          <w:sz w:val="20"/>
          <w:szCs w:val="20"/>
        </w:rPr>
        <w:t>設計介面」完成，之後幾個單元一路實作每個按鈕的功能，逐步完成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EncryptorController.java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現在就剩下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Clear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Copy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兩個按鈕了，先來看看跟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Clear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按鈕相關的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clearMethod()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</w:t>
      </w:r>
      <w:r w:rsidRPr="00841AAE">
        <w:rPr>
          <w:rFonts w:ascii="Arial" w:hAnsi="Arial" w:cs="Arial"/>
          <w:sz w:val="20"/>
          <w:szCs w:val="20"/>
        </w:rPr>
        <w:t xml:space="preserve"> (method) </w:t>
      </w:r>
      <w:r w:rsidRPr="00841AAE">
        <w:rPr>
          <w:rFonts w:ascii="Arial" w:hAnsi="Arial" w:cs="Arial"/>
          <w:sz w:val="20"/>
          <w:szCs w:val="20"/>
        </w:rPr>
        <w:t>的實作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877F158" wp14:editId="3C7292B0">
            <wp:extent cx="6098540" cy="3983355"/>
            <wp:effectExtent l="0" t="0" r="0" b="0"/>
            <wp:docPr id="130" name="圖片 130" descr="https://lh4.googleusercontent.com/-IjrZ-mZbwHI/VNmwY6e3GgI/AAAAAAAAYIk/XkfLJzqvyCs/s640/final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lh4.googleusercontent.com/-IjrZ-mZbwHI/VNmwY6e3GgI/AAAAAAAAYIk/XkfLJzqvyCs/s640/final02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清除工作就是全部歸零，因此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text01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text02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inputText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、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resultText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都設定為空字串</w:t>
      </w:r>
      <w:r w:rsidRPr="00841AAE">
        <w:rPr>
          <w:rFonts w:ascii="Arial" w:hAnsi="Arial" w:cs="Arial"/>
          <w:sz w:val="20"/>
          <w:szCs w:val="20"/>
        </w:rPr>
        <w:t xml:space="preserve"> (string) </w:t>
      </w:r>
      <w:r w:rsidRPr="00841AAE">
        <w:rPr>
          <w:rFonts w:ascii="Arial" w:hAnsi="Arial" w:cs="Arial"/>
          <w:sz w:val="20"/>
          <w:szCs w:val="20"/>
        </w:rPr>
        <w:t>，這裡我們也把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重新設定為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null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跟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Copy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按鈕相關的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copyMethod()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方法的實作如下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2723BFD" wp14:editId="4374086A">
            <wp:extent cx="6098540" cy="3983355"/>
            <wp:effectExtent l="0" t="0" r="0" b="0"/>
            <wp:docPr id="129" name="圖片 129" descr="https://lh6.googleusercontent.com/-gNLG7zV8B2A/VNmwZc5jw1I/AAAAAAAAYRE/UpdlmWoCKpk/s640/final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s://lh6.googleusercontent.com/-gNLG7zV8B2A/VNmwZc5jw1I/AAAAAAAAYRE/UpdlmWoCKpk/s640/final03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這裡借助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Clipboard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ClipboardContent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兩個類別</w:t>
      </w:r>
      <w:r w:rsidRPr="00841AAE">
        <w:rPr>
          <w:rFonts w:ascii="Arial" w:hAnsi="Arial" w:cs="Arial"/>
          <w:sz w:val="20"/>
          <w:szCs w:val="20"/>
        </w:rPr>
        <w:t xml:space="preserve"> (class) </w:t>
      </w:r>
      <w:r w:rsidRPr="00841AAE">
        <w:rPr>
          <w:rFonts w:ascii="Arial" w:hAnsi="Arial" w:cs="Arial"/>
          <w:sz w:val="20"/>
          <w:szCs w:val="20"/>
        </w:rPr>
        <w:t>，因此要先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import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進來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73AA7D" wp14:editId="51607166">
            <wp:extent cx="6098540" cy="3975735"/>
            <wp:effectExtent l="0" t="0" r="0" b="5715"/>
            <wp:docPr id="128" name="圖片 128" descr="https://lh6.googleusercontent.com/-EHCuMWYBY4k/VNmwZnAi-vI/AAAAAAAAYRE/HENNslf-91o/s640/final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s://lh6.googleusercontent.com/-EHCuMWYBY4k/VNmwZnAi-vI/AAAAAAAAYRE/HENNslf-91o/s640/final04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lastRenderedPageBreak/>
        <w:t>Copy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按鈕就是將編碼結果拷貝到系統剪貼簿，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Clipboard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就跟系統剪貼簿相連的類別，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ClipboardContent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則是系統剪貼簿內容的類別，由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putString()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resultText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放進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content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之後，再由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setContent()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將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content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拷貝到系統剪貼簿。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來試試看囉！下面是按〔</w:t>
      </w:r>
      <w:r w:rsidRPr="00841AAE">
        <w:rPr>
          <w:rFonts w:ascii="Arial" w:hAnsi="Arial" w:cs="Arial"/>
          <w:sz w:val="20"/>
          <w:szCs w:val="20"/>
        </w:rPr>
        <w:t>Clear</w:t>
      </w:r>
      <w:r w:rsidRPr="00841AAE">
        <w:rPr>
          <w:rFonts w:ascii="Arial" w:hAnsi="Arial" w:cs="Arial"/>
          <w:sz w:val="20"/>
          <w:szCs w:val="20"/>
        </w:rPr>
        <w:t>〕的結果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BEB36C9" wp14:editId="09A1A9F8">
            <wp:extent cx="6098540" cy="3983355"/>
            <wp:effectExtent l="0" t="0" r="0" b="0"/>
            <wp:docPr id="127" name="圖片 127" descr="https://lh5.googleusercontent.com/-c8dPRD65WS0/VNmwaNlvB3I/AAAAAAAAYRE/P3kxUkkq2Hs/s640/final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lh5.googleusercontent.com/-c8dPRD65WS0/VNmwaNlvB3I/AAAAAAAAYRE/P3kxUkkq2Hs/s640/final05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按下〔</w:t>
      </w:r>
      <w:r w:rsidRPr="00841AAE">
        <w:rPr>
          <w:rFonts w:ascii="Arial" w:hAnsi="Arial" w:cs="Arial"/>
          <w:sz w:val="20"/>
          <w:szCs w:val="20"/>
        </w:rPr>
        <w:t>Copy</w:t>
      </w:r>
      <w:r w:rsidRPr="00841AAE">
        <w:rPr>
          <w:rFonts w:ascii="Arial" w:hAnsi="Arial" w:cs="Arial"/>
          <w:sz w:val="20"/>
          <w:szCs w:val="20"/>
        </w:rPr>
        <w:t>〕後，編碼結果就複製到系統剪貼簿中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A0246C5" wp14:editId="6461A577">
            <wp:extent cx="6098540" cy="3983355"/>
            <wp:effectExtent l="0" t="0" r="0" b="0"/>
            <wp:docPr id="126" name="圖片 126" descr="https://lh3.googleusercontent.com/-6FRrdkw9rbQ/VNmwaWpkoKI/AAAAAAAAYRE/UcBCJrcLxgo/s640/final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lh3.googleusercontent.com/-6FRrdkw9rbQ/VNmwaWpkoKI/AAAAAAAAYRE/UcBCJrcLxgo/s640/final06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這樣就可以貼在其他地方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115C563" wp14:editId="0B4223CF">
            <wp:extent cx="4802505" cy="1971675"/>
            <wp:effectExtent l="0" t="0" r="0" b="9525"/>
            <wp:docPr id="125" name="圖片 125" descr="https://lh3.googleusercontent.com/-gjltETJfCmM/VNmwakvrrWI/AAAAAAAAYI0/4rdW78j-oUg/s800/final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lh3.googleusercontent.com/-gjltETJfCmM/VNmwakvrrWI/AAAAAAAAYI0/4rdW78j-oUg/s800/final07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好了，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專案的所有功能大體完成，下一步是？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12"/>
        <w:gridCol w:w="6248"/>
      </w:tblGrid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lastRenderedPageBreak/>
              <w:t>專案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project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package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parameter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constructor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string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class</w:t>
            </w:r>
          </w:p>
        </w:tc>
      </w:tr>
    </w:tbl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重點整理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AB5A29">
      <w:pPr>
        <w:widowControl/>
        <w:numPr>
          <w:ilvl w:val="0"/>
          <w:numId w:val="4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clearMethod()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的工作是將所有設定歸零。</w:t>
      </w:r>
    </w:p>
    <w:p w:rsidR="00B93324" w:rsidRPr="00841AAE" w:rsidRDefault="00B93324" w:rsidP="00AB5A29">
      <w:pPr>
        <w:widowControl/>
        <w:numPr>
          <w:ilvl w:val="0"/>
          <w:numId w:val="47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Style w:val="code"/>
          <w:rFonts w:ascii="Courier" w:hAnsi="Courier" w:cs="Arial"/>
          <w:sz w:val="20"/>
          <w:szCs w:val="20"/>
        </w:rPr>
        <w:t>copyMethod()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借助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中的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Clipboard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及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ClipboardContent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，將編碼結果拷貝到系統剪貼簿。</w:t>
      </w:r>
    </w:p>
    <w:p w:rsidR="00B93324" w:rsidRPr="00841AAE" w:rsidRDefault="00B93324" w:rsidP="00B93324">
      <w:pPr>
        <w:shd w:val="clear" w:color="auto" w:fill="FFFFFF"/>
        <w:ind w:firstLineChars="0" w:firstLine="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問題與討論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AB5A29">
      <w:pPr>
        <w:widowControl/>
        <w:numPr>
          <w:ilvl w:val="0"/>
          <w:numId w:val="48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為什麼要有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Clear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按鈕？將所有工作歸零有什麼意義？</w:t>
      </w:r>
    </w:p>
    <w:p w:rsidR="00B93324" w:rsidRPr="00841AAE" w:rsidRDefault="00B93324" w:rsidP="00AB5A29">
      <w:pPr>
        <w:widowControl/>
        <w:numPr>
          <w:ilvl w:val="0"/>
          <w:numId w:val="48"/>
        </w:numPr>
        <w:shd w:val="clear" w:color="auto" w:fill="FFFFFF"/>
        <w:spacing w:after="60"/>
        <w:ind w:firstLineChars="0" w:firstLine="200"/>
        <w:jc w:val="left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想一想，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code"/>
          <w:rFonts w:ascii="Courier" w:hAnsi="Courier" w:cs="Arial"/>
          <w:sz w:val="20"/>
          <w:szCs w:val="20"/>
        </w:rPr>
        <w:t>Encryptor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還可以擴充什麼功能？</w:t>
      </w:r>
    </w:p>
    <w:p w:rsidR="00B93324" w:rsidRPr="00841AAE" w:rsidRDefault="00B93324">
      <w:pPr>
        <w:widowControl/>
        <w:ind w:firstLineChars="0" w:firstLine="0"/>
        <w:jc w:val="left"/>
      </w:pPr>
      <w:r w:rsidRPr="00841AAE">
        <w:br w:type="page"/>
      </w:r>
    </w:p>
    <w:p w:rsidR="00B93324" w:rsidRPr="00841AAE" w:rsidRDefault="00B93324" w:rsidP="00B93324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27 - </w:t>
      </w:r>
      <w:r w:rsidRPr="00841AAE">
        <w:rPr>
          <w:rFonts w:ascii="Trebuchet MS" w:hAnsi="Trebuchet MS"/>
          <w:b/>
          <w:bCs/>
          <w:sz w:val="33"/>
          <w:szCs w:val="33"/>
        </w:rPr>
        <w:t>下一步</w:t>
      </w:r>
    </w:p>
    <w:p w:rsidR="00B93324" w:rsidRPr="00841AAE" w:rsidRDefault="00B93324" w:rsidP="00B93324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3648290" wp14:editId="41F170EE">
            <wp:extent cx="2051685" cy="2743200"/>
            <wp:effectExtent l="0" t="0" r="5715" b="0"/>
            <wp:docPr id="134" name="圖片 134" descr="https://lh3.googleusercontent.com/-VXFIr_hW7IY/VNmwnVu4q4I/AAAAAAAAYME/lOimsk4K80w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https://lh3.googleusercontent.com/-VXFIr_hW7IY/VNmwnVu4q4I/AAAAAAAAYME/lOimsk4K80w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下一步？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shd w:val="clear" w:color="auto" w:fill="FFFFFF"/>
        <w:ind w:firstLine="200"/>
        <w:jc w:val="center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6863127" wp14:editId="45188514">
            <wp:extent cx="6098540" cy="3673475"/>
            <wp:effectExtent l="0" t="0" r="0" b="3175"/>
            <wp:docPr id="133" name="圖片 133" descr="https://lh3.googleusercontent.com/-F-D0UUFgE6Q/VNmwved8xkI/AAAAAAAAYOA/MluO2ppNbmA/s640/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https://lh3.googleusercontent.com/-F-D0UUFgE6Q/VNmwved8xkI/AAAAAAAAYOA/MluO2ppNbmA/s640/next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24" w:rsidRPr="00841AAE" w:rsidRDefault="00B93324" w:rsidP="00B93324">
      <w:pPr>
        <w:shd w:val="clear" w:color="auto" w:fill="FFFFFF"/>
        <w:ind w:firstLine="200"/>
        <w:jc w:val="left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我們順者範例程式，很快的帶領讀者認識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開發軟體的各個面向，有些細節，我們只是稍微提了一點，並沒有詳細解釋，例如繼承</w:t>
      </w:r>
      <w:r w:rsidRPr="00841AAE">
        <w:rPr>
          <w:rFonts w:ascii="Arial" w:hAnsi="Arial" w:cs="Arial"/>
          <w:sz w:val="20"/>
          <w:szCs w:val="20"/>
        </w:rPr>
        <w:t xml:space="preserve"> (inheritance)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5"/>
        <w:gridCol w:w="4286"/>
      </w:tblGrid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父類別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lastRenderedPageBreak/>
              <w:t>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rPr>
                <w:rStyle w:val="maroon"/>
              </w:rPr>
              <w:t>class</w:t>
            </w:r>
            <w:r w:rsidRPr="00841AAE">
              <w:t> Superclass {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superfield;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Superclass() {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"Superclass"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supermethod() {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"supermethod"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子類別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rPr>
                <w:rStyle w:val="maroon"/>
              </w:rPr>
              <w:t>class</w:t>
            </w:r>
            <w:r w:rsidRPr="00841AAE">
              <w:t> Subclass </w:t>
            </w:r>
            <w:r w:rsidRPr="00841AAE">
              <w:rPr>
                <w:rStyle w:val="maroon"/>
              </w:rPr>
              <w:t>extends</w:t>
            </w:r>
            <w:r w:rsidRPr="00841AAE">
              <w:t> Superclass {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int</w:t>
            </w:r>
            <w:r w:rsidRPr="00841AAE">
              <w:t> subfield;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Subclass() {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"Subclass"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submethod() {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   </w:t>
            </w:r>
            <w:r w:rsidRPr="00841AAE">
              <w:rPr>
                <w:rStyle w:val="olive"/>
              </w:rPr>
              <w:t>System</w:t>
            </w:r>
            <w:r w:rsidRPr="00841AAE">
              <w:t>.</w:t>
            </w:r>
            <w:r w:rsidRPr="00841AAE">
              <w:rPr>
                <w:rStyle w:val="olive"/>
              </w:rPr>
              <w:t>out</w:t>
            </w:r>
            <w:r w:rsidRPr="00841AAE">
              <w:t>.</w:t>
            </w:r>
            <w:r w:rsidRPr="00841AAE">
              <w:rPr>
                <w:rStyle w:val="olive"/>
              </w:rPr>
              <w:t>println(</w:t>
            </w:r>
            <w:r w:rsidRPr="00841AAE">
              <w:rPr>
                <w:rStyle w:val="blue"/>
              </w:rPr>
              <w:t>"submethod"</w:t>
            </w:r>
            <w:r w:rsidRPr="00841AAE">
              <w:rPr>
                <w:rStyle w:val="olive"/>
              </w:rPr>
              <w:t>)</w:t>
            </w:r>
            <w:r w:rsidRPr="00841AAE">
              <w:t>;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} 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rPr>
                <w:rStyle w:val="green"/>
              </w:rPr>
              <w:t>// </w:t>
            </w:r>
            <w:r w:rsidRPr="00841AAE">
              <w:rPr>
                <w:rStyle w:val="green"/>
              </w:rPr>
              <w:t>測試類別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class</w:t>
            </w:r>
            <w:r w:rsidRPr="00841AAE">
              <w:t> InheritDemo {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</w:t>
            </w:r>
            <w:r w:rsidRPr="00841AAE">
              <w:rPr>
                <w:rStyle w:val="maroon"/>
              </w:rPr>
              <w:t>public</w:t>
            </w:r>
            <w:r w:rsidRPr="00841AAE">
              <w:t> </w:t>
            </w:r>
            <w:r w:rsidRPr="00841AAE">
              <w:rPr>
                <w:rStyle w:val="maroon"/>
              </w:rPr>
              <w:t>static</w:t>
            </w:r>
            <w:r w:rsidRPr="00841AAE">
              <w:t> </w:t>
            </w:r>
            <w:r w:rsidRPr="00841AAE">
              <w:rPr>
                <w:rStyle w:val="maroon"/>
              </w:rPr>
              <w:t>void</w:t>
            </w:r>
            <w:r w:rsidRPr="00841AAE">
              <w:t> main(</w:t>
            </w:r>
            <w:r w:rsidRPr="00841AAE">
              <w:rPr>
                <w:rStyle w:val="olive"/>
              </w:rPr>
              <w:t>String</w:t>
            </w:r>
            <w:r w:rsidRPr="00841AAE">
              <w:t>[] args) {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   Subclass demo = </w:t>
            </w:r>
            <w:r w:rsidRPr="00841AAE">
              <w:rPr>
                <w:rStyle w:val="maroon"/>
              </w:rPr>
              <w:t>new</w:t>
            </w:r>
            <w:r w:rsidRPr="00841AAE">
              <w:t> Subclass();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   demo.submethod();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}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}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035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rPr>
                <w:rStyle w:val="green"/>
              </w:rPr>
              <w:t>/* </w:t>
            </w:r>
            <w:r w:rsidRPr="00841AAE">
              <w:rPr>
                <w:rStyle w:val="green"/>
              </w:rPr>
              <w:t>檔名：</w:t>
            </w:r>
            <w:r w:rsidRPr="00841AAE">
              <w:rPr>
                <w:rStyle w:val="green"/>
              </w:rPr>
              <w:t> InheritDemo.java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作者：</w:t>
            </w:r>
            <w:r w:rsidRPr="00841AAE">
              <w:rPr>
                <w:rStyle w:val="green"/>
              </w:rPr>
              <w:t> Kaiching Chang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037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75" w:type="dxa"/>
              <w:bottom w:w="15" w:type="dxa"/>
              <w:right w:w="15" w:type="dxa"/>
            </w:tcMar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   </w:t>
            </w:r>
            <w:r w:rsidRPr="00841AAE">
              <w:rPr>
                <w:rStyle w:val="green"/>
              </w:rPr>
              <w:t>時間：</w:t>
            </w:r>
            <w:r w:rsidRPr="00841AAE">
              <w:rPr>
                <w:rStyle w:val="green"/>
              </w:rPr>
              <w:t> September, 2014  */</w:t>
            </w:r>
          </w:p>
        </w:tc>
      </w:tr>
    </w:tbl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繼承使用關鍵字</w:t>
      </w:r>
      <w:r w:rsidRPr="00841AAE">
        <w:rPr>
          <w:rFonts w:ascii="Arial" w:hAnsi="Arial" w:cs="Arial"/>
          <w:sz w:val="20"/>
          <w:szCs w:val="20"/>
        </w:rPr>
        <w:t xml:space="preserve"> (keyword)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extends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，我們只有簡略介紹子類別</w:t>
      </w:r>
      <w:r w:rsidRPr="00841AAE">
        <w:rPr>
          <w:rFonts w:ascii="Arial" w:hAnsi="Arial" w:cs="Arial"/>
          <w:sz w:val="20"/>
          <w:szCs w:val="20"/>
        </w:rPr>
        <w:t xml:space="preserve"> (subclass) </w:t>
      </w:r>
      <w:r w:rsidRPr="00841AAE">
        <w:rPr>
          <w:rFonts w:ascii="Arial" w:hAnsi="Arial" w:cs="Arial"/>
          <w:sz w:val="20"/>
          <w:szCs w:val="20"/>
        </w:rPr>
        <w:t>具有父類別</w:t>
      </w:r>
      <w:r w:rsidRPr="00841AAE">
        <w:rPr>
          <w:rFonts w:ascii="Arial" w:hAnsi="Arial" w:cs="Arial"/>
          <w:sz w:val="20"/>
          <w:szCs w:val="20"/>
        </w:rPr>
        <w:t xml:space="preserve"> (superclass) </w:t>
      </w:r>
      <w:r w:rsidRPr="00841AAE">
        <w:rPr>
          <w:rFonts w:ascii="Arial" w:hAnsi="Arial" w:cs="Arial"/>
          <w:sz w:val="20"/>
          <w:szCs w:val="20"/>
        </w:rPr>
        <w:t>的特性，像是親代遺傳一般，但，還有很多沒有提的，例如哪些會被繼承，哪些又不會。除了繼承之外，作為類別共通的程式介面</w:t>
      </w:r>
      <w:r w:rsidRPr="00841AAE">
        <w:rPr>
          <w:rFonts w:ascii="Arial" w:hAnsi="Arial" w:cs="Arial"/>
          <w:sz w:val="20"/>
          <w:szCs w:val="20"/>
        </w:rPr>
        <w:t xml:space="preserve"> (interface) </w:t>
      </w:r>
      <w:r w:rsidRPr="00841AAE">
        <w:rPr>
          <w:rFonts w:ascii="Arial" w:hAnsi="Arial" w:cs="Arial"/>
          <w:sz w:val="20"/>
          <w:szCs w:val="20"/>
        </w:rPr>
        <w:t>，使用關鍵字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interface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，我們也沒有詳細介紹，這還連帶牽涉到需要介紹另一個重要關鍵字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Style w:val="kcode"/>
          <w:rFonts w:ascii="Courier" w:hAnsi="Courier" w:cs="Arial"/>
          <w:b/>
          <w:bCs/>
          <w:sz w:val="20"/>
          <w:szCs w:val="20"/>
        </w:rPr>
        <w:t>abstract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，對學習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而言這些的確都很重要。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lastRenderedPageBreak/>
        <w:t>我們沒有詳細介紹繼承與介面的理由很簡單，因為一旦要很詳細的教導剛入門的初學者去寫繼承或是介面，勢必停下腳步討論很多該注意的地方，從而到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之前的篇幅可能暴增兩倍到三倍，讀者能不能在短時間真正的消化吸收這麼多的內容，我們持保留的態度。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然而弔詭的是，初學者只需要有觀念，不必完全理解就能直接開發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的應用軟體。就大多數初學者感興趣的開發項目而言，初學者會使用繼承與介面就夠了，因為很多機會都是使用</w:t>
      </w:r>
      <w:r w:rsidRPr="00841AAE">
        <w:rPr>
          <w:rFonts w:ascii="Arial" w:hAnsi="Arial" w:cs="Arial"/>
          <w:sz w:val="20"/>
          <w:szCs w:val="20"/>
        </w:rPr>
        <w:t xml:space="preserve"> API </w:t>
      </w:r>
      <w:r w:rsidRPr="00841AAE">
        <w:rPr>
          <w:rFonts w:ascii="Arial" w:hAnsi="Arial" w:cs="Arial"/>
          <w:sz w:val="20"/>
          <w:szCs w:val="20"/>
        </w:rPr>
        <w:t>或第三方程式庫</w:t>
      </w:r>
      <w:r w:rsidRPr="00841AAE">
        <w:rPr>
          <w:rFonts w:ascii="Arial" w:hAnsi="Arial" w:cs="Arial"/>
          <w:sz w:val="20"/>
          <w:szCs w:val="20"/>
        </w:rPr>
        <w:t xml:space="preserve"> (library) </w:t>
      </w:r>
      <w:r w:rsidRPr="00841AAE">
        <w:rPr>
          <w:rFonts w:ascii="Arial" w:hAnsi="Arial" w:cs="Arial"/>
          <w:sz w:val="20"/>
          <w:szCs w:val="20"/>
        </w:rPr>
        <w:t>的類別，完全無須自己開發新的類別。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熟練一種工具（程式庫）是一種學習，熟練去開發工具又是另外一種學習。我們認為對初學者而言，先學會使用工具是比較重要的，至於要學習怎麼去開發工具，倒不如先熟練使用工具，玩得很熟了，箇中道理不用言語都能體會之後，再去學習開發給別人使用的工具，自然很快就得心應手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所以在這份《</w:t>
      </w:r>
      <w:r w:rsidRPr="00841AAE">
        <w:rPr>
          <w:rFonts w:ascii="Arial" w:hAnsi="Arial" w:cs="Arial"/>
          <w:sz w:val="20"/>
          <w:szCs w:val="20"/>
        </w:rPr>
        <w:t xml:space="preserve">Java </w:t>
      </w:r>
      <w:r w:rsidRPr="00841AAE">
        <w:rPr>
          <w:rFonts w:ascii="Arial" w:hAnsi="Arial" w:cs="Arial"/>
          <w:sz w:val="20"/>
          <w:szCs w:val="20"/>
        </w:rPr>
        <w:t>入門指南》中，我們不以探討語言的細節為目的，直接引導初學者開發應用程式，想必一路順著教材順序學習的讀者，大都能自行摸索、嘗試開發一些</w:t>
      </w:r>
      <w:r w:rsidRPr="00841AAE">
        <w:rPr>
          <w:rFonts w:ascii="Arial" w:hAnsi="Arial" w:cs="Arial"/>
          <w:sz w:val="20"/>
          <w:szCs w:val="20"/>
        </w:rPr>
        <w:t xml:space="preserve"> JavaFX </w:t>
      </w:r>
      <w:r w:rsidRPr="00841AAE">
        <w:rPr>
          <w:rFonts w:ascii="Arial" w:hAnsi="Arial" w:cs="Arial"/>
          <w:sz w:val="20"/>
          <w:szCs w:val="20"/>
        </w:rPr>
        <w:t>製作的</w:t>
      </w:r>
      <w:r w:rsidRPr="00841AAE">
        <w:rPr>
          <w:rFonts w:ascii="Arial" w:hAnsi="Arial" w:cs="Arial"/>
          <w:sz w:val="20"/>
          <w:szCs w:val="20"/>
        </w:rPr>
        <w:t xml:space="preserve"> GUI </w:t>
      </w:r>
      <w:r w:rsidRPr="00841AAE">
        <w:rPr>
          <w:rFonts w:ascii="Arial" w:hAnsi="Arial" w:cs="Arial"/>
          <w:sz w:val="20"/>
          <w:szCs w:val="20"/>
        </w:rPr>
        <w:t>軟體囉！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接下來如果讀者想繼續深入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程式設計，我們建議繼續找各類相關書籍、中英文網站鑽研，作者另有教學部落格</w:t>
      </w:r>
      <w:r w:rsidRPr="00841AAE">
        <w:rPr>
          <w:rFonts w:ascii="Arial" w:hAnsi="Arial" w:cs="Arial"/>
          <w:sz w:val="20"/>
          <w:szCs w:val="20"/>
        </w:rPr>
        <w:t xml:space="preserve"> - </w:t>
      </w:r>
      <w:hyperlink r:id="rId141" w:history="1"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程式語言教學誌</w:t>
        </w:r>
      </w:hyperlink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，裡頭提供不少介紹</w:t>
      </w:r>
      <w:r w:rsidRPr="00841AAE">
        <w:rPr>
          <w:rFonts w:ascii="Arial" w:hAnsi="Arial" w:cs="Arial"/>
          <w:sz w:val="20"/>
          <w:szCs w:val="20"/>
        </w:rPr>
        <w:t xml:space="preserve"> Java </w:t>
      </w:r>
      <w:r w:rsidRPr="00841AAE">
        <w:rPr>
          <w:rFonts w:ascii="Arial" w:hAnsi="Arial" w:cs="Arial"/>
          <w:sz w:val="20"/>
          <w:szCs w:val="20"/>
        </w:rPr>
        <w:t>的文章。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shd w:val="clear" w:color="auto" w:fill="FFFFFF"/>
        <w:spacing w:line="288" w:lineRule="atLeast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如果英文閱讀有問題，那就把英文學好吧！畢竟大量的資源或文件都是英文的，如果想精深程式設計，那麼面對英文是遲早的問題，所以趁早面對英文，接受英文才是良策</w:t>
      </w:r>
      <w:r w:rsidRPr="00841AAE">
        <w:rPr>
          <w:rFonts w:ascii="Arial" w:hAnsi="Arial" w:cs="Arial"/>
          <w:sz w:val="20"/>
          <w:szCs w:val="20"/>
        </w:rPr>
        <w:t xml:space="preserve"> ^_^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B93324" w:rsidRPr="00841AAE" w:rsidRDefault="00B93324" w:rsidP="00B93324">
      <w:pPr>
        <w:pStyle w:val="np"/>
        <w:shd w:val="clear" w:color="auto" w:fill="FFFFFF"/>
        <w:spacing w:before="300" w:beforeAutospacing="0" w:after="300" w:afterAutospacing="0"/>
        <w:ind w:left="720" w:right="300"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下一步總有很多不同的選擇，選擇好自己喜歡的方向，不外就大膽去嘗試，有了經驗後就一步步累積，一點一點的進步下去囉！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</w:p>
    <w:p w:rsidR="00B93324" w:rsidRPr="00841AAE" w:rsidRDefault="00B93324" w:rsidP="00B93324">
      <w:pPr>
        <w:pStyle w:val="21"/>
        <w:shd w:val="clear" w:color="auto" w:fill="FFFFFF"/>
        <w:spacing w:before="400" w:after="100"/>
        <w:rPr>
          <w:rFonts w:ascii="Arial" w:hAnsi="Arial" w:cs="Arial"/>
          <w:sz w:val="33"/>
          <w:szCs w:val="33"/>
        </w:rPr>
      </w:pPr>
      <w:r w:rsidRPr="00841AAE">
        <w:rPr>
          <w:rFonts w:ascii="Arial" w:hAnsi="Arial" w:cs="Arial"/>
          <w:sz w:val="33"/>
          <w:szCs w:val="33"/>
        </w:rPr>
        <w:t>中英文術語對照</w:t>
      </w:r>
    </w:p>
    <w:p w:rsidR="00B93324" w:rsidRPr="00841AAE" w:rsidRDefault="00B93324" w:rsidP="00B93324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7"/>
        <w:gridCol w:w="6223"/>
      </w:tblGrid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lastRenderedPageBreak/>
              <w:t>繼承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inheritance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keyword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子類別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subclass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父類別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superclass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介面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interface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程式庫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>
            <w:pPr>
              <w:ind w:firstLine="240"/>
            </w:pPr>
            <w:r w:rsidRPr="00841AAE">
              <w:t>library</w:t>
            </w:r>
          </w:p>
        </w:tc>
      </w:tr>
    </w:tbl>
    <w:p w:rsidR="000019AB" w:rsidRPr="00841AAE" w:rsidRDefault="000019AB" w:rsidP="00CA3217">
      <w:pPr>
        <w:ind w:firstLine="240"/>
      </w:pPr>
    </w:p>
    <w:p w:rsidR="000019AB" w:rsidRPr="00841AAE" w:rsidRDefault="000019AB">
      <w:pPr>
        <w:widowControl/>
        <w:ind w:firstLineChars="0" w:firstLine="0"/>
        <w:jc w:val="left"/>
      </w:pPr>
      <w:r w:rsidRPr="00841AAE">
        <w:br w:type="page"/>
      </w:r>
    </w:p>
    <w:p w:rsidR="000019AB" w:rsidRPr="00841AAE" w:rsidRDefault="000019AB" w:rsidP="00AB5A29">
      <w:pPr>
        <w:pStyle w:val="1"/>
        <w:numPr>
          <w:ilvl w:val="0"/>
          <w:numId w:val="62"/>
        </w:numPr>
        <w:shd w:val="clear" w:color="auto" w:fill="FFFFFF"/>
        <w:spacing w:after="400"/>
        <w:rPr>
          <w:rFonts w:ascii="Arial" w:hAnsi="Arial" w:cs="Arial"/>
          <w:kern w:val="36"/>
          <w:sz w:val="48"/>
          <w:szCs w:val="48"/>
        </w:rPr>
      </w:pPr>
      <w:r w:rsidRPr="00841AAE">
        <w:rPr>
          <w:rFonts w:ascii="Arial" w:hAnsi="Arial" w:cs="Arial"/>
        </w:rPr>
        <w:lastRenderedPageBreak/>
        <w:t>範例程式</w:t>
      </w:r>
    </w:p>
    <w:p w:rsidR="000019AB" w:rsidRPr="00841AAE" w:rsidRDefault="000019AB" w:rsidP="000019AB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0019AB" w:rsidRPr="00841AAE" w:rsidRDefault="000019AB" w:rsidP="000019AB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8B616EC" wp14:editId="5C9A4096">
            <wp:extent cx="2051685" cy="2743200"/>
            <wp:effectExtent l="0" t="0" r="5715" b="0"/>
            <wp:docPr id="156" name="圖片 156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9AB" w:rsidRPr="00841AAE" w:rsidRDefault="000019AB" w:rsidP="000019AB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Demo.java</w:t>
      </w:r>
    </w:p>
    <w:p w:rsidR="000019AB" w:rsidRPr="00841AAE" w:rsidRDefault="000019AB" w:rsidP="000019AB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0019AB" w:rsidRPr="00841AAE" w:rsidRDefault="000019AB" w:rsidP="000019AB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2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3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4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5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6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7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8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9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10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11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12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13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14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15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16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17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18</w:t>
            </w:r>
          </w:p>
        </w:tc>
        <w:tc>
          <w:tcPr>
            <w:tcW w:w="11010" w:type="dxa"/>
            <w:vAlign w:val="center"/>
            <w:hideMark/>
          </w:tcPr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// 宣告類別名稱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Demo { 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// 宣告 main() 方法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   // 建立 Object 型態的物件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   Object o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Object(); 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t> 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   // 於命令列印出訊息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   System.out.println(o.toString());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   System.out.println("程式執行結束");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/* 檔名： Demo.java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0019AB" w:rsidRPr="00841AAE" w:rsidRDefault="000019AB" w:rsidP="000019AB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4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24ACA711" wp14:editId="0E91F239">
            <wp:extent cx="2051685" cy="2743200"/>
            <wp:effectExtent l="0" t="0" r="5715" b="0"/>
            <wp:docPr id="157" name="圖片 157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中文類別</w:t>
      </w:r>
      <w:r w:rsidRPr="00841AAE">
        <w:rPr>
          <w:rFonts w:ascii="Arial" w:hAnsi="Arial" w:cs="Arial"/>
        </w:rPr>
        <w:t>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// 使用中文當類別名稱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中文類別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中文屬性 = 22;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中文類別 中文變數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中文類別();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System.out.println(中文類別.中文屬性);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中文類別.java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WrongName.java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// 使用與 API 相同名稱的變數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WrongName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a = "22";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System.out.println(a.getClass());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 變數 String 與 API 中的名稱相同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Integer String = 22;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System.out.println(String.getClass());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WrongName.java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6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062D48" wp14:editId="5803DBF3">
            <wp:extent cx="2051685" cy="2743200"/>
            <wp:effectExtent l="0" t="0" r="5715" b="0"/>
            <wp:docPr id="158" name="圖片 158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SelectionDemo.java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SelectionDemo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if</w:t>
            </w:r>
            <w:r w:rsidRPr="00841AAE">
              <w:t xml:space="preserve"> </w:t>
            </w:r>
            <w:r w:rsidRPr="00841AAE">
              <w:rPr>
                <w:rStyle w:val="HTML"/>
              </w:rPr>
              <w:t>(3 &lt; 5)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System.out.println("3大於5發生了！");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else</w:t>
            </w:r>
            <w:r w:rsidRPr="00841AAE">
              <w:t xml:space="preserve"> </w:t>
            </w:r>
            <w:r w:rsidRPr="00841AAE">
              <w:rPr>
                <w:rStyle w:val="HTML"/>
              </w:rPr>
              <w:t>if</w:t>
            </w:r>
            <w:r w:rsidRPr="00841AAE">
              <w:t xml:space="preserve"> </w:t>
            </w:r>
            <w:r w:rsidRPr="00841AAE">
              <w:rPr>
                <w:rStyle w:val="HTML"/>
              </w:rPr>
              <w:t>(4 &lt; 5)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System.out.println("4大於5發生了！");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else</w:t>
            </w:r>
            <w:r w:rsidRPr="00841AAE">
              <w:t xml:space="preserve"> </w:t>
            </w:r>
            <w:r w:rsidRPr="00841AAE">
              <w:rPr>
                <w:rStyle w:val="HTML"/>
              </w:rPr>
              <w:t>if</w:t>
            </w:r>
            <w:r w:rsidRPr="00841AAE">
              <w:t xml:space="preserve"> </w:t>
            </w:r>
            <w:r w:rsidRPr="00841AAE">
              <w:rPr>
                <w:rStyle w:val="HTML"/>
              </w:rPr>
              <w:t>(5 &lt; 5)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System.out.println("5大於5發生了！");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else</w:t>
            </w:r>
            <w:r w:rsidRPr="00841AAE">
              <w:t xml:space="preserve"> </w:t>
            </w:r>
            <w:r w:rsidRPr="00841AAE">
              <w:rPr>
                <w:rStyle w:val="HTML"/>
              </w:rPr>
              <w:t>if</w:t>
            </w:r>
            <w:r w:rsidRPr="00841AAE">
              <w:t xml:space="preserve"> </w:t>
            </w:r>
            <w:r w:rsidRPr="00841AAE">
              <w:rPr>
                <w:rStyle w:val="HTML"/>
              </w:rPr>
              <w:t>(6 &lt; 5)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    System.out.println("6當然大於5哩！");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else</w:t>
            </w:r>
            <w:r w:rsidRPr="00841AAE">
              <w:t xml:space="preserve"> </w:t>
            </w:r>
            <w:r w:rsidRPr="00841AAE">
              <w:rPr>
                <w:rStyle w:val="HTML"/>
              </w:rPr>
              <w:t>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System.out.println("沒有符合的條件");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SelectionDemo.java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SwitchDemo.java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// 示範 switch-case 的類別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SwitchDemo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switch</w:t>
            </w:r>
            <w:r w:rsidRPr="00841AAE">
              <w:t xml:space="preserve"> </w:t>
            </w:r>
            <w:r w:rsidRPr="00841AAE">
              <w:rPr>
                <w:rStyle w:val="HTML"/>
              </w:rPr>
              <w:t>(6)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case</w:t>
            </w:r>
            <w:r w:rsidRPr="00841AAE">
              <w:t xml:space="preserve"> </w:t>
            </w:r>
            <w:r w:rsidRPr="00841AAE">
              <w:rPr>
                <w:rStyle w:val="HTML"/>
              </w:rPr>
              <w:t>3: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System.out.println("選擇是3...");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break;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case</w:t>
            </w:r>
            <w:r w:rsidRPr="00841AAE">
              <w:t xml:space="preserve"> </w:t>
            </w:r>
            <w:r w:rsidRPr="00841AAE">
              <w:rPr>
                <w:rStyle w:val="HTML"/>
              </w:rPr>
              <w:t>4: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System.out.println("選擇是4...");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break;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case</w:t>
            </w:r>
            <w:r w:rsidRPr="00841AAE">
              <w:t xml:space="preserve"> </w:t>
            </w:r>
            <w:r w:rsidRPr="00841AAE">
              <w:rPr>
                <w:rStyle w:val="HTML"/>
              </w:rPr>
              <w:t>5: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System.out.println("選擇是5...");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break;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case</w:t>
            </w:r>
            <w:r w:rsidRPr="00841AAE">
              <w:t xml:space="preserve"> </w:t>
            </w:r>
            <w:r w:rsidRPr="00841AAE">
              <w:rPr>
                <w:rStyle w:val="HTML"/>
              </w:rPr>
              <w:t>6: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System.out.println("選擇是6...");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break;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default: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System.out.println("沒有符合的");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SwitchDemo.java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7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719ED58" wp14:editId="28B30A4F">
            <wp:extent cx="2051685" cy="2743200"/>
            <wp:effectExtent l="0" t="0" r="5715" b="0"/>
            <wp:docPr id="159" name="圖片 159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WhileDemo.java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WhileDemo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i = 10; // 設定控制變數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while</w:t>
            </w:r>
            <w:r w:rsidRPr="00841AAE">
              <w:t xml:space="preserve"> </w:t>
            </w:r>
            <w:r w:rsidRPr="00841AAE">
              <w:rPr>
                <w:rStyle w:val="HTML"/>
              </w:rPr>
              <w:t>(i &gt; 0)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// 迴圈工作區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System.out.println(i);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i--; // 調整控制變數值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WhileDemo.java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ForDemo.java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ForDemo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i = 10; i &gt; 0; i--)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    System.out.println(i);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ForDemo.java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8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79F3B28" wp14:editId="32AD7228">
            <wp:extent cx="2051685" cy="2743200"/>
            <wp:effectExtent l="0" t="0" r="5715" b="0"/>
            <wp:docPr id="160" name="圖片 160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ClassDemo01.java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// 宣告類別名稱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ClassDemo01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這裡定義屬性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這裡定義方法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doSomething(int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p1)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a + p1;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這裡定義 main() 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ClassDemo01 d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ClassDemo01();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d.a = 11;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System.out.println(d.doSomething(5));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ClassDemo01.java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ClassDemo02.java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ClassDemo02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這裡定義 doSomething() 的第一個版本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doSomething(int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p1)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a + p1;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這裡定義 doSomething() 的第二個版本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double</w:t>
            </w:r>
            <w:r w:rsidRPr="00841AAE">
              <w:t xml:space="preserve"> </w:t>
            </w:r>
            <w:r w:rsidRPr="00841AAE">
              <w:rPr>
                <w:rStyle w:val="HTML"/>
              </w:rPr>
              <w:t>doSomething(double</w:t>
            </w:r>
            <w:r w:rsidRPr="00841AAE">
              <w:t xml:space="preserve"> </w:t>
            </w:r>
            <w:r w:rsidRPr="00841AAE">
              <w:rPr>
                <w:rStyle w:val="HTML"/>
              </w:rPr>
              <w:t>p1)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a + p1;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ClassDemo02 d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ClassDemo02();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d.a = 11;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System.out.println(d.doSomething(5));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System.out.println(d.doSomething(7.2));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ClassDemo02.java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9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3012F7D" wp14:editId="1F87A8C7">
            <wp:extent cx="2051685" cy="2743200"/>
            <wp:effectExtent l="0" t="0" r="5715" b="0"/>
            <wp:docPr id="161" name="圖片 161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ClassDemo03.java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ClassDemo03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setter 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setA(int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p1)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a = p1;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getter 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getA()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doSomething(int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p1)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a + p1;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ClassDemo03 d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ClassDemo03();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 利用 setter 設定屬性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d.setA(11);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 利用 getter 印出屬性 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System.out.println(d.getA());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System.out.println(d.doSomething(1));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/* 檔名： ClassDemo03.java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10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629005" wp14:editId="0A3BCC5D">
            <wp:extent cx="2051685" cy="2743200"/>
            <wp:effectExtent l="0" t="0" r="5715" b="0"/>
            <wp:docPr id="162" name="圖片 162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ClassDemo04.java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ClassDemo04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這裡定義建構子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ClassDemo04(int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p1)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setA(p1);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setA(int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p1)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a = p1;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getA()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doSomething(int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p1)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a + p1;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ClassDemo04 d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ClassDemo04(10);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System.out.println(d.getA());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System.out.println(d.doSomething(1));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ClassDemo04.java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ClassDemo05.java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34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ClassDemo05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ClassDemo05(int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setA(a);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setA(int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 利用 this 存取屬性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this.a = 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getA()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doSomething(int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 參數跟屬性使用相同的識別字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this.a + 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ClassDemo05 d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ClassDemo05(13);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System.out.println(d.getA());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System.out.println(d.doSomething(9));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ClassDemo05.java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11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31BB645" wp14:editId="492C4E88">
            <wp:extent cx="2051685" cy="2743200"/>
            <wp:effectExtent l="0" t="0" r="5715" b="0"/>
            <wp:docPr id="163" name="圖片 163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ClassDemo06.java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34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package classdemo; // 宣告套件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ClassDemo06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ClassDemo06(int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setA(a);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setA(int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this.a = 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getA()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doSomething(int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this.a + 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ClassDemo06 d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ClassDemo06(13);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System.out.println(d.getA());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System.out.println(d.doSomething(9));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ClassDemo06.java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ClassDemo07.java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// 引入套件中的類別名稱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classdemo.ClassDemo06;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ClassDemo07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 建立套件裡的類別建立物件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ClassDemo06 d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ClassDemo06(11);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System.out.println(d.getA());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System.out.println(d.doSomething(8));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ClassDemo07.java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12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CD8C9A" wp14:editId="3F97B794">
            <wp:extent cx="2051685" cy="2743200"/>
            <wp:effectExtent l="0" t="0" r="5715" b="0"/>
            <wp:docPr id="164" name="圖片 164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lastRenderedPageBreak/>
        <w:t>ClassDemo08.java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ClassDemo08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int</w:t>
            </w:r>
            <w:r w:rsidRPr="00841AAE">
              <w:t xml:space="preserve"> </w:t>
            </w:r>
            <w:r w:rsidRPr="00841AAE">
              <w:rPr>
                <w:rStyle w:val="HTML"/>
              </w:rPr>
              <w:t>b;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ClassDemo08()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a++;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b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double</w:t>
            </w:r>
            <w:r w:rsidRPr="00841AAE">
              <w:t xml:space="preserve"> </w:t>
            </w:r>
            <w:r w:rsidRPr="00841AAE">
              <w:rPr>
                <w:rStyle w:val="HTML"/>
              </w:rPr>
              <w:t>test()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((double) a / 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i = 0; i &lt; 10;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ClassDemo08 d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ClassDemo08();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p1 = ClassDemo08.a;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System.out.println(p1);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System.out.println(d.b);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double</w:t>
            </w:r>
            <w:r w:rsidRPr="00841AAE">
              <w:t xml:space="preserve"> </w:t>
            </w:r>
            <w:r w:rsidRPr="00841AAE">
              <w:rPr>
                <w:rStyle w:val="HTML"/>
              </w:rPr>
              <w:t>p2 = ClassDemo08.test();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System.out.println(p2);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ClassDemo08.java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13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A6A751E" wp14:editId="211BDD43">
            <wp:extent cx="2051685" cy="2743200"/>
            <wp:effectExtent l="0" t="0" r="5715" b="0"/>
            <wp:docPr id="165" name="圖片 165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Encrypt01.java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35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48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Encrypt01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密碼表字元陣列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code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char[26];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 xml:space="preserve">   // 建構子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Encrypt01()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setCode();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setter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</w:t>
            </w:r>
            <w:r w:rsidRPr="00841AAE">
              <w:t xml:space="preserve"> </w:t>
            </w:r>
            <w:r w:rsidRPr="00841AAE">
              <w:rPr>
                <w:rStyle w:val="HTML"/>
              </w:rPr>
              <w:t>c = 'a';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i = 0; i &lt; 26;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code[i] = c++;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getter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getCode()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code;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編碼的方法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toEncode(String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s;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解碼的方法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toDecode(String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s;  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測試的 main()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Encrypt01 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Encrypt01();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System.out.println(e.code);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 = "There is no spoon";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s1 = e.toEncode(s);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s2 = e.toDecode(s1);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System.out.println(s2);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Encrypt01.java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14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5041341" wp14:editId="48637C21">
            <wp:extent cx="2051685" cy="2743200"/>
            <wp:effectExtent l="0" t="0" r="5715" b="0"/>
            <wp:docPr id="166" name="圖片 166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Encrypt02.java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56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Encrypt02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密碼表字元陣列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code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char[26];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建構子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Encrypt02()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setCode();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setter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 = 3;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b = 5;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x, y, m, i;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</w:t>
            </w:r>
            <w:r w:rsidRPr="00841AAE">
              <w:t xml:space="preserve"> </w:t>
            </w:r>
            <w:r w:rsidRPr="00841AAE">
              <w:rPr>
                <w:rStyle w:val="HTML"/>
              </w:rPr>
              <w:t>c = 'a';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26;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x = c;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y = x * a + b;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m = y % 26;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code[i] = (char) (m + 97);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c++;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getter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getCode()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code;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編碼的方法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toEncode(String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s;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解碼的方法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toDecode(String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s;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測試的 main()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Encrypt02 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Encrypt02();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System.out.println(e.getCode());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 = "There is no spoon";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s1 = e.toEncode(s);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s2 = e.toDecode(s1);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System.out.println(s2);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Encrypt02.java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15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B9DDDD3" wp14:editId="6253A757">
            <wp:extent cx="2051685" cy="2743200"/>
            <wp:effectExtent l="0" t="0" r="5715" b="0"/>
            <wp:docPr id="167" name="圖片 167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Encrypt03.java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61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Encrypt03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密碼表字元陣列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code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char[26];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 xml:space="preserve">   // 建構子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Encrypt03()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setCode();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setter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b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a = (int) (Math.random() * 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b = (int) (Math.random() * 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x, y, m, i;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</w:t>
            </w:r>
            <w:r w:rsidRPr="00841AAE">
              <w:t xml:space="preserve"> </w:t>
            </w:r>
            <w:r w:rsidRPr="00841AAE">
              <w:rPr>
                <w:rStyle w:val="HTML"/>
              </w:rPr>
              <w:t>c = 'a';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26;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x = c;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y = x * a + b;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m = y % 26;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code[i] = (char) (m + 97);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c++;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getter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getCode()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code;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編碼的方法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toEncode(String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s;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解碼的方法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toDecode(String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s;  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測試的 main()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i = 0; i &lt; 16;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Encrypt03 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Encrypt03();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System.out.println(e.getCode());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//String s = "There is no spoon";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//System.out.println(s);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//String s1 = e.toEncode(s);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//System.out.println(s1);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//String s2 = e.toDecode(s1);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//System.out.println(s2);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Encrypt03.java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16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E479D95" wp14:editId="5C7522F6">
            <wp:extent cx="2051685" cy="2743200"/>
            <wp:effectExtent l="0" t="0" r="5715" b="0"/>
            <wp:docPr id="168" name="圖片 168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Encrypt04.java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35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63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Encrypt04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密碼表字元陣列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code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char[26];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 xml:space="preserve">   // 建構子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Encrypt04()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setCode();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setter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b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a = (int) (Math.random() * 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System.out.printf("%d, ", a);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b = (int) (Math.random() * 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System.out.printf("%d, ", b);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x, y, m, i;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</w:t>
            </w:r>
            <w:r w:rsidRPr="00841AAE">
              <w:t xml:space="preserve"> </w:t>
            </w:r>
            <w:r w:rsidRPr="00841AAE">
              <w:rPr>
                <w:rStyle w:val="HTML"/>
              </w:rPr>
              <w:t>c = 'a';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26;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x = c;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y = x * a + b;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m = y % 26;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code[i] = (char) (m + 97);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c++;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// getter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getCode()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code;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編碼的方法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toEncode(String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s;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解碼的方法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toDecode(String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s;  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測試的 main()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i = 0; i &lt; 16;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Encrypt04 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Encrypt04();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System.out.println(e.getCode());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//String s = "There is no spoon";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//System.out.println(s);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//String s1 = e.toEncode(s);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//System.out.println(s1);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//String s2 = e.toDecode(s1);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//System.out.println(s2);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Encrypt04.java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Encrypt05.java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65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Encrypt05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密碼表字元陣列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code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char[26];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 xml:space="preserve">   // 建構子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Encrypt05()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setCode();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setter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b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while</w:t>
            </w:r>
            <w:r w:rsidRPr="00841AAE">
              <w:t xml:space="preserve"> </w:t>
            </w:r>
            <w:r w:rsidRPr="00841AAE">
              <w:rPr>
                <w:rStyle w:val="HTML"/>
              </w:rPr>
              <w:t>(a % 2 == 0)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a = (int) (Math.random() * 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b = (int) (Math.random() * 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System.out.printf("%d, ", a);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System.out.printf("%d, ", b);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x, y, m, i;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</w:t>
            </w:r>
            <w:r w:rsidRPr="00841AAE">
              <w:t xml:space="preserve"> </w:t>
            </w:r>
            <w:r w:rsidRPr="00841AAE">
              <w:rPr>
                <w:rStyle w:val="HTML"/>
              </w:rPr>
              <w:t>c = 'a';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26;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x = c;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y = x * a + b;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m = y % 26;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code[i] = (char) (m + 97);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c++;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getter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getCode()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code;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編碼的方法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toEncode(String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s;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解碼的方法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toDecode(String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s;  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測試的 main()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(int</w:t>
            </w:r>
            <w:r w:rsidRPr="00841AAE">
              <w:t xml:space="preserve"> </w:t>
            </w:r>
            <w:r w:rsidRPr="00841AAE">
              <w:rPr>
                <w:rStyle w:val="HTML"/>
              </w:rPr>
              <w:t>i = 0; i &lt; 16;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Encrypt05 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Encrypt05();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System.out.println(e.getCode());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//String s = "There is no spoon";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//System.out.println(s);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//String s1 = e.toEncode(s);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//System.out.println(s1);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//String s2 = e.toDecode(s1);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//System.out.println(s2);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Encrypt05.java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17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4CB1C4C" wp14:editId="4F095CC9">
            <wp:extent cx="2051685" cy="2743200"/>
            <wp:effectExtent l="0" t="0" r="5715" b="0"/>
            <wp:docPr id="169" name="圖片 169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Encrypt.java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"/>
        <w:gridCol w:w="1089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81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102</w:t>
            </w:r>
          </w:p>
        </w:tc>
        <w:tc>
          <w:tcPr>
            <w:tcW w:w="1089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密碼表字元陣列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code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char[26];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 xml:space="preserve">   // 建構子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setCode();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setter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b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while</w:t>
            </w:r>
            <w:r w:rsidRPr="00841AAE">
              <w:t xml:space="preserve"> </w:t>
            </w:r>
            <w:r w:rsidRPr="00841AAE">
              <w:rPr>
                <w:rStyle w:val="HTML"/>
              </w:rPr>
              <w:t>(a % 2 == 0)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a = (int) (Math.random() * 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b = (int) (Math.random() * 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x, y, m, i;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</w:t>
            </w:r>
            <w:r w:rsidRPr="00841AAE">
              <w:t xml:space="preserve"> </w:t>
            </w:r>
            <w:r w:rsidRPr="00841AAE">
              <w:rPr>
                <w:rStyle w:val="HTML"/>
              </w:rPr>
              <w:t>c = 'a';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26;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    x = c;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y = x * a + b;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m = y % 26;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code[i] = (char) (m + 97);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c++;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getter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getCode()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code;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編碼的方法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toEncode(String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char[] cs = s.toCharArray();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i, ci, d, m;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</w:t>
            </w:r>
            <w:r w:rsidRPr="00841AAE">
              <w:t xml:space="preserve"> </w:t>
            </w:r>
            <w:r w:rsidRPr="00841AAE">
              <w:rPr>
                <w:rStyle w:val="HTML"/>
              </w:rPr>
              <w:t>r;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rs = "";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Character cc;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cs.length;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if</w:t>
            </w:r>
            <w:r w:rsidRPr="00841AAE">
              <w:t xml:space="preserve"> </w:t>
            </w:r>
            <w:r w:rsidRPr="00841AAE">
              <w:rPr>
                <w:rStyle w:val="HTML"/>
              </w:rPr>
              <w:t>(cs[i] &gt;= 97 &amp;&amp; cs[i] &lt;= 122)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ci = cs[i];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m = ci - 97;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cs[i] = code[m];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cs.length;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cc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Character(cs[i]);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rs = rs.concat(cc.toString());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rs;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解碼的方法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toDecode(String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char[] cs = s.toCharArray();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i, j;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</w:t>
            </w:r>
            <w:r w:rsidRPr="00841AAE">
              <w:t xml:space="preserve"> </w:t>
            </w:r>
            <w:r w:rsidRPr="00841AAE">
              <w:rPr>
                <w:rStyle w:val="HTML"/>
              </w:rPr>
              <w:t>r;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rs = "";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Character cc;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cs.length;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if</w:t>
            </w:r>
            <w:r w:rsidRPr="00841AAE">
              <w:t xml:space="preserve"> </w:t>
            </w:r>
            <w:r w:rsidRPr="00841AAE">
              <w:rPr>
                <w:rStyle w:val="HTML"/>
              </w:rPr>
              <w:t>(cs[i] &gt;= 97 &amp;&amp; cs[i] &lt;= 122)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(j = 0; j &lt;= code.length; j++)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if</w:t>
            </w:r>
            <w:r w:rsidRPr="00841AAE">
              <w:t xml:space="preserve"> </w:t>
            </w:r>
            <w:r w:rsidRPr="00841AAE">
              <w:rPr>
                <w:rStyle w:val="HTML"/>
              </w:rPr>
              <w:t>(cs[i] == code[j])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  cs[i] = (char) (j + 97);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              break;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cs.length;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cc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Character(cs[i]);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rs = rs.concat(cc.toString());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rs;  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// 測試的 main()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Encrypt 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System.out.println(e.getCode());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 = "There is no spoon";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s1 = e.toEncode(s);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s2 = e.toDecode(s1);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System.out.println(s2);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Encrypt.java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單元</w:t>
      </w:r>
      <w:r w:rsidRPr="00841AAE">
        <w:rPr>
          <w:rFonts w:ascii="Trebuchet MS" w:hAnsi="Trebuchet MS"/>
          <w:b/>
          <w:bCs/>
          <w:sz w:val="33"/>
          <w:szCs w:val="33"/>
        </w:rPr>
        <w:t xml:space="preserve"> 18 </w:t>
      </w:r>
      <w:r w:rsidRPr="00841AAE">
        <w:rPr>
          <w:rFonts w:ascii="Trebuchet MS" w:hAnsi="Trebuchet MS"/>
          <w:b/>
          <w:bCs/>
          <w:sz w:val="33"/>
          <w:szCs w:val="33"/>
        </w:rPr>
        <w:t>範例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39684E" wp14:editId="766357A4">
            <wp:extent cx="2051685" cy="2743200"/>
            <wp:effectExtent l="0" t="0" r="5715" b="0"/>
            <wp:docPr id="170" name="圖片 170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lastRenderedPageBreak/>
        <w:t>APIDemo01.java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java.util.Date;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APIDemo01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Date d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Date();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System.out.println(d);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APIDemo01.java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APIDemo02.java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APIDemo02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 = "There is no spoon.";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s1 = s.replace("a", "e");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s2 = s1.replace("e", "i");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System.out.println(s2);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s3 = s2.replace("i", "o");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System.out.println(s3);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s4 = s3.replace("o", "u");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System.out.println(s4);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String s5 = s4.replace("u", "a");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System.out.println(s5);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 檔名： APIDemo02.java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作者： Kaiching Chang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時間： September, 2014  */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t>Encrypt.java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C263094" wp14:editId="40227D4D">
            <wp:extent cx="2051685" cy="2743200"/>
            <wp:effectExtent l="0" t="0" r="5715" b="0"/>
            <wp:docPr id="171" name="圖片 171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Encrypt.java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"/>
        <w:gridCol w:w="1089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35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91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114</w:t>
            </w:r>
          </w:p>
        </w:tc>
        <w:tc>
          <w:tcPr>
            <w:tcW w:w="1089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/*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To change this license header, choose License Headers in Project Properties.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To change this template file, choose Tools | Templates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and open the template in the editor.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*/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package encryptor;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/**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@author changkaiching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*/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// 密碼表字元陣列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code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char[26];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 xml:space="preserve">    // 建構子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setCode();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// 帶有參數的建構子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code = s.toCharArray();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// setter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a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b = 0;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   while</w:t>
            </w:r>
            <w:r w:rsidRPr="00841AAE">
              <w:t xml:space="preserve"> </w:t>
            </w:r>
            <w:r w:rsidRPr="00841AAE">
              <w:rPr>
                <w:rStyle w:val="HTML"/>
              </w:rPr>
              <w:t>(a % 2 == 0)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a = (int) (Math.random() * 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b = (int) (Math.random() * 10);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x, y, m, i;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char</w:t>
            </w:r>
            <w:r w:rsidRPr="00841AAE">
              <w:t xml:space="preserve"> </w:t>
            </w:r>
            <w:r w:rsidRPr="00841AAE">
              <w:rPr>
                <w:rStyle w:val="HTML"/>
              </w:rPr>
              <w:t>c = 'a';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26;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x = c;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y = x * a + b;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m = y % 26;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code[i] = (char) (m + 97);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c++;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// getter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char[] getCode()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code;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// 編碼的方法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toEncode(String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char[] cs = s.toCharArray();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i, ci, d, m;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char</w:t>
            </w:r>
            <w:r w:rsidRPr="00841AAE">
              <w:t xml:space="preserve"> </w:t>
            </w:r>
            <w:r w:rsidRPr="00841AAE">
              <w:rPr>
                <w:rStyle w:val="HTML"/>
              </w:rPr>
              <w:t>r;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String rs = "";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Character cc;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cs.length;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if</w:t>
            </w:r>
            <w:r w:rsidRPr="00841AAE">
              <w:t xml:space="preserve"> </w:t>
            </w:r>
            <w:r w:rsidRPr="00841AAE">
              <w:rPr>
                <w:rStyle w:val="HTML"/>
              </w:rPr>
              <w:t>(cs[i] &gt;= 97 &amp;&amp; cs[i] &lt;= 122)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ci = cs[i];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m = ci - 97;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cs[i] = code[m];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cs.length;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cc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Character(cs[i]);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rs = rs.concat(cc.toString());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>rs;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// 解碼的方法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String toDecode(String 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char[] cs = s.toCharArray();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int</w:t>
            </w:r>
            <w:r w:rsidRPr="00841AAE">
              <w:t xml:space="preserve"> </w:t>
            </w:r>
            <w:r w:rsidRPr="00841AAE">
              <w:rPr>
                <w:rStyle w:val="HTML"/>
              </w:rPr>
              <w:t>i, j;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char</w:t>
            </w:r>
            <w:r w:rsidRPr="00841AAE">
              <w:t xml:space="preserve"> </w:t>
            </w:r>
            <w:r w:rsidRPr="00841AAE">
              <w:rPr>
                <w:rStyle w:val="HTML"/>
              </w:rPr>
              <w:t>r;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   String rs = "";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Character cc;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cs.length;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if</w:t>
            </w:r>
            <w:r w:rsidRPr="00841AAE">
              <w:t xml:space="preserve"> </w:t>
            </w:r>
            <w:r w:rsidRPr="00841AAE">
              <w:rPr>
                <w:rStyle w:val="HTML"/>
              </w:rPr>
              <w:t>(cs[i] &gt;= 97 &amp;&amp; cs[i] &lt;= 122)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(j = 0; j &lt;= code.length; j++)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    if</w:t>
            </w:r>
            <w:r w:rsidRPr="00841AAE">
              <w:t xml:space="preserve"> </w:t>
            </w:r>
            <w:r w:rsidRPr="00841AAE">
              <w:rPr>
                <w:rStyle w:val="HTML"/>
              </w:rPr>
              <w:t>(cs[i] == code[j])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        cs[i] = (char) (j + 97);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        break;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for</w:t>
            </w:r>
            <w:r w:rsidRPr="00841AAE">
              <w:t xml:space="preserve"> </w:t>
            </w:r>
            <w:r w:rsidRPr="00841AAE">
              <w:rPr>
                <w:rStyle w:val="HTML"/>
              </w:rPr>
              <w:t>(i = 0; i &lt; cs.length; i++)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cc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Character(cs[i]);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rs = rs.concat(cc.toString());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return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rs;   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// 測試的 main()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 xml:space="preserve">main(String[] args) {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Encrypt 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System.out.println(e.getCode());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String s = "There is no spoon";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System.out.println(s);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String s1 = e.toEncode(s);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System.out.println(s1);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String s2 = e.toDecode(s1);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System.out.println(s2);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Encryptor.java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62DBD28" wp14:editId="23BE5444">
            <wp:extent cx="2051685" cy="2743200"/>
            <wp:effectExtent l="0" t="0" r="5715" b="0"/>
            <wp:docPr id="172" name="圖片 172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Encryptor.java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11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35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37</w:t>
            </w:r>
          </w:p>
        </w:tc>
        <w:tc>
          <w:tcPr>
            <w:tcW w:w="11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/*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To change this license header, choose License Headers in Project Properties.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To change this template file, choose Tools | Templates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and open the template in the editor.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*/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package encryptor;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javafx.application.Application;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javafx.fxml.FXMLLoader;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javafx.scene.Parent;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javafx.scene.Scene;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javafx.stage.Stage;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/**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@author changkaiching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*/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Encryptor extends Application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@Override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start(Stage stage) throws Exception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Parent root = FXMLLoader.load(getClass().getResource("EncryptorFXML.fxml"));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Scene scene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Scene(root);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stage.setScene(scene);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stage.show();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/**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* @param args the command line arguments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*/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static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main(String[] args)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launch(args);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EncryptorController.java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7B37909" wp14:editId="1B374149">
            <wp:extent cx="2051685" cy="2743200"/>
            <wp:effectExtent l="0" t="0" r="5715" b="0"/>
            <wp:docPr id="173" name="圖片 173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t>EncryptorController.java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11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"/>
        <w:gridCol w:w="1089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79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lastRenderedPageBreak/>
              <w:t>135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148</w:t>
            </w:r>
          </w:p>
        </w:tc>
        <w:tc>
          <w:tcPr>
            <w:tcW w:w="1089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/*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To change this license header, choose License Headers in Project Properties.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To change this template file, choose Tools | Templates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and open the template in the editor.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*/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package encryptor;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java.net.URL;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java.util.ResourceBundle;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javafx.event.ActionEvent;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javafx.fxml.FXML;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javafx.fxml.Initializable;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javafx.scene.control.Label;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javafx.scene.control.TextField;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java.io.File;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java.io.FileWriter;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java.io.FileReader;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java.io.BufferedReader;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java.io.IOException;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import javafx.scene.input.Clipboard;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import javafx.scene.input.ClipboardContent;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/**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 @author changkaiching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*/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class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EncryptorController implements Initializable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Encrypt e;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String inputText;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String resultText;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@FXML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Label label03;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@FXML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TextField text01;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@FXML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TextField text02;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EncryptorController()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text01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TextField();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text02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TextField();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e = null;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inputText = "";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resultText = "";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@FXML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newMethod(ActionEvent event)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label03.setText(String.valueOf(e.getCode()));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@FXML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loadMethod(ActionEvent event)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try</w:t>
            </w:r>
            <w:r w:rsidRPr="00841AAE">
              <w:t xml:space="preserve"> </w:t>
            </w:r>
            <w:r w:rsidRPr="00841AAE">
              <w:rPr>
                <w:rStyle w:val="HTML"/>
              </w:rPr>
              <w:t>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FileReader fr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FileReader("encryptor.txt");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BufferedReader r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BufferedReader(fr);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String ms = r.readLine();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e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Encrypt(ms);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fr.close();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label03.setText("Encrypt object is loaded.");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catch</w:t>
            </w:r>
            <w:r w:rsidRPr="00841AAE">
              <w:t xml:space="preserve"> </w:t>
            </w:r>
            <w:r w:rsidRPr="00841AAE">
              <w:rPr>
                <w:rStyle w:val="HTML"/>
              </w:rPr>
              <w:t>(IOException ex)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label03.setText("Encrypt object is not loaded.");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finally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text02.setText("after Load .....");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 xml:space="preserve">    }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@FXML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saveMethod(ActionEvent event)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try</w:t>
            </w:r>
            <w:r w:rsidRPr="00841AAE">
              <w:t xml:space="preserve"> </w:t>
            </w:r>
            <w:r w:rsidRPr="00841AAE">
              <w:rPr>
                <w:rStyle w:val="HTML"/>
              </w:rPr>
              <w:t>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if</w:t>
            </w:r>
            <w:r w:rsidRPr="00841AAE">
              <w:t xml:space="preserve"> </w:t>
            </w:r>
            <w:r w:rsidRPr="00841AAE">
              <w:rPr>
                <w:rStyle w:val="HTML"/>
              </w:rPr>
              <w:t>(e == null)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label03.setText("No Encrypt Object!!");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else</w:t>
            </w:r>
            <w:r w:rsidRPr="00841AAE">
              <w:t xml:space="preserve"> </w:t>
            </w:r>
            <w:r w:rsidRPr="00841AAE">
              <w:rPr>
                <w:rStyle w:val="HTML"/>
              </w:rPr>
              <w:t>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File f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File("encryptor.txt");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FileWriter fw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FileWriter(f);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fw.write(String.valueOf(e.getCode()));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fw.close();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label03.setText("Encrypt object is saved.");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catch</w:t>
            </w:r>
            <w:r w:rsidRPr="00841AAE">
              <w:t xml:space="preserve"> </w:t>
            </w:r>
            <w:r w:rsidRPr="00841AAE">
              <w:rPr>
                <w:rStyle w:val="HTML"/>
              </w:rPr>
              <w:t>(IOException ex)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label03.setText("Encrypt object is not saved.");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finally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text02.setText("after Save .....");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@FXML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encodeMethod(ActionEvent event)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if</w:t>
            </w:r>
            <w:r w:rsidRPr="00841AAE">
              <w:t xml:space="preserve"> </w:t>
            </w:r>
            <w:r w:rsidRPr="00841AAE">
              <w:rPr>
                <w:rStyle w:val="HTML"/>
              </w:rPr>
              <w:t>(e == null)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label03.setText("No Encrypt Object!!");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else</w:t>
            </w:r>
            <w:r w:rsidRPr="00841AAE">
              <w:t xml:space="preserve"> </w:t>
            </w:r>
            <w:r w:rsidRPr="00841AAE">
              <w:rPr>
                <w:rStyle w:val="HTML"/>
              </w:rPr>
              <w:t>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inputText = text01.getText();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if</w:t>
            </w:r>
            <w:r w:rsidRPr="00841AAE">
              <w:t xml:space="preserve"> </w:t>
            </w:r>
            <w:r w:rsidRPr="00841AAE">
              <w:rPr>
                <w:rStyle w:val="HTML"/>
              </w:rPr>
              <w:t>(inputText.compareTo("") == 0)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label03.setText("No input string!!");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else</w:t>
            </w:r>
            <w:r w:rsidRPr="00841AAE">
              <w:t xml:space="preserve"> </w:t>
            </w:r>
            <w:r w:rsidRPr="00841AAE">
              <w:rPr>
                <w:rStyle w:val="HTML"/>
              </w:rPr>
              <w:t>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resultText = e.toEncode(inputText);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text02.setText(resultText);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    label03.setText("The result is above.");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@FXML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decodeMethod(ActionEvent event)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if</w:t>
            </w:r>
            <w:r w:rsidRPr="00841AAE">
              <w:t xml:space="preserve"> </w:t>
            </w:r>
            <w:r w:rsidRPr="00841AAE">
              <w:rPr>
                <w:rStyle w:val="HTML"/>
              </w:rPr>
              <w:t>(e == null)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label03.setText("No Encrypt Object!!");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else</w:t>
            </w:r>
            <w:r w:rsidRPr="00841AAE">
              <w:t xml:space="preserve"> </w:t>
            </w:r>
            <w:r w:rsidRPr="00841AAE">
              <w:rPr>
                <w:rStyle w:val="HTML"/>
              </w:rPr>
              <w:t>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inputText = text01.getText();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resultText = e.toDecode(inputText);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text02.setText(resultText);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    label03.setText("The result is above.");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lastRenderedPageBreak/>
              <w:t>    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@FXML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clearMethod(ActionEvent event)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text01.setText("");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text02.setText("");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e = null;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inputText = "";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resultText = "";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label03.setText("Cleared.");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@FXML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private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copyMethod(ActionEvent event)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Clipboard clipboard = Clipboard.getSystemClipboard();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ClipboardContent content = new</w:t>
            </w:r>
            <w:r w:rsidRPr="00841AAE">
              <w:t xml:space="preserve"> </w:t>
            </w:r>
            <w:r w:rsidRPr="00841AAE">
              <w:rPr>
                <w:rStyle w:val="HTML"/>
              </w:rPr>
              <w:t>ClipboardContent();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content.putString(resultText);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clipboard.setContent(content);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label03.setText("Copied.");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}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@Override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public</w:t>
            </w:r>
            <w:r w:rsidRPr="00841AAE">
              <w:t xml:space="preserve"> </w:t>
            </w:r>
            <w:r w:rsidRPr="00841AAE">
              <w:rPr>
                <w:rStyle w:val="HTML"/>
              </w:rPr>
              <w:t>void</w:t>
            </w:r>
            <w:r w:rsidRPr="00841AAE">
              <w:t xml:space="preserve"> </w:t>
            </w:r>
            <w:r w:rsidRPr="00841AAE">
              <w:rPr>
                <w:rStyle w:val="HTML"/>
              </w:rPr>
              <w:t>initialize(URL url, ResourceBundle rb) {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// TODO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 xml:space="preserve">    }    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</w:t>
            </w: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}</w:t>
            </w:r>
          </w:p>
        </w:tc>
      </w:tr>
    </w:tbl>
    <w:p w:rsidR="00841AAE" w:rsidRPr="00841AAE" w:rsidRDefault="00841AAE" w:rsidP="00841AAE">
      <w:pPr>
        <w:pStyle w:val="31"/>
        <w:shd w:val="clear" w:color="auto" w:fill="FFFFFF"/>
        <w:spacing w:before="200"/>
        <w:ind w:firstLine="330"/>
        <w:rPr>
          <w:rFonts w:ascii="Trebuchet MS" w:hAnsi="Trebuchet MS"/>
          <w:kern w:val="0"/>
          <w:sz w:val="33"/>
          <w:szCs w:val="33"/>
        </w:rPr>
      </w:pPr>
      <w:r w:rsidRPr="00841AAE">
        <w:rPr>
          <w:rFonts w:ascii="Trebuchet MS" w:hAnsi="Trebuchet MS"/>
          <w:b/>
          <w:bCs/>
          <w:sz w:val="33"/>
          <w:szCs w:val="33"/>
        </w:rPr>
        <w:lastRenderedPageBreak/>
        <w:t>EncryptorController.fxml</w:t>
      </w:r>
    </w:p>
    <w:p w:rsidR="00841AAE" w:rsidRPr="00841AAE" w:rsidRDefault="00841AAE" w:rsidP="00841AAE">
      <w:pPr>
        <w:shd w:val="clear" w:color="auto" w:fill="FFFFFF"/>
        <w:spacing w:after="240"/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br/>
      </w:r>
      <w:r w:rsidRPr="00841AA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1D06064" wp14:editId="220EB220">
            <wp:extent cx="2051685" cy="2743200"/>
            <wp:effectExtent l="0" t="0" r="5715" b="0"/>
            <wp:docPr id="174" name="圖片 174" descr="https://lh4.googleusercontent.com/-rJg24_DXwkY/VGcZ0YL7kdI/AAAAAAAAXlA/sLly5Fsb7XU/s288/java2_c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https://lh4.googleusercontent.com/-rJg24_DXwkY/VGcZ0YL7kdI/AAAAAAAAXlA/sLly5Fsb7XU/s288/java2_cov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AE" w:rsidRPr="00841AAE" w:rsidRDefault="00841AAE" w:rsidP="00841AAE">
      <w:pPr>
        <w:pStyle w:val="1"/>
        <w:shd w:val="clear" w:color="auto" w:fill="FFFFFF"/>
        <w:spacing w:after="400"/>
        <w:rPr>
          <w:rFonts w:ascii="Arial" w:hAnsi="Arial" w:cs="Arial"/>
          <w:sz w:val="48"/>
          <w:szCs w:val="48"/>
        </w:rPr>
      </w:pPr>
      <w:r w:rsidRPr="00841AAE">
        <w:rPr>
          <w:rFonts w:ascii="Arial" w:hAnsi="Arial" w:cs="Arial"/>
        </w:rPr>
        <w:lastRenderedPageBreak/>
        <w:t>EncryptorController.fxml</w:t>
      </w:r>
    </w:p>
    <w:p w:rsidR="00841AAE" w:rsidRPr="00841AAE" w:rsidRDefault="00841AAE" w:rsidP="00841AAE">
      <w:pPr>
        <w:shd w:val="clear" w:color="auto" w:fill="FFFFFF"/>
        <w:ind w:firstLine="200"/>
        <w:rPr>
          <w:rFonts w:ascii="Arial" w:hAnsi="Arial" w:cs="Arial"/>
          <w:sz w:val="20"/>
          <w:szCs w:val="20"/>
        </w:rPr>
      </w:pPr>
    </w:p>
    <w:tbl>
      <w:tblPr>
        <w:tblW w:w="2049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20010"/>
      </w:tblGrid>
      <w:tr w:rsidR="00841AAE" w:rsidRPr="00841AAE" w:rsidTr="00841AAE">
        <w:trPr>
          <w:tblCellSpacing w:w="0" w:type="dxa"/>
        </w:trPr>
        <w:tc>
          <w:tcPr>
            <w:tcW w:w="0" w:type="auto"/>
            <w:vAlign w:val="center"/>
            <w:hideMark/>
          </w:tcPr>
          <w:p w:rsidR="00841AAE" w:rsidRPr="00841AAE" w:rsidRDefault="00841AAE" w:rsidP="00841AA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14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15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16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17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18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19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20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21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22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23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24</w:t>
            </w:r>
          </w:p>
        </w:tc>
        <w:tc>
          <w:tcPr>
            <w:tcW w:w="20010" w:type="dxa"/>
            <w:vAlign w:val="center"/>
            <w:hideMark/>
          </w:tcPr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&lt;?xml</w:t>
            </w:r>
            <w:r w:rsidRPr="00841AAE">
              <w:t xml:space="preserve"> </w:t>
            </w:r>
            <w:r w:rsidRPr="00841AAE">
              <w:rPr>
                <w:rStyle w:val="HTML"/>
              </w:rPr>
              <w:t>version="1.0"</w:t>
            </w:r>
            <w:r w:rsidRPr="00841AAE">
              <w:t xml:space="preserve"> </w:t>
            </w:r>
            <w:r w:rsidRPr="00841AAE">
              <w:rPr>
                <w:rStyle w:val="HTML"/>
              </w:rPr>
              <w:t>encoding="UTF-8"?&gt;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&lt;?import</w:t>
            </w:r>
            <w:r w:rsidRPr="00841AAE">
              <w:t xml:space="preserve"> </w:t>
            </w:r>
            <w:r w:rsidRPr="00841AAE">
              <w:rPr>
                <w:rStyle w:val="HTML"/>
              </w:rPr>
              <w:t>java.lang.*?&gt;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&lt;?import</w:t>
            </w:r>
            <w:r w:rsidRPr="00841AAE">
              <w:t xml:space="preserve"> </w:t>
            </w:r>
            <w:r w:rsidRPr="00841AAE">
              <w:rPr>
                <w:rStyle w:val="HTML"/>
              </w:rPr>
              <w:t>java.util.*?&gt;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&lt;?import</w:t>
            </w:r>
            <w:r w:rsidRPr="00841AAE">
              <w:t xml:space="preserve"> </w:t>
            </w:r>
            <w:r w:rsidRPr="00841AAE">
              <w:rPr>
                <w:rStyle w:val="HTML"/>
              </w:rPr>
              <w:t>javafx.scene.*?&gt;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&lt;?import</w:t>
            </w:r>
            <w:r w:rsidRPr="00841AAE">
              <w:t xml:space="preserve"> </w:t>
            </w:r>
            <w:r w:rsidRPr="00841AAE">
              <w:rPr>
                <w:rStyle w:val="HTML"/>
              </w:rPr>
              <w:t>javafx.scene.control.*?&gt;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&lt;?import</w:t>
            </w:r>
            <w:r w:rsidRPr="00841AAE">
              <w:t xml:space="preserve"> </w:t>
            </w:r>
            <w:r w:rsidRPr="00841AAE">
              <w:rPr>
                <w:rStyle w:val="HTML"/>
              </w:rPr>
              <w:t>javafx.scene.layout.*?&gt;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t> 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&lt;AnchorPane</w:t>
            </w:r>
            <w:r w:rsidRPr="00841AAE">
              <w:t xml:space="preserve"> </w:t>
            </w:r>
            <w:r w:rsidRPr="00841AAE">
              <w:rPr>
                <w:rStyle w:val="HTML"/>
              </w:rPr>
              <w:t>id="AnchorPane"</w:t>
            </w:r>
            <w:r w:rsidRPr="00841AAE">
              <w:t xml:space="preserve"> </w:t>
            </w:r>
            <w:r w:rsidRPr="00841AAE">
              <w:rPr>
                <w:rStyle w:val="HTML"/>
              </w:rPr>
              <w:t>prefHeight="154.0"</w:t>
            </w:r>
            <w:r w:rsidRPr="00841AAE">
              <w:t xml:space="preserve"> </w:t>
            </w:r>
            <w:r w:rsidRPr="00841AAE">
              <w:rPr>
                <w:rStyle w:val="HTML"/>
              </w:rPr>
              <w:t>prefWidth="487.0"</w:t>
            </w:r>
            <w:r w:rsidRPr="00841AAE">
              <w:t xml:space="preserve"> </w:t>
            </w:r>
            <w:r w:rsidRPr="00841AAE">
              <w:rPr>
                <w:rStyle w:val="HTML"/>
              </w:rPr>
              <w:t>xmlns="</w:t>
            </w:r>
            <w:hyperlink r:id="rId142" w:history="1">
              <w:r w:rsidRPr="00841AAE">
                <w:rPr>
                  <w:rStyle w:val="ad"/>
                  <w:rFonts w:ascii="細明體" w:eastAsia="細明體" w:hAnsi="細明體" w:cs="細明體"/>
                  <w:color w:val="auto"/>
                </w:rPr>
                <w:t>http://javafx.com/javafx/8</w:t>
              </w:r>
            </w:hyperlink>
            <w:r w:rsidRPr="00841AAE">
              <w:rPr>
                <w:rStyle w:val="HTML"/>
              </w:rPr>
              <w:t>"</w:t>
            </w:r>
            <w:r w:rsidRPr="00841AAE">
              <w:t xml:space="preserve"> </w:t>
            </w:r>
            <w:r w:rsidRPr="00841AAE">
              <w:rPr>
                <w:rStyle w:val="HTML"/>
              </w:rPr>
              <w:t>xmlns:fx="</w:t>
            </w:r>
            <w:hyperlink r:id="rId143" w:history="1">
              <w:r w:rsidRPr="00841AAE">
                <w:rPr>
                  <w:rStyle w:val="ad"/>
                  <w:rFonts w:ascii="細明體" w:eastAsia="細明體" w:hAnsi="細明體" w:cs="細明體"/>
                  <w:color w:val="auto"/>
                </w:rPr>
                <w:t>http://javafx.com/fxml/1</w:t>
              </w:r>
            </w:hyperlink>
            <w:r w:rsidRPr="00841AAE">
              <w:rPr>
                <w:rStyle w:val="HTML"/>
              </w:rPr>
              <w:t>"</w:t>
            </w:r>
            <w:r w:rsidRPr="00841AAE">
              <w:t xml:space="preserve"> </w:t>
            </w:r>
            <w:r w:rsidRPr="00841AAE">
              <w:rPr>
                <w:rStyle w:val="HTML"/>
              </w:rPr>
              <w:t>fx:controller="encryptor.EncryptorController"&gt;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&lt;children&gt;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&lt;Button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fx:id="button01"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layoutX="33.0"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layoutY="80.0"</w:t>
            </w:r>
            <w:r w:rsidRPr="00841AAE">
              <w:t xml:space="preserve"> </w:t>
            </w:r>
            <w:r w:rsidRPr="00841AAE">
              <w:rPr>
                <w:rStyle w:val="HTML"/>
              </w:rPr>
              <w:t>onAction="#newMethod"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text="New"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  &lt;Label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fx:id="label01"</w:t>
            </w:r>
            <w:r w:rsidRPr="00841AAE">
              <w:t xml:space="preserve"> </w:t>
            </w:r>
            <w:r w:rsidRPr="00841AAE">
              <w:rPr>
                <w:rStyle w:val="HTML"/>
              </w:rPr>
              <w:t>alignment="CENTER_RIGHT"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layoutX="14.0"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layoutY="14.0"</w:t>
            </w:r>
            <w:r w:rsidRPr="00841AAE">
              <w:t xml:space="preserve"> </w:t>
            </w:r>
            <w:r w:rsidRPr="00841AAE">
              <w:rPr>
                <w:rStyle w:val="HTML"/>
              </w:rPr>
              <w:t>minHeight="16"</w:t>
            </w:r>
            <w:r w:rsidRPr="00841AAE">
              <w:t xml:space="preserve"> </w:t>
            </w:r>
            <w:r w:rsidRPr="00841AAE">
              <w:rPr>
                <w:rStyle w:val="HTML"/>
              </w:rPr>
              <w:t>minWidth="69"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text="Input:"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&lt;Label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fx:id="label02"</w:t>
            </w:r>
            <w:r w:rsidRPr="00841AAE">
              <w:t xml:space="preserve"> </w:t>
            </w:r>
            <w:r w:rsidRPr="00841AAE">
              <w:rPr>
                <w:rStyle w:val="HTML"/>
              </w:rPr>
              <w:t>alignment="CENTER_RIGHT"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layoutX="14.0"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layoutY="45.0"</w:t>
            </w:r>
            <w:r w:rsidRPr="00841AAE">
              <w:t xml:space="preserve"> </w:t>
            </w:r>
            <w:r w:rsidRPr="00841AAE">
              <w:rPr>
                <w:rStyle w:val="HTML"/>
              </w:rPr>
              <w:t>minHeight="16"</w:t>
            </w:r>
            <w:r w:rsidRPr="00841AAE">
              <w:t xml:space="preserve"> </w:t>
            </w:r>
            <w:r w:rsidRPr="00841AAE">
              <w:rPr>
                <w:rStyle w:val="HTML"/>
              </w:rPr>
              <w:t>minWidth="69"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text="Output:"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&lt;TextField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fx:id="text01"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layoutX="95.0"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layoutY="9.0"</w:t>
            </w:r>
            <w:r w:rsidRPr="00841AAE">
              <w:t xml:space="preserve"> </w:t>
            </w:r>
            <w:r w:rsidRPr="00841AAE">
              <w:rPr>
                <w:rStyle w:val="HTML"/>
              </w:rPr>
              <w:t>prefHeight="26.0"</w:t>
            </w:r>
            <w:r w:rsidRPr="00841AAE">
              <w:t xml:space="preserve"> </w:t>
            </w:r>
            <w:r w:rsidRPr="00841AAE">
              <w:rPr>
                <w:rStyle w:val="HTML"/>
              </w:rPr>
              <w:t>prefWidth="365.0"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&lt;TextField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fx:id="text02"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layoutX="95.0"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layoutY="40.0"</w:t>
            </w:r>
            <w:r w:rsidRPr="00841AAE">
              <w:t xml:space="preserve"> </w:t>
            </w:r>
            <w:r w:rsidRPr="00841AAE">
              <w:rPr>
                <w:rStyle w:val="HTML"/>
              </w:rPr>
              <w:t>prefHeight="26.0"</w:t>
            </w:r>
            <w:r w:rsidRPr="00841AAE">
              <w:t xml:space="preserve"> </w:t>
            </w:r>
            <w:r w:rsidRPr="00841AAE">
              <w:rPr>
                <w:rStyle w:val="HTML"/>
              </w:rPr>
              <w:t>prefWidth="365.0"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&lt;Button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fx:id="button02"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layoutX="89.0"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layoutY="80.0"</w:t>
            </w:r>
            <w:r w:rsidRPr="00841AAE">
              <w:t xml:space="preserve"> </w:t>
            </w:r>
            <w:r w:rsidRPr="00841AAE">
              <w:rPr>
                <w:rStyle w:val="HTML"/>
              </w:rPr>
              <w:t>onAction="#loadMethod"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text="Load"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&lt;Button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fx:id="button03"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layoutX="149.0"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layoutY="80.0"</w:t>
            </w:r>
            <w:r w:rsidRPr="00841AAE">
              <w:t xml:space="preserve"> </w:t>
            </w:r>
            <w:r w:rsidRPr="00841AAE">
              <w:rPr>
                <w:rStyle w:val="HTML"/>
              </w:rPr>
              <w:t>onAction="#saveMethod"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text="Save"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&lt;Button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fx:id="button04"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layoutX="208.0"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layoutY="80.0"</w:t>
            </w:r>
            <w:r w:rsidRPr="00841AAE">
              <w:t xml:space="preserve"> </w:t>
            </w:r>
            <w:r w:rsidRPr="00841AAE">
              <w:rPr>
                <w:rStyle w:val="HTML"/>
              </w:rPr>
              <w:t>onAction="#encodeMethod"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text="Encode"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&lt;Button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fx:id="button05"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layoutX="281.0"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layoutY="80.0"</w:t>
            </w:r>
            <w:r w:rsidRPr="00841AAE">
              <w:t xml:space="preserve"> </w:t>
            </w:r>
            <w:r w:rsidRPr="00841AAE">
              <w:rPr>
                <w:rStyle w:val="HTML"/>
              </w:rPr>
              <w:t>onAction="#decodeMethod"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text="Decode"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&lt;Button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fx:id="button06"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layoutX="356.0"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layoutY="80.0"</w:t>
            </w:r>
            <w:r w:rsidRPr="00841AAE">
              <w:t xml:space="preserve"> </w:t>
            </w:r>
            <w:r w:rsidRPr="00841AAE">
              <w:rPr>
                <w:rStyle w:val="HTML"/>
              </w:rPr>
              <w:t>onAction="#clearMethod"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text="Clear"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&lt;Button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fx:id="button07"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layoutX="416.0"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layoutY="80.0"</w:t>
            </w:r>
            <w:r w:rsidRPr="00841AAE">
              <w:t xml:space="preserve"> </w:t>
            </w:r>
            <w:r w:rsidRPr="00841AAE">
              <w:rPr>
                <w:rStyle w:val="HTML"/>
              </w:rPr>
              <w:t>onAction="#copyMethod"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text="Copy"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  &lt;Label</w:t>
            </w:r>
            <w:r w:rsidRPr="00841AAE">
              <w:t xml:space="preserve"> </w:t>
            </w:r>
            <w:r w:rsidRPr="00841AAE">
              <w:rPr>
                <w:rStyle w:val="HTML"/>
              </w:rPr>
              <w:t>fx:id="label03"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layoutX="43.0"</w:t>
            </w:r>
            <w:r w:rsidRPr="00841AAE">
              <w:t xml:space="preserve"> </w:t>
            </w:r>
            <w:r w:rsidRPr="00841AAE">
              <w:rPr>
                <w:rStyle w:val="HTML"/>
              </w:rPr>
              <w:t>layoutY="124.0"</w:t>
            </w:r>
            <w:r w:rsidRPr="00841AAE">
              <w:t xml:space="preserve"> </w:t>
            </w:r>
            <w:r w:rsidRPr="00841AAE">
              <w:rPr>
                <w:rStyle w:val="HTML"/>
              </w:rPr>
              <w:t>minHeight="16"</w:t>
            </w:r>
            <w:r w:rsidRPr="00841AAE">
              <w:t xml:space="preserve"> </w:t>
            </w:r>
            <w:r w:rsidRPr="00841AAE">
              <w:rPr>
                <w:rStyle w:val="HTML"/>
              </w:rPr>
              <w:t>minWidth="69"</w:t>
            </w:r>
            <w:r w:rsidRPr="00841AAE">
              <w:t xml:space="preserve"> </w:t>
            </w:r>
            <w:r w:rsidRPr="00841AAE">
              <w:rPr>
                <w:rStyle w:val="HTML"/>
              </w:rPr>
              <w:t>prefHeight="16.0"</w:t>
            </w:r>
            <w:r w:rsidRPr="00841AAE">
              <w:t xml:space="preserve"> </w:t>
            </w:r>
            <w:r w:rsidRPr="00841AAE">
              <w:rPr>
                <w:rStyle w:val="HTML"/>
              </w:rPr>
              <w:t>prefWidth="417.0"</w:t>
            </w:r>
            <w:r w:rsidRPr="00841AAE">
              <w:t xml:space="preserve"> </w:t>
            </w:r>
            <w:r w:rsidRPr="00841AAE">
              <w:rPr>
                <w:rStyle w:val="HTML"/>
              </w:rPr>
              <w:t>text="something happened.."</w:t>
            </w:r>
            <w:r w:rsidRPr="00841AAE">
              <w:t xml:space="preserve"> </w:t>
            </w:r>
            <w:r w:rsidRPr="00841AAE">
              <w:rPr>
                <w:rStyle w:val="HTML"/>
              </w:rPr>
              <w:t>/&gt;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    &lt;/children&gt;</w:t>
            </w:r>
          </w:p>
          <w:p w:rsidR="00841AAE" w:rsidRPr="00841AAE" w:rsidRDefault="00841AAE" w:rsidP="00841AAE">
            <w:pPr>
              <w:ind w:firstLine="240"/>
            </w:pPr>
            <w:r w:rsidRPr="00841AAE">
              <w:rPr>
                <w:rStyle w:val="HTML"/>
              </w:rPr>
              <w:t>&lt;/AnchorPane&gt;</w:t>
            </w:r>
          </w:p>
        </w:tc>
      </w:tr>
    </w:tbl>
    <w:p w:rsidR="00CA3217" w:rsidRPr="00841AAE" w:rsidRDefault="00CA3217" w:rsidP="00CA3217">
      <w:pPr>
        <w:ind w:firstLine="240"/>
      </w:pPr>
    </w:p>
    <w:sectPr w:rsidR="00CA3217" w:rsidRPr="00841AAE" w:rsidSect="00FE4C2D">
      <w:headerReference w:type="even" r:id="rId144"/>
      <w:headerReference w:type="default" r:id="rId145"/>
      <w:footerReference w:type="even" r:id="rId146"/>
      <w:footerReference w:type="default" r:id="rId147"/>
      <w:pgSz w:w="11906" w:h="16838" w:code="9"/>
      <w:pgMar w:top="567" w:right="567" w:bottom="567" w:left="567" w:header="284" w:footer="284" w:gutter="0"/>
      <w:cols w:sep="1" w:space="620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5A29" w:rsidRDefault="00AB5A29" w:rsidP="00697497">
      <w:pPr>
        <w:ind w:firstLine="240"/>
      </w:pPr>
      <w:r>
        <w:separator/>
      </w:r>
    </w:p>
  </w:endnote>
  <w:endnote w:type="continuationSeparator" w:id="0">
    <w:p w:rsidR="00AB5A29" w:rsidRDefault="00AB5A29" w:rsidP="00697497">
      <w:pPr>
        <w:ind w:firstLine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全真中明體">
    <w:charset w:val="88"/>
    <w:family w:val="modern"/>
    <w:pitch w:val="fixed"/>
    <w:sig w:usb0="00000001" w:usb1="08080000" w:usb2="00000010" w:usb3="00000000" w:csb0="001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9AB" w:rsidRDefault="000019AB" w:rsidP="00FE4C2D">
    <w:pPr>
      <w:pStyle w:val="a8"/>
    </w:pPr>
    <w:r>
      <w:rPr>
        <w:rStyle w:val="a7"/>
      </w:rPr>
      <w:t>–</w:t>
    </w:r>
    <w:r>
      <w:rPr>
        <w:rStyle w:val="a7"/>
        <w:rFonts w:hint="eastAsia"/>
      </w:rPr>
      <w:t xml:space="preserve"> </w:t>
    </w: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 w:rsidR="00841AAE">
      <w:rPr>
        <w:rStyle w:val="a7"/>
      </w:rPr>
      <w:t>20</w:t>
    </w:r>
    <w:r>
      <w:rPr>
        <w:rStyle w:val="a7"/>
      </w:rPr>
      <w:fldChar w:fldCharType="end"/>
    </w:r>
    <w:r>
      <w:rPr>
        <w:rStyle w:val="a7"/>
        <w:rFonts w:hint="eastAsia"/>
      </w:rPr>
      <w:t xml:space="preserve"> </w:t>
    </w:r>
    <w:r>
      <w:rPr>
        <w:rStyle w:val="a7"/>
      </w:rPr>
      <w:t>–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9AB" w:rsidRDefault="000019AB" w:rsidP="00FE4C2D">
    <w:pPr>
      <w:pStyle w:val="a8"/>
    </w:pPr>
    <w:r>
      <w:rPr>
        <w:rStyle w:val="a7"/>
      </w:rPr>
      <w:t>–</w:t>
    </w:r>
    <w:r>
      <w:rPr>
        <w:rStyle w:val="a7"/>
        <w:rFonts w:hint="eastAsia"/>
      </w:rPr>
      <w:t xml:space="preserve"> </w:t>
    </w: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 w:rsidR="00841AAE">
      <w:rPr>
        <w:rStyle w:val="a7"/>
      </w:rPr>
      <w:t>1</w:t>
    </w:r>
    <w:r>
      <w:rPr>
        <w:rStyle w:val="a7"/>
      </w:rPr>
      <w:fldChar w:fldCharType="end"/>
    </w:r>
    <w:r>
      <w:rPr>
        <w:rStyle w:val="a7"/>
        <w:rFonts w:hint="eastAsia"/>
      </w:rPr>
      <w:t xml:space="preserve"> </w:t>
    </w:r>
    <w:r>
      <w:rPr>
        <w:rStyle w:val="a7"/>
      </w:rPr>
      <w:t>–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5A29" w:rsidRDefault="00AB5A29" w:rsidP="00697497">
      <w:pPr>
        <w:ind w:firstLine="240"/>
      </w:pPr>
      <w:r>
        <w:separator/>
      </w:r>
    </w:p>
  </w:footnote>
  <w:footnote w:type="continuationSeparator" w:id="0">
    <w:p w:rsidR="00AB5A29" w:rsidRDefault="00AB5A29" w:rsidP="00697497">
      <w:pPr>
        <w:ind w:firstLine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9AB" w:rsidRDefault="000019AB" w:rsidP="00FE4C2D">
    <w:pPr>
      <w:pStyle w:val="a6"/>
      <w:ind w:left="567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9AB" w:rsidRDefault="000019AB">
    <w:pPr>
      <w:pStyle w:val="a6"/>
      <w:ind w:right="56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35C64"/>
    <w:multiLevelType w:val="multilevel"/>
    <w:tmpl w:val="49D25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C97C37"/>
    <w:multiLevelType w:val="multilevel"/>
    <w:tmpl w:val="55946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ED59BA"/>
    <w:multiLevelType w:val="multilevel"/>
    <w:tmpl w:val="E812A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213D3E"/>
    <w:multiLevelType w:val="multilevel"/>
    <w:tmpl w:val="47062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1373DB"/>
    <w:multiLevelType w:val="multilevel"/>
    <w:tmpl w:val="E834B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FE7A33"/>
    <w:multiLevelType w:val="multilevel"/>
    <w:tmpl w:val="9174B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FD0B03"/>
    <w:multiLevelType w:val="multilevel"/>
    <w:tmpl w:val="6D12E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0D0F81"/>
    <w:multiLevelType w:val="multilevel"/>
    <w:tmpl w:val="09485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DB4C4C"/>
    <w:multiLevelType w:val="multilevel"/>
    <w:tmpl w:val="8A463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CE6E5D"/>
    <w:multiLevelType w:val="multilevel"/>
    <w:tmpl w:val="47086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6C2FF0"/>
    <w:multiLevelType w:val="multilevel"/>
    <w:tmpl w:val="7414C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144658"/>
    <w:multiLevelType w:val="multilevel"/>
    <w:tmpl w:val="D27C7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234808"/>
    <w:multiLevelType w:val="hybridMultilevel"/>
    <w:tmpl w:val="5AEA34BA"/>
    <w:lvl w:ilvl="0" w:tplc="B0D09220">
      <w:start w:val="1"/>
      <w:numFmt w:val="bullet"/>
      <w:pStyle w:val="5"/>
      <w:lvlText w:val=""/>
      <w:lvlJc w:val="left"/>
      <w:pPr>
        <w:tabs>
          <w:tab w:val="num" w:pos="1247"/>
        </w:tabs>
        <w:ind w:left="1247" w:hanging="56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3D314ED"/>
    <w:multiLevelType w:val="multilevel"/>
    <w:tmpl w:val="D96A3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4E802E4"/>
    <w:multiLevelType w:val="multilevel"/>
    <w:tmpl w:val="34FC2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1845B6"/>
    <w:multiLevelType w:val="multilevel"/>
    <w:tmpl w:val="4DAC4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67918F1"/>
    <w:multiLevelType w:val="multilevel"/>
    <w:tmpl w:val="0F20B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516EF9"/>
    <w:multiLevelType w:val="multilevel"/>
    <w:tmpl w:val="099C0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02078F"/>
    <w:multiLevelType w:val="multilevel"/>
    <w:tmpl w:val="5FB2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107651"/>
    <w:multiLevelType w:val="multilevel"/>
    <w:tmpl w:val="B776B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FA226CE"/>
    <w:multiLevelType w:val="multilevel"/>
    <w:tmpl w:val="E846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0310C99"/>
    <w:multiLevelType w:val="multilevel"/>
    <w:tmpl w:val="FC68C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63729D5"/>
    <w:multiLevelType w:val="multilevel"/>
    <w:tmpl w:val="114AB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66C0CC3"/>
    <w:multiLevelType w:val="multilevel"/>
    <w:tmpl w:val="8CFE7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97041AA"/>
    <w:multiLevelType w:val="multilevel"/>
    <w:tmpl w:val="6890D988"/>
    <w:lvl w:ilvl="0">
      <w:start w:val="1"/>
      <w:numFmt w:val="decimal"/>
      <w:pStyle w:val="a"/>
      <w:lvlText w:val="%1."/>
      <w:lvlJc w:val="right"/>
      <w:pPr>
        <w:tabs>
          <w:tab w:val="num" w:pos="397"/>
        </w:tabs>
        <w:ind w:left="397" w:hanging="113"/>
      </w:pPr>
      <w:rPr>
        <w:rFonts w:cs="Times New Roman" w:hint="eastAsia"/>
      </w:rPr>
    </w:lvl>
    <w:lvl w:ilvl="1">
      <w:start w:val="1"/>
      <w:numFmt w:val="decimal"/>
      <w:pStyle w:val="2"/>
      <w:lvlText w:val="(%2)"/>
      <w:lvlJc w:val="right"/>
      <w:pPr>
        <w:tabs>
          <w:tab w:val="num" w:pos="624"/>
        </w:tabs>
        <w:ind w:left="624" w:hanging="114"/>
      </w:pPr>
      <w:rPr>
        <w:rFonts w:cs="Times New Roman" w:hint="eastAsia"/>
      </w:rPr>
    </w:lvl>
    <w:lvl w:ilvl="2">
      <w:start w:val="1"/>
      <w:numFmt w:val="decimal"/>
      <w:pStyle w:val="3"/>
      <w:lvlText w:val="%3)"/>
      <w:lvlJc w:val="right"/>
      <w:pPr>
        <w:tabs>
          <w:tab w:val="num" w:pos="851"/>
        </w:tabs>
        <w:ind w:left="851" w:hanging="114"/>
      </w:pPr>
      <w:rPr>
        <w:rFonts w:cs="Times New Roman" w:hint="eastAsia"/>
      </w:rPr>
    </w:lvl>
    <w:lvl w:ilvl="3">
      <w:start w:val="1"/>
      <w:numFmt w:val="decimal"/>
      <w:pStyle w:val="4"/>
      <w:lvlText w:val="%4-"/>
      <w:lvlJc w:val="right"/>
      <w:pPr>
        <w:tabs>
          <w:tab w:val="num" w:pos="1077"/>
        </w:tabs>
        <w:ind w:left="1077" w:hanging="113"/>
      </w:pPr>
      <w:rPr>
        <w:rFonts w:cs="Times New Roman" w:hint="eastAsia"/>
      </w:rPr>
    </w:lvl>
    <w:lvl w:ilvl="4">
      <w:start w:val="1"/>
      <w:numFmt w:val="decimal"/>
      <w:pStyle w:val="50"/>
      <w:lvlText w:val="%5]"/>
      <w:lvlJc w:val="right"/>
      <w:pPr>
        <w:tabs>
          <w:tab w:val="num" w:pos="1304"/>
        </w:tabs>
        <w:ind w:left="1304" w:hanging="113"/>
      </w:pPr>
      <w:rPr>
        <w:rFonts w:cs="Times New Roman" w:hint="eastAsia"/>
      </w:rPr>
    </w:lvl>
    <w:lvl w:ilvl="5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cs="Times New Roman" w:hint="eastAsia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cs="Times New Roman" w:hint="eastAsia"/>
      </w:rPr>
    </w:lvl>
    <w:lvl w:ilvl="7">
      <w:start w:val="1"/>
      <w:numFmt w:val="none"/>
      <w:lvlText w:val=""/>
      <w:lvlJc w:val="left"/>
      <w:pPr>
        <w:tabs>
          <w:tab w:val="num" w:pos="-340"/>
        </w:tabs>
        <w:ind w:left="0" w:firstLine="0"/>
      </w:pPr>
      <w:rPr>
        <w:rFonts w:cs="Times New Roman" w:hint="eastAsia"/>
      </w:rPr>
    </w:lvl>
    <w:lvl w:ilvl="8">
      <w:start w:val="1"/>
      <w:numFmt w:val="none"/>
      <w:lvlText w:val=""/>
      <w:lvlJc w:val="left"/>
      <w:pPr>
        <w:tabs>
          <w:tab w:val="num" w:pos="-340"/>
        </w:tabs>
        <w:ind w:left="0" w:firstLine="0"/>
      </w:pPr>
      <w:rPr>
        <w:rFonts w:cs="Times New Roman" w:hint="eastAsia"/>
      </w:rPr>
    </w:lvl>
  </w:abstractNum>
  <w:abstractNum w:abstractNumId="25" w15:restartNumberingAfterBreak="0">
    <w:nsid w:val="3CE96C9A"/>
    <w:multiLevelType w:val="multilevel"/>
    <w:tmpl w:val="3CC26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D05399F"/>
    <w:multiLevelType w:val="multilevel"/>
    <w:tmpl w:val="A060F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DC20668"/>
    <w:multiLevelType w:val="multilevel"/>
    <w:tmpl w:val="E15E5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F92792E"/>
    <w:multiLevelType w:val="multilevel"/>
    <w:tmpl w:val="336AD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2C23EDC"/>
    <w:multiLevelType w:val="multilevel"/>
    <w:tmpl w:val="82D24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31304BA"/>
    <w:multiLevelType w:val="multilevel"/>
    <w:tmpl w:val="FFB2D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35441D2"/>
    <w:multiLevelType w:val="multilevel"/>
    <w:tmpl w:val="C3B6D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3B66DF2"/>
    <w:multiLevelType w:val="multilevel"/>
    <w:tmpl w:val="62166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3DE56FC"/>
    <w:multiLevelType w:val="multilevel"/>
    <w:tmpl w:val="A282C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40D6A5D"/>
    <w:multiLevelType w:val="multilevel"/>
    <w:tmpl w:val="689CB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4A951B9"/>
    <w:multiLevelType w:val="hybridMultilevel"/>
    <w:tmpl w:val="DDACB60A"/>
    <w:lvl w:ilvl="0" w:tplc="8FBA4EFC">
      <w:start w:val="1"/>
      <w:numFmt w:val="bullet"/>
      <w:pStyle w:val="a0"/>
      <w:lvlText w:val=""/>
      <w:lvlJc w:val="left"/>
      <w:pPr>
        <w:tabs>
          <w:tab w:val="num" w:pos="340"/>
        </w:tabs>
        <w:ind w:left="340" w:hanging="56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453F44DB"/>
    <w:multiLevelType w:val="multilevel"/>
    <w:tmpl w:val="B058A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9C1292C"/>
    <w:multiLevelType w:val="multilevel"/>
    <w:tmpl w:val="79948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AAE3383"/>
    <w:multiLevelType w:val="multilevel"/>
    <w:tmpl w:val="B6928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AFA1D17"/>
    <w:multiLevelType w:val="multilevel"/>
    <w:tmpl w:val="69C63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3135A10"/>
    <w:multiLevelType w:val="hybridMultilevel"/>
    <w:tmpl w:val="FC2A6BD6"/>
    <w:lvl w:ilvl="0" w:tplc="7C84440C">
      <w:start w:val="1"/>
      <w:numFmt w:val="bullet"/>
      <w:pStyle w:val="30"/>
      <w:lvlText w:val=""/>
      <w:lvlJc w:val="left"/>
      <w:pPr>
        <w:tabs>
          <w:tab w:val="num" w:pos="794"/>
        </w:tabs>
        <w:ind w:left="794" w:hanging="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1" w15:restartNumberingAfterBreak="0">
    <w:nsid w:val="545B68DB"/>
    <w:multiLevelType w:val="hybridMultilevel"/>
    <w:tmpl w:val="AA1687AE"/>
    <w:lvl w:ilvl="0" w:tplc="C36243BA">
      <w:start w:val="1"/>
      <w:numFmt w:val="bullet"/>
      <w:pStyle w:val="40"/>
      <w:lvlText w:val=""/>
      <w:lvlJc w:val="left"/>
      <w:pPr>
        <w:tabs>
          <w:tab w:val="num" w:pos="1021"/>
        </w:tabs>
        <w:ind w:left="1021" w:hanging="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2" w15:restartNumberingAfterBreak="0">
    <w:nsid w:val="54B913DD"/>
    <w:multiLevelType w:val="multilevel"/>
    <w:tmpl w:val="82043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5E860B4"/>
    <w:multiLevelType w:val="multilevel"/>
    <w:tmpl w:val="55E0D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6542649"/>
    <w:multiLevelType w:val="multilevel"/>
    <w:tmpl w:val="CF3A6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0E040EA"/>
    <w:multiLevelType w:val="multilevel"/>
    <w:tmpl w:val="3D9C1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56F288C"/>
    <w:multiLevelType w:val="hybridMultilevel"/>
    <w:tmpl w:val="F25E91F0"/>
    <w:lvl w:ilvl="0" w:tplc="4D505D62">
      <w:start w:val="1"/>
      <w:numFmt w:val="bullet"/>
      <w:pStyle w:val="20"/>
      <w:lvlText w:val=""/>
      <w:lvlJc w:val="left"/>
      <w:pPr>
        <w:tabs>
          <w:tab w:val="num" w:pos="567"/>
        </w:tabs>
        <w:ind w:left="567" w:hanging="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7" w15:restartNumberingAfterBreak="0">
    <w:nsid w:val="66010D80"/>
    <w:multiLevelType w:val="multilevel"/>
    <w:tmpl w:val="32FEA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AC43AA1"/>
    <w:multiLevelType w:val="multilevel"/>
    <w:tmpl w:val="DEE69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E83540B"/>
    <w:multiLevelType w:val="multilevel"/>
    <w:tmpl w:val="FFC84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EC67BD3"/>
    <w:multiLevelType w:val="multilevel"/>
    <w:tmpl w:val="531E1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8E5859"/>
    <w:multiLevelType w:val="multilevel"/>
    <w:tmpl w:val="1234A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0A41770"/>
    <w:multiLevelType w:val="multilevel"/>
    <w:tmpl w:val="AA8EA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1871713"/>
    <w:multiLevelType w:val="multilevel"/>
    <w:tmpl w:val="C16CC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1AD43AB"/>
    <w:multiLevelType w:val="multilevel"/>
    <w:tmpl w:val="72767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30D01B2"/>
    <w:multiLevelType w:val="multilevel"/>
    <w:tmpl w:val="732A8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3321C87"/>
    <w:multiLevelType w:val="multilevel"/>
    <w:tmpl w:val="29DAE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97978A6"/>
    <w:multiLevelType w:val="multilevel"/>
    <w:tmpl w:val="8BFCC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B6069A9"/>
    <w:multiLevelType w:val="multilevel"/>
    <w:tmpl w:val="A7087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BEE2033"/>
    <w:multiLevelType w:val="multilevel"/>
    <w:tmpl w:val="FEB40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BF07D20"/>
    <w:multiLevelType w:val="multilevel"/>
    <w:tmpl w:val="82AC62B2"/>
    <w:lvl w:ilvl="0">
      <w:start w:val="1"/>
      <w:numFmt w:val="decimal"/>
      <w:pStyle w:val="1"/>
      <w:lvlText w:val="CH %1"/>
      <w:lvlJc w:val="right"/>
      <w:pPr>
        <w:tabs>
          <w:tab w:val="num" w:pos="1361"/>
        </w:tabs>
        <w:ind w:left="1361" w:hanging="340"/>
      </w:pPr>
      <w:rPr>
        <w:rFonts w:hint="eastAsia"/>
      </w:rPr>
    </w:lvl>
    <w:lvl w:ilvl="1">
      <w:start w:val="1"/>
      <w:numFmt w:val="decimal"/>
      <w:pStyle w:val="21"/>
      <w:lvlText w:val="%2."/>
      <w:lvlJc w:val="right"/>
      <w:pPr>
        <w:tabs>
          <w:tab w:val="num" w:pos="567"/>
        </w:tabs>
        <w:ind w:left="567" w:hanging="113"/>
      </w:pPr>
      <w:rPr>
        <w:rFonts w:hint="eastAsia"/>
      </w:rPr>
    </w:lvl>
    <w:lvl w:ilvl="2">
      <w:start w:val="1"/>
      <w:numFmt w:val="decimal"/>
      <w:pStyle w:val="31"/>
      <w:lvlText w:val="%3)"/>
      <w:lvlJc w:val="right"/>
      <w:pPr>
        <w:tabs>
          <w:tab w:val="num" w:pos="794"/>
        </w:tabs>
        <w:ind w:left="794" w:hanging="114"/>
      </w:pPr>
      <w:rPr>
        <w:rFonts w:hint="eastAsia"/>
      </w:rPr>
    </w:lvl>
    <w:lvl w:ilvl="3">
      <w:start w:val="1"/>
      <w:numFmt w:val="decimal"/>
      <w:pStyle w:val="41"/>
      <w:lvlText w:val="%4."/>
      <w:lvlJc w:val="right"/>
      <w:pPr>
        <w:tabs>
          <w:tab w:val="num" w:pos="1021"/>
        </w:tabs>
        <w:ind w:left="1021" w:hanging="114"/>
      </w:pPr>
      <w:rPr>
        <w:rFonts w:hint="eastAsia"/>
      </w:rPr>
    </w:lvl>
    <w:lvl w:ilvl="4">
      <w:start w:val="1"/>
      <w:numFmt w:val="decimal"/>
      <w:pStyle w:val="51"/>
      <w:lvlText w:val="%5)"/>
      <w:lvlJc w:val="right"/>
      <w:pPr>
        <w:tabs>
          <w:tab w:val="num" w:pos="1247"/>
        </w:tabs>
        <w:ind w:left="1247" w:hanging="113"/>
      </w:pPr>
      <w:rPr>
        <w:rFonts w:hint="eastAsia"/>
      </w:rPr>
    </w:lvl>
    <w:lvl w:ilvl="5">
      <w:start w:val="1"/>
      <w:numFmt w:val="lowerRoman"/>
      <w:pStyle w:val="6"/>
      <w:lvlText w:val="%6."/>
      <w:lvlJc w:val="right"/>
      <w:pPr>
        <w:tabs>
          <w:tab w:val="num" w:pos="1474"/>
        </w:tabs>
        <w:ind w:left="1474" w:hanging="113"/>
      </w:pPr>
      <w:rPr>
        <w:rFonts w:hint="eastAsia"/>
      </w:rPr>
    </w:lvl>
    <w:lvl w:ilvl="6">
      <w:start w:val="1"/>
      <w:numFmt w:val="decimal"/>
      <w:lvlRestart w:val="1"/>
      <w:pStyle w:val="7"/>
      <w:lvlText w:val="式%7"/>
      <w:lvlJc w:val="right"/>
      <w:pPr>
        <w:tabs>
          <w:tab w:val="num" w:pos="1134"/>
        </w:tabs>
        <w:ind w:left="1134" w:hanging="57"/>
      </w:pPr>
      <w:rPr>
        <w:rFonts w:hint="eastAsia"/>
      </w:rPr>
    </w:lvl>
    <w:lvl w:ilvl="7">
      <w:start w:val="1"/>
      <w:numFmt w:val="decimal"/>
      <w:lvlRestart w:val="0"/>
      <w:pStyle w:val="8"/>
      <w:lvlText w:val="表%8."/>
      <w:lvlJc w:val="center"/>
      <w:pPr>
        <w:tabs>
          <w:tab w:val="num" w:pos="851"/>
        </w:tabs>
        <w:ind w:left="851" w:hanging="114"/>
      </w:pPr>
      <w:rPr>
        <w:rFonts w:hint="eastAsia"/>
      </w:rPr>
    </w:lvl>
    <w:lvl w:ilvl="8">
      <w:start w:val="1"/>
      <w:numFmt w:val="decimal"/>
      <w:lvlRestart w:val="1"/>
      <w:pStyle w:val="9"/>
      <w:lvlText w:val="圖%9."/>
      <w:lvlJc w:val="right"/>
      <w:pPr>
        <w:tabs>
          <w:tab w:val="num" w:pos="851"/>
        </w:tabs>
        <w:ind w:left="851" w:hanging="114"/>
      </w:pPr>
      <w:rPr>
        <w:rFonts w:hint="eastAsia"/>
      </w:rPr>
    </w:lvl>
  </w:abstractNum>
  <w:num w:numId="1">
    <w:abstractNumId w:val="24"/>
  </w:num>
  <w:num w:numId="2">
    <w:abstractNumId w:val="46"/>
  </w:num>
  <w:num w:numId="3">
    <w:abstractNumId w:val="40"/>
  </w:num>
  <w:num w:numId="4">
    <w:abstractNumId w:val="12"/>
  </w:num>
  <w:num w:numId="5">
    <w:abstractNumId w:val="41"/>
  </w:num>
  <w:num w:numId="6">
    <w:abstractNumId w:val="35"/>
  </w:num>
  <w:num w:numId="7">
    <w:abstractNumId w:val="60"/>
  </w:num>
  <w:num w:numId="8">
    <w:abstractNumId w:val="48"/>
  </w:num>
  <w:num w:numId="9">
    <w:abstractNumId w:val="34"/>
  </w:num>
  <w:num w:numId="10">
    <w:abstractNumId w:val="31"/>
  </w:num>
  <w:num w:numId="11">
    <w:abstractNumId w:val="54"/>
  </w:num>
  <w:num w:numId="12">
    <w:abstractNumId w:val="5"/>
  </w:num>
  <w:num w:numId="13">
    <w:abstractNumId w:val="6"/>
  </w:num>
  <w:num w:numId="14">
    <w:abstractNumId w:val="30"/>
  </w:num>
  <w:num w:numId="15">
    <w:abstractNumId w:val="29"/>
  </w:num>
  <w:num w:numId="16">
    <w:abstractNumId w:val="52"/>
  </w:num>
  <w:num w:numId="17">
    <w:abstractNumId w:val="37"/>
  </w:num>
  <w:num w:numId="18">
    <w:abstractNumId w:val="49"/>
  </w:num>
  <w:num w:numId="19">
    <w:abstractNumId w:val="9"/>
  </w:num>
  <w:num w:numId="20">
    <w:abstractNumId w:val="42"/>
  </w:num>
  <w:num w:numId="21">
    <w:abstractNumId w:val="10"/>
  </w:num>
  <w:num w:numId="22">
    <w:abstractNumId w:val="23"/>
  </w:num>
  <w:num w:numId="23">
    <w:abstractNumId w:val="25"/>
  </w:num>
  <w:num w:numId="24">
    <w:abstractNumId w:val="20"/>
  </w:num>
  <w:num w:numId="25">
    <w:abstractNumId w:val="38"/>
  </w:num>
  <w:num w:numId="26">
    <w:abstractNumId w:val="2"/>
  </w:num>
  <w:num w:numId="27">
    <w:abstractNumId w:val="39"/>
  </w:num>
  <w:num w:numId="28">
    <w:abstractNumId w:val="36"/>
  </w:num>
  <w:num w:numId="29">
    <w:abstractNumId w:val="4"/>
  </w:num>
  <w:num w:numId="30">
    <w:abstractNumId w:val="33"/>
  </w:num>
  <w:num w:numId="31">
    <w:abstractNumId w:val="8"/>
  </w:num>
  <w:num w:numId="32">
    <w:abstractNumId w:val="11"/>
  </w:num>
  <w:num w:numId="33">
    <w:abstractNumId w:val="50"/>
  </w:num>
  <w:num w:numId="34">
    <w:abstractNumId w:val="45"/>
  </w:num>
  <w:num w:numId="35">
    <w:abstractNumId w:val="57"/>
  </w:num>
  <w:num w:numId="36">
    <w:abstractNumId w:val="14"/>
  </w:num>
  <w:num w:numId="37">
    <w:abstractNumId w:val="27"/>
  </w:num>
  <w:num w:numId="38">
    <w:abstractNumId w:val="26"/>
  </w:num>
  <w:num w:numId="39">
    <w:abstractNumId w:val="21"/>
  </w:num>
  <w:num w:numId="40">
    <w:abstractNumId w:val="47"/>
  </w:num>
  <w:num w:numId="41">
    <w:abstractNumId w:val="17"/>
  </w:num>
  <w:num w:numId="42">
    <w:abstractNumId w:val="1"/>
  </w:num>
  <w:num w:numId="43">
    <w:abstractNumId w:val="59"/>
  </w:num>
  <w:num w:numId="44">
    <w:abstractNumId w:val="15"/>
  </w:num>
  <w:num w:numId="45">
    <w:abstractNumId w:val="7"/>
  </w:num>
  <w:num w:numId="46">
    <w:abstractNumId w:val="51"/>
  </w:num>
  <w:num w:numId="47">
    <w:abstractNumId w:val="55"/>
  </w:num>
  <w:num w:numId="48">
    <w:abstractNumId w:val="13"/>
  </w:num>
  <w:num w:numId="49">
    <w:abstractNumId w:val="56"/>
  </w:num>
  <w:num w:numId="50">
    <w:abstractNumId w:val="32"/>
  </w:num>
  <w:num w:numId="51">
    <w:abstractNumId w:val="0"/>
  </w:num>
  <w:num w:numId="52">
    <w:abstractNumId w:val="22"/>
  </w:num>
  <w:num w:numId="53">
    <w:abstractNumId w:val="19"/>
  </w:num>
  <w:num w:numId="54">
    <w:abstractNumId w:val="43"/>
  </w:num>
  <w:num w:numId="55">
    <w:abstractNumId w:val="3"/>
  </w:num>
  <w:num w:numId="56">
    <w:abstractNumId w:val="16"/>
  </w:num>
  <w:num w:numId="57">
    <w:abstractNumId w:val="44"/>
  </w:num>
  <w:num w:numId="58">
    <w:abstractNumId w:val="58"/>
  </w:num>
  <w:num w:numId="59">
    <w:abstractNumId w:val="18"/>
  </w:num>
  <w:num w:numId="60">
    <w:abstractNumId w:val="28"/>
  </w:num>
  <w:num w:numId="61">
    <w:abstractNumId w:val="53"/>
  </w:num>
  <w:num w:numId="62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mirrorMargins/>
  <w:bordersDoNotSurroundHeader/>
  <w:bordersDoNotSurroundFooter/>
  <w:hideSpellingErrors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480"/>
  <w:autoHyphenation/>
  <w:evenAndOddHeaders/>
  <w:drawingGridHorizontalSpacing w:val="100"/>
  <w:drawingGridVerticalSpacing w:val="200"/>
  <w:displayHorizontalDrawingGridEvery w:val="0"/>
  <w:displayVerticalDrawingGridEvery w:val="2"/>
  <w:characterSpacingControl w:val="compressPunctuation"/>
  <w:noLineBreaksAfter w:lang="zh-TW" w:val="([{£¥‘“‵〈《「『【〔〝︵︷︹︻︽︿﹁﹃﹙﹛﹝（｛"/>
  <w:noLineBreaksBefore w:lang="zh-TW" w:val="!),.:;?]}¢°·–—’”•‥…‧′╴、。〉》」』】〕〞︰︱︳︴︶︸︺︼︾﹀﹂﹄﹏﹐﹑﹒﹔﹕﹖﹗﹚﹜﹞！），．：；？｜｝､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217"/>
    <w:rsid w:val="0000071F"/>
    <w:rsid w:val="00001482"/>
    <w:rsid w:val="00001939"/>
    <w:rsid w:val="000019AB"/>
    <w:rsid w:val="000042E1"/>
    <w:rsid w:val="0000585C"/>
    <w:rsid w:val="00006D22"/>
    <w:rsid w:val="000101DB"/>
    <w:rsid w:val="000108BA"/>
    <w:rsid w:val="0001116F"/>
    <w:rsid w:val="0001123C"/>
    <w:rsid w:val="00012460"/>
    <w:rsid w:val="00012C44"/>
    <w:rsid w:val="0001371F"/>
    <w:rsid w:val="0001735A"/>
    <w:rsid w:val="00017E35"/>
    <w:rsid w:val="00023EB9"/>
    <w:rsid w:val="00024B76"/>
    <w:rsid w:val="00025922"/>
    <w:rsid w:val="000270A0"/>
    <w:rsid w:val="00030851"/>
    <w:rsid w:val="000308AA"/>
    <w:rsid w:val="000339B8"/>
    <w:rsid w:val="00033DBD"/>
    <w:rsid w:val="00037CDF"/>
    <w:rsid w:val="00037F92"/>
    <w:rsid w:val="000412D8"/>
    <w:rsid w:val="0004150F"/>
    <w:rsid w:val="00042E98"/>
    <w:rsid w:val="0005200A"/>
    <w:rsid w:val="00054615"/>
    <w:rsid w:val="00057637"/>
    <w:rsid w:val="000603C5"/>
    <w:rsid w:val="0006196A"/>
    <w:rsid w:val="00061DAC"/>
    <w:rsid w:val="00062964"/>
    <w:rsid w:val="00064F30"/>
    <w:rsid w:val="000669BC"/>
    <w:rsid w:val="00067591"/>
    <w:rsid w:val="00074C51"/>
    <w:rsid w:val="00074D9A"/>
    <w:rsid w:val="0007553E"/>
    <w:rsid w:val="00080010"/>
    <w:rsid w:val="00081805"/>
    <w:rsid w:val="00084104"/>
    <w:rsid w:val="000921D9"/>
    <w:rsid w:val="00095590"/>
    <w:rsid w:val="000968D0"/>
    <w:rsid w:val="00096F76"/>
    <w:rsid w:val="00097503"/>
    <w:rsid w:val="000A0468"/>
    <w:rsid w:val="000A3127"/>
    <w:rsid w:val="000A3332"/>
    <w:rsid w:val="000A3404"/>
    <w:rsid w:val="000A43FF"/>
    <w:rsid w:val="000A741E"/>
    <w:rsid w:val="000A7D31"/>
    <w:rsid w:val="000B0930"/>
    <w:rsid w:val="000B0FA4"/>
    <w:rsid w:val="000B158B"/>
    <w:rsid w:val="000B257F"/>
    <w:rsid w:val="000B2B98"/>
    <w:rsid w:val="000B5523"/>
    <w:rsid w:val="000B6EA2"/>
    <w:rsid w:val="000B6FE2"/>
    <w:rsid w:val="000C1DE2"/>
    <w:rsid w:val="000C28F9"/>
    <w:rsid w:val="000C454E"/>
    <w:rsid w:val="000D2083"/>
    <w:rsid w:val="000D3BBC"/>
    <w:rsid w:val="000D4BCE"/>
    <w:rsid w:val="000E0C43"/>
    <w:rsid w:val="000E32B4"/>
    <w:rsid w:val="000E4176"/>
    <w:rsid w:val="000E4E47"/>
    <w:rsid w:val="000E758B"/>
    <w:rsid w:val="000E7C51"/>
    <w:rsid w:val="000F0E80"/>
    <w:rsid w:val="000F18E7"/>
    <w:rsid w:val="000F1C31"/>
    <w:rsid w:val="000F3048"/>
    <w:rsid w:val="000F38AA"/>
    <w:rsid w:val="00100A88"/>
    <w:rsid w:val="0010245F"/>
    <w:rsid w:val="00104323"/>
    <w:rsid w:val="00107A2D"/>
    <w:rsid w:val="00110E35"/>
    <w:rsid w:val="00112CCE"/>
    <w:rsid w:val="00113DED"/>
    <w:rsid w:val="00115E36"/>
    <w:rsid w:val="00117430"/>
    <w:rsid w:val="00120155"/>
    <w:rsid w:val="00120229"/>
    <w:rsid w:val="001210D6"/>
    <w:rsid w:val="001219E0"/>
    <w:rsid w:val="001233DF"/>
    <w:rsid w:val="0012360E"/>
    <w:rsid w:val="00127401"/>
    <w:rsid w:val="001304E2"/>
    <w:rsid w:val="00133520"/>
    <w:rsid w:val="00134CB6"/>
    <w:rsid w:val="00137568"/>
    <w:rsid w:val="0013768E"/>
    <w:rsid w:val="00137B45"/>
    <w:rsid w:val="00141F32"/>
    <w:rsid w:val="001446A2"/>
    <w:rsid w:val="00145A00"/>
    <w:rsid w:val="00145BB2"/>
    <w:rsid w:val="00146C7A"/>
    <w:rsid w:val="001474DC"/>
    <w:rsid w:val="00150F09"/>
    <w:rsid w:val="00151EA2"/>
    <w:rsid w:val="00152B17"/>
    <w:rsid w:val="00152CE6"/>
    <w:rsid w:val="00152F1A"/>
    <w:rsid w:val="00153BA0"/>
    <w:rsid w:val="00154BEF"/>
    <w:rsid w:val="00154EB0"/>
    <w:rsid w:val="00156094"/>
    <w:rsid w:val="00164060"/>
    <w:rsid w:val="001646EB"/>
    <w:rsid w:val="00166D85"/>
    <w:rsid w:val="00167A12"/>
    <w:rsid w:val="00171A78"/>
    <w:rsid w:val="0017437B"/>
    <w:rsid w:val="0017476E"/>
    <w:rsid w:val="00175CFB"/>
    <w:rsid w:val="0017612B"/>
    <w:rsid w:val="001811FF"/>
    <w:rsid w:val="001833B5"/>
    <w:rsid w:val="001833FC"/>
    <w:rsid w:val="00184319"/>
    <w:rsid w:val="00184632"/>
    <w:rsid w:val="001846B4"/>
    <w:rsid w:val="001847B7"/>
    <w:rsid w:val="00184ADF"/>
    <w:rsid w:val="001851E7"/>
    <w:rsid w:val="001852C6"/>
    <w:rsid w:val="00185E46"/>
    <w:rsid w:val="001877A2"/>
    <w:rsid w:val="00187987"/>
    <w:rsid w:val="00190A36"/>
    <w:rsid w:val="001915A4"/>
    <w:rsid w:val="00191DA3"/>
    <w:rsid w:val="001927AF"/>
    <w:rsid w:val="001939F9"/>
    <w:rsid w:val="00194547"/>
    <w:rsid w:val="00196975"/>
    <w:rsid w:val="001973A3"/>
    <w:rsid w:val="001A1002"/>
    <w:rsid w:val="001A1BB1"/>
    <w:rsid w:val="001A21B8"/>
    <w:rsid w:val="001A21C1"/>
    <w:rsid w:val="001A22A8"/>
    <w:rsid w:val="001A2458"/>
    <w:rsid w:val="001A2F30"/>
    <w:rsid w:val="001A32C2"/>
    <w:rsid w:val="001A492B"/>
    <w:rsid w:val="001A63DC"/>
    <w:rsid w:val="001A65B9"/>
    <w:rsid w:val="001B051E"/>
    <w:rsid w:val="001B0981"/>
    <w:rsid w:val="001B1180"/>
    <w:rsid w:val="001B15E5"/>
    <w:rsid w:val="001B40B5"/>
    <w:rsid w:val="001C0831"/>
    <w:rsid w:val="001C166E"/>
    <w:rsid w:val="001C2DCA"/>
    <w:rsid w:val="001C38D5"/>
    <w:rsid w:val="001C4222"/>
    <w:rsid w:val="001C7DC4"/>
    <w:rsid w:val="001D0BC9"/>
    <w:rsid w:val="001D1A86"/>
    <w:rsid w:val="001D3DB6"/>
    <w:rsid w:val="001E031E"/>
    <w:rsid w:val="001E16DF"/>
    <w:rsid w:val="001E199E"/>
    <w:rsid w:val="001E36B8"/>
    <w:rsid w:val="001E5DE8"/>
    <w:rsid w:val="001F0ECB"/>
    <w:rsid w:val="001F4B5F"/>
    <w:rsid w:val="001F5FEB"/>
    <w:rsid w:val="001F6387"/>
    <w:rsid w:val="001F6647"/>
    <w:rsid w:val="001F7A74"/>
    <w:rsid w:val="001F7FD2"/>
    <w:rsid w:val="00200022"/>
    <w:rsid w:val="0020171A"/>
    <w:rsid w:val="00201E4F"/>
    <w:rsid w:val="00203318"/>
    <w:rsid w:val="0020343A"/>
    <w:rsid w:val="00204E9F"/>
    <w:rsid w:val="002054F7"/>
    <w:rsid w:val="002055A5"/>
    <w:rsid w:val="00211DBA"/>
    <w:rsid w:val="00212061"/>
    <w:rsid w:val="00212ABE"/>
    <w:rsid w:val="00214C3D"/>
    <w:rsid w:val="00222487"/>
    <w:rsid w:val="00227A22"/>
    <w:rsid w:val="0023178F"/>
    <w:rsid w:val="00233CB0"/>
    <w:rsid w:val="0023408B"/>
    <w:rsid w:val="002356F3"/>
    <w:rsid w:val="00236F6C"/>
    <w:rsid w:val="00244D81"/>
    <w:rsid w:val="00245DCA"/>
    <w:rsid w:val="00246950"/>
    <w:rsid w:val="00246D2B"/>
    <w:rsid w:val="002470D5"/>
    <w:rsid w:val="002503EB"/>
    <w:rsid w:val="00250A1C"/>
    <w:rsid w:val="00250B4B"/>
    <w:rsid w:val="00250FB5"/>
    <w:rsid w:val="002522C1"/>
    <w:rsid w:val="0025293E"/>
    <w:rsid w:val="00253BF9"/>
    <w:rsid w:val="00254287"/>
    <w:rsid w:val="00255246"/>
    <w:rsid w:val="0025709A"/>
    <w:rsid w:val="00260C7E"/>
    <w:rsid w:val="00260F1C"/>
    <w:rsid w:val="00263C14"/>
    <w:rsid w:val="002665E5"/>
    <w:rsid w:val="00266AFC"/>
    <w:rsid w:val="00273009"/>
    <w:rsid w:val="00274EA3"/>
    <w:rsid w:val="002757E5"/>
    <w:rsid w:val="0027733D"/>
    <w:rsid w:val="002806FC"/>
    <w:rsid w:val="00281C52"/>
    <w:rsid w:val="00281F09"/>
    <w:rsid w:val="002824A0"/>
    <w:rsid w:val="00282A06"/>
    <w:rsid w:val="00283F4F"/>
    <w:rsid w:val="0028584E"/>
    <w:rsid w:val="00285C91"/>
    <w:rsid w:val="00287A55"/>
    <w:rsid w:val="00287BF4"/>
    <w:rsid w:val="00292A55"/>
    <w:rsid w:val="002930CE"/>
    <w:rsid w:val="00294522"/>
    <w:rsid w:val="00296337"/>
    <w:rsid w:val="00296729"/>
    <w:rsid w:val="00296BF4"/>
    <w:rsid w:val="00297556"/>
    <w:rsid w:val="002A2F10"/>
    <w:rsid w:val="002A50F1"/>
    <w:rsid w:val="002A5723"/>
    <w:rsid w:val="002A5DEF"/>
    <w:rsid w:val="002A69A7"/>
    <w:rsid w:val="002A728F"/>
    <w:rsid w:val="002A73EC"/>
    <w:rsid w:val="002B05B1"/>
    <w:rsid w:val="002B0D52"/>
    <w:rsid w:val="002B3E02"/>
    <w:rsid w:val="002B4B02"/>
    <w:rsid w:val="002B7ABD"/>
    <w:rsid w:val="002C1CDD"/>
    <w:rsid w:val="002C1CFF"/>
    <w:rsid w:val="002C2671"/>
    <w:rsid w:val="002C2D82"/>
    <w:rsid w:val="002C2E91"/>
    <w:rsid w:val="002C3F9E"/>
    <w:rsid w:val="002C587F"/>
    <w:rsid w:val="002C7AFC"/>
    <w:rsid w:val="002D053B"/>
    <w:rsid w:val="002D28CE"/>
    <w:rsid w:val="002D41E6"/>
    <w:rsid w:val="002D5AE3"/>
    <w:rsid w:val="002D6273"/>
    <w:rsid w:val="002D6346"/>
    <w:rsid w:val="002D78C8"/>
    <w:rsid w:val="002E0456"/>
    <w:rsid w:val="002E2B99"/>
    <w:rsid w:val="002E7876"/>
    <w:rsid w:val="002F167E"/>
    <w:rsid w:val="002F2034"/>
    <w:rsid w:val="002F465F"/>
    <w:rsid w:val="002F5E39"/>
    <w:rsid w:val="00301186"/>
    <w:rsid w:val="0030274A"/>
    <w:rsid w:val="00302983"/>
    <w:rsid w:val="003038DB"/>
    <w:rsid w:val="00304425"/>
    <w:rsid w:val="0030671D"/>
    <w:rsid w:val="00307E8F"/>
    <w:rsid w:val="00307FAB"/>
    <w:rsid w:val="00315C41"/>
    <w:rsid w:val="00315C95"/>
    <w:rsid w:val="00315EB7"/>
    <w:rsid w:val="00316B6B"/>
    <w:rsid w:val="0031767B"/>
    <w:rsid w:val="003204D6"/>
    <w:rsid w:val="00320D54"/>
    <w:rsid w:val="00323E43"/>
    <w:rsid w:val="00324983"/>
    <w:rsid w:val="0032505B"/>
    <w:rsid w:val="003252F7"/>
    <w:rsid w:val="00325D56"/>
    <w:rsid w:val="00326224"/>
    <w:rsid w:val="00326A90"/>
    <w:rsid w:val="00332152"/>
    <w:rsid w:val="00332BF8"/>
    <w:rsid w:val="00351153"/>
    <w:rsid w:val="003542A3"/>
    <w:rsid w:val="003560B0"/>
    <w:rsid w:val="0035691C"/>
    <w:rsid w:val="0036428C"/>
    <w:rsid w:val="00364C91"/>
    <w:rsid w:val="00365163"/>
    <w:rsid w:val="00365406"/>
    <w:rsid w:val="00367D43"/>
    <w:rsid w:val="00370A28"/>
    <w:rsid w:val="00374AAF"/>
    <w:rsid w:val="00375609"/>
    <w:rsid w:val="0037785E"/>
    <w:rsid w:val="00382058"/>
    <w:rsid w:val="003826B2"/>
    <w:rsid w:val="003843C4"/>
    <w:rsid w:val="00387255"/>
    <w:rsid w:val="00390E2B"/>
    <w:rsid w:val="00392884"/>
    <w:rsid w:val="00392982"/>
    <w:rsid w:val="00392A20"/>
    <w:rsid w:val="00393DBE"/>
    <w:rsid w:val="0039670C"/>
    <w:rsid w:val="00396A19"/>
    <w:rsid w:val="003A1EAC"/>
    <w:rsid w:val="003A38D7"/>
    <w:rsid w:val="003A3F81"/>
    <w:rsid w:val="003A4489"/>
    <w:rsid w:val="003A4B68"/>
    <w:rsid w:val="003A5867"/>
    <w:rsid w:val="003A7B3E"/>
    <w:rsid w:val="003B2215"/>
    <w:rsid w:val="003B490C"/>
    <w:rsid w:val="003B4C1E"/>
    <w:rsid w:val="003B666F"/>
    <w:rsid w:val="003B68F3"/>
    <w:rsid w:val="003B7AE2"/>
    <w:rsid w:val="003C021C"/>
    <w:rsid w:val="003C4935"/>
    <w:rsid w:val="003C6713"/>
    <w:rsid w:val="003C71D1"/>
    <w:rsid w:val="003D0FF4"/>
    <w:rsid w:val="003D5AF7"/>
    <w:rsid w:val="003D6972"/>
    <w:rsid w:val="003D6E55"/>
    <w:rsid w:val="003E18F9"/>
    <w:rsid w:val="003E1BA3"/>
    <w:rsid w:val="003E1DE4"/>
    <w:rsid w:val="003E27D1"/>
    <w:rsid w:val="003E30D7"/>
    <w:rsid w:val="003E396E"/>
    <w:rsid w:val="003E3D45"/>
    <w:rsid w:val="003E500C"/>
    <w:rsid w:val="003E5F93"/>
    <w:rsid w:val="003E68D3"/>
    <w:rsid w:val="003F0067"/>
    <w:rsid w:val="003F2C41"/>
    <w:rsid w:val="003F4CA0"/>
    <w:rsid w:val="003F734E"/>
    <w:rsid w:val="00402882"/>
    <w:rsid w:val="00413362"/>
    <w:rsid w:val="004157E6"/>
    <w:rsid w:val="0041627F"/>
    <w:rsid w:val="004173A4"/>
    <w:rsid w:val="00420FDE"/>
    <w:rsid w:val="0042117B"/>
    <w:rsid w:val="00421C55"/>
    <w:rsid w:val="004224AE"/>
    <w:rsid w:val="00422DE7"/>
    <w:rsid w:val="00423029"/>
    <w:rsid w:val="004236C1"/>
    <w:rsid w:val="00424A4C"/>
    <w:rsid w:val="00424D35"/>
    <w:rsid w:val="00426510"/>
    <w:rsid w:val="00432285"/>
    <w:rsid w:val="00434E76"/>
    <w:rsid w:val="0043570B"/>
    <w:rsid w:val="004369A4"/>
    <w:rsid w:val="004410C0"/>
    <w:rsid w:val="00441E6F"/>
    <w:rsid w:val="00444427"/>
    <w:rsid w:val="00447862"/>
    <w:rsid w:val="004508C0"/>
    <w:rsid w:val="004516E2"/>
    <w:rsid w:val="00453761"/>
    <w:rsid w:val="004542C6"/>
    <w:rsid w:val="00457AD2"/>
    <w:rsid w:val="00464659"/>
    <w:rsid w:val="00466160"/>
    <w:rsid w:val="00470732"/>
    <w:rsid w:val="004714E4"/>
    <w:rsid w:val="00475897"/>
    <w:rsid w:val="00475993"/>
    <w:rsid w:val="004762B3"/>
    <w:rsid w:val="0047727D"/>
    <w:rsid w:val="004772A4"/>
    <w:rsid w:val="00481220"/>
    <w:rsid w:val="0048143B"/>
    <w:rsid w:val="004825C3"/>
    <w:rsid w:val="004872C1"/>
    <w:rsid w:val="00487747"/>
    <w:rsid w:val="004910C2"/>
    <w:rsid w:val="0049140F"/>
    <w:rsid w:val="00492C78"/>
    <w:rsid w:val="00496F63"/>
    <w:rsid w:val="00497498"/>
    <w:rsid w:val="004A00C7"/>
    <w:rsid w:val="004A1B15"/>
    <w:rsid w:val="004A21FC"/>
    <w:rsid w:val="004A379D"/>
    <w:rsid w:val="004A714E"/>
    <w:rsid w:val="004B0C21"/>
    <w:rsid w:val="004B1584"/>
    <w:rsid w:val="004B2629"/>
    <w:rsid w:val="004B278B"/>
    <w:rsid w:val="004B2B9A"/>
    <w:rsid w:val="004B2C79"/>
    <w:rsid w:val="004B3A47"/>
    <w:rsid w:val="004B4510"/>
    <w:rsid w:val="004B4785"/>
    <w:rsid w:val="004B59DE"/>
    <w:rsid w:val="004B5B2D"/>
    <w:rsid w:val="004C047E"/>
    <w:rsid w:val="004C0D89"/>
    <w:rsid w:val="004C2C73"/>
    <w:rsid w:val="004C3321"/>
    <w:rsid w:val="004C34D7"/>
    <w:rsid w:val="004C43D9"/>
    <w:rsid w:val="004C5457"/>
    <w:rsid w:val="004C7944"/>
    <w:rsid w:val="004D0527"/>
    <w:rsid w:val="004D1E3A"/>
    <w:rsid w:val="004D2306"/>
    <w:rsid w:val="004D4F52"/>
    <w:rsid w:val="004D5097"/>
    <w:rsid w:val="004D5972"/>
    <w:rsid w:val="004E02EA"/>
    <w:rsid w:val="004E3645"/>
    <w:rsid w:val="004E3DE6"/>
    <w:rsid w:val="004E5FAC"/>
    <w:rsid w:val="004E6907"/>
    <w:rsid w:val="004E7B18"/>
    <w:rsid w:val="004F3F42"/>
    <w:rsid w:val="004F54E9"/>
    <w:rsid w:val="004F5613"/>
    <w:rsid w:val="004F5E0F"/>
    <w:rsid w:val="004F6087"/>
    <w:rsid w:val="004F652B"/>
    <w:rsid w:val="004F6962"/>
    <w:rsid w:val="004F713F"/>
    <w:rsid w:val="004F7D2A"/>
    <w:rsid w:val="00501224"/>
    <w:rsid w:val="0050212C"/>
    <w:rsid w:val="0050323D"/>
    <w:rsid w:val="00503CAE"/>
    <w:rsid w:val="0050465C"/>
    <w:rsid w:val="00506175"/>
    <w:rsid w:val="00506417"/>
    <w:rsid w:val="005068AA"/>
    <w:rsid w:val="00506CBF"/>
    <w:rsid w:val="0050719E"/>
    <w:rsid w:val="00510213"/>
    <w:rsid w:val="0051131D"/>
    <w:rsid w:val="0051134E"/>
    <w:rsid w:val="0051166B"/>
    <w:rsid w:val="0051577C"/>
    <w:rsid w:val="0051627F"/>
    <w:rsid w:val="00516659"/>
    <w:rsid w:val="00521A9C"/>
    <w:rsid w:val="005228F4"/>
    <w:rsid w:val="00523140"/>
    <w:rsid w:val="005265B4"/>
    <w:rsid w:val="005355B2"/>
    <w:rsid w:val="00536130"/>
    <w:rsid w:val="005407FD"/>
    <w:rsid w:val="005418AB"/>
    <w:rsid w:val="00542AC6"/>
    <w:rsid w:val="00544180"/>
    <w:rsid w:val="00544285"/>
    <w:rsid w:val="005450C9"/>
    <w:rsid w:val="005451E6"/>
    <w:rsid w:val="005456BC"/>
    <w:rsid w:val="00546999"/>
    <w:rsid w:val="005536A6"/>
    <w:rsid w:val="00553BD1"/>
    <w:rsid w:val="005552C9"/>
    <w:rsid w:val="00555B37"/>
    <w:rsid w:val="00560A0B"/>
    <w:rsid w:val="00561348"/>
    <w:rsid w:val="00561635"/>
    <w:rsid w:val="00562945"/>
    <w:rsid w:val="0056634E"/>
    <w:rsid w:val="00566C27"/>
    <w:rsid w:val="00567E4B"/>
    <w:rsid w:val="00567F6E"/>
    <w:rsid w:val="0057097C"/>
    <w:rsid w:val="00570B3E"/>
    <w:rsid w:val="005716B1"/>
    <w:rsid w:val="00575972"/>
    <w:rsid w:val="00576E2F"/>
    <w:rsid w:val="00576EFB"/>
    <w:rsid w:val="005802C4"/>
    <w:rsid w:val="00582571"/>
    <w:rsid w:val="00582A55"/>
    <w:rsid w:val="005861B2"/>
    <w:rsid w:val="00592ECB"/>
    <w:rsid w:val="00597211"/>
    <w:rsid w:val="005A1089"/>
    <w:rsid w:val="005A2B5C"/>
    <w:rsid w:val="005A68F5"/>
    <w:rsid w:val="005A77AC"/>
    <w:rsid w:val="005B3633"/>
    <w:rsid w:val="005B372F"/>
    <w:rsid w:val="005B6C39"/>
    <w:rsid w:val="005B7FB6"/>
    <w:rsid w:val="005C3CEA"/>
    <w:rsid w:val="005C59A6"/>
    <w:rsid w:val="005D00CA"/>
    <w:rsid w:val="005D6815"/>
    <w:rsid w:val="005D6956"/>
    <w:rsid w:val="005D71B0"/>
    <w:rsid w:val="005D7C6A"/>
    <w:rsid w:val="005E1990"/>
    <w:rsid w:val="005E4BEC"/>
    <w:rsid w:val="005E58B9"/>
    <w:rsid w:val="005E65C6"/>
    <w:rsid w:val="005F153F"/>
    <w:rsid w:val="005F26CA"/>
    <w:rsid w:val="005F5816"/>
    <w:rsid w:val="005F6E60"/>
    <w:rsid w:val="005F7254"/>
    <w:rsid w:val="005F762B"/>
    <w:rsid w:val="006015B7"/>
    <w:rsid w:val="0060182D"/>
    <w:rsid w:val="006023F4"/>
    <w:rsid w:val="0060240F"/>
    <w:rsid w:val="00602D63"/>
    <w:rsid w:val="00607DF1"/>
    <w:rsid w:val="00614962"/>
    <w:rsid w:val="00614B48"/>
    <w:rsid w:val="00615E32"/>
    <w:rsid w:val="00616D69"/>
    <w:rsid w:val="0062191A"/>
    <w:rsid w:val="00623823"/>
    <w:rsid w:val="00623FE2"/>
    <w:rsid w:val="0062792D"/>
    <w:rsid w:val="00630333"/>
    <w:rsid w:val="0063108B"/>
    <w:rsid w:val="006316D4"/>
    <w:rsid w:val="006317E3"/>
    <w:rsid w:val="006404C3"/>
    <w:rsid w:val="0064080B"/>
    <w:rsid w:val="006449B7"/>
    <w:rsid w:val="00644ABA"/>
    <w:rsid w:val="00644D31"/>
    <w:rsid w:val="0064577F"/>
    <w:rsid w:val="006476B9"/>
    <w:rsid w:val="00647F01"/>
    <w:rsid w:val="00651674"/>
    <w:rsid w:val="00652374"/>
    <w:rsid w:val="00653D33"/>
    <w:rsid w:val="00656269"/>
    <w:rsid w:val="00665BFC"/>
    <w:rsid w:val="00666F1D"/>
    <w:rsid w:val="00670596"/>
    <w:rsid w:val="00672AC8"/>
    <w:rsid w:val="0067408C"/>
    <w:rsid w:val="00674711"/>
    <w:rsid w:val="00676779"/>
    <w:rsid w:val="0067729A"/>
    <w:rsid w:val="00677842"/>
    <w:rsid w:val="00680375"/>
    <w:rsid w:val="00682C3C"/>
    <w:rsid w:val="006841AD"/>
    <w:rsid w:val="00686133"/>
    <w:rsid w:val="00686DE2"/>
    <w:rsid w:val="00686FBA"/>
    <w:rsid w:val="006911D7"/>
    <w:rsid w:val="006932A6"/>
    <w:rsid w:val="006954CD"/>
    <w:rsid w:val="00695B85"/>
    <w:rsid w:val="00696AC1"/>
    <w:rsid w:val="00697497"/>
    <w:rsid w:val="006A084B"/>
    <w:rsid w:val="006A08FB"/>
    <w:rsid w:val="006A2051"/>
    <w:rsid w:val="006A2DA9"/>
    <w:rsid w:val="006A2FC8"/>
    <w:rsid w:val="006A4070"/>
    <w:rsid w:val="006A6A0C"/>
    <w:rsid w:val="006A77F7"/>
    <w:rsid w:val="006B1AF7"/>
    <w:rsid w:val="006B1C57"/>
    <w:rsid w:val="006B3B9A"/>
    <w:rsid w:val="006B3F8C"/>
    <w:rsid w:val="006B77AB"/>
    <w:rsid w:val="006B7B9B"/>
    <w:rsid w:val="006B7F51"/>
    <w:rsid w:val="006C22A5"/>
    <w:rsid w:val="006C36FB"/>
    <w:rsid w:val="006C56B0"/>
    <w:rsid w:val="006C6FCE"/>
    <w:rsid w:val="006C7045"/>
    <w:rsid w:val="006D0E76"/>
    <w:rsid w:val="006D10F2"/>
    <w:rsid w:val="006D12C3"/>
    <w:rsid w:val="006D16E1"/>
    <w:rsid w:val="006D6522"/>
    <w:rsid w:val="006E1A5D"/>
    <w:rsid w:val="006E4EDC"/>
    <w:rsid w:val="006E62E7"/>
    <w:rsid w:val="006F1128"/>
    <w:rsid w:val="006F1A48"/>
    <w:rsid w:val="006F2782"/>
    <w:rsid w:val="006F2975"/>
    <w:rsid w:val="006F2A1F"/>
    <w:rsid w:val="006F2F7D"/>
    <w:rsid w:val="006F6180"/>
    <w:rsid w:val="00703DE8"/>
    <w:rsid w:val="007044D1"/>
    <w:rsid w:val="00706C45"/>
    <w:rsid w:val="0071386B"/>
    <w:rsid w:val="00714C19"/>
    <w:rsid w:val="00714D12"/>
    <w:rsid w:val="00716981"/>
    <w:rsid w:val="00716C82"/>
    <w:rsid w:val="00716DCB"/>
    <w:rsid w:val="00716E93"/>
    <w:rsid w:val="0072134D"/>
    <w:rsid w:val="00722368"/>
    <w:rsid w:val="0072714A"/>
    <w:rsid w:val="007279B8"/>
    <w:rsid w:val="007306E6"/>
    <w:rsid w:val="00733EF5"/>
    <w:rsid w:val="00734F76"/>
    <w:rsid w:val="00735D29"/>
    <w:rsid w:val="00735E3B"/>
    <w:rsid w:val="007365AB"/>
    <w:rsid w:val="00736930"/>
    <w:rsid w:val="00737D35"/>
    <w:rsid w:val="00737EB1"/>
    <w:rsid w:val="0074083C"/>
    <w:rsid w:val="00740CFF"/>
    <w:rsid w:val="007414BB"/>
    <w:rsid w:val="0074160E"/>
    <w:rsid w:val="00741BD1"/>
    <w:rsid w:val="00741E36"/>
    <w:rsid w:val="00744CDB"/>
    <w:rsid w:val="00747918"/>
    <w:rsid w:val="00747F3B"/>
    <w:rsid w:val="007508E4"/>
    <w:rsid w:val="00753E06"/>
    <w:rsid w:val="00756F6C"/>
    <w:rsid w:val="00757FC4"/>
    <w:rsid w:val="00760515"/>
    <w:rsid w:val="00760AE7"/>
    <w:rsid w:val="007644CE"/>
    <w:rsid w:val="00766920"/>
    <w:rsid w:val="00767669"/>
    <w:rsid w:val="007772B2"/>
    <w:rsid w:val="007776EA"/>
    <w:rsid w:val="00780C71"/>
    <w:rsid w:val="00781169"/>
    <w:rsid w:val="00781C2C"/>
    <w:rsid w:val="00784F6A"/>
    <w:rsid w:val="00787B4A"/>
    <w:rsid w:val="007916C0"/>
    <w:rsid w:val="00794365"/>
    <w:rsid w:val="007A0293"/>
    <w:rsid w:val="007A290E"/>
    <w:rsid w:val="007A2F1A"/>
    <w:rsid w:val="007A32C5"/>
    <w:rsid w:val="007A369E"/>
    <w:rsid w:val="007A3F58"/>
    <w:rsid w:val="007A5AFA"/>
    <w:rsid w:val="007A71FD"/>
    <w:rsid w:val="007B052C"/>
    <w:rsid w:val="007B2447"/>
    <w:rsid w:val="007B34CC"/>
    <w:rsid w:val="007B4F05"/>
    <w:rsid w:val="007B5167"/>
    <w:rsid w:val="007B5AED"/>
    <w:rsid w:val="007B78AC"/>
    <w:rsid w:val="007C0E30"/>
    <w:rsid w:val="007C119B"/>
    <w:rsid w:val="007C2515"/>
    <w:rsid w:val="007C3D31"/>
    <w:rsid w:val="007C4C35"/>
    <w:rsid w:val="007D1458"/>
    <w:rsid w:val="007D225B"/>
    <w:rsid w:val="007D2AF3"/>
    <w:rsid w:val="007D4144"/>
    <w:rsid w:val="007D609C"/>
    <w:rsid w:val="007D650B"/>
    <w:rsid w:val="007D6B6B"/>
    <w:rsid w:val="007D7420"/>
    <w:rsid w:val="007E1BBC"/>
    <w:rsid w:val="007E629C"/>
    <w:rsid w:val="007F0372"/>
    <w:rsid w:val="007F0DA0"/>
    <w:rsid w:val="007F1D9B"/>
    <w:rsid w:val="007F5ADF"/>
    <w:rsid w:val="007F7B55"/>
    <w:rsid w:val="00800D43"/>
    <w:rsid w:val="00801A60"/>
    <w:rsid w:val="00803D27"/>
    <w:rsid w:val="00806A3E"/>
    <w:rsid w:val="008070FF"/>
    <w:rsid w:val="008072FB"/>
    <w:rsid w:val="00807A96"/>
    <w:rsid w:val="008106D3"/>
    <w:rsid w:val="008107E3"/>
    <w:rsid w:val="00811E7B"/>
    <w:rsid w:val="00813325"/>
    <w:rsid w:val="008135F4"/>
    <w:rsid w:val="008135FA"/>
    <w:rsid w:val="00813A5D"/>
    <w:rsid w:val="00814D00"/>
    <w:rsid w:val="008159D5"/>
    <w:rsid w:val="008200A0"/>
    <w:rsid w:val="0082122D"/>
    <w:rsid w:val="00822E99"/>
    <w:rsid w:val="0082560D"/>
    <w:rsid w:val="00825F2F"/>
    <w:rsid w:val="00827294"/>
    <w:rsid w:val="00827493"/>
    <w:rsid w:val="00831135"/>
    <w:rsid w:val="00835977"/>
    <w:rsid w:val="00836649"/>
    <w:rsid w:val="00836FC8"/>
    <w:rsid w:val="00841AAE"/>
    <w:rsid w:val="00843EA1"/>
    <w:rsid w:val="008440D0"/>
    <w:rsid w:val="00844848"/>
    <w:rsid w:val="00846110"/>
    <w:rsid w:val="00847EA0"/>
    <w:rsid w:val="00850CA7"/>
    <w:rsid w:val="008526EC"/>
    <w:rsid w:val="008553E8"/>
    <w:rsid w:val="0085655F"/>
    <w:rsid w:val="008565E9"/>
    <w:rsid w:val="00860F97"/>
    <w:rsid w:val="008662BA"/>
    <w:rsid w:val="00867AE2"/>
    <w:rsid w:val="00870846"/>
    <w:rsid w:val="00870A94"/>
    <w:rsid w:val="00870DFE"/>
    <w:rsid w:val="00871431"/>
    <w:rsid w:val="00871CCE"/>
    <w:rsid w:val="008731F4"/>
    <w:rsid w:val="00873D93"/>
    <w:rsid w:val="00883497"/>
    <w:rsid w:val="00890769"/>
    <w:rsid w:val="008949B3"/>
    <w:rsid w:val="00896029"/>
    <w:rsid w:val="008967E9"/>
    <w:rsid w:val="00897AEE"/>
    <w:rsid w:val="008A1913"/>
    <w:rsid w:val="008A3183"/>
    <w:rsid w:val="008A43F5"/>
    <w:rsid w:val="008A503C"/>
    <w:rsid w:val="008A5D1A"/>
    <w:rsid w:val="008A730A"/>
    <w:rsid w:val="008A7B72"/>
    <w:rsid w:val="008B0446"/>
    <w:rsid w:val="008B1BC1"/>
    <w:rsid w:val="008B4773"/>
    <w:rsid w:val="008B5DBB"/>
    <w:rsid w:val="008B676F"/>
    <w:rsid w:val="008C2E34"/>
    <w:rsid w:val="008C2E50"/>
    <w:rsid w:val="008C72AE"/>
    <w:rsid w:val="008C7EDB"/>
    <w:rsid w:val="008D0D02"/>
    <w:rsid w:val="008D3513"/>
    <w:rsid w:val="008D47A9"/>
    <w:rsid w:val="008D64D8"/>
    <w:rsid w:val="008D6E84"/>
    <w:rsid w:val="008E18B5"/>
    <w:rsid w:val="008E1ED7"/>
    <w:rsid w:val="008E4415"/>
    <w:rsid w:val="008E5787"/>
    <w:rsid w:val="008F066A"/>
    <w:rsid w:val="008F29B5"/>
    <w:rsid w:val="008F2A90"/>
    <w:rsid w:val="008F2ECF"/>
    <w:rsid w:val="008F47C0"/>
    <w:rsid w:val="008F4857"/>
    <w:rsid w:val="008F5940"/>
    <w:rsid w:val="0090058F"/>
    <w:rsid w:val="00902AA1"/>
    <w:rsid w:val="009046C8"/>
    <w:rsid w:val="0091270F"/>
    <w:rsid w:val="00916D96"/>
    <w:rsid w:val="00917659"/>
    <w:rsid w:val="00917BEE"/>
    <w:rsid w:val="00920410"/>
    <w:rsid w:val="0092106B"/>
    <w:rsid w:val="009214B9"/>
    <w:rsid w:val="00926289"/>
    <w:rsid w:val="00927362"/>
    <w:rsid w:val="00933791"/>
    <w:rsid w:val="00933B05"/>
    <w:rsid w:val="009341C4"/>
    <w:rsid w:val="00936C4A"/>
    <w:rsid w:val="009409F1"/>
    <w:rsid w:val="0094204B"/>
    <w:rsid w:val="00943111"/>
    <w:rsid w:val="009453D0"/>
    <w:rsid w:val="009477F8"/>
    <w:rsid w:val="00950F68"/>
    <w:rsid w:val="00952506"/>
    <w:rsid w:val="009525BD"/>
    <w:rsid w:val="00952850"/>
    <w:rsid w:val="00955071"/>
    <w:rsid w:val="00956596"/>
    <w:rsid w:val="009569F1"/>
    <w:rsid w:val="0095795B"/>
    <w:rsid w:val="009601DB"/>
    <w:rsid w:val="0096023D"/>
    <w:rsid w:val="00962E06"/>
    <w:rsid w:val="00965CFF"/>
    <w:rsid w:val="0096634E"/>
    <w:rsid w:val="00967513"/>
    <w:rsid w:val="00974F1F"/>
    <w:rsid w:val="00975B21"/>
    <w:rsid w:val="009760F7"/>
    <w:rsid w:val="00976791"/>
    <w:rsid w:val="00981880"/>
    <w:rsid w:val="0098518F"/>
    <w:rsid w:val="0098598B"/>
    <w:rsid w:val="00985B65"/>
    <w:rsid w:val="0099000C"/>
    <w:rsid w:val="00991074"/>
    <w:rsid w:val="0099123B"/>
    <w:rsid w:val="00991346"/>
    <w:rsid w:val="00991C4F"/>
    <w:rsid w:val="009A02A2"/>
    <w:rsid w:val="009A0719"/>
    <w:rsid w:val="009A1DDB"/>
    <w:rsid w:val="009A505D"/>
    <w:rsid w:val="009A6155"/>
    <w:rsid w:val="009A699B"/>
    <w:rsid w:val="009A7CF0"/>
    <w:rsid w:val="009B6AA5"/>
    <w:rsid w:val="009B712F"/>
    <w:rsid w:val="009C1040"/>
    <w:rsid w:val="009C390E"/>
    <w:rsid w:val="009C50CD"/>
    <w:rsid w:val="009C766A"/>
    <w:rsid w:val="009C779C"/>
    <w:rsid w:val="009D020E"/>
    <w:rsid w:val="009D07CD"/>
    <w:rsid w:val="009D0C77"/>
    <w:rsid w:val="009D0F81"/>
    <w:rsid w:val="009D1B00"/>
    <w:rsid w:val="009D26FE"/>
    <w:rsid w:val="009D3A64"/>
    <w:rsid w:val="009D3C62"/>
    <w:rsid w:val="009D45A4"/>
    <w:rsid w:val="009D45C5"/>
    <w:rsid w:val="009D7D99"/>
    <w:rsid w:val="009E0B52"/>
    <w:rsid w:val="009E0C38"/>
    <w:rsid w:val="009E0DF5"/>
    <w:rsid w:val="009E2815"/>
    <w:rsid w:val="009E3E05"/>
    <w:rsid w:val="009E45FB"/>
    <w:rsid w:val="009E74D1"/>
    <w:rsid w:val="009F42F8"/>
    <w:rsid w:val="009F753A"/>
    <w:rsid w:val="00A015E6"/>
    <w:rsid w:val="00A01A86"/>
    <w:rsid w:val="00A028F3"/>
    <w:rsid w:val="00A03849"/>
    <w:rsid w:val="00A03A8B"/>
    <w:rsid w:val="00A04949"/>
    <w:rsid w:val="00A105D2"/>
    <w:rsid w:val="00A15A9F"/>
    <w:rsid w:val="00A16055"/>
    <w:rsid w:val="00A20003"/>
    <w:rsid w:val="00A21C70"/>
    <w:rsid w:val="00A223EA"/>
    <w:rsid w:val="00A22AD4"/>
    <w:rsid w:val="00A2343A"/>
    <w:rsid w:val="00A23BC9"/>
    <w:rsid w:val="00A2576E"/>
    <w:rsid w:val="00A25962"/>
    <w:rsid w:val="00A27352"/>
    <w:rsid w:val="00A305C0"/>
    <w:rsid w:val="00A30930"/>
    <w:rsid w:val="00A32101"/>
    <w:rsid w:val="00A32210"/>
    <w:rsid w:val="00A3475E"/>
    <w:rsid w:val="00A403E8"/>
    <w:rsid w:val="00A416F9"/>
    <w:rsid w:val="00A4335B"/>
    <w:rsid w:val="00A4335E"/>
    <w:rsid w:val="00A4445F"/>
    <w:rsid w:val="00A51511"/>
    <w:rsid w:val="00A54E3C"/>
    <w:rsid w:val="00A56707"/>
    <w:rsid w:val="00A57097"/>
    <w:rsid w:val="00A62CA7"/>
    <w:rsid w:val="00A64044"/>
    <w:rsid w:val="00A64A1E"/>
    <w:rsid w:val="00A67F88"/>
    <w:rsid w:val="00A70DA7"/>
    <w:rsid w:val="00A711A1"/>
    <w:rsid w:val="00A72A94"/>
    <w:rsid w:val="00A72D89"/>
    <w:rsid w:val="00A7354C"/>
    <w:rsid w:val="00A73F9C"/>
    <w:rsid w:val="00A74D40"/>
    <w:rsid w:val="00A7507F"/>
    <w:rsid w:val="00A7531E"/>
    <w:rsid w:val="00A75FAC"/>
    <w:rsid w:val="00A77310"/>
    <w:rsid w:val="00A80DE9"/>
    <w:rsid w:val="00A821DF"/>
    <w:rsid w:val="00A83966"/>
    <w:rsid w:val="00A84FBC"/>
    <w:rsid w:val="00A877A3"/>
    <w:rsid w:val="00A87A2D"/>
    <w:rsid w:val="00A96973"/>
    <w:rsid w:val="00AA10A9"/>
    <w:rsid w:val="00AA2095"/>
    <w:rsid w:val="00AA3AA5"/>
    <w:rsid w:val="00AA5230"/>
    <w:rsid w:val="00AA5BF2"/>
    <w:rsid w:val="00AA6D7C"/>
    <w:rsid w:val="00AA6F65"/>
    <w:rsid w:val="00AA7CA9"/>
    <w:rsid w:val="00AB27E9"/>
    <w:rsid w:val="00AB3ED6"/>
    <w:rsid w:val="00AB480B"/>
    <w:rsid w:val="00AB4A75"/>
    <w:rsid w:val="00AB5834"/>
    <w:rsid w:val="00AB5A29"/>
    <w:rsid w:val="00AC0887"/>
    <w:rsid w:val="00AC0CD8"/>
    <w:rsid w:val="00AC1230"/>
    <w:rsid w:val="00AC3489"/>
    <w:rsid w:val="00AC419B"/>
    <w:rsid w:val="00AC50FD"/>
    <w:rsid w:val="00AD015F"/>
    <w:rsid w:val="00AD0D45"/>
    <w:rsid w:val="00AD2CF0"/>
    <w:rsid w:val="00AD2DA4"/>
    <w:rsid w:val="00AD39BB"/>
    <w:rsid w:val="00AD6E29"/>
    <w:rsid w:val="00AE0F7E"/>
    <w:rsid w:val="00AE1B94"/>
    <w:rsid w:val="00AE7441"/>
    <w:rsid w:val="00AF0392"/>
    <w:rsid w:val="00AF2637"/>
    <w:rsid w:val="00AF4CC6"/>
    <w:rsid w:val="00AF58DC"/>
    <w:rsid w:val="00AF695E"/>
    <w:rsid w:val="00B009B5"/>
    <w:rsid w:val="00B019D7"/>
    <w:rsid w:val="00B02E2E"/>
    <w:rsid w:val="00B03117"/>
    <w:rsid w:val="00B05140"/>
    <w:rsid w:val="00B05B5D"/>
    <w:rsid w:val="00B05B81"/>
    <w:rsid w:val="00B112B3"/>
    <w:rsid w:val="00B1355E"/>
    <w:rsid w:val="00B143C6"/>
    <w:rsid w:val="00B161A6"/>
    <w:rsid w:val="00B207AF"/>
    <w:rsid w:val="00B21BF2"/>
    <w:rsid w:val="00B22846"/>
    <w:rsid w:val="00B2743B"/>
    <w:rsid w:val="00B30130"/>
    <w:rsid w:val="00B30D20"/>
    <w:rsid w:val="00B33CED"/>
    <w:rsid w:val="00B33EFD"/>
    <w:rsid w:val="00B340E1"/>
    <w:rsid w:val="00B3494F"/>
    <w:rsid w:val="00B34B95"/>
    <w:rsid w:val="00B42918"/>
    <w:rsid w:val="00B44D74"/>
    <w:rsid w:val="00B473CE"/>
    <w:rsid w:val="00B478D5"/>
    <w:rsid w:val="00B50D08"/>
    <w:rsid w:val="00B50E18"/>
    <w:rsid w:val="00B51C85"/>
    <w:rsid w:val="00B5447C"/>
    <w:rsid w:val="00B547CE"/>
    <w:rsid w:val="00B54A08"/>
    <w:rsid w:val="00B558BF"/>
    <w:rsid w:val="00B567E7"/>
    <w:rsid w:val="00B600BD"/>
    <w:rsid w:val="00B60ECF"/>
    <w:rsid w:val="00B625CE"/>
    <w:rsid w:val="00B6459A"/>
    <w:rsid w:val="00B73D51"/>
    <w:rsid w:val="00B74062"/>
    <w:rsid w:val="00B74234"/>
    <w:rsid w:val="00B742F1"/>
    <w:rsid w:val="00B74B8D"/>
    <w:rsid w:val="00B76FEF"/>
    <w:rsid w:val="00B7743C"/>
    <w:rsid w:val="00B779FA"/>
    <w:rsid w:val="00B80E8B"/>
    <w:rsid w:val="00B81A30"/>
    <w:rsid w:val="00B830CB"/>
    <w:rsid w:val="00B832BD"/>
    <w:rsid w:val="00B83820"/>
    <w:rsid w:val="00B84C53"/>
    <w:rsid w:val="00B84E5A"/>
    <w:rsid w:val="00B86037"/>
    <w:rsid w:val="00B8677D"/>
    <w:rsid w:val="00B93324"/>
    <w:rsid w:val="00BA0552"/>
    <w:rsid w:val="00BA3DA2"/>
    <w:rsid w:val="00BA6B47"/>
    <w:rsid w:val="00BB0B61"/>
    <w:rsid w:val="00BB1417"/>
    <w:rsid w:val="00BB436E"/>
    <w:rsid w:val="00BB4803"/>
    <w:rsid w:val="00BB6774"/>
    <w:rsid w:val="00BC1173"/>
    <w:rsid w:val="00BC5988"/>
    <w:rsid w:val="00BD0DB9"/>
    <w:rsid w:val="00BD184C"/>
    <w:rsid w:val="00BD2D0C"/>
    <w:rsid w:val="00BD31AD"/>
    <w:rsid w:val="00BD3583"/>
    <w:rsid w:val="00BD49FD"/>
    <w:rsid w:val="00BD52BE"/>
    <w:rsid w:val="00BD53B7"/>
    <w:rsid w:val="00BD74C2"/>
    <w:rsid w:val="00BE0FB2"/>
    <w:rsid w:val="00BE5188"/>
    <w:rsid w:val="00BE7164"/>
    <w:rsid w:val="00BE75FF"/>
    <w:rsid w:val="00BE7C07"/>
    <w:rsid w:val="00BF0EEC"/>
    <w:rsid w:val="00BF47D6"/>
    <w:rsid w:val="00BF7A04"/>
    <w:rsid w:val="00C007A4"/>
    <w:rsid w:val="00C03EC3"/>
    <w:rsid w:val="00C04ED2"/>
    <w:rsid w:val="00C05BD7"/>
    <w:rsid w:val="00C07702"/>
    <w:rsid w:val="00C079CA"/>
    <w:rsid w:val="00C10698"/>
    <w:rsid w:val="00C11AA5"/>
    <w:rsid w:val="00C1273B"/>
    <w:rsid w:val="00C16CB6"/>
    <w:rsid w:val="00C2099F"/>
    <w:rsid w:val="00C21173"/>
    <w:rsid w:val="00C21894"/>
    <w:rsid w:val="00C22600"/>
    <w:rsid w:val="00C2294E"/>
    <w:rsid w:val="00C23412"/>
    <w:rsid w:val="00C239CB"/>
    <w:rsid w:val="00C249DB"/>
    <w:rsid w:val="00C30698"/>
    <w:rsid w:val="00C349B7"/>
    <w:rsid w:val="00C35A0F"/>
    <w:rsid w:val="00C430E6"/>
    <w:rsid w:val="00C4434A"/>
    <w:rsid w:val="00C453B6"/>
    <w:rsid w:val="00C45EC8"/>
    <w:rsid w:val="00C46F7C"/>
    <w:rsid w:val="00C47938"/>
    <w:rsid w:val="00C50A08"/>
    <w:rsid w:val="00C51251"/>
    <w:rsid w:val="00C52D7D"/>
    <w:rsid w:val="00C52FDA"/>
    <w:rsid w:val="00C5385A"/>
    <w:rsid w:val="00C57D15"/>
    <w:rsid w:val="00C61161"/>
    <w:rsid w:val="00C6144D"/>
    <w:rsid w:val="00C62000"/>
    <w:rsid w:val="00C626B1"/>
    <w:rsid w:val="00C62C51"/>
    <w:rsid w:val="00C63E23"/>
    <w:rsid w:val="00C6489F"/>
    <w:rsid w:val="00C654F9"/>
    <w:rsid w:val="00C6589F"/>
    <w:rsid w:val="00C65C86"/>
    <w:rsid w:val="00C66850"/>
    <w:rsid w:val="00C7143F"/>
    <w:rsid w:val="00C72375"/>
    <w:rsid w:val="00C727DE"/>
    <w:rsid w:val="00C73832"/>
    <w:rsid w:val="00C73B43"/>
    <w:rsid w:val="00C756F0"/>
    <w:rsid w:val="00C76AA4"/>
    <w:rsid w:val="00C8017D"/>
    <w:rsid w:val="00C80CBF"/>
    <w:rsid w:val="00C83C34"/>
    <w:rsid w:val="00C8440F"/>
    <w:rsid w:val="00C851B7"/>
    <w:rsid w:val="00C860C0"/>
    <w:rsid w:val="00C862FB"/>
    <w:rsid w:val="00C8639A"/>
    <w:rsid w:val="00C865B6"/>
    <w:rsid w:val="00C86766"/>
    <w:rsid w:val="00C86A46"/>
    <w:rsid w:val="00C8721C"/>
    <w:rsid w:val="00C9008F"/>
    <w:rsid w:val="00C90451"/>
    <w:rsid w:val="00C91AAA"/>
    <w:rsid w:val="00C92841"/>
    <w:rsid w:val="00C9409C"/>
    <w:rsid w:val="00C95524"/>
    <w:rsid w:val="00C958FC"/>
    <w:rsid w:val="00C96474"/>
    <w:rsid w:val="00C96B65"/>
    <w:rsid w:val="00CA08D6"/>
    <w:rsid w:val="00CA2CA4"/>
    <w:rsid w:val="00CA3217"/>
    <w:rsid w:val="00CA395C"/>
    <w:rsid w:val="00CB19FE"/>
    <w:rsid w:val="00CB4E11"/>
    <w:rsid w:val="00CB5E2B"/>
    <w:rsid w:val="00CC2184"/>
    <w:rsid w:val="00CC2481"/>
    <w:rsid w:val="00CC53F7"/>
    <w:rsid w:val="00CC5629"/>
    <w:rsid w:val="00CC62A7"/>
    <w:rsid w:val="00CD1EDB"/>
    <w:rsid w:val="00CD2442"/>
    <w:rsid w:val="00CD25D6"/>
    <w:rsid w:val="00CD39C1"/>
    <w:rsid w:val="00CD4137"/>
    <w:rsid w:val="00CD451D"/>
    <w:rsid w:val="00CD6C57"/>
    <w:rsid w:val="00CE01F1"/>
    <w:rsid w:val="00CE2269"/>
    <w:rsid w:val="00CE32C1"/>
    <w:rsid w:val="00CE3FD0"/>
    <w:rsid w:val="00CE6700"/>
    <w:rsid w:val="00CE744C"/>
    <w:rsid w:val="00CF0C46"/>
    <w:rsid w:val="00CF26AC"/>
    <w:rsid w:val="00CF406D"/>
    <w:rsid w:val="00CF51E4"/>
    <w:rsid w:val="00CF6405"/>
    <w:rsid w:val="00CF707A"/>
    <w:rsid w:val="00D011D6"/>
    <w:rsid w:val="00D03283"/>
    <w:rsid w:val="00D042E6"/>
    <w:rsid w:val="00D04A86"/>
    <w:rsid w:val="00D05148"/>
    <w:rsid w:val="00D075E6"/>
    <w:rsid w:val="00D1056A"/>
    <w:rsid w:val="00D1183A"/>
    <w:rsid w:val="00D11C41"/>
    <w:rsid w:val="00D14D1B"/>
    <w:rsid w:val="00D14D39"/>
    <w:rsid w:val="00D153E3"/>
    <w:rsid w:val="00D1558D"/>
    <w:rsid w:val="00D1773C"/>
    <w:rsid w:val="00D20311"/>
    <w:rsid w:val="00D2324B"/>
    <w:rsid w:val="00D278B4"/>
    <w:rsid w:val="00D27F57"/>
    <w:rsid w:val="00D312BE"/>
    <w:rsid w:val="00D31CC4"/>
    <w:rsid w:val="00D33764"/>
    <w:rsid w:val="00D356D0"/>
    <w:rsid w:val="00D41270"/>
    <w:rsid w:val="00D420D8"/>
    <w:rsid w:val="00D42C2A"/>
    <w:rsid w:val="00D42F55"/>
    <w:rsid w:val="00D42FEA"/>
    <w:rsid w:val="00D43C65"/>
    <w:rsid w:val="00D44C98"/>
    <w:rsid w:val="00D45655"/>
    <w:rsid w:val="00D466EB"/>
    <w:rsid w:val="00D46E2C"/>
    <w:rsid w:val="00D47970"/>
    <w:rsid w:val="00D506AB"/>
    <w:rsid w:val="00D53F94"/>
    <w:rsid w:val="00D54E9F"/>
    <w:rsid w:val="00D55457"/>
    <w:rsid w:val="00D60532"/>
    <w:rsid w:val="00D62106"/>
    <w:rsid w:val="00D6254C"/>
    <w:rsid w:val="00D62FA4"/>
    <w:rsid w:val="00D668B8"/>
    <w:rsid w:val="00D66ADD"/>
    <w:rsid w:val="00D67FF9"/>
    <w:rsid w:val="00D70AD2"/>
    <w:rsid w:val="00D710EE"/>
    <w:rsid w:val="00D74BC2"/>
    <w:rsid w:val="00D750A0"/>
    <w:rsid w:val="00D75EBD"/>
    <w:rsid w:val="00D83A5B"/>
    <w:rsid w:val="00D86996"/>
    <w:rsid w:val="00D87E7F"/>
    <w:rsid w:val="00D9464B"/>
    <w:rsid w:val="00D94995"/>
    <w:rsid w:val="00D94C51"/>
    <w:rsid w:val="00D954C2"/>
    <w:rsid w:val="00D962F2"/>
    <w:rsid w:val="00D970B8"/>
    <w:rsid w:val="00DA03BE"/>
    <w:rsid w:val="00DA1191"/>
    <w:rsid w:val="00DA4DE1"/>
    <w:rsid w:val="00DA5C6F"/>
    <w:rsid w:val="00DA6122"/>
    <w:rsid w:val="00DA665D"/>
    <w:rsid w:val="00DA7340"/>
    <w:rsid w:val="00DB1B6C"/>
    <w:rsid w:val="00DB2E85"/>
    <w:rsid w:val="00DB5EE1"/>
    <w:rsid w:val="00DB7F71"/>
    <w:rsid w:val="00DC2744"/>
    <w:rsid w:val="00DC29FE"/>
    <w:rsid w:val="00DC2DA5"/>
    <w:rsid w:val="00DC360A"/>
    <w:rsid w:val="00DC6DA3"/>
    <w:rsid w:val="00DD1850"/>
    <w:rsid w:val="00DD28D9"/>
    <w:rsid w:val="00DD650B"/>
    <w:rsid w:val="00DD7115"/>
    <w:rsid w:val="00DD7B3E"/>
    <w:rsid w:val="00DE0704"/>
    <w:rsid w:val="00DE1242"/>
    <w:rsid w:val="00DE1531"/>
    <w:rsid w:val="00DE22B7"/>
    <w:rsid w:val="00DE3428"/>
    <w:rsid w:val="00DE3E14"/>
    <w:rsid w:val="00DE6936"/>
    <w:rsid w:val="00DF4395"/>
    <w:rsid w:val="00DF6678"/>
    <w:rsid w:val="00DF6A4A"/>
    <w:rsid w:val="00E02EE7"/>
    <w:rsid w:val="00E04ADE"/>
    <w:rsid w:val="00E05326"/>
    <w:rsid w:val="00E060E8"/>
    <w:rsid w:val="00E06A58"/>
    <w:rsid w:val="00E10449"/>
    <w:rsid w:val="00E11060"/>
    <w:rsid w:val="00E11D33"/>
    <w:rsid w:val="00E12FA0"/>
    <w:rsid w:val="00E13F3C"/>
    <w:rsid w:val="00E15558"/>
    <w:rsid w:val="00E23897"/>
    <w:rsid w:val="00E23D2B"/>
    <w:rsid w:val="00E23F31"/>
    <w:rsid w:val="00E24DA8"/>
    <w:rsid w:val="00E25A5A"/>
    <w:rsid w:val="00E2780D"/>
    <w:rsid w:val="00E303A5"/>
    <w:rsid w:val="00E30CF6"/>
    <w:rsid w:val="00E30D36"/>
    <w:rsid w:val="00E3224E"/>
    <w:rsid w:val="00E37458"/>
    <w:rsid w:val="00E376E8"/>
    <w:rsid w:val="00E409AF"/>
    <w:rsid w:val="00E4178F"/>
    <w:rsid w:val="00E42181"/>
    <w:rsid w:val="00E45045"/>
    <w:rsid w:val="00E50DAA"/>
    <w:rsid w:val="00E513B5"/>
    <w:rsid w:val="00E51933"/>
    <w:rsid w:val="00E547AA"/>
    <w:rsid w:val="00E55034"/>
    <w:rsid w:val="00E60FFA"/>
    <w:rsid w:val="00E61362"/>
    <w:rsid w:val="00E6209D"/>
    <w:rsid w:val="00E624EA"/>
    <w:rsid w:val="00E6685E"/>
    <w:rsid w:val="00E671A4"/>
    <w:rsid w:val="00E67208"/>
    <w:rsid w:val="00E71CB6"/>
    <w:rsid w:val="00E744EB"/>
    <w:rsid w:val="00E74809"/>
    <w:rsid w:val="00E752A2"/>
    <w:rsid w:val="00E83775"/>
    <w:rsid w:val="00E83C07"/>
    <w:rsid w:val="00E84D4C"/>
    <w:rsid w:val="00E86452"/>
    <w:rsid w:val="00E917DA"/>
    <w:rsid w:val="00E91CFB"/>
    <w:rsid w:val="00E93893"/>
    <w:rsid w:val="00E9439A"/>
    <w:rsid w:val="00EA6670"/>
    <w:rsid w:val="00EB1AB7"/>
    <w:rsid w:val="00EB319A"/>
    <w:rsid w:val="00EB4D7F"/>
    <w:rsid w:val="00EB74FB"/>
    <w:rsid w:val="00EC1CB9"/>
    <w:rsid w:val="00EC2A44"/>
    <w:rsid w:val="00EC47BE"/>
    <w:rsid w:val="00EC6DAC"/>
    <w:rsid w:val="00EC7194"/>
    <w:rsid w:val="00EC75CD"/>
    <w:rsid w:val="00ED1E91"/>
    <w:rsid w:val="00ED23D1"/>
    <w:rsid w:val="00ED3170"/>
    <w:rsid w:val="00ED6268"/>
    <w:rsid w:val="00ED7B85"/>
    <w:rsid w:val="00EE3808"/>
    <w:rsid w:val="00EE6A33"/>
    <w:rsid w:val="00EF04BE"/>
    <w:rsid w:val="00EF1769"/>
    <w:rsid w:val="00EF3128"/>
    <w:rsid w:val="00EF36CA"/>
    <w:rsid w:val="00EF6D57"/>
    <w:rsid w:val="00EF6EDC"/>
    <w:rsid w:val="00F018D0"/>
    <w:rsid w:val="00F03C52"/>
    <w:rsid w:val="00F04D62"/>
    <w:rsid w:val="00F057CF"/>
    <w:rsid w:val="00F05D63"/>
    <w:rsid w:val="00F07F53"/>
    <w:rsid w:val="00F114D0"/>
    <w:rsid w:val="00F12140"/>
    <w:rsid w:val="00F12803"/>
    <w:rsid w:val="00F15BA2"/>
    <w:rsid w:val="00F21F82"/>
    <w:rsid w:val="00F22D06"/>
    <w:rsid w:val="00F23287"/>
    <w:rsid w:val="00F24113"/>
    <w:rsid w:val="00F25946"/>
    <w:rsid w:val="00F31382"/>
    <w:rsid w:val="00F355D0"/>
    <w:rsid w:val="00F371AE"/>
    <w:rsid w:val="00F3777D"/>
    <w:rsid w:val="00F416FC"/>
    <w:rsid w:val="00F426DF"/>
    <w:rsid w:val="00F43202"/>
    <w:rsid w:val="00F43582"/>
    <w:rsid w:val="00F45476"/>
    <w:rsid w:val="00F458AB"/>
    <w:rsid w:val="00F45BB7"/>
    <w:rsid w:val="00F50E62"/>
    <w:rsid w:val="00F53EF5"/>
    <w:rsid w:val="00F560A9"/>
    <w:rsid w:val="00F56233"/>
    <w:rsid w:val="00F57275"/>
    <w:rsid w:val="00F604BC"/>
    <w:rsid w:val="00F624F1"/>
    <w:rsid w:val="00F645C1"/>
    <w:rsid w:val="00F649DE"/>
    <w:rsid w:val="00F6566C"/>
    <w:rsid w:val="00F710B8"/>
    <w:rsid w:val="00F71135"/>
    <w:rsid w:val="00F7277F"/>
    <w:rsid w:val="00F735E8"/>
    <w:rsid w:val="00F75084"/>
    <w:rsid w:val="00F75E42"/>
    <w:rsid w:val="00F824E3"/>
    <w:rsid w:val="00F833B9"/>
    <w:rsid w:val="00F86D87"/>
    <w:rsid w:val="00F90217"/>
    <w:rsid w:val="00F9196A"/>
    <w:rsid w:val="00F919EB"/>
    <w:rsid w:val="00F91B31"/>
    <w:rsid w:val="00F928BC"/>
    <w:rsid w:val="00F92F44"/>
    <w:rsid w:val="00FA099C"/>
    <w:rsid w:val="00FA4764"/>
    <w:rsid w:val="00FA57E7"/>
    <w:rsid w:val="00FB24D2"/>
    <w:rsid w:val="00FB4972"/>
    <w:rsid w:val="00FC132D"/>
    <w:rsid w:val="00FC24B8"/>
    <w:rsid w:val="00FC2CE9"/>
    <w:rsid w:val="00FC4957"/>
    <w:rsid w:val="00FD04FA"/>
    <w:rsid w:val="00FD0565"/>
    <w:rsid w:val="00FD0B80"/>
    <w:rsid w:val="00FD208B"/>
    <w:rsid w:val="00FD3CF7"/>
    <w:rsid w:val="00FD5D37"/>
    <w:rsid w:val="00FD6533"/>
    <w:rsid w:val="00FE2B07"/>
    <w:rsid w:val="00FE3A64"/>
    <w:rsid w:val="00FE4126"/>
    <w:rsid w:val="00FE4C2D"/>
    <w:rsid w:val="00FF054D"/>
    <w:rsid w:val="00FF0A8E"/>
    <w:rsid w:val="00FF3B5E"/>
    <w:rsid w:val="00FF552E"/>
    <w:rsid w:val="00FF6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62E979"/>
  <w15:chartTrackingRefBased/>
  <w15:docId w15:val="{7194AB60-27B8-4F04-8533-6C1CFC89D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962E06"/>
    <w:pPr>
      <w:widowControl w:val="0"/>
      <w:ind w:firstLineChars="100" w:firstLine="100"/>
      <w:jc w:val="both"/>
    </w:pPr>
    <w:rPr>
      <w:kern w:val="2"/>
      <w:sz w:val="24"/>
      <w:szCs w:val="24"/>
    </w:rPr>
  </w:style>
  <w:style w:type="paragraph" w:styleId="1">
    <w:name w:val="heading 1"/>
    <w:next w:val="a1"/>
    <w:qFormat/>
    <w:rsid w:val="004B4510"/>
    <w:pPr>
      <w:keepNext/>
      <w:numPr>
        <w:numId w:val="7"/>
      </w:numPr>
      <w:adjustRightInd w:val="0"/>
      <w:spacing w:afterLines="100"/>
      <w:jc w:val="center"/>
      <w:outlineLvl w:val="0"/>
    </w:pPr>
    <w:rPr>
      <w:rFonts w:eastAsia="標楷體"/>
      <w:b/>
      <w:bCs/>
      <w:noProof/>
      <w:sz w:val="36"/>
      <w:szCs w:val="36"/>
    </w:rPr>
  </w:style>
  <w:style w:type="paragraph" w:styleId="21">
    <w:name w:val="heading 2"/>
    <w:basedOn w:val="1"/>
    <w:next w:val="a2"/>
    <w:link w:val="22"/>
    <w:uiPriority w:val="9"/>
    <w:qFormat/>
    <w:rsid w:val="00962E06"/>
    <w:pPr>
      <w:numPr>
        <w:ilvl w:val="1"/>
      </w:numPr>
      <w:spacing w:beforeLines="100" w:afterLines="25"/>
      <w:jc w:val="left"/>
      <w:outlineLvl w:val="1"/>
    </w:pPr>
    <w:rPr>
      <w:sz w:val="32"/>
      <w:szCs w:val="32"/>
    </w:rPr>
  </w:style>
  <w:style w:type="paragraph" w:styleId="31">
    <w:name w:val="heading 3"/>
    <w:basedOn w:val="21"/>
    <w:next w:val="23"/>
    <w:link w:val="32"/>
    <w:uiPriority w:val="9"/>
    <w:qFormat/>
    <w:rsid w:val="00A223EA"/>
    <w:pPr>
      <w:numPr>
        <w:ilvl w:val="2"/>
      </w:numPr>
      <w:spacing w:beforeLines="50" w:afterLines="0"/>
      <w:outlineLvl w:val="2"/>
    </w:pPr>
    <w:rPr>
      <w:rFonts w:ascii="Arial" w:hAnsi="Arial"/>
      <w:b w:val="0"/>
      <w:bCs w:val="0"/>
      <w:i/>
      <w:kern w:val="2"/>
      <w:sz w:val="28"/>
      <w:szCs w:val="24"/>
    </w:rPr>
  </w:style>
  <w:style w:type="paragraph" w:styleId="41">
    <w:name w:val="heading 4"/>
    <w:basedOn w:val="31"/>
    <w:next w:val="33"/>
    <w:qFormat/>
    <w:rsid w:val="00962E06"/>
    <w:pPr>
      <w:widowControl w:val="0"/>
      <w:numPr>
        <w:ilvl w:val="3"/>
      </w:numPr>
      <w:spacing w:beforeLines="0"/>
      <w:jc w:val="both"/>
      <w:outlineLvl w:val="3"/>
    </w:pPr>
    <w:rPr>
      <w:rFonts w:eastAsia="新細明體"/>
      <w:b/>
      <w:bCs/>
      <w:i w:val="0"/>
      <w:iCs/>
      <w:sz w:val="24"/>
      <w:szCs w:val="20"/>
    </w:rPr>
  </w:style>
  <w:style w:type="paragraph" w:styleId="51">
    <w:name w:val="heading 5"/>
    <w:basedOn w:val="41"/>
    <w:next w:val="42"/>
    <w:qFormat/>
    <w:rsid w:val="00962E06"/>
    <w:pPr>
      <w:numPr>
        <w:ilvl w:val="4"/>
      </w:numPr>
      <w:outlineLvl w:val="4"/>
    </w:pPr>
  </w:style>
  <w:style w:type="paragraph" w:styleId="6">
    <w:name w:val="heading 6"/>
    <w:basedOn w:val="51"/>
    <w:next w:val="52"/>
    <w:qFormat/>
    <w:rsid w:val="00962E06"/>
    <w:pPr>
      <w:numPr>
        <w:ilvl w:val="5"/>
      </w:numPr>
      <w:outlineLvl w:val="5"/>
    </w:pPr>
  </w:style>
  <w:style w:type="paragraph" w:styleId="7">
    <w:name w:val="heading 7"/>
    <w:aliases w:val="公式"/>
    <w:basedOn w:val="a1"/>
    <w:next w:val="a1"/>
    <w:qFormat/>
    <w:rsid w:val="00962E06"/>
    <w:pPr>
      <w:keepNext/>
      <w:numPr>
        <w:ilvl w:val="6"/>
        <w:numId w:val="7"/>
      </w:numPr>
      <w:snapToGrid w:val="0"/>
      <w:ind w:firstLineChars="0" w:firstLine="0"/>
      <w:jc w:val="right"/>
      <w:outlineLvl w:val="6"/>
    </w:pPr>
    <w:rPr>
      <w:rFonts w:ascii="Arial" w:hAnsi="Arial" w:cs="Arial"/>
      <w:noProof/>
      <w:kern w:val="0"/>
      <w:sz w:val="20"/>
      <w:szCs w:val="20"/>
    </w:rPr>
  </w:style>
  <w:style w:type="paragraph" w:styleId="8">
    <w:name w:val="heading 8"/>
    <w:aliases w:val="表說"/>
    <w:basedOn w:val="a1"/>
    <w:next w:val="a1"/>
    <w:qFormat/>
    <w:rsid w:val="00962E06"/>
    <w:pPr>
      <w:keepNext/>
      <w:widowControl/>
      <w:numPr>
        <w:ilvl w:val="7"/>
        <w:numId w:val="7"/>
      </w:numPr>
      <w:snapToGrid w:val="0"/>
      <w:spacing w:beforeLines="150" w:afterLines="50"/>
      <w:ind w:firstLineChars="0" w:firstLine="0"/>
      <w:jc w:val="center"/>
      <w:outlineLvl w:val="7"/>
    </w:pPr>
    <w:rPr>
      <w:rFonts w:ascii="Arial" w:eastAsia="標楷體" w:hAnsi="Arial" w:cs="Arial"/>
      <w:noProof/>
      <w:kern w:val="0"/>
      <w:sz w:val="20"/>
      <w:szCs w:val="20"/>
    </w:rPr>
  </w:style>
  <w:style w:type="paragraph" w:styleId="9">
    <w:name w:val="heading 9"/>
    <w:aliases w:val="圖說"/>
    <w:basedOn w:val="8"/>
    <w:next w:val="a1"/>
    <w:qFormat/>
    <w:rsid w:val="00962E06"/>
    <w:pPr>
      <w:keepNext w:val="0"/>
      <w:numPr>
        <w:ilvl w:val="8"/>
      </w:numPr>
      <w:spacing w:beforeLines="0" w:after="5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 Indent"/>
    <w:rsid w:val="003A4B68"/>
    <w:pPr>
      <w:snapToGrid w:val="0"/>
      <w:ind w:leftChars="100" w:left="100" w:firstLineChars="100" w:firstLine="100"/>
      <w:jc w:val="both"/>
    </w:pPr>
    <w:rPr>
      <w:sz w:val="24"/>
    </w:rPr>
  </w:style>
  <w:style w:type="paragraph" w:styleId="23">
    <w:name w:val="Body Text Indent 2"/>
    <w:basedOn w:val="a2"/>
    <w:rsid w:val="003A4B68"/>
    <w:pPr>
      <w:ind w:leftChars="200" w:left="200"/>
    </w:pPr>
  </w:style>
  <w:style w:type="paragraph" w:styleId="33">
    <w:name w:val="Body Text Indent 3"/>
    <w:basedOn w:val="23"/>
    <w:rsid w:val="00FE4C2D"/>
    <w:pPr>
      <w:ind w:leftChars="300" w:left="300"/>
    </w:pPr>
  </w:style>
  <w:style w:type="paragraph" w:customStyle="1" w:styleId="42">
    <w:name w:val="本文縮排 4"/>
    <w:basedOn w:val="33"/>
    <w:rsid w:val="00FE4C2D"/>
    <w:pPr>
      <w:ind w:leftChars="400" w:left="400"/>
    </w:pPr>
  </w:style>
  <w:style w:type="paragraph" w:customStyle="1" w:styleId="52">
    <w:name w:val="本文縮排 5"/>
    <w:basedOn w:val="42"/>
    <w:rsid w:val="00FE4C2D"/>
    <w:pPr>
      <w:ind w:leftChars="500" w:left="500"/>
    </w:pPr>
  </w:style>
  <w:style w:type="paragraph" w:styleId="a6">
    <w:name w:val="header"/>
    <w:semiHidden/>
    <w:rsid w:val="00332BF8"/>
    <w:pPr>
      <w:snapToGrid w:val="0"/>
    </w:pPr>
    <w:rPr>
      <w:noProof/>
    </w:rPr>
  </w:style>
  <w:style w:type="paragraph" w:styleId="a0">
    <w:name w:val="List Bullet"/>
    <w:autoRedefine/>
    <w:rsid w:val="002D053B"/>
    <w:pPr>
      <w:numPr>
        <w:numId w:val="6"/>
      </w:numPr>
      <w:snapToGrid w:val="0"/>
      <w:jc w:val="both"/>
    </w:pPr>
    <w:rPr>
      <w:sz w:val="24"/>
    </w:rPr>
  </w:style>
  <w:style w:type="paragraph" w:styleId="20">
    <w:name w:val="List Bullet 2"/>
    <w:basedOn w:val="a0"/>
    <w:autoRedefine/>
    <w:rsid w:val="002D053B"/>
    <w:pPr>
      <w:numPr>
        <w:numId w:val="2"/>
      </w:numPr>
      <w:tabs>
        <w:tab w:val="left" w:pos="680"/>
      </w:tabs>
    </w:pPr>
  </w:style>
  <w:style w:type="paragraph" w:styleId="30">
    <w:name w:val="List Bullet 3"/>
    <w:basedOn w:val="a0"/>
    <w:autoRedefine/>
    <w:rsid w:val="002D053B"/>
    <w:pPr>
      <w:numPr>
        <w:numId w:val="3"/>
      </w:numPr>
      <w:tabs>
        <w:tab w:val="left" w:pos="1021"/>
      </w:tabs>
    </w:pPr>
  </w:style>
  <w:style w:type="paragraph" w:styleId="40">
    <w:name w:val="List Bullet 4"/>
    <w:basedOn w:val="a0"/>
    <w:autoRedefine/>
    <w:rsid w:val="002D053B"/>
    <w:pPr>
      <w:numPr>
        <w:numId w:val="5"/>
      </w:numPr>
      <w:tabs>
        <w:tab w:val="left" w:pos="1361"/>
      </w:tabs>
    </w:pPr>
  </w:style>
  <w:style w:type="paragraph" w:styleId="5">
    <w:name w:val="List Bullet 5"/>
    <w:basedOn w:val="a0"/>
    <w:autoRedefine/>
    <w:rsid w:val="002D053B"/>
    <w:pPr>
      <w:numPr>
        <w:numId w:val="4"/>
      </w:numPr>
      <w:tabs>
        <w:tab w:val="left" w:pos="1701"/>
      </w:tabs>
      <w:adjustRightInd w:val="0"/>
      <w:textAlignment w:val="baseline"/>
    </w:pPr>
  </w:style>
  <w:style w:type="paragraph" w:styleId="a">
    <w:name w:val="List Number"/>
    <w:rsid w:val="002D053B"/>
    <w:pPr>
      <w:numPr>
        <w:numId w:val="1"/>
      </w:numPr>
      <w:adjustRightInd w:val="0"/>
      <w:snapToGrid w:val="0"/>
      <w:jc w:val="both"/>
      <w:textAlignment w:val="baseline"/>
    </w:pPr>
    <w:rPr>
      <w:rFonts w:cs="新細明體"/>
      <w:noProof/>
      <w:sz w:val="24"/>
    </w:rPr>
  </w:style>
  <w:style w:type="paragraph" w:styleId="2">
    <w:name w:val="List Number 2"/>
    <w:basedOn w:val="a"/>
    <w:rsid w:val="002D053B"/>
    <w:pPr>
      <w:numPr>
        <w:ilvl w:val="1"/>
      </w:numPr>
    </w:pPr>
  </w:style>
  <w:style w:type="paragraph" w:styleId="3">
    <w:name w:val="List Number 3"/>
    <w:basedOn w:val="a"/>
    <w:rsid w:val="002D053B"/>
    <w:pPr>
      <w:numPr>
        <w:ilvl w:val="2"/>
      </w:numPr>
      <w:tabs>
        <w:tab w:val="left" w:pos="1021"/>
      </w:tabs>
    </w:pPr>
  </w:style>
  <w:style w:type="paragraph" w:styleId="4">
    <w:name w:val="List Number 4"/>
    <w:basedOn w:val="a"/>
    <w:rsid w:val="002D053B"/>
    <w:pPr>
      <w:numPr>
        <w:ilvl w:val="3"/>
      </w:numPr>
    </w:pPr>
  </w:style>
  <w:style w:type="paragraph" w:styleId="50">
    <w:name w:val="List Number 5"/>
    <w:basedOn w:val="a"/>
    <w:rsid w:val="002D053B"/>
    <w:pPr>
      <w:numPr>
        <w:ilvl w:val="4"/>
      </w:numPr>
      <w:tabs>
        <w:tab w:val="left" w:pos="1701"/>
      </w:tabs>
    </w:pPr>
    <w:rPr>
      <w:spacing w:val="4"/>
    </w:rPr>
  </w:style>
  <w:style w:type="character" w:styleId="a7">
    <w:name w:val="page number"/>
    <w:rsid w:val="00962E06"/>
    <w:rPr>
      <w:rFonts w:cs="Times New Roman"/>
    </w:rPr>
  </w:style>
  <w:style w:type="paragraph" w:styleId="a8">
    <w:name w:val="footer"/>
    <w:semiHidden/>
    <w:rsid w:val="00332BF8"/>
    <w:pPr>
      <w:snapToGrid w:val="0"/>
      <w:jc w:val="center"/>
    </w:pPr>
    <w:rPr>
      <w:noProof/>
    </w:rPr>
  </w:style>
  <w:style w:type="paragraph" w:customStyle="1" w:styleId="a9">
    <w:name w:val="空行"/>
    <w:rsid w:val="00962E06"/>
    <w:pPr>
      <w:snapToGrid w:val="0"/>
      <w:spacing w:line="20" w:lineRule="exact"/>
    </w:pPr>
    <w:rPr>
      <w:rFonts w:eastAsia="全真中明體"/>
      <w:noProof/>
      <w:sz w:val="2"/>
      <w:szCs w:val="2"/>
    </w:rPr>
  </w:style>
  <w:style w:type="table" w:styleId="aa">
    <w:name w:val="Table Grid"/>
    <w:basedOn w:val="a4"/>
    <w:rsid w:val="00962E06"/>
    <w:pPr>
      <w:widowControl w:val="0"/>
      <w:snapToGrid w:val="0"/>
      <w:spacing w:afterLines="25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圖"/>
    <w:next w:val="9"/>
    <w:rsid w:val="00962E06"/>
    <w:pPr>
      <w:keepNext/>
      <w:snapToGrid w:val="0"/>
      <w:spacing w:beforeLines="50"/>
      <w:jc w:val="center"/>
    </w:pPr>
    <w:rPr>
      <w:kern w:val="2"/>
      <w:sz w:val="24"/>
      <w:szCs w:val="22"/>
    </w:rPr>
  </w:style>
  <w:style w:type="paragraph" w:customStyle="1" w:styleId="ac">
    <w:name w:val="程式"/>
    <w:basedOn w:val="a1"/>
    <w:rsid w:val="00962E06"/>
    <w:pPr>
      <w:shd w:val="clear" w:color="auto" w:fill="CCFFFF"/>
      <w:tabs>
        <w:tab w:val="left" w:pos="120"/>
        <w:tab w:val="left" w:pos="240"/>
        <w:tab w:val="left" w:pos="360"/>
        <w:tab w:val="left" w:pos="480"/>
        <w:tab w:val="left" w:pos="600"/>
        <w:tab w:val="left" w:pos="720"/>
        <w:tab w:val="left" w:pos="840"/>
        <w:tab w:val="left" w:pos="960"/>
        <w:tab w:val="left" w:pos="1080"/>
        <w:tab w:val="left" w:pos="1200"/>
        <w:tab w:val="left" w:pos="1320"/>
        <w:tab w:val="left" w:pos="1440"/>
        <w:tab w:val="left" w:pos="1560"/>
        <w:tab w:val="left" w:pos="1680"/>
        <w:tab w:val="left" w:pos="1800"/>
        <w:tab w:val="left" w:pos="1920"/>
        <w:tab w:val="left" w:pos="2040"/>
        <w:tab w:val="left" w:pos="2160"/>
        <w:tab w:val="left" w:pos="2280"/>
        <w:tab w:val="left" w:pos="2400"/>
      </w:tabs>
      <w:ind w:left="240" w:hangingChars="100" w:hanging="240"/>
      <w:jc w:val="left"/>
    </w:pPr>
    <w:rPr>
      <w:rFonts w:ascii="Arial Narrow" w:hAnsi="Arial Narrow" w:cs="Arial Narrow"/>
    </w:rPr>
  </w:style>
  <w:style w:type="character" w:styleId="ad">
    <w:name w:val="Hyperlink"/>
    <w:uiPriority w:val="99"/>
    <w:rsid w:val="00962E06"/>
    <w:rPr>
      <w:rFonts w:cs="Times New Roman"/>
      <w:color w:val="0000FF"/>
      <w:u w:val="single"/>
    </w:rPr>
  </w:style>
  <w:style w:type="paragraph" w:styleId="ae">
    <w:name w:val="Title"/>
    <w:next w:val="a1"/>
    <w:qFormat/>
    <w:rsid w:val="00962E06"/>
    <w:pPr>
      <w:suppressAutoHyphens/>
      <w:spacing w:before="240" w:after="60"/>
      <w:jc w:val="center"/>
      <w:outlineLvl w:val="0"/>
    </w:pPr>
    <w:rPr>
      <w:rFonts w:ascii="Arial" w:eastAsia="標楷體" w:hAnsi="Arial" w:cs="Arial"/>
      <w:b/>
      <w:bCs/>
      <w:kern w:val="2"/>
      <w:sz w:val="48"/>
      <w:szCs w:val="32"/>
    </w:rPr>
  </w:style>
  <w:style w:type="paragraph" w:styleId="af">
    <w:name w:val="Body Text"/>
    <w:basedOn w:val="a1"/>
    <w:rsid w:val="00962E06"/>
    <w:pPr>
      <w:spacing w:after="120"/>
    </w:pPr>
  </w:style>
  <w:style w:type="paragraph" w:styleId="10">
    <w:name w:val="toc 1"/>
    <w:next w:val="a1"/>
    <w:autoRedefine/>
    <w:rsid w:val="00962E06"/>
    <w:pPr>
      <w:tabs>
        <w:tab w:val="left" w:pos="709"/>
        <w:tab w:val="right" w:leader="dot" w:pos="5138"/>
      </w:tabs>
      <w:snapToGrid w:val="0"/>
    </w:pPr>
    <w:rPr>
      <w:rFonts w:ascii="Calibri" w:hAnsi="Calibri" w:cs="Calibri"/>
      <w:noProof/>
    </w:rPr>
  </w:style>
  <w:style w:type="paragraph" w:styleId="24">
    <w:name w:val="toc 2"/>
    <w:basedOn w:val="10"/>
    <w:next w:val="a1"/>
    <w:autoRedefine/>
    <w:rsid w:val="00962E06"/>
    <w:pPr>
      <w:tabs>
        <w:tab w:val="clear" w:pos="709"/>
        <w:tab w:val="left" w:pos="851"/>
      </w:tabs>
    </w:pPr>
  </w:style>
  <w:style w:type="paragraph" w:styleId="34">
    <w:name w:val="toc 3"/>
    <w:basedOn w:val="24"/>
    <w:next w:val="a1"/>
    <w:autoRedefine/>
    <w:rsid w:val="00962E06"/>
    <w:pPr>
      <w:tabs>
        <w:tab w:val="clear" w:pos="851"/>
        <w:tab w:val="left" w:pos="993"/>
      </w:tabs>
    </w:pPr>
  </w:style>
  <w:style w:type="paragraph" w:customStyle="1" w:styleId="af0">
    <w:name w:val="表格"/>
    <w:rsid w:val="00E30D36"/>
    <w:pPr>
      <w:snapToGrid w:val="0"/>
      <w:spacing w:beforeLines="25" w:before="25" w:afterLines="25" w:after="25"/>
      <w:ind w:leftChars="20" w:left="20" w:rightChars="20" w:right="20"/>
      <w:jc w:val="center"/>
    </w:pPr>
    <w:rPr>
      <w:sz w:val="24"/>
      <w:szCs w:val="24"/>
    </w:rPr>
  </w:style>
  <w:style w:type="paragraph" w:customStyle="1" w:styleId="af1">
    <w:name w:val="表格置中"/>
    <w:basedOn w:val="af0"/>
    <w:rsid w:val="00E30D36"/>
  </w:style>
  <w:style w:type="character" w:customStyle="1" w:styleId="32">
    <w:name w:val="標題 3 字元"/>
    <w:basedOn w:val="a3"/>
    <w:link w:val="31"/>
    <w:uiPriority w:val="9"/>
    <w:rsid w:val="00A223EA"/>
    <w:rPr>
      <w:rFonts w:ascii="Arial" w:eastAsia="標楷體" w:hAnsi="Arial"/>
      <w:i/>
      <w:noProof/>
      <w:kern w:val="2"/>
      <w:sz w:val="28"/>
      <w:szCs w:val="24"/>
    </w:rPr>
  </w:style>
  <w:style w:type="paragraph" w:customStyle="1" w:styleId="np">
    <w:name w:val="np"/>
    <w:basedOn w:val="a1"/>
    <w:rsid w:val="00CA3217"/>
    <w:pPr>
      <w:widowControl/>
      <w:spacing w:before="100" w:beforeAutospacing="1" w:after="100" w:afterAutospacing="1"/>
      <w:ind w:firstLineChars="0" w:firstLine="0"/>
      <w:jc w:val="left"/>
    </w:pPr>
    <w:rPr>
      <w:rFonts w:ascii="新細明體" w:hAnsi="新細明體" w:cs="新細明體"/>
      <w:kern w:val="0"/>
    </w:rPr>
  </w:style>
  <w:style w:type="character" w:customStyle="1" w:styleId="code">
    <w:name w:val="code"/>
    <w:basedOn w:val="a3"/>
    <w:rsid w:val="00CA3217"/>
  </w:style>
  <w:style w:type="character" w:customStyle="1" w:styleId="green">
    <w:name w:val="green"/>
    <w:basedOn w:val="a3"/>
    <w:rsid w:val="00CA3217"/>
  </w:style>
  <w:style w:type="character" w:customStyle="1" w:styleId="maroon">
    <w:name w:val="maroon"/>
    <w:basedOn w:val="a3"/>
    <w:rsid w:val="00CA3217"/>
  </w:style>
  <w:style w:type="character" w:customStyle="1" w:styleId="olive">
    <w:name w:val="olive"/>
    <w:basedOn w:val="a3"/>
    <w:rsid w:val="00CA3217"/>
  </w:style>
  <w:style w:type="character" w:customStyle="1" w:styleId="blue">
    <w:name w:val="blue"/>
    <w:basedOn w:val="a3"/>
    <w:rsid w:val="00CA3217"/>
  </w:style>
  <w:style w:type="character" w:customStyle="1" w:styleId="kcode">
    <w:name w:val="kcode"/>
    <w:basedOn w:val="a3"/>
    <w:rsid w:val="00CA3217"/>
  </w:style>
  <w:style w:type="character" w:customStyle="1" w:styleId="22">
    <w:name w:val="標題 2 字元"/>
    <w:basedOn w:val="a3"/>
    <w:link w:val="21"/>
    <w:uiPriority w:val="9"/>
    <w:rsid w:val="00CA3217"/>
    <w:rPr>
      <w:rFonts w:eastAsia="標楷體"/>
      <w:b/>
      <w:bCs/>
      <w:noProof/>
      <w:sz w:val="32"/>
      <w:szCs w:val="32"/>
    </w:rPr>
  </w:style>
  <w:style w:type="paragraph" w:customStyle="1" w:styleId="block">
    <w:name w:val="block"/>
    <w:basedOn w:val="a1"/>
    <w:rsid w:val="00CA3217"/>
    <w:pPr>
      <w:widowControl/>
      <w:spacing w:before="100" w:beforeAutospacing="1" w:after="100" w:afterAutospacing="1"/>
      <w:ind w:firstLineChars="0" w:firstLine="0"/>
      <w:jc w:val="left"/>
    </w:pPr>
    <w:rPr>
      <w:rFonts w:ascii="新細明體" w:hAnsi="新細明體" w:cs="新細明體"/>
      <w:kern w:val="0"/>
    </w:rPr>
  </w:style>
  <w:style w:type="character" w:customStyle="1" w:styleId="black">
    <w:name w:val="black"/>
    <w:basedOn w:val="a3"/>
    <w:rsid w:val="00CA3217"/>
  </w:style>
  <w:style w:type="character" w:customStyle="1" w:styleId="ocde">
    <w:name w:val="ocde"/>
    <w:basedOn w:val="a3"/>
    <w:rsid w:val="00CA3217"/>
  </w:style>
  <w:style w:type="character" w:styleId="HTML">
    <w:name w:val="HTML Code"/>
    <w:basedOn w:val="a3"/>
    <w:uiPriority w:val="99"/>
    <w:unhideWhenUsed/>
    <w:rsid w:val="000019AB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31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8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38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481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43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794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6299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4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4870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61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8455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363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944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81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90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02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82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80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744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4919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94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331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110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4303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5341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311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057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7194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4593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7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2638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4508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70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0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950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1244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4448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05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944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550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75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61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64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621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5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67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296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93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30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615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619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977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579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32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259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27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98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091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51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07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526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379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2287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6313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800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6229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765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05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798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103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5532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596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779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21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8196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828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35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773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650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19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58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737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723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67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898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125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851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3757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13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79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67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38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50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861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18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555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555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531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82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34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210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286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328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77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67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744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151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728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2093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0730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7342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390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267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270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1423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766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325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4239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4863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953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771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6630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248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86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061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36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6551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06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5182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5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493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66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78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104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1851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378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4353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093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83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20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97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3530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238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41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921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70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575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17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398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60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78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61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3543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66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47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44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797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081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11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982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12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971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698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1869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867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59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64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001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4025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844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224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047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1700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9829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6309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7222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3890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441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5376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25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2664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107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41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7935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412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24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33248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106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11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537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04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82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46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31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1717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209331340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07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282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58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51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898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87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52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16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76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5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30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861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9351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127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063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267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72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9455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8675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799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98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61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4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09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323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001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11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748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36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80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672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589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13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05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65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074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778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33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8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75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126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9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5339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592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58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00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12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798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9597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4594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49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8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22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10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715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17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62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664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699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986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434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999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0184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98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321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027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51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395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4997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618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38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552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1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188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6867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390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165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2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112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92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34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6643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1057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774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908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5977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784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312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457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312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861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19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4225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043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980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373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462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599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2704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4609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3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9619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819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4561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69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325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0455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33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93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301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67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279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876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0894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15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85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92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2473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41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755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314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78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112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88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11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97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745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206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54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36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358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81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759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7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14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3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429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384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33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89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258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030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31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84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14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461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38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64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86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860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74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50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41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29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322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88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05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54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936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498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11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6080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46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73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6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64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81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42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5491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160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2499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3323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5930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1540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688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506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4437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9158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599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043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5711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47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2271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428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6290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1995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8782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714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6298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18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7689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907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0957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8415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4756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0759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7524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73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75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8416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858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00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1423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035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6921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2370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766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8596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969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42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1782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7146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5456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850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9787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588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3698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5041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2817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4618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7998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981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48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2664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93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3554554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028099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17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3471070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129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54691295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5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2276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41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68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20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1126607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1641505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41178134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7114341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0574437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7216808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92842312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79579002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57744880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7625595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48630421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86142634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1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29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89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07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24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59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571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892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26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217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251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341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1600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76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167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030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42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163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293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28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31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3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17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341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8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210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86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94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616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504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5630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3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546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911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153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272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309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83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38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243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016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51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08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58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240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853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917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264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567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70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933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94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3224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13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84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78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615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702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74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695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53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89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240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329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942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192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9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561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318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3538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816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028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70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153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341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608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4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901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964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3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1784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783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9980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361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78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30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764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624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03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90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302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50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2772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18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323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861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896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07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19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47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583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445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1101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15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0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139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61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62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94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57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5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195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165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86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965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662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29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0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912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1273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899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9495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3560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9891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0516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0848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5135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6606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5980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1812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071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2467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4099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1280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988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726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173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205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140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652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7422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3380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625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245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896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4795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7530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108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410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4905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5222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6158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4636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2303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880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734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391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3131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3196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532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309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967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6500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1364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4733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7212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4691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8116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258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607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022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462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303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7543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980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526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138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841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6646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0093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519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852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619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84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496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199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059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4746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717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5563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5866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6196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459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7843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8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53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02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2846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7536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0158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3805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0885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482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997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838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292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04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364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830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9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105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0997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4652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494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7215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6378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0587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757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14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463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4376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3769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7612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9127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8766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040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41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1212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061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184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80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33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03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016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20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124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546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733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829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766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85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49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22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35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272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440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63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032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8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995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21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340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986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3390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62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86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2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978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42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790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983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523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4060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47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703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57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47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524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816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65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807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747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40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01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319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725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573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35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188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688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90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529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7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22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807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4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543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949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259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606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34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115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8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8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686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5241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480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895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095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281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73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1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475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77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91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49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89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84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06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57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50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833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77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96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429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1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20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13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1282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82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295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295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04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177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3449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9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883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966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35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3626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648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0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03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056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578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342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8485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50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124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556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72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5583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954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8887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2784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8966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4573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3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454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46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329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0822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8019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538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661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4879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308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449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272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1545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4830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05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3154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862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1437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0948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42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3699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8691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594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0867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8173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392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561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994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2462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6722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996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5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134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795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9400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1284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727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6895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236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235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9137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1281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855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502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9403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1088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6897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8205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69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277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3504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448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8611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421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095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2363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42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2304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0847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428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8735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0408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7283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3249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424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695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237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389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810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82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7888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7257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2163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176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634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350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73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5054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329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420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766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2119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5634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29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198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3165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059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991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844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352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9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2305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087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72112764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02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97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84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7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327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52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37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280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3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8281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330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85218633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1821317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6846834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72479126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34212814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0174609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11867395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66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6647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92981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846403109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658970692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64300297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1610820374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3994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1123185626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51558258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2921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9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9599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109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04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89451384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8521219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496459754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10526909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6842687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68998882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63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03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75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3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790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028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2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43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03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17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32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389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11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833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97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63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77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395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6604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64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467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28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76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72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926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539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990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220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132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5625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238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04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9331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430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516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40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271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063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13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66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13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29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717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02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12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1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03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89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877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9152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124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55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5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57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02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163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46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818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70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4715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74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2836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684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35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1781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061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760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827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8593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8056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111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396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151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8238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183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7326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943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592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76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9453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272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2953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981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3785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7446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8860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758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653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7055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0758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920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7294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970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0699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6273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602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86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7358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215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3795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5030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9551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412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6585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5574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944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435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44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624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822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3584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5032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7030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050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8632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0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0307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400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064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36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619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9649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7031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6133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37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370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7176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419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26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2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178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21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86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27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29108776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23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82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815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98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87750193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3254876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18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13563026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52112056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1406808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52517473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15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022550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42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5452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5973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54647907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18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40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944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38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91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948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71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45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83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846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94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1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69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946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263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3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948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623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83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77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156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56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09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8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971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09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43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8431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87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433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20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0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96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371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61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27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154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72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477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89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17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914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0543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632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28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56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944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734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043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21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211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24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03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1576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55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7396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7058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0278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5953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9957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317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1069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3318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955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3532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303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2812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07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680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21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506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7675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540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70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1697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4142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707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218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811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4229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4513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057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1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73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1445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556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4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88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530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81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961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676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18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53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805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4729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836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38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78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0952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521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53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06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921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64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488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70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02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932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630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50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62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8517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658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722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387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241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484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314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8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6836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875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88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8584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151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94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23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9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20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53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613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3552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94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694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759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913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5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967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924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861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46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92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159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45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732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676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2707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6741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7265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1514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507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049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9603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447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52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6579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091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7632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4052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785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810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63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12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85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811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247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107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28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0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6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4982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16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96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880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582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469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77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63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896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997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54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3004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1761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163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0796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1085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992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263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6293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0340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0463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10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9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54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46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980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87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26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08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1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9107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51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202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33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32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2300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84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5163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863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16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10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221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24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84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76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981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70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03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45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828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84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5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12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53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231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5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922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960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722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729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9143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920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5565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0023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8907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1431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513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115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754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294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2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555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1146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2764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7792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905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7488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147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496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441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6071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9602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997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82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674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770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457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97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8587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504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94727337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93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98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95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591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6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51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58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424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21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93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2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64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8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49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654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5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03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07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158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599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756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71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199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749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4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35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007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573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75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99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242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69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72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25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429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13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52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681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0063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67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417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10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1779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351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848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33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25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29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207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181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49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84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601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5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7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8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557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5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13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922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5107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8252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852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431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259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06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30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5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994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15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28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675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01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9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42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881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653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6893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337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1942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060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0154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038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85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9569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431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3126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7018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72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0374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5253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9717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690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283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866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4994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313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25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7119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514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5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042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0236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1907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3478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2095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678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87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0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010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646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293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3054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2549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904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9119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8526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499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021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823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3607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9093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151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4537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503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786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7724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242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144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376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6746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3349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4596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357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669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3712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851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622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16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98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27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926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96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4054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07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1137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75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374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28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12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19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89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077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74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640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43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7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22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9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16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92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9076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45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5077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5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08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875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235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635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4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537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9284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92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659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62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283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1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5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91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65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65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362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80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932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749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347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510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020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872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575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437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13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63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8175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6678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391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26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86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6157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214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332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171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469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137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923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4978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9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074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687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0003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82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16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250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9169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1569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5878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1156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419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2146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514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0759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94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617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747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5646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0934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3451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6299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2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1624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690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0827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328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601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9413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6496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425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008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9110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010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635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38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492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2368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2968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612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302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3097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2034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731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073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3784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021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5266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9270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020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256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5567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56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7032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575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833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734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228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8560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139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4705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2123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8689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2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7241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79188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59176950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85939085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62735021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2575030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8350142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18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2777729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2125730112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87565658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7118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78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53303715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428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54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208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223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83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43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55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783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33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05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92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7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432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02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625966184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41374317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5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7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9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73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589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82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5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415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340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289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62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058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522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68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046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589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67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79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0540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92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75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461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63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405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710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41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12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020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25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293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447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13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133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88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70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764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45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89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24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065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42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737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67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0045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601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3115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833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4428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54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7317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81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51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167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40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138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18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15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121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08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062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938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05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458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8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43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621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883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2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33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168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081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770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878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56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93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017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751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60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191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026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91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45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299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50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778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497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5863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716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855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49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11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721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7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09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825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14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507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58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27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2225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66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27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10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13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395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191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9557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60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22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856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739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969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836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02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30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343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902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10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8218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31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393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89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568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930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1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790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92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71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581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42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1658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37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53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671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62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34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260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7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0332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29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422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215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47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33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5508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8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3609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510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464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44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35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605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589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7126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7830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926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9842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906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98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463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2151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475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8368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7824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6044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669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4721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181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374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1349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45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5530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0956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431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893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7430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8813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961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57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8986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6682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8876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8445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7798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7355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5463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231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96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6273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6540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3798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22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4118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60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5208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9443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199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94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462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8284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549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41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193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599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0833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377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094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6039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8314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548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801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712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677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538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020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187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085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89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2603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2881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0433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344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596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9666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58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073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7170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1470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1053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288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4539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086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8690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0207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7050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7957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7197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5402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0994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6024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484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657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1752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2805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6841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4916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30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08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2980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342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835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1820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22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4031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717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8408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459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744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7669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5992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8028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3132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1708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372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3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31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078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573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65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09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446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702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545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62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389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2230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9591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7809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4531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0356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675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3945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9537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05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4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7665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248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8708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349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7987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5863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1494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89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07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295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061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416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1429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2647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41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626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632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38753412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82249928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05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633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23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1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732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49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46670278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789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10384012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41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15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12677949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7601403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6204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43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675841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65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1603299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94407087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11940033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97001517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9028411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00397214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649088364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686908819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34717487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321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59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747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871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781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991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35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180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838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40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822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26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75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24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551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688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1252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02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13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53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14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76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391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027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20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9585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1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995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298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2562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3744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0413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038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0803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9100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837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853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893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2378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7979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0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70098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20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05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80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08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869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02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71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82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11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04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986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061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264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7373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52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3925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65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35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414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6905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39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7565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68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639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1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71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97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81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663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2030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9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15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851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39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97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56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336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62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08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3507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87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48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44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48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45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917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40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133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9123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23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9905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699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05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296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5854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0385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9646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4165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0379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914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0486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887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2955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3608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1859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627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6958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864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035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713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4174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525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801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585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3129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115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6200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3014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334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5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0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4730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96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413818307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204848906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50944396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48245699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1486185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84709268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31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49888853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49468536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01152133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49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65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4967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19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3277906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04749076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18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1218648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91366450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49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8679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58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2753760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4133138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0894887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6151566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7489570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6703989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139182304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76233589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19021420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77932880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1559237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50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9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1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623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33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432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031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178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713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21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002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67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286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3838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499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535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868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122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88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7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26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55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0721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84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107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525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38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820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291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53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90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7056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54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111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9721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8062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147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5274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0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6768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2299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661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9968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002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0576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4249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815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6093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8938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9539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902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073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86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4638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5800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9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93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0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04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94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209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489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904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801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06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7292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28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550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616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67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634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338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341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67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11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81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857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4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336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715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49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493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6440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235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96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173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8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552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3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90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602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317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790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997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21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1638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9723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1322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7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406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6702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27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452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320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0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068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855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1651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252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6181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434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8656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7845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34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7469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024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921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666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549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662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959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5669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36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96241636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2775440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05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41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570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4104881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88218220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79355447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63263379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77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9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5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33619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72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73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8729008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18570724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81876707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0778789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5011779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7201420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957492999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95224590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32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44554390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0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9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8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86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06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42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3895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190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756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42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5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157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622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41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282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090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083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791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7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276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8123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749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0987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864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388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7036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61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2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1997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3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1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21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852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504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381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155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33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47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45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83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56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861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69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532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31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87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93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97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440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40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58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15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760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56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66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44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7713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253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2574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63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18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9276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337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917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0502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967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734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7610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22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131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2458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674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0591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64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9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9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2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05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85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979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502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67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893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613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04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4832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22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78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9629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25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167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831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719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52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2826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667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933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391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651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945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530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0290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769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364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92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53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80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636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543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64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83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004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09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0710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821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1594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830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093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4464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3378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793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8149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5192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6583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937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02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2207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64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744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52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1934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9117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785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3314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122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346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231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847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11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9552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2829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0040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982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336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8427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595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0503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7903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716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208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1195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196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275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13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364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51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83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69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506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11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658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9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062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261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243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8926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12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6524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414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083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7280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76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0803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619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31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12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91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8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66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175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038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908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1683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5398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976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5673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2656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2505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003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0076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495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138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961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963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214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01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5436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4959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355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82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170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187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843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765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7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6260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794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3393148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47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96897493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054501997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5410675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4166129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46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5384632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1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0116847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57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99252016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65629880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4596882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0580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0373419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4687759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44574006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60996746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87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79332722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0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0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6002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43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9428546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6480616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49961792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66582123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277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8144964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9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2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5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63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356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57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420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764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500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23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58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57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397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3840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7105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9848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71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70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530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26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47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74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093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77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02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33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6592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69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68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728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54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38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20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047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96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91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32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35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8205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4964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2201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85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8870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476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473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8210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475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226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075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4711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4589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823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518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1464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05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520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3991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04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8061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9943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2366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8839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9562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3323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034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6689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2852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5739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5723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169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8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984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539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3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60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572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060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42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1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39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673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137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26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684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388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51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078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373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74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47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20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014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756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308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395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20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986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916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906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478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59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83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52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24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43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8195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81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2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210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8611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2547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08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599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262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6975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8794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701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6980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5799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437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1175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188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641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9423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0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915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63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4661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860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686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352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042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3379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0271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4807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7092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2215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81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289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6692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6543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hyperlink" Target="http://zh.wikipedia.org/wiki/Unicode" TargetMode="External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hyperlink" Target="http://pydoing.blogspot.com/2015/02/javag-0108.html" TargetMode="External"/><Relationship Id="rId38" Type="http://schemas.openxmlformats.org/officeDocument/2006/relationships/image" Target="media/image30.png"/><Relationship Id="rId59" Type="http://schemas.openxmlformats.org/officeDocument/2006/relationships/hyperlink" Target="http://docs.oracle.com/javase/7/docs/api/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hyperlink" Target="http://pydoing.blogspot.com/2014/11/java-19.html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0" Type="http://schemas.openxmlformats.org/officeDocument/2006/relationships/hyperlink" Target="http://docs.oracle.com/javase/8/docs/api/" TargetMode="External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hyperlink" Target="http://pydoing.blogspot.com/" TargetMode="External"/><Relationship Id="rId14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hyperlink" Target="http://javafx.com/javafx/8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hyperlink" Target="http://javafx.com/fxml/1" TargetMode="External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header" Target="header1.xml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222</Pages>
  <Words>15649</Words>
  <Characters>89200</Characters>
  <Application>Microsoft Office Word</Application>
  <DocSecurity>0</DocSecurity>
  <Lines>743</Lines>
  <Paragraphs>209</Paragraphs>
  <ScaleCrop>false</ScaleCrop>
  <Company>Microsoft</Company>
  <LinksUpToDate>false</LinksUpToDate>
  <CharactersWithSpaces>104640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Jinni Tsay</dc:creator>
  <cp:keywords/>
  <dc:description/>
  <cp:lastModifiedBy>Jinni Tsay</cp:lastModifiedBy>
  <cp:revision>4</cp:revision>
  <dcterms:created xsi:type="dcterms:W3CDTF">2018-02-05T02:21:00Z</dcterms:created>
  <dcterms:modified xsi:type="dcterms:W3CDTF">2018-02-05T02:53:00Z</dcterms:modified>
</cp:coreProperties>
</file>